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62" w:rsidRPr="00D471B4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471B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Муниципальное дошкольное образовательное учреждение </w:t>
      </w:r>
    </w:p>
    <w:p w:rsidR="00BC3B62" w:rsidRPr="00D471B4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471B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Детский сад «Аленушка» с. Кызыл-Мажалык Барун-Хемчикского кожууна Республики Тыва </w:t>
      </w:r>
    </w:p>
    <w:p w:rsidR="00BC3B62" w:rsidRPr="00D471B4" w:rsidRDefault="00BC3B62" w:rsidP="00D471B4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D471B4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D471B4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D471B4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D471B4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D471B4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B067A3" w:rsidRDefault="00307EAA" w:rsidP="00D471B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Конспект НОД в</w:t>
      </w:r>
      <w:r w:rsidR="00485139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о второй младш</w:t>
      </w:r>
      <w:r w:rsidR="0027381E" w:rsidRPr="00B067A3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ей группе.</w:t>
      </w:r>
    </w:p>
    <w:p w:rsidR="00D471B4" w:rsidRPr="00B067A3" w:rsidRDefault="002966CB" w:rsidP="00D471B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B067A3">
        <w:rPr>
          <w:rFonts w:ascii="Times New Roman" w:hAnsi="Times New Roman" w:cs="Times New Roman"/>
          <w:b/>
          <w:color w:val="002060"/>
          <w:sz w:val="36"/>
          <w:szCs w:val="36"/>
        </w:rPr>
        <w:t>Интегрирован</w:t>
      </w:r>
      <w:r w:rsidR="00D471B4" w:rsidRPr="00B067A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ного занятия </w:t>
      </w:r>
      <w:r w:rsidR="00D471B4" w:rsidRPr="00B067A3">
        <w:rPr>
          <w:rFonts w:ascii="Times New Roman" w:hAnsi="Times New Roman" w:cs="Times New Roman"/>
          <w:b/>
          <w:color w:val="002060"/>
          <w:sz w:val="36"/>
          <w:szCs w:val="36"/>
        </w:rPr>
        <w:br/>
        <w:t xml:space="preserve">по </w:t>
      </w:r>
      <w:r w:rsidR="00DA4A16">
        <w:rPr>
          <w:rFonts w:ascii="Times New Roman" w:hAnsi="Times New Roman" w:cs="Times New Roman"/>
          <w:b/>
          <w:color w:val="002060"/>
          <w:sz w:val="36"/>
          <w:szCs w:val="36"/>
        </w:rPr>
        <w:t>х</w:t>
      </w:r>
      <w:r w:rsidR="00D471B4" w:rsidRPr="00B067A3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удожественно-эстетическо</w:t>
      </w:r>
      <w:r w:rsidR="00DA4A16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му</w:t>
      </w:r>
      <w:r w:rsidR="00D471B4" w:rsidRPr="00B067A3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развити</w:t>
      </w:r>
      <w:r w:rsidR="00DA4A16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ю</w:t>
      </w:r>
      <w:r w:rsidR="00D471B4" w:rsidRPr="00B067A3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/Рисование/ </w:t>
      </w:r>
    </w:p>
    <w:p w:rsidR="00B067A3" w:rsidRDefault="00485139" w:rsidP="00B067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Тема: «С</w:t>
      </w:r>
      <w:r w:rsidR="00EE07EA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ветит с</w:t>
      </w: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олнышко</w:t>
      </w:r>
      <w:r w:rsidR="00D471B4" w:rsidRPr="00B067A3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»</w:t>
      </w:r>
    </w:p>
    <w:p w:rsidR="00BC3B62" w:rsidRPr="00B067A3" w:rsidRDefault="00D471B4" w:rsidP="00B067A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B067A3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br/>
      </w:r>
      <w:proofErr w:type="spellStart"/>
      <w:r w:rsidR="00BC3B62" w:rsidRPr="00B067A3">
        <w:rPr>
          <w:rFonts w:ascii="Times New Roman" w:hAnsi="Times New Roman" w:cs="Times New Roman"/>
          <w:b/>
          <w:color w:val="002060"/>
          <w:sz w:val="28"/>
          <w:szCs w:val="28"/>
        </w:rPr>
        <w:t>СарыгларЧимисАлдын-ооловна</w:t>
      </w:r>
      <w:proofErr w:type="spellEnd"/>
      <w:r w:rsidR="00BC3B62" w:rsidRPr="00B067A3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</w:p>
    <w:p w:rsidR="00BC3B62" w:rsidRPr="00B067A3" w:rsidRDefault="00BC3B62" w:rsidP="00B067A3">
      <w:pPr>
        <w:spacing w:after="0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067A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Воспитатель высшей </w:t>
      </w:r>
      <w:r w:rsidR="00B067A3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B067A3">
        <w:rPr>
          <w:rFonts w:ascii="Times New Roman" w:hAnsi="Times New Roman" w:cs="Times New Roman"/>
          <w:b/>
          <w:color w:val="002060"/>
          <w:sz w:val="28"/>
          <w:szCs w:val="28"/>
        </w:rPr>
        <w:t>квалификационной категории</w:t>
      </w:r>
    </w:p>
    <w:p w:rsidR="00BC3B62" w:rsidRPr="00B067A3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BC3B62" w:rsidRPr="00D471B4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D471B4" w:rsidRDefault="00BC3B62" w:rsidP="00D471B4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D471B4" w:rsidRDefault="00BC3B62" w:rsidP="00B067A3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D471B4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D471B4" w:rsidRDefault="00BC3B62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7381E" w:rsidRPr="00D471B4" w:rsidRDefault="0027381E" w:rsidP="00D471B4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3B62" w:rsidRPr="00D471B4" w:rsidRDefault="00D471B4" w:rsidP="00D471B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с. Кызыл-Мажалык – 2020</w:t>
      </w:r>
      <w:r w:rsidR="00BC3B62" w:rsidRPr="00D471B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</w:p>
    <w:p w:rsidR="00BC3B62" w:rsidRPr="009C7526" w:rsidRDefault="00BC3B62" w:rsidP="00D471B4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Образовательная область: </w:t>
      </w:r>
      <w:r w:rsidR="00D471B4" w:rsidRPr="009C7526">
        <w:rPr>
          <w:rFonts w:ascii="Times New Roman" w:hAnsi="Times New Roman" w:cs="Times New Roman"/>
          <w:color w:val="002060"/>
          <w:sz w:val="28"/>
          <w:szCs w:val="28"/>
        </w:rPr>
        <w:t>«Художественно-эстетическое развитие».</w:t>
      </w:r>
    </w:p>
    <w:p w:rsidR="00BC3B62" w:rsidRPr="009C7526" w:rsidRDefault="00485541" w:rsidP="00D471B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Интеграция областей: </w:t>
      </w:r>
      <w:r w:rsidRPr="009C7526">
        <w:rPr>
          <w:rFonts w:ascii="Times New Roman" w:hAnsi="Times New Roman" w:cs="Times New Roman"/>
          <w:color w:val="002060"/>
          <w:sz w:val="28"/>
          <w:szCs w:val="28"/>
        </w:rPr>
        <w:t xml:space="preserve">«Познавательное развитие», «Развитие речи», </w:t>
      </w:r>
      <w:r w:rsidR="00BC3B62" w:rsidRPr="009C7526">
        <w:rPr>
          <w:rFonts w:ascii="Times New Roman" w:hAnsi="Times New Roman" w:cs="Times New Roman"/>
          <w:color w:val="002060"/>
          <w:sz w:val="28"/>
          <w:szCs w:val="28"/>
        </w:rPr>
        <w:t xml:space="preserve">«Физическое </w:t>
      </w:r>
      <w:r w:rsidRPr="009C7526">
        <w:rPr>
          <w:rFonts w:ascii="Times New Roman" w:hAnsi="Times New Roman" w:cs="Times New Roman"/>
          <w:color w:val="002060"/>
          <w:sz w:val="28"/>
          <w:szCs w:val="28"/>
        </w:rPr>
        <w:t>развитие», «Художественно-эстетическое развитие».</w:t>
      </w:r>
    </w:p>
    <w:p w:rsidR="00BC3B62" w:rsidRPr="009C7526" w:rsidRDefault="00BC3B62" w:rsidP="00D471B4">
      <w:pPr>
        <w:spacing w:after="0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>Лексическая тема</w:t>
      </w:r>
      <w:proofErr w:type="gramStart"/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EE07EA" w:rsidRPr="009C7526">
        <w:rPr>
          <w:rFonts w:ascii="Times New Roman" w:hAnsi="Times New Roman" w:cs="Times New Roman"/>
          <w:color w:val="002060"/>
          <w:sz w:val="28"/>
          <w:szCs w:val="28"/>
        </w:rPr>
        <w:t>«</w:t>
      </w:r>
      <w:proofErr w:type="gramEnd"/>
      <w:r w:rsidR="00EE07EA" w:rsidRPr="009C7526">
        <w:rPr>
          <w:rFonts w:ascii="Times New Roman" w:hAnsi="Times New Roman" w:cs="Times New Roman"/>
          <w:color w:val="002060"/>
          <w:sz w:val="28"/>
          <w:szCs w:val="28"/>
        </w:rPr>
        <w:t>Весна</w:t>
      </w:r>
      <w:r w:rsidRPr="009C7526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BC3B62" w:rsidRPr="009C7526" w:rsidRDefault="00BC3B62" w:rsidP="00D471B4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Вид занятия: </w:t>
      </w:r>
      <w:r w:rsidRPr="009C7526">
        <w:rPr>
          <w:rFonts w:ascii="Times New Roman" w:hAnsi="Times New Roman" w:cs="Times New Roman"/>
          <w:color w:val="002060"/>
          <w:sz w:val="28"/>
          <w:szCs w:val="28"/>
        </w:rPr>
        <w:t>интегрированное занятие</w:t>
      </w:r>
    </w:p>
    <w:p w:rsidR="00BC3B62" w:rsidRPr="009C7526" w:rsidRDefault="00BC3B62" w:rsidP="00D471B4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Формы образовательной деятельности: </w:t>
      </w:r>
      <w:r w:rsidRPr="009C7526">
        <w:rPr>
          <w:rFonts w:ascii="Times New Roman" w:hAnsi="Times New Roman" w:cs="Times New Roman"/>
          <w:color w:val="002060"/>
          <w:sz w:val="28"/>
          <w:szCs w:val="28"/>
        </w:rPr>
        <w:t>игровое занятие</w:t>
      </w:r>
    </w:p>
    <w:p w:rsidR="00307EAA" w:rsidRPr="009C7526" w:rsidRDefault="00BC3B62" w:rsidP="00307EA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>Цель</w:t>
      </w:r>
      <w:proofErr w:type="gramStart"/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307EAA" w:rsidRPr="009C7526">
        <w:rPr>
          <w:rFonts w:ascii="Times New Roman" w:eastAsia="Times New Roman" w:hAnsi="Times New Roman" w:cs="Times New Roman"/>
          <w:color w:val="002060"/>
          <w:sz w:val="28"/>
          <w:szCs w:val="28"/>
        </w:rPr>
        <w:t>ф</w:t>
      </w:r>
      <w:proofErr w:type="gramEnd"/>
      <w:r w:rsidR="00307EAA" w:rsidRPr="009C7526">
        <w:rPr>
          <w:rFonts w:ascii="Times New Roman" w:eastAsia="Times New Roman" w:hAnsi="Times New Roman" w:cs="Times New Roman"/>
          <w:color w:val="002060"/>
          <w:sz w:val="28"/>
          <w:szCs w:val="28"/>
        </w:rPr>
        <w:t>ормирование умения </w:t>
      </w:r>
      <w:r w:rsidR="00307EAA" w:rsidRPr="009C752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рисовать кистью</w:t>
      </w:r>
      <w:r w:rsidR="00307EAA" w:rsidRPr="009C7526">
        <w:rPr>
          <w:rFonts w:ascii="Times New Roman" w:eastAsia="Times New Roman" w:hAnsi="Times New Roman" w:cs="Times New Roman"/>
          <w:color w:val="002060"/>
          <w:sz w:val="28"/>
          <w:szCs w:val="28"/>
        </w:rPr>
        <w:t>, проводя линии в одном направлении (сверху вниз, слева направо, ритмично наносить узкие мазки, штрихи концом ворса кисти.</w:t>
      </w:r>
    </w:p>
    <w:p w:rsidR="00BC3B62" w:rsidRPr="009C7526" w:rsidRDefault="00BC3B62" w:rsidP="00D471B4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>Задачи:</w:t>
      </w:r>
    </w:p>
    <w:p w:rsidR="00312D42" w:rsidRPr="009C7526" w:rsidRDefault="00BC3B62" w:rsidP="00D4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i/>
          <w:color w:val="002060"/>
          <w:sz w:val="28"/>
          <w:szCs w:val="28"/>
        </w:rPr>
        <w:t>Образовательные:</w:t>
      </w:r>
    </w:p>
    <w:p w:rsidR="00307EAA" w:rsidRPr="009C7526" w:rsidRDefault="00312D42" w:rsidP="00307EA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="000A3201" w:rsidRPr="009C7526">
        <w:rPr>
          <w:rFonts w:ascii="Times New Roman" w:hAnsi="Times New Roman" w:cs="Times New Roman"/>
          <w:color w:val="002060"/>
          <w:sz w:val="28"/>
          <w:szCs w:val="28"/>
        </w:rPr>
        <w:t xml:space="preserve">стимулироватьсамостоятельно </w:t>
      </w:r>
      <w:r w:rsidR="00307EAA" w:rsidRPr="009C752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рисовать </w:t>
      </w:r>
      <w:r w:rsidR="008C30A9" w:rsidRPr="009C752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лучи</w:t>
      </w:r>
      <w:r w:rsidR="00307EAA" w:rsidRPr="009C752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</w:t>
      </w:r>
      <w:r w:rsidR="008C30A9" w:rsidRPr="009C752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и пальчиками</w:t>
      </w:r>
      <w:r w:rsidR="00307EAA" w:rsidRPr="009C752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312D42" w:rsidRPr="009C7526" w:rsidRDefault="00312D42" w:rsidP="00D471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color w:val="002060"/>
          <w:sz w:val="28"/>
          <w:szCs w:val="28"/>
        </w:rPr>
        <w:t>- упражнять в установлении сходства и различия между двумя одинаковыми по названию предметами (</w:t>
      </w:r>
      <w:proofErr w:type="gramStart"/>
      <w:r w:rsidRPr="009C7526">
        <w:rPr>
          <w:rFonts w:ascii="Times New Roman" w:hAnsi="Times New Roman" w:cs="Times New Roman"/>
          <w:color w:val="002060"/>
          <w:sz w:val="28"/>
          <w:szCs w:val="28"/>
        </w:rPr>
        <w:t>высокий</w:t>
      </w:r>
      <w:proofErr w:type="gramEnd"/>
      <w:r w:rsidRPr="009C7526">
        <w:rPr>
          <w:rFonts w:ascii="Times New Roman" w:hAnsi="Times New Roman" w:cs="Times New Roman"/>
          <w:color w:val="002060"/>
          <w:sz w:val="28"/>
          <w:szCs w:val="28"/>
        </w:rPr>
        <w:t xml:space="preserve"> - низкий).</w:t>
      </w:r>
    </w:p>
    <w:p w:rsidR="000A3201" w:rsidRPr="009C7526" w:rsidRDefault="000A3201" w:rsidP="000A3201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color w:val="002060"/>
          <w:sz w:val="28"/>
          <w:szCs w:val="28"/>
        </w:rPr>
        <w:t>- расширять активный словарь ребенка за счет имен прилагательных, обозначающих величину, цвет.</w:t>
      </w:r>
    </w:p>
    <w:p w:rsidR="00EE0C6C" w:rsidRPr="009C7526" w:rsidRDefault="00EE0C6C" w:rsidP="00EE0C6C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color w:val="002060"/>
          <w:sz w:val="28"/>
          <w:szCs w:val="28"/>
        </w:rPr>
        <w:t>- закрепить знания цвета (красный, зеленый, синий, желтый, белый), форму (</w:t>
      </w:r>
      <w:proofErr w:type="gramStart"/>
      <w:r w:rsidRPr="009C7526">
        <w:rPr>
          <w:rFonts w:ascii="Times New Roman" w:hAnsi="Times New Roman" w:cs="Times New Roman"/>
          <w:color w:val="002060"/>
          <w:sz w:val="28"/>
          <w:szCs w:val="28"/>
        </w:rPr>
        <w:t>круглая</w:t>
      </w:r>
      <w:proofErr w:type="gramEnd"/>
      <w:r w:rsidRPr="009C7526"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:rsidR="000A3201" w:rsidRPr="009C7526" w:rsidRDefault="000A3201" w:rsidP="000A32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i/>
          <w:color w:val="002060"/>
          <w:sz w:val="28"/>
          <w:szCs w:val="28"/>
        </w:rPr>
        <w:t>Развивающие:</w:t>
      </w:r>
    </w:p>
    <w:p w:rsidR="000A3201" w:rsidRPr="009C7526" w:rsidRDefault="000A3201" w:rsidP="000A320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 развивать зрительное восприятие и внимание, </w:t>
      </w:r>
      <w:r w:rsidRPr="009C7526">
        <w:rPr>
          <w:rFonts w:ascii="Times New Roman" w:hAnsi="Times New Roman" w:cs="Times New Roman"/>
          <w:color w:val="002060"/>
          <w:sz w:val="28"/>
          <w:szCs w:val="28"/>
        </w:rPr>
        <w:t>мелкую моторику рук;</w:t>
      </w:r>
    </w:p>
    <w:p w:rsidR="00485541" w:rsidRPr="009C7526" w:rsidRDefault="00BC3B62" w:rsidP="000A32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i/>
          <w:color w:val="002060"/>
          <w:sz w:val="28"/>
          <w:szCs w:val="28"/>
        </w:rPr>
        <w:t>Воспитательные:</w:t>
      </w:r>
    </w:p>
    <w:p w:rsidR="00307EAA" w:rsidRPr="009C7526" w:rsidRDefault="000A3201" w:rsidP="00307EA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</w:t>
      </w:r>
      <w:r w:rsidR="00307EAA" w:rsidRPr="009C7526">
        <w:rPr>
          <w:rFonts w:ascii="Times New Roman" w:eastAsia="Times New Roman" w:hAnsi="Times New Roman" w:cs="Times New Roman"/>
          <w:color w:val="002060"/>
          <w:sz w:val="28"/>
          <w:szCs w:val="28"/>
        </w:rPr>
        <w:t>Воспитывать умение видеть красоту </w:t>
      </w:r>
      <w:r w:rsidR="00307EAA" w:rsidRPr="009C752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снежинки</w:t>
      </w:r>
      <w:r w:rsidR="00307EAA" w:rsidRPr="009C7526">
        <w:rPr>
          <w:rFonts w:ascii="Times New Roman" w:eastAsia="Times New Roman" w:hAnsi="Times New Roman" w:cs="Times New Roman"/>
          <w:color w:val="002060"/>
          <w:sz w:val="28"/>
          <w:szCs w:val="28"/>
        </w:rPr>
        <w:t>, любоваться ею.</w:t>
      </w:r>
    </w:p>
    <w:p w:rsidR="00EE0C6C" w:rsidRPr="009C7526" w:rsidRDefault="00EE0C6C" w:rsidP="00EE0C6C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color w:val="002060"/>
          <w:sz w:val="28"/>
          <w:szCs w:val="28"/>
        </w:rPr>
        <w:t>- воспитывать бытовые навыки пользования индивидуальными предметами (салфеткой).</w:t>
      </w:r>
    </w:p>
    <w:p w:rsidR="006A3001" w:rsidRPr="009C7526" w:rsidRDefault="006A3001" w:rsidP="00DA4A16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C7526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</w:rPr>
        <w:t>Предварительная работа</w:t>
      </w:r>
      <w:r w:rsidRPr="009C75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: </w:t>
      </w:r>
      <w:r w:rsidRPr="009C7526">
        <w:rPr>
          <w:rFonts w:ascii="Times New Roman" w:eastAsia="Times New Roman" w:hAnsi="Times New Roman" w:cs="Times New Roman"/>
          <w:color w:val="002060"/>
          <w:sz w:val="28"/>
          <w:szCs w:val="28"/>
        </w:rPr>
        <w:t>Наблюдение за </w:t>
      </w:r>
      <w:r w:rsidRPr="009C752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снежинками</w:t>
      </w:r>
      <w:r w:rsidRPr="009C7526">
        <w:rPr>
          <w:rFonts w:ascii="Times New Roman" w:eastAsia="Times New Roman" w:hAnsi="Times New Roman" w:cs="Times New Roman"/>
          <w:color w:val="002060"/>
          <w:sz w:val="28"/>
          <w:szCs w:val="28"/>
        </w:rPr>
        <w:t>, их рассматривание на прогулке; рассматривание иллюстраций; чтение стихов, загадок, рассматривание зимних пейзажей.</w:t>
      </w:r>
    </w:p>
    <w:p w:rsidR="00EE0C6C" w:rsidRPr="009C7526" w:rsidRDefault="00EE0C6C" w:rsidP="00D471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>Словарная работа</w:t>
      </w:r>
      <w:proofErr w:type="gramStart"/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8C30A9" w:rsidRPr="009C7526">
        <w:rPr>
          <w:rStyle w:val="c0"/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</w:rPr>
        <w:t>н</w:t>
      </w:r>
      <w:proofErr w:type="gramEnd"/>
      <w:r w:rsidR="008C30A9" w:rsidRPr="009C7526">
        <w:rPr>
          <w:rStyle w:val="c0"/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</w:rPr>
        <w:t>еуклюжий, косолапый</w:t>
      </w:r>
      <w:r w:rsidR="00DA4A16" w:rsidRPr="009C7526">
        <w:rPr>
          <w:rStyle w:val="c0"/>
          <w:rFonts w:ascii="Times New Roman" w:hAnsi="Times New Roman" w:cs="Times New Roman"/>
          <w:iCs/>
          <w:color w:val="002060"/>
          <w:sz w:val="28"/>
          <w:szCs w:val="28"/>
          <w:shd w:val="clear" w:color="auto" w:fill="FFFFFF"/>
        </w:rPr>
        <w:t xml:space="preserve">, тает, </w:t>
      </w:r>
    </w:p>
    <w:p w:rsidR="002966CB" w:rsidRPr="009C7526" w:rsidRDefault="00BC3B62" w:rsidP="00DA4A16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9C75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Оборудование: </w:t>
      </w:r>
      <w:r w:rsidR="00DA4A16" w:rsidRPr="009C7526">
        <w:rPr>
          <w:rFonts w:ascii="Times New Roman" w:hAnsi="Times New Roman" w:cs="Times New Roman"/>
          <w:color w:val="002060"/>
          <w:sz w:val="28"/>
          <w:szCs w:val="28"/>
        </w:rPr>
        <w:t xml:space="preserve">игрушки: медведь, зайчик, ёжик, лиса, блоки </w:t>
      </w:r>
      <w:proofErr w:type="spellStart"/>
      <w:r w:rsidR="00DA4A16" w:rsidRPr="009C7526">
        <w:rPr>
          <w:rFonts w:ascii="Times New Roman" w:hAnsi="Times New Roman" w:cs="Times New Roman"/>
          <w:color w:val="002060"/>
          <w:sz w:val="28"/>
          <w:szCs w:val="28"/>
        </w:rPr>
        <w:t>дьенеша</w:t>
      </w:r>
      <w:proofErr w:type="spellEnd"/>
      <w:r w:rsidR="00DA4A16" w:rsidRPr="009C7526">
        <w:rPr>
          <w:rFonts w:ascii="Times New Roman" w:hAnsi="Times New Roman" w:cs="Times New Roman"/>
          <w:color w:val="002060"/>
          <w:sz w:val="28"/>
          <w:szCs w:val="28"/>
        </w:rPr>
        <w:t>, бумага белый, желтый гуашь, вода, мокрый салфетка, солнышко, лучики.</w:t>
      </w:r>
      <w:proofErr w:type="gramEnd"/>
    </w:p>
    <w:p w:rsidR="00B86A73" w:rsidRPr="009C7526" w:rsidRDefault="00B86A73" w:rsidP="00AA4F01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B86A73" w:rsidRDefault="00B86A73" w:rsidP="00AA4F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:rsidR="00EE0C6C" w:rsidRDefault="00EE0C6C" w:rsidP="00AA4F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:rsidR="00EE0C6C" w:rsidRDefault="00EE0C6C" w:rsidP="00AA4F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:rsidR="00BC3B62" w:rsidRPr="00D471B4" w:rsidRDefault="00BC3B62" w:rsidP="009C752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471B4">
        <w:rPr>
          <w:rFonts w:ascii="Times New Roman" w:hAnsi="Times New Roman" w:cs="Times New Roman"/>
          <w:b/>
          <w:color w:val="002060"/>
          <w:sz w:val="28"/>
          <w:szCs w:val="28"/>
        </w:rPr>
        <w:t>Технологическая карта НОД</w:t>
      </w:r>
    </w:p>
    <w:p w:rsidR="00BC3B62" w:rsidRPr="00D471B4" w:rsidRDefault="00BC3B62" w:rsidP="00D471B4">
      <w:pPr>
        <w:tabs>
          <w:tab w:val="left" w:pos="8786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471B4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tbl>
      <w:tblPr>
        <w:tblStyle w:val="a4"/>
        <w:tblW w:w="15277" w:type="dxa"/>
        <w:tblLayout w:type="fixed"/>
        <w:tblLook w:val="04A0"/>
      </w:tblPr>
      <w:tblGrid>
        <w:gridCol w:w="671"/>
        <w:gridCol w:w="2096"/>
        <w:gridCol w:w="7831"/>
        <w:gridCol w:w="3099"/>
        <w:gridCol w:w="28"/>
        <w:gridCol w:w="1524"/>
        <w:gridCol w:w="28"/>
      </w:tblGrid>
      <w:tr w:rsidR="00BC3B62" w:rsidRPr="00D471B4" w:rsidTr="00444BB6">
        <w:tc>
          <w:tcPr>
            <w:tcW w:w="671" w:type="dxa"/>
            <w:vMerge w:val="restart"/>
            <w:vAlign w:val="center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096" w:type="dxa"/>
            <w:vMerge w:val="restart"/>
            <w:vAlign w:val="center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Этап занятия</w:t>
            </w:r>
          </w:p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2510" w:type="dxa"/>
            <w:gridSpan w:val="5"/>
            <w:vAlign w:val="center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Ход занятия</w:t>
            </w:r>
          </w:p>
        </w:tc>
      </w:tr>
      <w:tr w:rsidR="00BC3B62" w:rsidRPr="00D471B4" w:rsidTr="00444BB6">
        <w:trPr>
          <w:gridAfter w:val="1"/>
          <w:wAfter w:w="28" w:type="dxa"/>
        </w:trPr>
        <w:tc>
          <w:tcPr>
            <w:tcW w:w="671" w:type="dxa"/>
            <w:vMerge/>
            <w:vAlign w:val="center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096" w:type="dxa"/>
            <w:vMerge/>
            <w:vAlign w:val="center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7831" w:type="dxa"/>
            <w:vAlign w:val="center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Деятельность педагога</w:t>
            </w:r>
          </w:p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Деятельность детей</w:t>
            </w:r>
          </w:p>
        </w:tc>
        <w:tc>
          <w:tcPr>
            <w:tcW w:w="1552" w:type="dxa"/>
            <w:gridSpan w:val="2"/>
            <w:vAlign w:val="center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Время</w:t>
            </w:r>
          </w:p>
        </w:tc>
      </w:tr>
      <w:tr w:rsidR="00BC3B62" w:rsidRPr="00D471B4" w:rsidTr="00444BB6">
        <w:trPr>
          <w:gridAfter w:val="1"/>
          <w:wAfter w:w="28" w:type="dxa"/>
        </w:trPr>
        <w:tc>
          <w:tcPr>
            <w:tcW w:w="671" w:type="dxa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1.</w:t>
            </w:r>
          </w:p>
        </w:tc>
        <w:tc>
          <w:tcPr>
            <w:tcW w:w="2096" w:type="dxa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Вводная часть</w:t>
            </w:r>
          </w:p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Организационный момент</w:t>
            </w:r>
          </w:p>
        </w:tc>
        <w:tc>
          <w:tcPr>
            <w:tcW w:w="7831" w:type="dxa"/>
          </w:tcPr>
          <w:p w:rsidR="00BC3B62" w:rsidRPr="00D471B4" w:rsidRDefault="002966CB" w:rsidP="00D471B4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Воспитатель:</w:t>
            </w:r>
            <w:r w:rsidR="00BC3B62"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Здравствуйте, ребята. К нам сегодня пришли гости, давайте с ними поздороваемся.</w:t>
            </w:r>
          </w:p>
          <w:p w:rsidR="00BC3B62" w:rsidRPr="00D471B4" w:rsidRDefault="00BC3B62" w:rsidP="00D471B4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Здравствуй, небо голубое,</w:t>
            </w:r>
          </w:p>
          <w:p w:rsidR="00BC3B62" w:rsidRPr="00D471B4" w:rsidRDefault="00BC3B62" w:rsidP="00D471B4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Здравствуй, солнце золотое!</w:t>
            </w:r>
          </w:p>
          <w:p w:rsidR="00BC3B62" w:rsidRPr="00D471B4" w:rsidRDefault="00BC3B62" w:rsidP="00D471B4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Здравствуйте, мои друзья,</w:t>
            </w:r>
          </w:p>
          <w:p w:rsidR="002966CB" w:rsidRPr="00D471B4" w:rsidRDefault="00BC3B62" w:rsidP="00D471B4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Всех вас видеть рада я!</w:t>
            </w:r>
          </w:p>
        </w:tc>
        <w:tc>
          <w:tcPr>
            <w:tcW w:w="3099" w:type="dxa"/>
          </w:tcPr>
          <w:p w:rsidR="00BC3B62" w:rsidRPr="00D471B4" w:rsidRDefault="00BC3B62" w:rsidP="00D471B4">
            <w:pPr>
              <w:contextualSpacing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Дети заходят и встают полукругом лицом </w:t>
            </w:r>
            <w:proofErr w:type="gramStart"/>
            <w:r w:rsidRPr="00D471B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в</w:t>
            </w:r>
            <w:proofErr w:type="gramEnd"/>
            <w:r w:rsidRPr="00D471B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к воспитателю.</w:t>
            </w:r>
          </w:p>
          <w:p w:rsidR="00BC3B62" w:rsidRPr="00D471B4" w:rsidRDefault="00BC3B62" w:rsidP="00D471B4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Дети:</w:t>
            </w:r>
            <w:r w:rsidRPr="00D471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Здравствуйте!</w:t>
            </w:r>
          </w:p>
        </w:tc>
        <w:tc>
          <w:tcPr>
            <w:tcW w:w="1552" w:type="dxa"/>
            <w:gridSpan w:val="2"/>
          </w:tcPr>
          <w:p w:rsidR="00BC3B62" w:rsidRPr="00D471B4" w:rsidRDefault="00BC3B62" w:rsidP="00D471B4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1,5 мин.</w:t>
            </w:r>
          </w:p>
        </w:tc>
      </w:tr>
      <w:tr w:rsidR="00BC3B62" w:rsidRPr="00D471B4" w:rsidTr="00444BB6">
        <w:trPr>
          <w:gridAfter w:val="1"/>
          <w:wAfter w:w="28" w:type="dxa"/>
        </w:trPr>
        <w:tc>
          <w:tcPr>
            <w:tcW w:w="671" w:type="dxa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2.</w:t>
            </w:r>
          </w:p>
        </w:tc>
        <w:tc>
          <w:tcPr>
            <w:tcW w:w="2096" w:type="dxa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Проблемная ситуация постановка цели занятия</w:t>
            </w:r>
          </w:p>
        </w:tc>
        <w:tc>
          <w:tcPr>
            <w:tcW w:w="7831" w:type="dxa"/>
          </w:tcPr>
          <w:p w:rsidR="009641BF" w:rsidRPr="009641BF" w:rsidRDefault="002966CB" w:rsidP="009641B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9641BF">
              <w:rPr>
                <w:b/>
                <w:color w:val="002060"/>
                <w:sz w:val="28"/>
                <w:szCs w:val="28"/>
              </w:rPr>
              <w:t>Воспитатель:</w:t>
            </w:r>
            <w:r w:rsidR="009641BF" w:rsidRPr="009641BF">
              <w:rPr>
                <w:color w:val="002060"/>
                <w:sz w:val="28"/>
                <w:szCs w:val="28"/>
              </w:rPr>
              <w:t>Дети, я вам сейчас загадаю загадку, а вы мне скажете, о каком времени года в ней говориться:</w:t>
            </w:r>
          </w:p>
          <w:p w:rsidR="009641BF" w:rsidRPr="009641BF" w:rsidRDefault="009641BF" w:rsidP="009641BF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2060"/>
                <w:sz w:val="28"/>
                <w:szCs w:val="28"/>
              </w:rPr>
            </w:pPr>
            <w:r w:rsidRPr="009641BF">
              <w:rPr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Рыхлый снег на солнце тает</w:t>
            </w:r>
          </w:p>
          <w:p w:rsidR="009641BF" w:rsidRPr="009641BF" w:rsidRDefault="009641BF" w:rsidP="009641BF">
            <w:pPr>
              <w:pStyle w:val="a7"/>
              <w:spacing w:before="0" w:beforeAutospacing="0" w:after="0" w:afterAutospacing="0"/>
              <w:ind w:firstLine="360"/>
              <w:jc w:val="both"/>
              <w:rPr>
                <w:i/>
                <w:iCs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9641BF">
              <w:rPr>
                <w:i/>
                <w:iCs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Звонче птичьи голоса,</w:t>
            </w:r>
          </w:p>
          <w:p w:rsidR="009641BF" w:rsidRPr="009641BF" w:rsidRDefault="009641BF" w:rsidP="009641BF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2060"/>
                <w:sz w:val="28"/>
                <w:szCs w:val="28"/>
              </w:rPr>
            </w:pPr>
            <w:r w:rsidRPr="009641BF">
              <w:rPr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 xml:space="preserve">Значит к нам пришла. </w:t>
            </w:r>
          </w:p>
          <w:p w:rsidR="009641BF" w:rsidRPr="009641BF" w:rsidRDefault="008D29B4" w:rsidP="009641BF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9641BF">
              <w:rPr>
                <w:b/>
                <w:color w:val="002060"/>
                <w:sz w:val="28"/>
                <w:szCs w:val="28"/>
              </w:rPr>
              <w:t>Воспитатель:</w:t>
            </w:r>
            <w:r w:rsidR="009641BF" w:rsidRPr="009641BF">
              <w:rPr>
                <w:color w:val="002060"/>
                <w:sz w:val="28"/>
                <w:szCs w:val="28"/>
              </w:rPr>
              <w:t>Молодцы! Всё правильно, это время года весна.</w:t>
            </w:r>
          </w:p>
          <w:p w:rsidR="009641BF" w:rsidRDefault="009641BF" w:rsidP="00D66DA3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9641B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Воспитатель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:</w:t>
            </w:r>
            <w:r w:rsidRPr="009641B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Посмотрите, у меня в окошке тоже светит </w:t>
            </w:r>
            <w:r w:rsidRPr="009641BF">
              <w:rPr>
                <w:rStyle w:val="a8"/>
                <w:rFonts w:ascii="Times New Roman" w:hAnsi="Times New Roman" w:cs="Times New Roman"/>
                <w:b w:val="0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солнышко</w:t>
            </w:r>
            <w:r w:rsidRPr="009641B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. </w:t>
            </w:r>
            <w:r w:rsidRPr="009641B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shd w:val="clear" w:color="auto" w:fill="FFFFFF"/>
              </w:rPr>
              <w:t>(Обращает внимание детей на мольберт, на котором прикреплен лист бумаги с </w:t>
            </w:r>
            <w:r w:rsidRPr="009641BF">
              <w:rPr>
                <w:rStyle w:val="a8"/>
                <w:rFonts w:ascii="Times New Roman" w:hAnsi="Times New Roman" w:cs="Times New Roman"/>
                <w:b w:val="0"/>
                <w:i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нарисованным желтым кругом</w:t>
            </w:r>
            <w:r w:rsidRPr="009641B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shd w:val="clear" w:color="auto" w:fill="FFFFFF"/>
              </w:rPr>
              <w:t>.)</w:t>
            </w:r>
          </w:p>
          <w:p w:rsidR="009641BF" w:rsidRDefault="009641BF" w:rsidP="00D66DA3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9641B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Воспитатель</w:t>
            </w:r>
            <w:proofErr w:type="gramStart"/>
            <w:r w:rsidRPr="009641B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:</w:t>
            </w:r>
            <w:r w:rsidRPr="009641B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Т</w:t>
            </w:r>
            <w:proofErr w:type="gramEnd"/>
            <w:r w:rsidRPr="009641B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олько, мне кажется, чего- то у моего </w:t>
            </w:r>
            <w:r w:rsidRPr="009641BF">
              <w:rPr>
                <w:rStyle w:val="a8"/>
                <w:rFonts w:ascii="Times New Roman" w:hAnsi="Times New Roman" w:cs="Times New Roman"/>
                <w:b w:val="0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солнышко не хватает</w:t>
            </w:r>
            <w:r w:rsidRPr="009641B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9641BF" w:rsidRDefault="009641BF" w:rsidP="00D66DA3">
            <w:pPr>
              <w:contextualSpacing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- </w:t>
            </w:r>
            <w:r w:rsidRPr="009641B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Как вы думаете, чего? </w:t>
            </w:r>
          </w:p>
          <w:p w:rsidR="009641BF" w:rsidRDefault="009641BF" w:rsidP="00D66DA3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9641BF">
              <w:rPr>
                <w:rStyle w:val="a8"/>
                <w:rFonts w:ascii="Times New Roman" w:hAnsi="Times New Roman" w:cs="Times New Roman"/>
                <w:b w:val="0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Солнышко</w:t>
            </w:r>
            <w:r w:rsidRPr="009641B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 </w:t>
            </w:r>
            <w:r w:rsidRPr="009641B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забыло протянуть нам свои </w:t>
            </w:r>
            <w:r w:rsidRPr="009641BF">
              <w:rPr>
                <w:rStyle w:val="a8"/>
                <w:rFonts w:ascii="Times New Roman" w:hAnsi="Times New Roman" w:cs="Times New Roman"/>
                <w:b w:val="0"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лучи</w:t>
            </w:r>
            <w:r w:rsidRPr="009641B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.</w:t>
            </w:r>
            <w:r w:rsidRPr="009641BF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</w:t>
            </w:r>
          </w:p>
          <w:p w:rsidR="009641BF" w:rsidRPr="009641BF" w:rsidRDefault="009641BF" w:rsidP="009641B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641BF">
              <w:rPr>
                <w:b/>
                <w:color w:val="002060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9641BF">
              <w:rPr>
                <w:b/>
                <w:color w:val="002060"/>
                <w:sz w:val="28"/>
                <w:szCs w:val="28"/>
              </w:rPr>
              <w:t>:</w:t>
            </w:r>
            <w:r w:rsidRPr="009641BF">
              <w:rPr>
                <w:color w:val="002060"/>
                <w:sz w:val="28"/>
                <w:szCs w:val="28"/>
              </w:rPr>
              <w:t>Ребята, а вы знаете потешку про </w:t>
            </w:r>
            <w:r w:rsidRPr="009641BF">
              <w:rPr>
                <w:rStyle w:val="a8"/>
                <w:b w:val="0"/>
                <w:color w:val="002060"/>
                <w:sz w:val="28"/>
                <w:szCs w:val="28"/>
                <w:bdr w:val="none" w:sz="0" w:space="0" w:color="auto" w:frame="1"/>
              </w:rPr>
              <w:t>Солнышко</w:t>
            </w:r>
            <w:r w:rsidRPr="009641BF">
              <w:rPr>
                <w:color w:val="002060"/>
                <w:sz w:val="28"/>
                <w:szCs w:val="28"/>
              </w:rPr>
              <w:t xml:space="preserve">? </w:t>
            </w:r>
            <w:r w:rsidR="00E04B36">
              <w:rPr>
                <w:color w:val="002060"/>
                <w:sz w:val="28"/>
                <w:szCs w:val="28"/>
              </w:rPr>
              <w:t>Давайте ее повторим!</w:t>
            </w:r>
          </w:p>
          <w:p w:rsidR="009641BF" w:rsidRPr="009641BF" w:rsidRDefault="009641BF" w:rsidP="009641BF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002060"/>
                <w:sz w:val="28"/>
                <w:szCs w:val="28"/>
              </w:rPr>
            </w:pPr>
            <w:r w:rsidRPr="009641BF">
              <w:rPr>
                <w:i/>
                <w:color w:val="002060"/>
                <w:sz w:val="28"/>
                <w:szCs w:val="28"/>
              </w:rPr>
              <w:lastRenderedPageBreak/>
              <w:t>Смотрит </w:t>
            </w:r>
            <w:r w:rsidRPr="009641BF">
              <w:rPr>
                <w:rStyle w:val="a8"/>
                <w:b w:val="0"/>
                <w:i/>
                <w:color w:val="002060"/>
                <w:sz w:val="28"/>
                <w:szCs w:val="28"/>
                <w:bdr w:val="none" w:sz="0" w:space="0" w:color="auto" w:frame="1"/>
              </w:rPr>
              <w:t>Солнышко в окошко</w:t>
            </w:r>
            <w:r w:rsidRPr="009641BF">
              <w:rPr>
                <w:b/>
                <w:i/>
                <w:color w:val="002060"/>
                <w:sz w:val="28"/>
                <w:szCs w:val="28"/>
              </w:rPr>
              <w:t>,</w:t>
            </w:r>
          </w:p>
          <w:p w:rsidR="009641BF" w:rsidRPr="009641BF" w:rsidRDefault="009641BF" w:rsidP="009641BF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002060"/>
                <w:sz w:val="28"/>
                <w:szCs w:val="28"/>
              </w:rPr>
            </w:pPr>
            <w:r w:rsidRPr="009641BF">
              <w:rPr>
                <w:i/>
                <w:color w:val="002060"/>
                <w:sz w:val="28"/>
                <w:szCs w:val="28"/>
              </w:rPr>
              <w:t>Свети</w:t>
            </w:r>
            <w:r w:rsidR="00E624B9">
              <w:rPr>
                <w:i/>
                <w:color w:val="002060"/>
                <w:sz w:val="28"/>
                <w:szCs w:val="28"/>
              </w:rPr>
              <w:t>т</w:t>
            </w:r>
            <w:r w:rsidRPr="009641BF">
              <w:rPr>
                <w:i/>
                <w:color w:val="002060"/>
                <w:sz w:val="28"/>
                <w:szCs w:val="28"/>
              </w:rPr>
              <w:t xml:space="preserve"> в нашу комнату,</w:t>
            </w:r>
          </w:p>
          <w:p w:rsidR="009641BF" w:rsidRPr="009641BF" w:rsidRDefault="009641BF" w:rsidP="009641BF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002060"/>
                <w:sz w:val="28"/>
                <w:szCs w:val="28"/>
              </w:rPr>
            </w:pPr>
            <w:r w:rsidRPr="009641BF">
              <w:rPr>
                <w:i/>
                <w:color w:val="002060"/>
                <w:sz w:val="28"/>
                <w:szCs w:val="28"/>
              </w:rPr>
              <w:t>Мы захлопаем в ладоши,</w:t>
            </w:r>
          </w:p>
          <w:p w:rsidR="009641BF" w:rsidRPr="009641BF" w:rsidRDefault="009641BF" w:rsidP="009641BF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b/>
                <w:i/>
                <w:color w:val="002060"/>
                <w:sz w:val="28"/>
                <w:szCs w:val="28"/>
              </w:rPr>
            </w:pPr>
            <w:r w:rsidRPr="009641BF">
              <w:rPr>
                <w:i/>
                <w:color w:val="002060"/>
                <w:sz w:val="28"/>
                <w:szCs w:val="28"/>
              </w:rPr>
              <w:t>Очень рады </w:t>
            </w:r>
            <w:r w:rsidRPr="009641BF">
              <w:rPr>
                <w:rStyle w:val="a8"/>
                <w:b w:val="0"/>
                <w:i/>
                <w:color w:val="002060"/>
                <w:sz w:val="28"/>
                <w:szCs w:val="28"/>
                <w:bdr w:val="none" w:sz="0" w:space="0" w:color="auto" w:frame="1"/>
              </w:rPr>
              <w:t>Солнышку</w:t>
            </w:r>
            <w:r w:rsidRPr="009641BF">
              <w:rPr>
                <w:b/>
                <w:i/>
                <w:color w:val="002060"/>
                <w:sz w:val="28"/>
                <w:szCs w:val="28"/>
              </w:rPr>
              <w:t>.</w:t>
            </w:r>
          </w:p>
          <w:p w:rsidR="009641BF" w:rsidRPr="009641BF" w:rsidRDefault="009641BF" w:rsidP="009641B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641BF">
              <w:rPr>
                <w:b/>
                <w:color w:val="002060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9641BF">
              <w:rPr>
                <w:b/>
                <w:color w:val="002060"/>
                <w:sz w:val="28"/>
                <w:szCs w:val="28"/>
              </w:rPr>
              <w:t xml:space="preserve">: </w:t>
            </w:r>
            <w:r w:rsidRPr="009641BF">
              <w:rPr>
                <w:color w:val="002060"/>
                <w:sz w:val="28"/>
                <w:szCs w:val="28"/>
              </w:rPr>
              <w:t>Ребята, </w:t>
            </w:r>
            <w:r w:rsidRPr="009641BF">
              <w:rPr>
                <w:rStyle w:val="a8"/>
                <w:b w:val="0"/>
                <w:color w:val="002060"/>
                <w:sz w:val="28"/>
                <w:szCs w:val="28"/>
                <w:bdr w:val="none" w:sz="0" w:space="0" w:color="auto" w:frame="1"/>
              </w:rPr>
              <w:t xml:space="preserve">Солнышко зовет нас в путешествие по </w:t>
            </w:r>
            <w:r w:rsidR="00E624B9">
              <w:rPr>
                <w:rStyle w:val="a8"/>
                <w:b w:val="0"/>
                <w:color w:val="002060"/>
                <w:sz w:val="28"/>
                <w:szCs w:val="28"/>
                <w:bdr w:val="none" w:sz="0" w:space="0" w:color="auto" w:frame="1"/>
              </w:rPr>
              <w:t>весеннему лесу</w:t>
            </w:r>
            <w:r w:rsidRPr="009641BF">
              <w:rPr>
                <w:color w:val="002060"/>
                <w:sz w:val="28"/>
                <w:szCs w:val="28"/>
              </w:rPr>
              <w:t xml:space="preserve">! </w:t>
            </w:r>
            <w:r w:rsidRPr="009641BF">
              <w:rPr>
                <w:rStyle w:val="a8"/>
                <w:b w:val="0"/>
                <w:color w:val="002060"/>
                <w:sz w:val="28"/>
                <w:szCs w:val="28"/>
                <w:bdr w:val="none" w:sz="0" w:space="0" w:color="auto" w:frame="1"/>
              </w:rPr>
              <w:t>Солнышко</w:t>
            </w:r>
            <w:r w:rsidRPr="009641BF">
              <w:rPr>
                <w:color w:val="002060"/>
                <w:sz w:val="28"/>
                <w:szCs w:val="28"/>
              </w:rPr>
              <w:t> послало нам свой лучик. Ребята, на лучике задание написано.</w:t>
            </w:r>
          </w:p>
          <w:p w:rsidR="002966CB" w:rsidRDefault="00D66DA3" w:rsidP="0014609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66DA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Вы хотите со мной поехать на экскурсию? Тогда пора в путь</w:t>
            </w:r>
            <w:r w:rsidR="00E04B3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  <w:r w:rsidR="00E04B3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br/>
              <w:t>Мы шагаем</w:t>
            </w:r>
            <w:r w:rsidR="0014609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наши ножки,</w:t>
            </w:r>
          </w:p>
          <w:p w:rsidR="0014609D" w:rsidRDefault="0014609D" w:rsidP="0014609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Топ-топ-топ.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br/>
              <w:t>На большой дорожке,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br/>
              <w:t>Топ-топ-топ.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br/>
              <w:t>Ну</w:t>
            </w:r>
            <w:r w:rsidR="00A36DF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ка, веселее,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br/>
              <w:t>Топ-топ-топ.</w:t>
            </w:r>
          </w:p>
          <w:p w:rsidR="0014609D" w:rsidRDefault="00A36DF7" w:rsidP="0014609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Вот как мы умеем,</w:t>
            </w:r>
          </w:p>
          <w:p w:rsidR="00A36DF7" w:rsidRPr="0014609D" w:rsidRDefault="00A36DF7" w:rsidP="0014609D">
            <w:pPr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Топ-топ-топ.</w:t>
            </w:r>
          </w:p>
        </w:tc>
        <w:tc>
          <w:tcPr>
            <w:tcW w:w="3099" w:type="dxa"/>
          </w:tcPr>
          <w:p w:rsidR="002966CB" w:rsidRPr="00D471B4" w:rsidRDefault="002966CB" w:rsidP="00D471B4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2966CB" w:rsidRPr="00D471B4" w:rsidRDefault="002966CB" w:rsidP="00D471B4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2966CB" w:rsidRPr="00D471B4" w:rsidRDefault="002966CB" w:rsidP="00D471B4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9641BF" w:rsidRDefault="002966CB" w:rsidP="00D471B4">
            <w:pPr>
              <w:contextualSpacing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9641BF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Дети: </w:t>
            </w:r>
            <w:r w:rsidR="009641BF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Весна</w:t>
            </w: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  <w:p w:rsidR="00BC3B62" w:rsidRPr="009641BF" w:rsidRDefault="009641BF" w:rsidP="00D471B4">
            <w:pPr>
              <w:contextualSpacing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9641BF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Дети: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Лучики</w:t>
            </w: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9641BF" w:rsidRPr="009641BF" w:rsidRDefault="009641BF" w:rsidP="009641BF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color w:val="002060"/>
                <w:sz w:val="28"/>
                <w:szCs w:val="28"/>
              </w:rPr>
            </w:pPr>
            <w:r w:rsidRPr="009641BF">
              <w:rPr>
                <w:b/>
                <w:i/>
                <w:color w:val="002060"/>
                <w:sz w:val="28"/>
                <w:szCs w:val="28"/>
                <w:bdr w:val="none" w:sz="0" w:space="0" w:color="auto" w:frame="1"/>
              </w:rPr>
              <w:t>Дети</w:t>
            </w:r>
            <w:r w:rsidRPr="009641BF">
              <w:rPr>
                <w:b/>
                <w:i/>
                <w:color w:val="002060"/>
                <w:sz w:val="28"/>
                <w:szCs w:val="28"/>
              </w:rPr>
              <w:t>:</w:t>
            </w:r>
            <w:r w:rsidRPr="009641BF">
              <w:rPr>
                <w:i/>
                <w:color w:val="002060"/>
                <w:sz w:val="28"/>
                <w:szCs w:val="28"/>
              </w:rPr>
              <w:t xml:space="preserve"> - Да!</w:t>
            </w: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E04B36" w:rsidRDefault="00E04B36" w:rsidP="00D471B4">
            <w:pPr>
              <w:contextualSpacing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9641BF" w:rsidRPr="009641BF" w:rsidRDefault="009641BF" w:rsidP="009641BF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>
              <w:rPr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Д</w:t>
            </w:r>
            <w:r w:rsidRPr="009641BF">
              <w:rPr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ети</w:t>
            </w:r>
            <w:r w:rsidRPr="009641BF">
              <w:rPr>
                <w:b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 </w:t>
            </w:r>
            <w:r w:rsidRPr="009641BF">
              <w:rPr>
                <w:rStyle w:val="a8"/>
                <w:b w:val="0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повторяют 2-3 раза</w:t>
            </w:r>
          </w:p>
          <w:p w:rsidR="009641BF" w:rsidRPr="009641BF" w:rsidRDefault="009641BF" w:rsidP="00D471B4">
            <w:pPr>
              <w:contextualSpacing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9641BF" w:rsidRDefault="009641BF" w:rsidP="00D471B4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E624B9" w:rsidRDefault="00E624B9" w:rsidP="00D471B4">
            <w:pPr>
              <w:contextualSpacing/>
              <w:rPr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</w:pPr>
          </w:p>
          <w:p w:rsidR="00E624B9" w:rsidRDefault="00E624B9" w:rsidP="00D471B4">
            <w:pPr>
              <w:contextualSpacing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</w:pPr>
          </w:p>
          <w:p w:rsidR="00E624B9" w:rsidRDefault="00E624B9" w:rsidP="00D471B4">
            <w:pPr>
              <w:contextualSpacing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</w:pPr>
          </w:p>
          <w:p w:rsidR="00E624B9" w:rsidRDefault="00E624B9" w:rsidP="00D471B4">
            <w:pPr>
              <w:contextualSpacing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</w:pPr>
          </w:p>
          <w:p w:rsidR="00E624B9" w:rsidRDefault="00E624B9" w:rsidP="00D471B4">
            <w:pPr>
              <w:contextualSpacing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</w:pPr>
          </w:p>
          <w:p w:rsidR="00E624B9" w:rsidRDefault="00E624B9" w:rsidP="00D471B4">
            <w:pPr>
              <w:contextualSpacing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</w:pPr>
          </w:p>
          <w:p w:rsidR="00E624B9" w:rsidRDefault="00E624B9" w:rsidP="00D471B4">
            <w:pPr>
              <w:contextualSpacing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</w:pPr>
          </w:p>
          <w:p w:rsidR="00E624B9" w:rsidRDefault="00E624B9" w:rsidP="00D471B4">
            <w:pPr>
              <w:contextualSpacing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</w:pPr>
          </w:p>
          <w:p w:rsidR="009641BF" w:rsidRPr="00E624B9" w:rsidRDefault="00E624B9" w:rsidP="00D471B4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624B9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Дети</w:t>
            </w:r>
            <w:r w:rsidRPr="00E624B9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 </w:t>
            </w:r>
            <w:r w:rsidRPr="00E624B9">
              <w:rPr>
                <w:rStyle w:val="a8"/>
                <w:rFonts w:ascii="Times New Roman" w:hAnsi="Times New Roman" w:cs="Times New Roman"/>
                <w:b w:val="0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повторяют</w:t>
            </w:r>
          </w:p>
        </w:tc>
        <w:tc>
          <w:tcPr>
            <w:tcW w:w="1552" w:type="dxa"/>
            <w:gridSpan w:val="2"/>
          </w:tcPr>
          <w:p w:rsidR="00BC3B62" w:rsidRPr="00D471B4" w:rsidRDefault="00BC3B62" w:rsidP="00D471B4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1,5 мин</w:t>
            </w:r>
          </w:p>
        </w:tc>
      </w:tr>
      <w:tr w:rsidR="00BC3B62" w:rsidRPr="00D471B4" w:rsidTr="00444BB6">
        <w:trPr>
          <w:gridAfter w:val="1"/>
          <w:wAfter w:w="28" w:type="dxa"/>
          <w:trHeight w:val="291"/>
        </w:trPr>
        <w:tc>
          <w:tcPr>
            <w:tcW w:w="671" w:type="dxa"/>
          </w:tcPr>
          <w:p w:rsidR="00BC3B62" w:rsidRPr="00D471B4" w:rsidRDefault="00BC3B62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096" w:type="dxa"/>
          </w:tcPr>
          <w:p w:rsidR="00BC3B62" w:rsidRPr="00D471B4" w:rsidRDefault="00BC3B62" w:rsidP="00D471B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Основная часть </w:t>
            </w:r>
          </w:p>
          <w:p w:rsidR="00BC3B62" w:rsidRPr="00D471B4" w:rsidRDefault="00BC3B62" w:rsidP="00D471B4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Актуализация знаний</w:t>
            </w:r>
          </w:p>
        </w:tc>
        <w:tc>
          <w:tcPr>
            <w:tcW w:w="7831" w:type="dxa"/>
          </w:tcPr>
          <w:p w:rsidR="00E624B9" w:rsidRPr="00E624B9" w:rsidRDefault="00E624B9" w:rsidP="00E624B9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color w:val="002060"/>
                <w:sz w:val="28"/>
                <w:szCs w:val="28"/>
                <w:lang w:eastAsia="ru-RU"/>
              </w:rPr>
            </w:pPr>
            <w:r w:rsidRPr="00E624B9">
              <w:rPr>
                <w:i/>
                <w:color w:val="002060"/>
                <w:sz w:val="28"/>
                <w:szCs w:val="28"/>
                <w:bdr w:val="none" w:sz="0" w:space="0" w:color="auto" w:frame="1"/>
              </w:rPr>
              <w:t>Музыкальное сопровождение</w:t>
            </w:r>
            <w:r w:rsidRPr="00E624B9">
              <w:rPr>
                <w:i/>
                <w:color w:val="002060"/>
                <w:sz w:val="28"/>
                <w:szCs w:val="28"/>
              </w:rPr>
              <w:t>: звуки леса.</w:t>
            </w:r>
          </w:p>
          <w:p w:rsidR="00E624B9" w:rsidRPr="00E624B9" w:rsidRDefault="00E624B9" w:rsidP="00E624B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E624B9">
              <w:rPr>
                <w:b/>
                <w:color w:val="002060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E624B9">
              <w:rPr>
                <w:b/>
                <w:color w:val="002060"/>
                <w:sz w:val="28"/>
                <w:szCs w:val="28"/>
              </w:rPr>
              <w:t>:</w:t>
            </w:r>
            <w:r w:rsidR="00C801E1">
              <w:rPr>
                <w:color w:val="002060"/>
                <w:sz w:val="28"/>
                <w:szCs w:val="28"/>
              </w:rPr>
              <w:t>Вот мы с вами и приехали в лес</w:t>
            </w:r>
            <w:r w:rsidRPr="00E624B9">
              <w:rPr>
                <w:color w:val="002060"/>
                <w:sz w:val="28"/>
                <w:szCs w:val="28"/>
              </w:rPr>
              <w:t>. Кто живет в лесу? </w:t>
            </w:r>
          </w:p>
          <w:p w:rsidR="00C801E1" w:rsidRPr="00C801E1" w:rsidRDefault="00E624B9" w:rsidP="00C801E1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0"/>
                <w:color w:val="002060"/>
                <w:sz w:val="28"/>
                <w:szCs w:val="28"/>
                <w:shd w:val="clear" w:color="auto" w:fill="FFFFFF"/>
              </w:rPr>
            </w:pPr>
            <w:r w:rsidRPr="00C801E1">
              <w:rPr>
                <w:b/>
                <w:color w:val="002060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C801E1">
              <w:rPr>
                <w:b/>
                <w:color w:val="002060"/>
                <w:sz w:val="28"/>
                <w:szCs w:val="28"/>
              </w:rPr>
              <w:t>:</w:t>
            </w:r>
            <w:r w:rsidR="00C801E1" w:rsidRPr="00C801E1">
              <w:rPr>
                <w:rStyle w:val="c0"/>
                <w:color w:val="002060"/>
                <w:sz w:val="28"/>
                <w:szCs w:val="28"/>
                <w:shd w:val="clear" w:color="auto" w:fill="FFFFFF"/>
              </w:rPr>
              <w:t>Кто это</w:t>
            </w:r>
            <w:r w:rsidR="00C801E1">
              <w:rPr>
                <w:rStyle w:val="c0"/>
                <w:color w:val="002060"/>
                <w:sz w:val="28"/>
                <w:szCs w:val="28"/>
                <w:shd w:val="clear" w:color="auto" w:fill="FFFFFF"/>
              </w:rPr>
              <w:t>?</w:t>
            </w:r>
          </w:p>
          <w:p w:rsidR="00C801E1" w:rsidRPr="00C801E1" w:rsidRDefault="00C801E1" w:rsidP="00C801E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C801E1">
              <w:rPr>
                <w:rStyle w:val="c0"/>
                <w:color w:val="002060"/>
                <w:sz w:val="28"/>
                <w:szCs w:val="28"/>
                <w:shd w:val="clear" w:color="auto" w:fill="FFFFFF"/>
              </w:rPr>
              <w:t xml:space="preserve">- Что она делает? </w:t>
            </w:r>
          </w:p>
          <w:p w:rsidR="00E624B9" w:rsidRPr="00C801E1" w:rsidRDefault="00C801E1" w:rsidP="00C801E1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C801E1">
              <w:rPr>
                <w:b/>
                <w:iCs/>
                <w:color w:val="002060"/>
                <w:sz w:val="28"/>
                <w:szCs w:val="28"/>
                <w:bdr w:val="none" w:sz="0" w:space="0" w:color="auto" w:frame="1"/>
              </w:rPr>
              <w:t xml:space="preserve">Воспитатель: </w:t>
            </w:r>
            <w:r w:rsidRPr="00C801E1">
              <w:rPr>
                <w:rStyle w:val="c1"/>
                <w:color w:val="002060"/>
                <w:sz w:val="28"/>
                <w:szCs w:val="28"/>
                <w:shd w:val="clear" w:color="auto" w:fill="FFFFFF"/>
              </w:rPr>
              <w:t xml:space="preserve">Что можно еще сказать про белку, какая она? </w:t>
            </w:r>
          </w:p>
          <w:p w:rsidR="00383496" w:rsidRDefault="00383496" w:rsidP="0052292D">
            <w:pPr>
              <w:shd w:val="clear" w:color="auto" w:fill="FFFFFF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52292D" w:rsidRPr="0052292D" w:rsidRDefault="00E624B9" w:rsidP="0052292D">
            <w:pPr>
              <w:shd w:val="clear" w:color="auto" w:fill="FFFFFF"/>
              <w:rPr>
                <w:rFonts w:ascii="Calibri" w:eastAsia="Times New Roman" w:hAnsi="Calibri" w:cs="Calibri"/>
                <w:color w:val="002060"/>
              </w:rPr>
            </w:pPr>
            <w:r w:rsidRPr="00E624B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Давайте поиграем в игру </w:t>
            </w:r>
            <w:r w:rsidRPr="00C801E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(проводится пальчиковая игра по </w:t>
            </w:r>
            <w:proofErr w:type="spellStart"/>
            <w:r w:rsidRPr="00C801E1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потешке</w:t>
            </w:r>
            <w:proofErr w:type="spellEnd"/>
            <w:r w:rsidR="00C801E1">
              <w:rPr>
                <w:color w:val="002060"/>
                <w:sz w:val="28"/>
                <w:szCs w:val="28"/>
              </w:rPr>
              <w:t>)</w:t>
            </w:r>
            <w:r w:rsidR="00C801E1">
              <w:rPr>
                <w:color w:val="002060"/>
                <w:sz w:val="28"/>
                <w:szCs w:val="28"/>
              </w:rPr>
              <w:br/>
            </w:r>
            <w:r w:rsidRPr="0052292D">
              <w:rPr>
                <w:rFonts w:ascii="Times New Roman" w:hAnsi="Times New Roman" w:cs="Times New Roman"/>
                <w:b/>
                <w:iCs/>
                <w:color w:val="002060"/>
                <w:sz w:val="28"/>
                <w:szCs w:val="28"/>
                <w:bdr w:val="none" w:sz="0" w:space="0" w:color="auto" w:frame="1"/>
              </w:rPr>
              <w:t>«Сидит Белка на тележке</w:t>
            </w:r>
            <w:r w:rsidR="0052292D">
              <w:rPr>
                <w:rFonts w:ascii="Times New Roman" w:hAnsi="Times New Roman" w:cs="Times New Roman"/>
                <w:b/>
                <w:iCs/>
                <w:color w:val="002060"/>
                <w:sz w:val="28"/>
                <w:szCs w:val="28"/>
                <w:bdr w:val="none" w:sz="0" w:space="0" w:color="auto" w:frame="1"/>
              </w:rPr>
              <w:t>»</w:t>
            </w:r>
            <w:r w:rsidR="0052292D">
              <w:rPr>
                <w:b/>
                <w:iCs/>
                <w:color w:val="002060"/>
                <w:sz w:val="28"/>
                <w:szCs w:val="28"/>
                <w:bdr w:val="none" w:sz="0" w:space="0" w:color="auto" w:frame="1"/>
              </w:rPr>
              <w:br/>
            </w:r>
            <w:r w:rsidR="0052292D" w:rsidRPr="005229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52292D" w:rsidRPr="0052292D">
              <w:rPr>
                <w:rFonts w:ascii="Times New Roman" w:eastAsia="Times New Roman" w:hAnsi="Times New Roman" w:cs="Times New Roman"/>
                <w:color w:val="002060"/>
                <w:sz w:val="28"/>
              </w:rPr>
              <w:t>Сидит белка на тележке,</w:t>
            </w:r>
          </w:p>
          <w:p w:rsidR="0052292D" w:rsidRPr="0052292D" w:rsidRDefault="0052292D" w:rsidP="0052292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2060"/>
              </w:rPr>
            </w:pPr>
            <w:r w:rsidRPr="0052292D">
              <w:rPr>
                <w:rFonts w:ascii="Times New Roman" w:eastAsia="Times New Roman" w:hAnsi="Times New Roman" w:cs="Times New Roman"/>
                <w:color w:val="002060"/>
                <w:sz w:val="28"/>
              </w:rPr>
              <w:lastRenderedPageBreak/>
              <w:t>                            Продает она орешки</w:t>
            </w:r>
          </w:p>
          <w:p w:rsidR="0052292D" w:rsidRPr="0052292D" w:rsidRDefault="0052292D" w:rsidP="0052292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2060"/>
              </w:rPr>
            </w:pPr>
            <w:r w:rsidRPr="0052292D">
              <w:rPr>
                <w:rFonts w:ascii="Times New Roman" w:eastAsia="Times New Roman" w:hAnsi="Times New Roman" w:cs="Times New Roman"/>
                <w:color w:val="002060"/>
                <w:sz w:val="28"/>
              </w:rPr>
              <w:t>                            Лисичке – сестричке,</w:t>
            </w:r>
          </w:p>
          <w:p w:rsidR="0052292D" w:rsidRPr="0052292D" w:rsidRDefault="0052292D" w:rsidP="0052292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2060"/>
              </w:rPr>
            </w:pPr>
            <w:r w:rsidRPr="0052292D">
              <w:rPr>
                <w:rFonts w:ascii="Times New Roman" w:eastAsia="Times New Roman" w:hAnsi="Times New Roman" w:cs="Times New Roman"/>
                <w:color w:val="002060"/>
                <w:sz w:val="28"/>
              </w:rPr>
              <w:t>                            Воробью, синичке,</w:t>
            </w:r>
          </w:p>
          <w:p w:rsidR="0052292D" w:rsidRPr="0052292D" w:rsidRDefault="0052292D" w:rsidP="0052292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2060"/>
              </w:rPr>
            </w:pPr>
            <w:r w:rsidRPr="0052292D">
              <w:rPr>
                <w:rFonts w:ascii="Times New Roman" w:eastAsia="Times New Roman" w:hAnsi="Times New Roman" w:cs="Times New Roman"/>
                <w:color w:val="002060"/>
                <w:sz w:val="28"/>
              </w:rPr>
              <w:t>                            Мишке толстопятому,</w:t>
            </w:r>
          </w:p>
          <w:p w:rsidR="0052292D" w:rsidRPr="0052292D" w:rsidRDefault="0052292D" w:rsidP="0052292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2060"/>
              </w:rPr>
            </w:pPr>
            <w:r w:rsidRPr="0052292D">
              <w:rPr>
                <w:rFonts w:ascii="Times New Roman" w:eastAsia="Times New Roman" w:hAnsi="Times New Roman" w:cs="Times New Roman"/>
                <w:color w:val="002060"/>
                <w:sz w:val="28"/>
              </w:rPr>
              <w:t>                            Заиньке усатому.</w:t>
            </w:r>
          </w:p>
          <w:p w:rsidR="0052292D" w:rsidRPr="0052292D" w:rsidRDefault="0052292D" w:rsidP="0052292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2060"/>
              </w:rPr>
            </w:pPr>
            <w:r w:rsidRPr="0052292D">
              <w:rPr>
                <w:rFonts w:ascii="Times New Roman" w:eastAsia="Times New Roman" w:hAnsi="Times New Roman" w:cs="Times New Roman"/>
                <w:color w:val="002060"/>
                <w:sz w:val="28"/>
              </w:rPr>
              <w:t>                            Кому в платок,</w:t>
            </w:r>
          </w:p>
          <w:p w:rsidR="0052292D" w:rsidRDefault="0052292D" w:rsidP="005229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 w:rsidRPr="0052292D">
              <w:rPr>
                <w:rFonts w:ascii="Times New Roman" w:eastAsia="Times New Roman" w:hAnsi="Times New Roman" w:cs="Times New Roman"/>
                <w:color w:val="002060"/>
                <w:sz w:val="28"/>
              </w:rPr>
              <w:t>                           Кому в лапочку.</w:t>
            </w:r>
          </w:p>
          <w:p w:rsidR="00C2277D" w:rsidRPr="00E04B36" w:rsidRDefault="00E04B36" w:rsidP="005229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Ребята, белочка рассыпала свои бусы и просит вас собрать бусинки. Поможем ей?</w:t>
            </w:r>
          </w:p>
          <w:p w:rsidR="00C2277D" w:rsidRPr="0052292D" w:rsidRDefault="00383496" w:rsidP="0052292D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Дидактическая и</w:t>
            </w:r>
            <w:r w:rsidR="00C2277D" w:rsidRPr="00C2277D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гра: «Бусинки»</w:t>
            </w:r>
          </w:p>
          <w:p w:rsidR="00E04B36" w:rsidRDefault="0052292D" w:rsidP="0052292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52292D">
              <w:rPr>
                <w:b/>
                <w:color w:val="002060"/>
                <w:sz w:val="28"/>
                <w:szCs w:val="28"/>
                <w:bdr w:val="none" w:sz="0" w:space="0" w:color="auto" w:frame="1"/>
              </w:rPr>
              <w:t>Воспитатель и дети</w:t>
            </w:r>
            <w:r w:rsidRPr="0052292D">
              <w:rPr>
                <w:b/>
                <w:color w:val="002060"/>
                <w:sz w:val="28"/>
                <w:szCs w:val="28"/>
              </w:rPr>
              <w:t>:</w:t>
            </w:r>
            <w:r w:rsidRPr="0052292D">
              <w:rPr>
                <w:color w:val="002060"/>
                <w:sz w:val="28"/>
                <w:szCs w:val="28"/>
              </w:rPr>
              <w:t>До свидания, Белочка!</w:t>
            </w:r>
          </w:p>
          <w:p w:rsidR="0052292D" w:rsidRPr="0052292D" w:rsidRDefault="00E04B36" w:rsidP="00E04B36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>Забирают лучик</w:t>
            </w:r>
          </w:p>
          <w:p w:rsidR="0052292D" w:rsidRPr="0052292D" w:rsidRDefault="0052292D" w:rsidP="0052292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52292D">
              <w:rPr>
                <w:b/>
                <w:color w:val="002060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52292D">
              <w:rPr>
                <w:b/>
                <w:color w:val="002060"/>
                <w:sz w:val="28"/>
                <w:szCs w:val="28"/>
              </w:rPr>
              <w:t>:</w:t>
            </w:r>
            <w:r w:rsidRPr="0052292D">
              <w:rPr>
                <w:color w:val="002060"/>
                <w:sz w:val="28"/>
                <w:szCs w:val="28"/>
              </w:rPr>
              <w:t>Мы идем дальше.</w:t>
            </w:r>
          </w:p>
          <w:p w:rsidR="0052292D" w:rsidRPr="00E624B9" w:rsidRDefault="0052292D" w:rsidP="0052292D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color w:val="002060"/>
                <w:sz w:val="28"/>
                <w:szCs w:val="28"/>
                <w:lang w:eastAsia="ru-RU"/>
              </w:rPr>
            </w:pPr>
            <w:r w:rsidRPr="00E624B9">
              <w:rPr>
                <w:i/>
                <w:color w:val="002060"/>
                <w:sz w:val="28"/>
                <w:szCs w:val="28"/>
                <w:bdr w:val="none" w:sz="0" w:space="0" w:color="auto" w:frame="1"/>
              </w:rPr>
              <w:t>Музыкальное сопровождение</w:t>
            </w:r>
            <w:r w:rsidRPr="00E624B9">
              <w:rPr>
                <w:i/>
                <w:color w:val="002060"/>
                <w:sz w:val="28"/>
                <w:szCs w:val="28"/>
              </w:rPr>
              <w:t>: звуки леса.</w:t>
            </w:r>
          </w:p>
          <w:p w:rsidR="00A80CBE" w:rsidRPr="00A80CBE" w:rsidRDefault="00A80CBE" w:rsidP="00A80CBE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A80CBE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 xml:space="preserve">Дидактическая игра «Найди всех </w:t>
            </w:r>
            <w:r w:rsidR="00E04B3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зайчиков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»</w:t>
            </w:r>
            <w:r w:rsidRPr="00A80CBE">
              <w:rPr>
                <w:rFonts w:ascii="Times New Roman" w:eastAsia="Times New Roman" w:hAnsi="Times New Roman" w:cs="Times New Roman"/>
                <w:color w:val="00206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br/>
            </w:r>
            <w:r w:rsidRPr="00A80CBE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</w:rPr>
              <w:t>(по цвету/по форме/по размеру)</w:t>
            </w:r>
          </w:p>
          <w:p w:rsidR="00A80CBE" w:rsidRPr="00A80CBE" w:rsidRDefault="00A80CBE" w:rsidP="00A80CBE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</w:rPr>
              <w:t>Необходимо найти карточки зайчики</w:t>
            </w:r>
            <w:r w:rsidRPr="00A80CBE">
              <w:rPr>
                <w:rFonts w:ascii="Times New Roman" w:eastAsia="Times New Roman" w:hAnsi="Times New Roman" w:cs="Times New Roman"/>
                <w:color w:val="002060"/>
                <w:sz w:val="28"/>
              </w:rPr>
              <w:t xml:space="preserve"> с условными обозначениями подходящими свойствам «такой же», «не такой».</w:t>
            </w:r>
          </w:p>
          <w:p w:rsidR="003556D7" w:rsidRPr="009A3238" w:rsidRDefault="00A80CBE" w:rsidP="009A32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</w:rPr>
            </w:pPr>
            <w:r w:rsidRPr="00A80CBE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Воспитатель:</w:t>
            </w:r>
            <w:r w:rsidRPr="00A80CBE">
              <w:rPr>
                <w:rFonts w:ascii="Times New Roman" w:eastAsia="Times New Roman" w:hAnsi="Times New Roman" w:cs="Times New Roman"/>
                <w:color w:val="002060"/>
                <w:sz w:val="28"/>
              </w:rPr>
              <w:t> Молодцы, ребята! Как хорошо вы справились с заданием. А давайте немного отдохнем.</w:t>
            </w:r>
          </w:p>
        </w:tc>
        <w:tc>
          <w:tcPr>
            <w:tcW w:w="3099" w:type="dxa"/>
          </w:tcPr>
          <w:p w:rsidR="00E624B9" w:rsidRDefault="00E624B9" w:rsidP="00D471B4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BC3B62" w:rsidRPr="00E624B9" w:rsidRDefault="00E624B9" w:rsidP="00C801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E624B9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Ответы детей</w:t>
            </w:r>
            <w:r w:rsidR="00C801E1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: дикие животные</w:t>
            </w:r>
          </w:p>
          <w:p w:rsidR="002C0EF6" w:rsidRDefault="002C0EF6" w:rsidP="00D471B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2C0EF6" w:rsidRDefault="00C801E1" w:rsidP="00D471B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C801E1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: Белка</w:t>
            </w:r>
          </w:p>
          <w:p w:rsidR="00C801E1" w:rsidRPr="00C801E1" w:rsidRDefault="00C801E1" w:rsidP="00D471B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C801E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Дети:</w:t>
            </w:r>
            <w:r w:rsidR="00E04B36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 xml:space="preserve"> Прыгает</w:t>
            </w:r>
          </w:p>
          <w:p w:rsidR="002C0EF6" w:rsidRDefault="002C0EF6" w:rsidP="00D471B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C801E1" w:rsidRPr="00C801E1" w:rsidRDefault="00C801E1" w:rsidP="00C801E1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color w:val="002060"/>
                <w:sz w:val="28"/>
                <w:szCs w:val="28"/>
              </w:rPr>
            </w:pPr>
            <w:r w:rsidRPr="00C801E1">
              <w:rPr>
                <w:b/>
                <w:i/>
                <w:color w:val="002060"/>
                <w:sz w:val="28"/>
                <w:szCs w:val="28"/>
                <w:lang w:eastAsia="ru-RU"/>
              </w:rPr>
              <w:t xml:space="preserve">Дети: </w:t>
            </w:r>
            <w:r w:rsidRPr="00C801E1">
              <w:rPr>
                <w:rStyle w:val="c1"/>
                <w:i/>
                <w:iCs/>
                <w:color w:val="002060"/>
                <w:sz w:val="28"/>
                <w:szCs w:val="28"/>
                <w:shd w:val="clear" w:color="auto" w:fill="FFFFFF"/>
              </w:rPr>
              <w:t>Ловкая, шустрая, быстрая, пушистая, рыжая.</w:t>
            </w:r>
          </w:p>
          <w:p w:rsidR="00C801E1" w:rsidRPr="00C801E1" w:rsidRDefault="00C801E1" w:rsidP="00D471B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</w:p>
          <w:p w:rsidR="002C0EF6" w:rsidRDefault="002C0EF6" w:rsidP="00D471B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3556D7" w:rsidRDefault="003556D7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E04B36" w:rsidRDefault="00E04B36" w:rsidP="00CA6F43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Pr="00E04B36" w:rsidRDefault="00E04B36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E04B36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Дети: Да!</w:t>
            </w: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CA6F43" w:rsidRPr="00D471B4" w:rsidRDefault="00CA6F43" w:rsidP="00CA6F4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gridSpan w:val="2"/>
          </w:tcPr>
          <w:p w:rsidR="00BC3B62" w:rsidRPr="00D471B4" w:rsidRDefault="00717BE1" w:rsidP="00D471B4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5</w:t>
            </w:r>
            <w:r w:rsidR="00BC3B62" w:rsidRPr="00D471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мин.</w:t>
            </w:r>
          </w:p>
        </w:tc>
      </w:tr>
      <w:tr w:rsidR="008D29B4" w:rsidRPr="00D471B4" w:rsidTr="00444BB6">
        <w:trPr>
          <w:gridAfter w:val="1"/>
          <w:wAfter w:w="28" w:type="dxa"/>
        </w:trPr>
        <w:tc>
          <w:tcPr>
            <w:tcW w:w="671" w:type="dxa"/>
          </w:tcPr>
          <w:p w:rsidR="008D29B4" w:rsidRPr="00D471B4" w:rsidRDefault="008D29B4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096" w:type="dxa"/>
          </w:tcPr>
          <w:p w:rsidR="008D29B4" w:rsidRPr="00D471B4" w:rsidRDefault="009A3238" w:rsidP="00D471B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«Минутка здоровья»</w:t>
            </w:r>
          </w:p>
        </w:tc>
        <w:tc>
          <w:tcPr>
            <w:tcW w:w="7831" w:type="dxa"/>
          </w:tcPr>
          <w:p w:rsidR="009A3238" w:rsidRPr="00D471B4" w:rsidRDefault="009A3238" w:rsidP="009A323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D471B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Физкультминутка:</w:t>
            </w:r>
          </w:p>
          <w:p w:rsidR="009A3238" w:rsidRPr="00073885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 «В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еселые зайчата»</w:t>
            </w:r>
          </w:p>
          <w:p w:rsidR="009A3238" w:rsidRPr="00073885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Зайки, дружно все присели,        </w:t>
            </w: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br/>
            </w:r>
            <w:r w:rsidRPr="00D471B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(стоя по кругу, приседают на корточки).</w:t>
            </w:r>
          </w:p>
          <w:p w:rsidR="009A3238" w:rsidRPr="00073885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Друг на друга поглядели</w:t>
            </w:r>
            <w:proofErr w:type="gramStart"/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  <w:proofErr w:type="gramEnd"/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          </w:t>
            </w:r>
            <w:r w:rsidRPr="00D471B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(</w:t>
            </w:r>
            <w:proofErr w:type="gramStart"/>
            <w:r w:rsidRPr="00D471B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г</w:t>
            </w:r>
            <w:proofErr w:type="gramEnd"/>
            <w:r w:rsidRPr="00D471B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лядят друг на друга).</w:t>
            </w:r>
          </w:p>
          <w:p w:rsidR="009A3238" w:rsidRPr="00073885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И похлопали в ладошки</w:t>
            </w:r>
            <w:r w:rsidRPr="00D471B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:……….(хлопают в ладоши).</w:t>
            </w:r>
          </w:p>
          <w:p w:rsidR="009A3238" w:rsidRPr="00073885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Хлоп да хлоп, хлоп да хлоп.</w:t>
            </w:r>
          </w:p>
          <w:p w:rsidR="009A3238" w:rsidRPr="00073885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lastRenderedPageBreak/>
              <w:t>И потопали мы ножкой</w:t>
            </w:r>
            <w:r w:rsidRPr="00D471B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………..(топают ногами)</w:t>
            </w:r>
          </w:p>
          <w:p w:rsidR="009A3238" w:rsidRPr="00073885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Топ, да топ, топ, да топ</w:t>
            </w:r>
          </w:p>
          <w:p w:rsidR="009A3238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Что у зайцев на макушке?        </w:t>
            </w:r>
          </w:p>
          <w:p w:rsidR="009A3238" w:rsidRPr="00073885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(ставят руки на голову,словно ушки).</w:t>
            </w:r>
          </w:p>
          <w:p w:rsidR="009A3238" w:rsidRPr="00073885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Длинные растут там ушки.</w:t>
            </w:r>
          </w:p>
          <w:p w:rsidR="009A3238" w:rsidRPr="00073885" w:rsidRDefault="009A3238" w:rsidP="009A323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Раз подскок, два подскок -         </w:t>
            </w:r>
            <w:r w:rsidRPr="00D471B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  <w:t>(прыгают на месте).</w:t>
            </w:r>
          </w:p>
          <w:p w:rsidR="008D29B4" w:rsidRPr="00383496" w:rsidRDefault="009A3238" w:rsidP="00E624B9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color w:val="002060"/>
                <w:sz w:val="28"/>
                <w:szCs w:val="28"/>
              </w:rPr>
            </w:pPr>
            <w:r w:rsidRPr="00D471B4">
              <w:rPr>
                <w:color w:val="002060"/>
                <w:sz w:val="28"/>
                <w:szCs w:val="28"/>
              </w:rPr>
              <w:t>Поскакали все в лесок</w:t>
            </w:r>
            <w:proofErr w:type="gramStart"/>
            <w:r w:rsidRPr="00D471B4">
              <w:rPr>
                <w:color w:val="002060"/>
                <w:sz w:val="28"/>
                <w:szCs w:val="28"/>
              </w:rPr>
              <w:t>.</w:t>
            </w:r>
            <w:proofErr w:type="gramEnd"/>
            <w:r w:rsidRPr="00D471B4">
              <w:rPr>
                <w:color w:val="002060"/>
                <w:sz w:val="28"/>
                <w:szCs w:val="28"/>
              </w:rPr>
              <w:t xml:space="preserve">              </w:t>
            </w:r>
            <w:r w:rsidRPr="00D471B4">
              <w:rPr>
                <w:i/>
                <w:color w:val="002060"/>
                <w:sz w:val="28"/>
                <w:szCs w:val="28"/>
              </w:rPr>
              <w:t>(</w:t>
            </w:r>
            <w:proofErr w:type="gramStart"/>
            <w:r w:rsidRPr="00D471B4">
              <w:rPr>
                <w:i/>
                <w:color w:val="002060"/>
                <w:sz w:val="28"/>
                <w:szCs w:val="28"/>
              </w:rPr>
              <w:t>с</w:t>
            </w:r>
            <w:proofErr w:type="gramEnd"/>
            <w:r w:rsidRPr="00D471B4">
              <w:rPr>
                <w:i/>
                <w:color w:val="002060"/>
                <w:sz w:val="28"/>
                <w:szCs w:val="28"/>
              </w:rPr>
              <w:t>качут врассыпную).</w:t>
            </w:r>
          </w:p>
        </w:tc>
        <w:tc>
          <w:tcPr>
            <w:tcW w:w="3099" w:type="dxa"/>
          </w:tcPr>
          <w:p w:rsidR="008D29B4" w:rsidRDefault="008D29B4" w:rsidP="00D471B4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8D29B4" w:rsidRPr="00D471B4" w:rsidRDefault="008D29B4" w:rsidP="00D471B4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9A3238" w:rsidRPr="00D471B4" w:rsidTr="00444BB6">
        <w:trPr>
          <w:gridAfter w:val="1"/>
          <w:wAfter w:w="28" w:type="dxa"/>
        </w:trPr>
        <w:tc>
          <w:tcPr>
            <w:tcW w:w="671" w:type="dxa"/>
          </w:tcPr>
          <w:p w:rsidR="009A3238" w:rsidRPr="00D471B4" w:rsidRDefault="009A3238" w:rsidP="00D471B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096" w:type="dxa"/>
          </w:tcPr>
          <w:p w:rsidR="009A3238" w:rsidRPr="00D471B4" w:rsidRDefault="009A3238" w:rsidP="009A32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Основная часть </w:t>
            </w:r>
          </w:p>
          <w:p w:rsidR="009A3238" w:rsidRPr="00D471B4" w:rsidRDefault="009A3238" w:rsidP="009A32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Актуализация знаний</w:t>
            </w:r>
          </w:p>
        </w:tc>
        <w:tc>
          <w:tcPr>
            <w:tcW w:w="7831" w:type="dxa"/>
          </w:tcPr>
          <w:p w:rsidR="009A3238" w:rsidRPr="00D471B4" w:rsidRDefault="009A3238" w:rsidP="009A323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71B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Воспитатель:</w:t>
            </w: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Дети, посмотрите, а кто это </w:t>
            </w:r>
            <w:r w:rsidR="00EE0C6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за </w:t>
            </w: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ёлочкой сидит и на ребяток всех глядит?</w:t>
            </w:r>
          </w:p>
          <w:p w:rsidR="009A3238" w:rsidRPr="00D471B4" w:rsidRDefault="009A3238" w:rsidP="009A323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71B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Воспитатель:</w:t>
            </w: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Какой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мишка хороший! Давайте с ним поздороваемся!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</w:r>
          </w:p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0"/>
                <w:color w:val="002060"/>
                <w:sz w:val="28"/>
                <w:szCs w:val="28"/>
                <w:shd w:val="clear" w:color="auto" w:fill="FFFFFF"/>
              </w:rPr>
            </w:pPr>
            <w:r w:rsidRPr="00C2277D">
              <w:rPr>
                <w:rStyle w:val="c0"/>
                <w:b/>
                <w:color w:val="002060"/>
                <w:sz w:val="28"/>
                <w:szCs w:val="28"/>
                <w:shd w:val="clear" w:color="auto" w:fill="FFFFFF"/>
              </w:rPr>
              <w:t xml:space="preserve">Воспитатель: </w:t>
            </w:r>
            <w:r w:rsidRPr="00CA6F43">
              <w:rPr>
                <w:rStyle w:val="c0"/>
                <w:color w:val="002060"/>
                <w:sz w:val="28"/>
                <w:szCs w:val="28"/>
                <w:shd w:val="clear" w:color="auto" w:fill="FFFFFF"/>
              </w:rPr>
              <w:t>Что можете сказать о медведе, какой он?</w:t>
            </w:r>
          </w:p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0"/>
                <w:color w:val="002060"/>
                <w:sz w:val="28"/>
                <w:szCs w:val="28"/>
                <w:shd w:val="clear" w:color="auto" w:fill="FFFFFF"/>
              </w:rPr>
            </w:pPr>
            <w:r w:rsidRPr="00C2277D">
              <w:rPr>
                <w:rStyle w:val="c0"/>
                <w:b/>
                <w:color w:val="002060"/>
                <w:sz w:val="28"/>
                <w:szCs w:val="28"/>
                <w:shd w:val="clear" w:color="auto" w:fill="FFFFFF"/>
              </w:rPr>
              <w:t xml:space="preserve">Воспитатель: </w:t>
            </w:r>
            <w:r>
              <w:rPr>
                <w:rStyle w:val="c0"/>
                <w:color w:val="002060"/>
                <w:sz w:val="28"/>
                <w:szCs w:val="28"/>
                <w:shd w:val="clear" w:color="auto" w:fill="FFFFFF"/>
              </w:rPr>
              <w:t xml:space="preserve">Мишка, Мишутка, к тебе пришли ребята, а ты в порванных штанишках, давай мы тебе поможем их залатать! </w:t>
            </w:r>
            <w:r w:rsidRPr="00CA6F43">
              <w:rPr>
                <w:rStyle w:val="c0"/>
                <w:color w:val="002060"/>
                <w:sz w:val="28"/>
                <w:szCs w:val="28"/>
                <w:shd w:val="clear" w:color="auto" w:fill="FFFFFF"/>
              </w:rPr>
              <w:t> </w:t>
            </w:r>
          </w:p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Дидактическая игра: «Заплатки»</w:t>
            </w:r>
          </w:p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2060"/>
                <w:sz w:val="28"/>
                <w:szCs w:val="28"/>
                <w:shd w:val="clear" w:color="auto" w:fill="FFFFFF"/>
              </w:rPr>
            </w:pPr>
            <w:r w:rsidRPr="00C2277D">
              <w:rPr>
                <w:rStyle w:val="c0"/>
                <w:b/>
                <w:color w:val="002060"/>
                <w:sz w:val="28"/>
                <w:szCs w:val="28"/>
                <w:shd w:val="clear" w:color="auto" w:fill="FFFFFF"/>
              </w:rPr>
              <w:t xml:space="preserve">Воспитатель: </w:t>
            </w:r>
            <w:r w:rsidRPr="00D471B4">
              <w:rPr>
                <w:color w:val="002060"/>
                <w:sz w:val="28"/>
                <w:szCs w:val="28"/>
              </w:rPr>
              <w:t>Хорошо, молодцы! Солнышку понравилось, как мы выполнили задание</w:t>
            </w:r>
            <w:r>
              <w:rPr>
                <w:color w:val="002060"/>
                <w:sz w:val="28"/>
                <w:szCs w:val="28"/>
              </w:rPr>
              <w:t>.</w:t>
            </w:r>
          </w:p>
          <w:p w:rsidR="009A3238" w:rsidRPr="00D471B4" w:rsidRDefault="009A3238" w:rsidP="009A323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C841FB">
              <w:rPr>
                <w:rStyle w:val="c0"/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>Воспитатель:</w:t>
            </w:r>
            <w:r>
              <w:rPr>
                <w:rStyle w:val="c0"/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Ребята, скажите, к</w:t>
            </w:r>
            <w:r w:rsidRPr="00C841FB">
              <w:rPr>
                <w:rStyle w:val="c0"/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ак </w:t>
            </w:r>
            <w:r>
              <w:rPr>
                <w:rStyle w:val="c0"/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можно назвать этих животных одним словом?</w:t>
            </w:r>
            <w:r w:rsidRPr="00C841FB">
              <w:rPr>
                <w:rStyle w:val="c0"/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Почему? </w:t>
            </w:r>
          </w:p>
        </w:tc>
        <w:tc>
          <w:tcPr>
            <w:tcW w:w="3099" w:type="dxa"/>
          </w:tcPr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C2277D">
              <w:rPr>
                <w:b/>
                <w:color w:val="002060"/>
                <w:sz w:val="28"/>
                <w:szCs w:val="28"/>
                <w:lang w:eastAsia="ru-RU"/>
              </w:rPr>
              <w:t>Дети:</w:t>
            </w:r>
            <w:r>
              <w:rPr>
                <w:color w:val="002060"/>
                <w:sz w:val="28"/>
                <w:szCs w:val="28"/>
                <w:lang w:eastAsia="ru-RU"/>
              </w:rPr>
              <w:t xml:space="preserve"> Здравствуй, Мишка!</w:t>
            </w:r>
          </w:p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i/>
                <w:color w:val="002060"/>
                <w:sz w:val="28"/>
                <w:szCs w:val="28"/>
                <w:lang w:eastAsia="ru-RU"/>
              </w:rPr>
            </w:pPr>
          </w:p>
          <w:p w:rsidR="00383496" w:rsidRDefault="00383496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i/>
                <w:color w:val="002060"/>
                <w:sz w:val="28"/>
                <w:szCs w:val="28"/>
                <w:lang w:eastAsia="ru-RU"/>
              </w:rPr>
            </w:pPr>
          </w:p>
          <w:p w:rsidR="00383496" w:rsidRDefault="00383496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i/>
                <w:color w:val="002060"/>
                <w:sz w:val="28"/>
                <w:szCs w:val="28"/>
                <w:lang w:eastAsia="ru-RU"/>
              </w:rPr>
            </w:pPr>
          </w:p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</w:pPr>
            <w:r w:rsidRPr="00C2277D">
              <w:rPr>
                <w:b/>
                <w:i/>
                <w:color w:val="002060"/>
                <w:sz w:val="28"/>
                <w:szCs w:val="28"/>
                <w:lang w:eastAsia="ru-RU"/>
              </w:rPr>
              <w:t>Дети:</w:t>
            </w:r>
            <w:r w:rsidRPr="00CA6F43"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  <w:t xml:space="preserve"> Большой</w:t>
            </w:r>
            <w:r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  <w:t>, неуклюжий, косолапый, мохнаты</w:t>
            </w:r>
            <w:r w:rsidR="00EE0C6C"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  <w:t>й</w:t>
            </w:r>
            <w:r w:rsidRPr="00CA6F43"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  <w:t>.</w:t>
            </w:r>
          </w:p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</w:pPr>
          </w:p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</w:pPr>
          </w:p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</w:pPr>
          </w:p>
          <w:p w:rsidR="009A3238" w:rsidRDefault="009A3238" w:rsidP="009A3238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</w:pPr>
          </w:p>
          <w:p w:rsidR="009A3238" w:rsidRPr="00383496" w:rsidRDefault="009A3238" w:rsidP="00383496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iCs/>
                <w:color w:val="002060"/>
                <w:sz w:val="28"/>
                <w:szCs w:val="28"/>
                <w:shd w:val="clear" w:color="auto" w:fill="FFFFFF"/>
              </w:rPr>
            </w:pPr>
            <w:r w:rsidRPr="00444BB6">
              <w:rPr>
                <w:rStyle w:val="c0"/>
                <w:b/>
                <w:i/>
                <w:iCs/>
                <w:color w:val="002060"/>
                <w:sz w:val="28"/>
                <w:szCs w:val="28"/>
                <w:shd w:val="clear" w:color="auto" w:fill="FFFFFF"/>
              </w:rPr>
              <w:t xml:space="preserve">Дети: </w:t>
            </w:r>
            <w:r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  <w:t>Дикими животными, потому что они живут в лесу</w:t>
            </w:r>
            <w:r w:rsidR="00383496">
              <w:rPr>
                <w:rStyle w:val="c0"/>
                <w:i/>
                <w:iCs/>
                <w:color w:val="00206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2" w:type="dxa"/>
            <w:gridSpan w:val="2"/>
          </w:tcPr>
          <w:p w:rsidR="009A3238" w:rsidRPr="00D471B4" w:rsidRDefault="009A3238" w:rsidP="00D471B4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A4F01" w:rsidRPr="00D471B4" w:rsidTr="00444BB6">
        <w:trPr>
          <w:trHeight w:val="699"/>
        </w:trPr>
        <w:tc>
          <w:tcPr>
            <w:tcW w:w="671" w:type="dxa"/>
          </w:tcPr>
          <w:p w:rsidR="00AA4F01" w:rsidRPr="00AA4F01" w:rsidRDefault="009A3238" w:rsidP="00D471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4</w:t>
            </w:r>
            <w:r w:rsidR="00AA4F01" w:rsidRPr="00AA4F0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6" w:type="dxa"/>
          </w:tcPr>
          <w:p w:rsidR="00AA4F01" w:rsidRPr="00D471B4" w:rsidRDefault="00AA4F01" w:rsidP="00AA4F01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471B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«Открытие» детьми новых знаний</w:t>
            </w:r>
          </w:p>
          <w:p w:rsidR="00AA4F01" w:rsidRPr="00D471B4" w:rsidRDefault="00AA4F01" w:rsidP="00D471B4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7831" w:type="dxa"/>
          </w:tcPr>
          <w:p w:rsidR="0014685D" w:rsidRPr="00772BE2" w:rsidRDefault="00AA4F01" w:rsidP="00C841FB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F1EB1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>оспитатель</w:t>
            </w:r>
            <w:r w:rsidRPr="008F1EB1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: </w:t>
            </w:r>
            <w:r w:rsidR="0014685D" w:rsidRPr="00772B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Ребята, </w:t>
            </w:r>
            <w:r w:rsidR="008D29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когда солнце светит ярко, и на улицах тает снег?  С</w:t>
            </w:r>
            <w:r w:rsidR="0014685D" w:rsidRPr="00772B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кажите</w:t>
            </w:r>
            <w:r w:rsidR="008D29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,</w:t>
            </w:r>
            <w:r w:rsidR="0014685D" w:rsidRPr="00772B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какое </w:t>
            </w:r>
            <w:r w:rsidR="008D29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это</w:t>
            </w:r>
            <w:r w:rsidR="0014685D" w:rsidRPr="00772B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время года? </w:t>
            </w:r>
            <w:r w:rsidR="008A278B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(Весна</w:t>
            </w:r>
            <w:r w:rsidR="0014685D" w:rsidRPr="00772BE2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bdr w:val="none" w:sz="0" w:space="0" w:color="auto" w:frame="1"/>
              </w:rPr>
              <w:t>.)</w:t>
            </w:r>
          </w:p>
          <w:p w:rsidR="008A278B" w:rsidRDefault="0014685D" w:rsidP="008D29B4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685D">
              <w:rPr>
                <w:b/>
                <w:color w:val="002060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772BE2">
              <w:rPr>
                <w:b/>
                <w:color w:val="002060"/>
                <w:sz w:val="28"/>
                <w:szCs w:val="28"/>
              </w:rPr>
              <w:t xml:space="preserve">: </w:t>
            </w:r>
            <w:r w:rsidR="008D29B4" w:rsidRPr="008D29B4">
              <w:rPr>
                <w:color w:val="002060"/>
                <w:sz w:val="28"/>
                <w:szCs w:val="28"/>
              </w:rPr>
              <w:t>Правильно!</w:t>
            </w:r>
            <w:r w:rsidRPr="00772BE2">
              <w:rPr>
                <w:color w:val="002060"/>
                <w:sz w:val="28"/>
                <w:szCs w:val="28"/>
              </w:rPr>
              <w:t>Ребята, сегодня мы с вами попробуем </w:t>
            </w:r>
            <w:r w:rsidRPr="0014685D">
              <w:rPr>
                <w:bCs/>
                <w:color w:val="002060"/>
                <w:sz w:val="28"/>
                <w:szCs w:val="28"/>
              </w:rPr>
              <w:t>сотворить волшебство</w:t>
            </w:r>
            <w:r w:rsidR="007A7D24">
              <w:rPr>
                <w:color w:val="002060"/>
                <w:sz w:val="28"/>
                <w:szCs w:val="28"/>
              </w:rPr>
              <w:t xml:space="preserve">, и нарисуем </w:t>
            </w:r>
            <w:r w:rsidR="008A278B">
              <w:rPr>
                <w:bCs/>
                <w:color w:val="002060"/>
                <w:sz w:val="28"/>
                <w:szCs w:val="28"/>
              </w:rPr>
              <w:t>солнышк</w:t>
            </w:r>
            <w:r w:rsidR="00EE0C6C">
              <w:rPr>
                <w:bCs/>
                <w:color w:val="002060"/>
                <w:sz w:val="28"/>
                <w:szCs w:val="28"/>
              </w:rPr>
              <w:t>о</w:t>
            </w:r>
            <w:r w:rsidR="008D29B4">
              <w:rPr>
                <w:bCs/>
                <w:color w:val="002060"/>
                <w:sz w:val="28"/>
                <w:szCs w:val="28"/>
              </w:rPr>
              <w:t xml:space="preserve">, и </w:t>
            </w:r>
            <w:r w:rsidR="008A278B">
              <w:rPr>
                <w:rStyle w:val="c3"/>
                <w:color w:val="002060"/>
                <w:sz w:val="28"/>
                <w:szCs w:val="28"/>
              </w:rPr>
              <w:t xml:space="preserve"> может и настоящее солнышко </w:t>
            </w:r>
            <w:r w:rsidR="008D29B4">
              <w:rPr>
                <w:rStyle w:val="c3"/>
                <w:color w:val="002060"/>
                <w:sz w:val="28"/>
                <w:szCs w:val="28"/>
              </w:rPr>
              <w:t>станет светить еще ярче</w:t>
            </w:r>
            <w:r w:rsidR="008A278B">
              <w:rPr>
                <w:rStyle w:val="c3"/>
                <w:color w:val="002060"/>
                <w:sz w:val="28"/>
                <w:szCs w:val="28"/>
              </w:rPr>
              <w:t xml:space="preserve">, чтобы </w:t>
            </w:r>
            <w:r w:rsidR="008D29B4">
              <w:rPr>
                <w:rStyle w:val="c3"/>
                <w:color w:val="002060"/>
                <w:sz w:val="28"/>
                <w:szCs w:val="28"/>
              </w:rPr>
              <w:t>Весна поскорее настала!</w:t>
            </w:r>
          </w:p>
          <w:p w:rsidR="008A278B" w:rsidRDefault="008A278B" w:rsidP="008D29B4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i/>
                <w:iCs/>
                <w:color w:val="002060"/>
                <w:sz w:val="28"/>
                <w:szCs w:val="28"/>
              </w:rPr>
              <w:lastRenderedPageBreak/>
              <w:t>(Показ воспитателя техники рисования)</w:t>
            </w:r>
          </w:p>
          <w:p w:rsidR="008A278B" w:rsidRP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Воспитатель: </w:t>
            </w:r>
            <w:r>
              <w:rPr>
                <w:rStyle w:val="c14"/>
                <w:color w:val="002060"/>
                <w:sz w:val="28"/>
                <w:szCs w:val="28"/>
              </w:rPr>
              <w:t>Рисовать, мы будем не кисточкой, </w:t>
            </w:r>
            <w:r w:rsidRPr="008A278B">
              <w:rPr>
                <w:rStyle w:val="c5"/>
                <w:bCs/>
                <w:iCs/>
                <w:color w:val="002060"/>
                <w:sz w:val="28"/>
                <w:szCs w:val="28"/>
              </w:rPr>
              <w:t>а пальчиком.</w:t>
            </w:r>
          </w:p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Воспитатель: </w:t>
            </w:r>
            <w:r>
              <w:rPr>
                <w:rStyle w:val="c3"/>
                <w:color w:val="002060"/>
                <w:sz w:val="28"/>
                <w:szCs w:val="28"/>
              </w:rPr>
              <w:t>Посмотрите, как я рисую.</w:t>
            </w:r>
          </w:p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Воспитатель:</w:t>
            </w:r>
            <w:r>
              <w:rPr>
                <w:rStyle w:val="c3"/>
                <w:color w:val="002060"/>
                <w:sz w:val="28"/>
                <w:szCs w:val="28"/>
              </w:rPr>
              <w:t> Пальчик я сначала опускаю в баночку с желтой краской и рисую лучики от кружочка в разные стороны, вот так, вытираю пальчик об салфетку, а теперь давайте все по очереди дорисуем лучики нашему солнышку.</w:t>
            </w:r>
          </w:p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2060"/>
                <w:sz w:val="28"/>
                <w:szCs w:val="28"/>
              </w:rPr>
              <w:t>1. Повторяем все за мной: сначала мы обведем наше солнышко в воздухе. Какое оно?</w:t>
            </w:r>
          </w:p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2060"/>
                <w:sz w:val="28"/>
                <w:szCs w:val="28"/>
              </w:rPr>
              <w:t>2. Каким цветом будем рисовать наше солнышко?</w:t>
            </w:r>
          </w:p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2060"/>
                <w:sz w:val="28"/>
                <w:szCs w:val="28"/>
              </w:rPr>
              <w:t>3. Вот теперь наше солнышко желтое. Что нужно дорисовать солнышку?</w:t>
            </w:r>
          </w:p>
          <w:p w:rsidR="00AA4F01" w:rsidRP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4"/>
                <w:color w:val="002060"/>
                <w:sz w:val="28"/>
                <w:szCs w:val="28"/>
              </w:rPr>
              <w:t>4.</w:t>
            </w:r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 </w:t>
            </w:r>
            <w:r>
              <w:rPr>
                <w:rStyle w:val="c3"/>
                <w:color w:val="002060"/>
                <w:sz w:val="28"/>
                <w:szCs w:val="28"/>
              </w:rPr>
              <w:t>А теперь давайте наше солнышко украсим лучиками!</w:t>
            </w:r>
          </w:p>
        </w:tc>
        <w:tc>
          <w:tcPr>
            <w:tcW w:w="3127" w:type="dxa"/>
            <w:gridSpan w:val="2"/>
          </w:tcPr>
          <w:p w:rsidR="00444BB6" w:rsidRDefault="00444BB6" w:rsidP="006A6007">
            <w:pPr>
              <w:rPr>
                <w:rFonts w:ascii="Times New Roman" w:eastAsia="Times New Roman" w:hAnsi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</w:pPr>
          </w:p>
          <w:p w:rsidR="00AA4F01" w:rsidRPr="008A278B" w:rsidRDefault="00AA4F01" w:rsidP="006A6007">
            <w:pPr>
              <w:rPr>
                <w:rFonts w:ascii="Times New Roman" w:eastAsia="Times New Roman" w:hAnsi="Times New Roman"/>
                <w:bCs/>
                <w:i/>
                <w:color w:val="002060"/>
                <w:sz w:val="28"/>
                <w:szCs w:val="28"/>
                <w:lang w:eastAsia="ru-RU"/>
              </w:rPr>
            </w:pPr>
            <w:r w:rsidRPr="008A278B">
              <w:rPr>
                <w:rFonts w:ascii="Times New Roman" w:eastAsia="Times New Roman" w:hAnsi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  <w:t>Д</w:t>
            </w:r>
            <w:r w:rsidR="008A278B" w:rsidRPr="008A278B">
              <w:rPr>
                <w:rFonts w:ascii="Times New Roman" w:eastAsia="Times New Roman" w:hAnsi="Times New Roman"/>
                <w:b/>
                <w:bCs/>
                <w:i/>
                <w:color w:val="002060"/>
                <w:sz w:val="28"/>
                <w:szCs w:val="28"/>
                <w:lang w:eastAsia="ru-RU"/>
              </w:rPr>
              <w:t xml:space="preserve">ети: </w:t>
            </w:r>
            <w:r w:rsidR="008A278B" w:rsidRPr="008A278B">
              <w:rPr>
                <w:rFonts w:ascii="Times New Roman" w:eastAsia="Times New Roman" w:hAnsi="Times New Roman"/>
                <w:bCs/>
                <w:i/>
                <w:color w:val="002060"/>
                <w:sz w:val="28"/>
                <w:szCs w:val="28"/>
                <w:lang w:eastAsia="ru-RU"/>
              </w:rPr>
              <w:t>Весна</w:t>
            </w:r>
          </w:p>
          <w:p w:rsidR="0014685D" w:rsidRDefault="0014685D" w:rsidP="006A6007">
            <w:pPr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  <w:lang w:eastAsia="ru-RU"/>
              </w:rPr>
            </w:pPr>
          </w:p>
          <w:p w:rsidR="0014685D" w:rsidRDefault="0014685D" w:rsidP="006A6007">
            <w:pPr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  <w:r w:rsidRPr="008F1EB1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eastAsia="ru-RU"/>
              </w:rPr>
              <w:t>Д</w:t>
            </w:r>
            <w:r w:rsidR="007A7D24"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  <w:t xml:space="preserve">: </w:t>
            </w:r>
            <w:r w:rsidR="009A3238"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  <w:t>Круглое.</w:t>
            </w:r>
          </w:p>
          <w:p w:rsidR="00AA4F01" w:rsidRPr="008A278B" w:rsidRDefault="00AA4F01" w:rsidP="006A6007">
            <w:pPr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lang w:eastAsia="ru-RU"/>
              </w:rPr>
            </w:pPr>
            <w:r w:rsidRPr="008A278B">
              <w:rPr>
                <w:rFonts w:ascii="Times New Roman" w:eastAsia="Times New Roman" w:hAnsi="Times New Roman"/>
                <w:b/>
                <w:i/>
                <w:color w:val="002060"/>
                <w:sz w:val="28"/>
                <w:szCs w:val="28"/>
                <w:lang w:eastAsia="ru-RU"/>
              </w:rPr>
              <w:t>Д</w:t>
            </w:r>
            <w:r w:rsidR="008A278B" w:rsidRPr="008A278B">
              <w:rPr>
                <w:rFonts w:ascii="Times New Roman" w:eastAsia="Times New Roman" w:hAnsi="Times New Roman"/>
                <w:b/>
                <w:i/>
                <w:color w:val="002060"/>
                <w:sz w:val="28"/>
                <w:szCs w:val="28"/>
                <w:lang w:eastAsia="ru-RU"/>
              </w:rPr>
              <w:t>ети</w:t>
            </w:r>
            <w:r w:rsidRPr="008A278B">
              <w:rPr>
                <w:rFonts w:ascii="Times New Roman" w:eastAsia="Times New Roman" w:hAnsi="Times New Roman"/>
                <w:b/>
                <w:i/>
                <w:color w:val="002060"/>
                <w:sz w:val="28"/>
                <w:szCs w:val="28"/>
                <w:lang w:eastAsia="ru-RU"/>
              </w:rPr>
              <w:t>:</w:t>
            </w:r>
            <w:r w:rsidRPr="008A278B">
              <w:rPr>
                <w:rFonts w:ascii="Times New Roman" w:eastAsia="Times New Roman" w:hAnsi="Times New Roman"/>
                <w:i/>
                <w:color w:val="002060"/>
                <w:sz w:val="28"/>
                <w:szCs w:val="28"/>
                <w:lang w:eastAsia="ru-RU"/>
              </w:rPr>
              <w:t xml:space="preserve"> Желтым цветом.</w:t>
            </w:r>
          </w:p>
          <w:p w:rsidR="00AA4F01" w:rsidRPr="008F1EB1" w:rsidRDefault="00AA4F01" w:rsidP="006A6007">
            <w:pPr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  <w:r w:rsidRPr="008F1EB1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eastAsia="ru-RU"/>
              </w:rPr>
              <w:t>Д:</w:t>
            </w:r>
            <w:r w:rsidRPr="008F1EB1"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  <w:t xml:space="preserve"> Лучики.</w:t>
            </w:r>
          </w:p>
        </w:tc>
        <w:tc>
          <w:tcPr>
            <w:tcW w:w="1552" w:type="dxa"/>
            <w:gridSpan w:val="2"/>
          </w:tcPr>
          <w:p w:rsidR="00AA4F01" w:rsidRPr="00D471B4" w:rsidRDefault="00AA4F01" w:rsidP="00D471B4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</w:p>
        </w:tc>
      </w:tr>
      <w:tr w:rsidR="00AA4F01" w:rsidRPr="00D471B4" w:rsidTr="00444BB6">
        <w:trPr>
          <w:trHeight w:val="1620"/>
        </w:trPr>
        <w:tc>
          <w:tcPr>
            <w:tcW w:w="671" w:type="dxa"/>
          </w:tcPr>
          <w:p w:rsidR="00AA4F01" w:rsidRPr="00AA4F01" w:rsidRDefault="009A3238" w:rsidP="006A60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5</w:t>
            </w:r>
            <w:r w:rsidR="00AA4F01" w:rsidRPr="00AA4F0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6" w:type="dxa"/>
          </w:tcPr>
          <w:p w:rsidR="00AA4F01" w:rsidRPr="00D471B4" w:rsidRDefault="00AA4F01" w:rsidP="006A60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D471B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Самостоятельная работа детей</w:t>
            </w:r>
          </w:p>
          <w:p w:rsidR="00AA4F01" w:rsidRPr="00D471B4" w:rsidRDefault="00AA4F01" w:rsidP="006A6007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7831" w:type="dxa"/>
          </w:tcPr>
          <w:p w:rsidR="00AA4F01" w:rsidRPr="00D471B4" w:rsidRDefault="00AA4F01" w:rsidP="006A600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D471B4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Дети приступают к работе.</w:t>
            </w:r>
          </w:p>
          <w:p w:rsidR="00AA4F01" w:rsidRPr="00D471B4" w:rsidRDefault="00AA4F01" w:rsidP="006A60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71B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Воспитатель:</w:t>
            </w: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Молодцы, детки. У вас очень хорошо получается. (Закончили рисовать свои картины)</w:t>
            </w:r>
          </w:p>
          <w:p w:rsidR="00AA4F01" w:rsidRPr="00D471B4" w:rsidRDefault="00AA4F01" w:rsidP="006A60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D471B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Воспитатель: </w:t>
            </w:r>
            <w:r w:rsidRPr="00D471B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Заканчиваем работу ребята, осторожно возьмем салфеточки и протрем наши ручки. Ну-ка покажите ваши пальчики! Вот какие чистые ваши пальчики. Молодцы!</w:t>
            </w:r>
          </w:p>
        </w:tc>
        <w:tc>
          <w:tcPr>
            <w:tcW w:w="3127" w:type="dxa"/>
            <w:gridSpan w:val="2"/>
          </w:tcPr>
          <w:p w:rsidR="00AA4F01" w:rsidRPr="00D471B4" w:rsidRDefault="00AA4F01" w:rsidP="006A6007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</w:pPr>
          </w:p>
          <w:p w:rsidR="00AA4F01" w:rsidRPr="00D471B4" w:rsidRDefault="00AA4F01" w:rsidP="006A6007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</w:pPr>
            <w:r w:rsidRPr="00D471B4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Дети самостоятельно выполняют работу.</w:t>
            </w:r>
          </w:p>
        </w:tc>
        <w:tc>
          <w:tcPr>
            <w:tcW w:w="1552" w:type="dxa"/>
            <w:gridSpan w:val="2"/>
          </w:tcPr>
          <w:p w:rsidR="00AA4F01" w:rsidRPr="00D471B4" w:rsidRDefault="00AA4F01" w:rsidP="006A6007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D471B4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</w:rPr>
              <w:t>1мин</w:t>
            </w:r>
          </w:p>
        </w:tc>
      </w:tr>
      <w:tr w:rsidR="00AA4F01" w:rsidRPr="00D471B4" w:rsidTr="00444BB6">
        <w:trPr>
          <w:trHeight w:val="146"/>
        </w:trPr>
        <w:tc>
          <w:tcPr>
            <w:tcW w:w="671" w:type="dxa"/>
          </w:tcPr>
          <w:p w:rsidR="00AA4F01" w:rsidRPr="00AA4F01" w:rsidRDefault="009A3238" w:rsidP="00D471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6</w:t>
            </w:r>
            <w:r w:rsidR="00AA4F01" w:rsidRPr="00AA4F01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6" w:type="dxa"/>
          </w:tcPr>
          <w:p w:rsidR="00AA4F01" w:rsidRPr="00D471B4" w:rsidRDefault="00AA4F01" w:rsidP="00D471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D471B4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Рефлексия </w:t>
            </w:r>
          </w:p>
        </w:tc>
        <w:tc>
          <w:tcPr>
            <w:tcW w:w="7831" w:type="dxa"/>
          </w:tcPr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В:</w:t>
            </w:r>
            <w:r>
              <w:rPr>
                <w:rStyle w:val="c3"/>
                <w:color w:val="002060"/>
                <w:sz w:val="28"/>
                <w:szCs w:val="28"/>
              </w:rPr>
              <w:t> – Ребята, каким цветом мы с вами рисовали солнышко?</w:t>
            </w:r>
          </w:p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В</w:t>
            </w:r>
            <w:proofErr w:type="gramEnd"/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:</w:t>
            </w:r>
            <w:r>
              <w:rPr>
                <w:rStyle w:val="c3"/>
                <w:color w:val="002060"/>
                <w:sz w:val="28"/>
                <w:szCs w:val="28"/>
              </w:rPr>
              <w:t xml:space="preserve"> – </w:t>
            </w:r>
            <w:proofErr w:type="gramStart"/>
            <w:r>
              <w:rPr>
                <w:rStyle w:val="c3"/>
                <w:color w:val="002060"/>
                <w:sz w:val="28"/>
                <w:szCs w:val="28"/>
              </w:rPr>
              <w:t>Какой</w:t>
            </w:r>
            <w:proofErr w:type="gramEnd"/>
            <w:r>
              <w:rPr>
                <w:rStyle w:val="c3"/>
                <w:color w:val="002060"/>
                <w:sz w:val="28"/>
                <w:szCs w:val="28"/>
              </w:rPr>
              <w:t xml:space="preserve"> формы солнышко?</w:t>
            </w:r>
          </w:p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В:</w:t>
            </w:r>
            <w:r>
              <w:rPr>
                <w:rStyle w:val="c3"/>
                <w:color w:val="002060"/>
                <w:sz w:val="28"/>
                <w:szCs w:val="28"/>
              </w:rPr>
              <w:t> – Чем мы с вами рисовали наше солнышко?</w:t>
            </w:r>
          </w:p>
          <w:p w:rsidR="00AA4F01" w:rsidRPr="00444BB6" w:rsidRDefault="008A278B" w:rsidP="00444BB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В</w:t>
            </w:r>
            <w:proofErr w:type="gramEnd"/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:</w:t>
            </w:r>
            <w:r>
              <w:rPr>
                <w:rStyle w:val="c3"/>
                <w:color w:val="002060"/>
                <w:sz w:val="28"/>
                <w:szCs w:val="28"/>
              </w:rPr>
              <w:t xml:space="preserve"> - Вот как весело, когда </w:t>
            </w:r>
            <w:proofErr w:type="gramStart"/>
            <w:r>
              <w:rPr>
                <w:rStyle w:val="c3"/>
                <w:color w:val="002060"/>
                <w:sz w:val="28"/>
                <w:szCs w:val="28"/>
              </w:rPr>
              <w:t>с</w:t>
            </w:r>
            <w:proofErr w:type="gramEnd"/>
            <w:r>
              <w:rPr>
                <w:rStyle w:val="c3"/>
                <w:color w:val="002060"/>
                <w:sz w:val="28"/>
                <w:szCs w:val="28"/>
              </w:rPr>
              <w:t xml:space="preserve"> нами солнышко. Всем нужно солнышко, чтобы расти и быть здоровым.</w:t>
            </w:r>
          </w:p>
        </w:tc>
        <w:tc>
          <w:tcPr>
            <w:tcW w:w="3127" w:type="dxa"/>
            <w:gridSpan w:val="2"/>
          </w:tcPr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Д:</w:t>
            </w:r>
            <w:r>
              <w:rPr>
                <w:rStyle w:val="c3"/>
                <w:color w:val="002060"/>
                <w:sz w:val="28"/>
                <w:szCs w:val="28"/>
              </w:rPr>
              <w:t> Желтым цветом.</w:t>
            </w:r>
          </w:p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Д:</w:t>
            </w:r>
            <w:r>
              <w:rPr>
                <w:rStyle w:val="c3"/>
                <w:color w:val="002060"/>
                <w:sz w:val="28"/>
                <w:szCs w:val="28"/>
              </w:rPr>
              <w:t> Солнышко круглое.</w:t>
            </w:r>
          </w:p>
          <w:p w:rsidR="008A278B" w:rsidRDefault="008A278B" w:rsidP="008A278B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2060"/>
                <w:sz w:val="28"/>
                <w:szCs w:val="28"/>
              </w:rPr>
              <w:t>Д:</w:t>
            </w:r>
            <w:r>
              <w:rPr>
                <w:rStyle w:val="c3"/>
                <w:color w:val="002060"/>
                <w:sz w:val="28"/>
                <w:szCs w:val="28"/>
              </w:rPr>
              <w:t> Мы рисовали солнышко пальчиками.</w:t>
            </w:r>
          </w:p>
          <w:p w:rsidR="00AA4F01" w:rsidRPr="00D471B4" w:rsidRDefault="00AA4F01" w:rsidP="00D471B4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gridSpan w:val="2"/>
          </w:tcPr>
          <w:p w:rsidR="00AA4F01" w:rsidRPr="00D471B4" w:rsidRDefault="00AA4F01" w:rsidP="00D471B4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8D29B4" w:rsidRDefault="008D29B4" w:rsidP="00D471B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25B36" w:rsidRPr="00BC3B62" w:rsidRDefault="00325B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5B36" w:rsidRPr="00BC3B62" w:rsidSect="00D471B4">
      <w:pgSz w:w="16838" w:h="11906" w:orient="landscape"/>
      <w:pgMar w:top="850" w:right="1134" w:bottom="170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35C72"/>
    <w:multiLevelType w:val="hybridMultilevel"/>
    <w:tmpl w:val="AC549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5B36"/>
    <w:rsid w:val="00052C2E"/>
    <w:rsid w:val="00073885"/>
    <w:rsid w:val="000A3201"/>
    <w:rsid w:val="000A472E"/>
    <w:rsid w:val="0014609D"/>
    <w:rsid w:val="0014685D"/>
    <w:rsid w:val="00154158"/>
    <w:rsid w:val="001562EC"/>
    <w:rsid w:val="001F18E9"/>
    <w:rsid w:val="001F7BAE"/>
    <w:rsid w:val="0027381E"/>
    <w:rsid w:val="002966CB"/>
    <w:rsid w:val="002A38C3"/>
    <w:rsid w:val="002C0EF6"/>
    <w:rsid w:val="00307EAA"/>
    <w:rsid w:val="00312D42"/>
    <w:rsid w:val="00325B36"/>
    <w:rsid w:val="003556D7"/>
    <w:rsid w:val="00383496"/>
    <w:rsid w:val="00444BB6"/>
    <w:rsid w:val="00485139"/>
    <w:rsid w:val="00485541"/>
    <w:rsid w:val="004E2112"/>
    <w:rsid w:val="0052292D"/>
    <w:rsid w:val="0053333C"/>
    <w:rsid w:val="005A01C3"/>
    <w:rsid w:val="005D499F"/>
    <w:rsid w:val="00632C5F"/>
    <w:rsid w:val="006A3001"/>
    <w:rsid w:val="00717BE1"/>
    <w:rsid w:val="0072566A"/>
    <w:rsid w:val="007A055E"/>
    <w:rsid w:val="007A7D24"/>
    <w:rsid w:val="00816B94"/>
    <w:rsid w:val="00872B84"/>
    <w:rsid w:val="008A278B"/>
    <w:rsid w:val="008C30A9"/>
    <w:rsid w:val="008D29B4"/>
    <w:rsid w:val="0095106E"/>
    <w:rsid w:val="009641BF"/>
    <w:rsid w:val="0098315C"/>
    <w:rsid w:val="009A3238"/>
    <w:rsid w:val="009C6A96"/>
    <w:rsid w:val="009C7526"/>
    <w:rsid w:val="009E58AA"/>
    <w:rsid w:val="009F5CB6"/>
    <w:rsid w:val="00A36DF7"/>
    <w:rsid w:val="00A80CBE"/>
    <w:rsid w:val="00A905BC"/>
    <w:rsid w:val="00AA4F01"/>
    <w:rsid w:val="00B067A3"/>
    <w:rsid w:val="00B428FC"/>
    <w:rsid w:val="00B86A73"/>
    <w:rsid w:val="00BC3B62"/>
    <w:rsid w:val="00BE6DF5"/>
    <w:rsid w:val="00C2277D"/>
    <w:rsid w:val="00C801E1"/>
    <w:rsid w:val="00C841FB"/>
    <w:rsid w:val="00CA6F43"/>
    <w:rsid w:val="00CC1E7C"/>
    <w:rsid w:val="00D471B4"/>
    <w:rsid w:val="00D66DA3"/>
    <w:rsid w:val="00D723AD"/>
    <w:rsid w:val="00DA4A16"/>
    <w:rsid w:val="00E04B36"/>
    <w:rsid w:val="00E456D3"/>
    <w:rsid w:val="00E624B9"/>
    <w:rsid w:val="00E66F74"/>
    <w:rsid w:val="00E82F9A"/>
    <w:rsid w:val="00EE07EA"/>
    <w:rsid w:val="00EE0C6C"/>
    <w:rsid w:val="00F04039"/>
    <w:rsid w:val="00F1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62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BC3B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B62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1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F7BAE"/>
  </w:style>
  <w:style w:type="paragraph" w:styleId="a7">
    <w:name w:val="Normal (Web)"/>
    <w:basedOn w:val="a"/>
    <w:uiPriority w:val="99"/>
    <w:unhideWhenUsed/>
    <w:rsid w:val="00485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85541"/>
    <w:rPr>
      <w:b/>
      <w:bCs/>
    </w:rPr>
  </w:style>
  <w:style w:type="character" w:customStyle="1" w:styleId="c3">
    <w:name w:val="c3"/>
    <w:basedOn w:val="a0"/>
    <w:rsid w:val="00073885"/>
  </w:style>
  <w:style w:type="character" w:customStyle="1" w:styleId="c4">
    <w:name w:val="c4"/>
    <w:basedOn w:val="a0"/>
    <w:rsid w:val="00073885"/>
  </w:style>
  <w:style w:type="character" w:customStyle="1" w:styleId="c0">
    <w:name w:val="c0"/>
    <w:basedOn w:val="a0"/>
    <w:rsid w:val="00C801E1"/>
  </w:style>
  <w:style w:type="character" w:customStyle="1" w:styleId="c1">
    <w:name w:val="c1"/>
    <w:basedOn w:val="a0"/>
    <w:rsid w:val="00C801E1"/>
  </w:style>
  <w:style w:type="paragraph" w:customStyle="1" w:styleId="c9">
    <w:name w:val="c9"/>
    <w:basedOn w:val="a"/>
    <w:rsid w:val="008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A278B"/>
  </w:style>
  <w:style w:type="character" w:customStyle="1" w:styleId="c12">
    <w:name w:val="c12"/>
    <w:basedOn w:val="a0"/>
    <w:rsid w:val="008A278B"/>
  </w:style>
  <w:style w:type="paragraph" w:customStyle="1" w:styleId="c11">
    <w:name w:val="c11"/>
    <w:basedOn w:val="a"/>
    <w:rsid w:val="008A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A2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2020-03-19T09:41:00Z</cp:lastPrinted>
  <dcterms:created xsi:type="dcterms:W3CDTF">2019-12-18T12:57:00Z</dcterms:created>
  <dcterms:modified xsi:type="dcterms:W3CDTF">2020-03-24T14:54:00Z</dcterms:modified>
</cp:coreProperties>
</file>