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D1" w:rsidRPr="001B77A2" w:rsidRDefault="001B77A2" w:rsidP="001B77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7A2">
        <w:rPr>
          <w:rFonts w:ascii="Times New Roman" w:eastAsia="Times New Roman" w:hAnsi="Times New Roman" w:cs="Times New Roman"/>
          <w:sz w:val="20"/>
          <w:szCs w:val="20"/>
          <w:lang w:eastAsia="ru-RU"/>
        </w:rPr>
        <w:t>МДОУ Детский сад комбинированного вида 12, п.Романовка</w:t>
      </w:r>
    </w:p>
    <w:p w:rsidR="001B77A2" w:rsidRDefault="001B77A2" w:rsidP="00BB15D1">
      <w:pPr>
        <w:pStyle w:val="Textbody"/>
        <w:widowControl/>
        <w:shd w:val="clear" w:color="auto" w:fill="FFFFFF"/>
        <w:spacing w:after="0" w:line="259" w:lineRule="atLeast"/>
        <w:jc w:val="center"/>
        <w:rPr>
          <w:b/>
          <w:color w:val="000000"/>
        </w:rPr>
      </w:pPr>
    </w:p>
    <w:p w:rsidR="00C34EC1" w:rsidRDefault="00BB15D1" w:rsidP="00BB15D1">
      <w:pPr>
        <w:pStyle w:val="Textbody"/>
        <w:widowControl/>
        <w:shd w:val="clear" w:color="auto" w:fill="FFFFFF"/>
        <w:spacing w:after="0" w:line="259" w:lineRule="atLeast"/>
        <w:jc w:val="center"/>
        <w:rPr>
          <w:b/>
          <w:color w:val="000000"/>
        </w:rPr>
      </w:pPr>
      <w:r w:rsidRPr="00BB15D1">
        <w:rPr>
          <w:b/>
          <w:color w:val="000000"/>
        </w:rPr>
        <w:t xml:space="preserve">Конспект </w:t>
      </w:r>
      <w:r w:rsidR="00C34EC1">
        <w:rPr>
          <w:b/>
          <w:color w:val="000000"/>
        </w:rPr>
        <w:t xml:space="preserve">открытого </w:t>
      </w:r>
      <w:r w:rsidRPr="00BB15D1">
        <w:rPr>
          <w:b/>
          <w:color w:val="000000"/>
        </w:rPr>
        <w:t xml:space="preserve">занятия  по  познавательному развитию: </w:t>
      </w:r>
    </w:p>
    <w:p w:rsidR="00BB15D1" w:rsidRPr="00BB15D1" w:rsidRDefault="00BB15D1" w:rsidP="00C95C98">
      <w:pPr>
        <w:pStyle w:val="Textbody"/>
        <w:widowControl/>
        <w:shd w:val="clear" w:color="auto" w:fill="FFFFFF"/>
        <w:spacing w:after="0" w:line="259" w:lineRule="atLeast"/>
        <w:jc w:val="center"/>
        <w:rPr>
          <w:b/>
          <w:color w:val="000000"/>
        </w:rPr>
      </w:pPr>
      <w:r w:rsidRPr="00BB15D1">
        <w:rPr>
          <w:b/>
          <w:color w:val="000000"/>
        </w:rPr>
        <w:t>по ознакомлению с окружающим миром</w:t>
      </w:r>
      <w:r w:rsidR="00C95C98">
        <w:rPr>
          <w:b/>
          <w:color w:val="000000"/>
        </w:rPr>
        <w:t xml:space="preserve"> </w:t>
      </w:r>
      <w:r w:rsidRPr="00BB15D1">
        <w:rPr>
          <w:b/>
          <w:color w:val="000000"/>
        </w:rPr>
        <w:t>«Жизнь птиц зимой»</w:t>
      </w:r>
    </w:p>
    <w:p w:rsidR="00BB15D1" w:rsidRDefault="00BB15D1" w:rsidP="00BB15D1">
      <w:pPr>
        <w:pStyle w:val="Textbody"/>
        <w:widowControl/>
        <w:shd w:val="clear" w:color="auto" w:fill="FFFFFF"/>
        <w:spacing w:after="0" w:line="259" w:lineRule="atLeast"/>
        <w:jc w:val="center"/>
        <w:rPr>
          <w:b/>
          <w:color w:val="000000"/>
        </w:rPr>
      </w:pPr>
      <w:r w:rsidRPr="00BB15D1">
        <w:rPr>
          <w:b/>
          <w:color w:val="000000"/>
        </w:rPr>
        <w:t xml:space="preserve"> в   </w:t>
      </w:r>
      <w:r w:rsidR="00BE31C3">
        <w:rPr>
          <w:b/>
          <w:color w:val="000000"/>
        </w:rPr>
        <w:t xml:space="preserve"> средней </w:t>
      </w:r>
      <w:r w:rsidRPr="00BB15D1">
        <w:rPr>
          <w:b/>
          <w:color w:val="000000"/>
        </w:rPr>
        <w:t>группе общера</w:t>
      </w:r>
      <w:r w:rsidR="00BE31C3">
        <w:rPr>
          <w:b/>
          <w:color w:val="000000"/>
        </w:rPr>
        <w:t>звивающей направленности № 16</w:t>
      </w:r>
    </w:p>
    <w:p w:rsidR="00C30F39" w:rsidRDefault="00C30F39" w:rsidP="00C30F39">
      <w:pPr>
        <w:pStyle w:val="Textbody"/>
        <w:widowControl/>
        <w:shd w:val="clear" w:color="auto" w:fill="FFFFFF"/>
        <w:spacing w:after="0" w:line="259" w:lineRule="atLeast"/>
        <w:jc w:val="right"/>
        <w:rPr>
          <w:b/>
          <w:color w:val="000000"/>
        </w:rPr>
      </w:pPr>
    </w:p>
    <w:p w:rsidR="00C30F39" w:rsidRPr="00BB15D1" w:rsidRDefault="001B77A2" w:rsidP="00C30F39">
      <w:pPr>
        <w:pStyle w:val="Textbody"/>
        <w:widowControl/>
        <w:shd w:val="clear" w:color="auto" w:fill="FFFFFF"/>
        <w:spacing w:after="0" w:line="259" w:lineRule="atLeast"/>
        <w:jc w:val="right"/>
        <w:rPr>
          <w:b/>
          <w:color w:val="000000"/>
        </w:rPr>
      </w:pPr>
      <w:r>
        <w:rPr>
          <w:b/>
          <w:color w:val="000000"/>
        </w:rPr>
        <w:t>Воспитатель: Гапонова Екатерина Олеговна</w:t>
      </w:r>
    </w:p>
    <w:p w:rsidR="00BB15D1" w:rsidRPr="00BB15D1" w:rsidRDefault="00BB15D1" w:rsidP="00BB15D1">
      <w:pPr>
        <w:pStyle w:val="Textbody"/>
        <w:widowControl/>
        <w:shd w:val="clear" w:color="auto" w:fill="FFFFFF"/>
        <w:spacing w:after="0" w:line="259" w:lineRule="atLeast"/>
        <w:jc w:val="center"/>
        <w:rPr>
          <w:b/>
          <w:color w:val="000000"/>
        </w:rPr>
      </w:pPr>
    </w:p>
    <w:p w:rsidR="00BB15D1" w:rsidRPr="00A81626" w:rsidRDefault="00BB15D1" w:rsidP="00BB15D1">
      <w:pPr>
        <w:pStyle w:val="Standard"/>
        <w:widowControl/>
        <w:rPr>
          <w:color w:val="000000"/>
        </w:rPr>
      </w:pPr>
      <w:r w:rsidRPr="00BB15D1">
        <w:rPr>
          <w:b/>
          <w:color w:val="000000"/>
        </w:rPr>
        <w:t>Цель</w:t>
      </w:r>
      <w:r>
        <w:rPr>
          <w:color w:val="000000"/>
        </w:rPr>
        <w:t>: Уточнить и систематизировать представления детей о непростой жизни зимующих птиц,  и  нацелить детей  на помощь им (изготовление угощения для птиц)</w:t>
      </w:r>
    </w:p>
    <w:p w:rsidR="00BB15D1" w:rsidRPr="00BB15D1" w:rsidRDefault="00BB15D1" w:rsidP="00BB15D1">
      <w:pPr>
        <w:pStyle w:val="Textbody"/>
        <w:widowControl/>
        <w:spacing w:after="0"/>
        <w:rPr>
          <w:b/>
        </w:rPr>
      </w:pPr>
      <w:r w:rsidRPr="00BB15D1">
        <w:rPr>
          <w:b/>
          <w:color w:val="000000"/>
        </w:rPr>
        <w:t>Задачи:</w:t>
      </w:r>
    </w:p>
    <w:p w:rsidR="00BB15D1" w:rsidRDefault="00BB15D1" w:rsidP="00BB15D1">
      <w:pPr>
        <w:pStyle w:val="Textbody"/>
        <w:widowControl/>
        <w:spacing w:after="0"/>
      </w:pPr>
      <w:r>
        <w:rPr>
          <w:color w:val="000000"/>
          <w:u w:val="single"/>
        </w:rPr>
        <w:t>Образовательные:</w:t>
      </w:r>
    </w:p>
    <w:p w:rsidR="00BB15D1" w:rsidRDefault="00BB15D1" w:rsidP="00BB15D1">
      <w:pPr>
        <w:pStyle w:val="Textbody"/>
        <w:widowControl/>
        <w:spacing w:after="0"/>
        <w:rPr>
          <w:color w:val="000000"/>
        </w:rPr>
      </w:pPr>
      <w:r>
        <w:rPr>
          <w:color w:val="000000"/>
        </w:rPr>
        <w:t>- уточнить и систематизировать представления детей о непростой жизни зимующих птиц. - сформировать умения и навыки наблюдения за птицами</w:t>
      </w:r>
    </w:p>
    <w:p w:rsidR="00BB15D1" w:rsidRPr="00BB15D1" w:rsidRDefault="00BB15D1" w:rsidP="00BB15D1">
      <w:pPr>
        <w:pStyle w:val="Textbody"/>
        <w:widowControl/>
        <w:spacing w:after="0"/>
        <w:rPr>
          <w:color w:val="000000"/>
        </w:rPr>
      </w:pPr>
      <w:r>
        <w:rPr>
          <w:color w:val="000000"/>
        </w:rPr>
        <w:t>- учить устанавливать связь между средой обитания и образом жизни птиц</w:t>
      </w:r>
    </w:p>
    <w:p w:rsidR="00BB15D1" w:rsidRDefault="00BB15D1" w:rsidP="00BB15D1">
      <w:pPr>
        <w:pStyle w:val="Textbody"/>
        <w:widowControl/>
        <w:spacing w:after="0"/>
        <w:rPr>
          <w:color w:val="000000"/>
          <w:u w:val="single"/>
        </w:rPr>
      </w:pPr>
      <w:r>
        <w:rPr>
          <w:color w:val="000000"/>
          <w:u w:val="single"/>
        </w:rPr>
        <w:t xml:space="preserve">Развивающие:  </w:t>
      </w:r>
    </w:p>
    <w:p w:rsidR="00BB15D1" w:rsidRDefault="00BB15D1" w:rsidP="00BB15D1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-р</w:t>
      </w:r>
      <w:r w:rsidRPr="006F4DF4">
        <w:rPr>
          <w:color w:val="000000"/>
        </w:rPr>
        <w:t xml:space="preserve">азвивать </w:t>
      </w:r>
      <w:r>
        <w:rPr>
          <w:color w:val="000000"/>
        </w:rPr>
        <w:t xml:space="preserve"> самостоятельность в познавательной деятельности </w:t>
      </w:r>
      <w:r w:rsidRPr="006F4DF4">
        <w:rPr>
          <w:color w:val="000000"/>
        </w:rPr>
        <w:t>(</w:t>
      </w:r>
      <w:r w:rsidRPr="006F4DF4">
        <w:rPr>
          <w:rStyle w:val="c1"/>
          <w:color w:val="000000"/>
        </w:rPr>
        <w:t>добиваться от детей самостоятельного решения п</w:t>
      </w:r>
      <w:r>
        <w:rPr>
          <w:rStyle w:val="c1"/>
          <w:color w:val="000000"/>
        </w:rPr>
        <w:t>редложенных на выбор ситуаций; создание проблемных вопросов (моментов) для активизации  и развития  творческого, нестандартного мышления детей</w:t>
      </w:r>
    </w:p>
    <w:p w:rsidR="00BB15D1" w:rsidRDefault="00BB15D1" w:rsidP="00BB15D1">
      <w:pPr>
        <w:pStyle w:val="Textbody"/>
        <w:widowControl/>
        <w:spacing w:after="0"/>
        <w:rPr>
          <w:color w:val="000000"/>
        </w:rPr>
      </w:pPr>
      <w:r>
        <w:rPr>
          <w:color w:val="000000"/>
        </w:rPr>
        <w:t>- совершенствовать  связную и диалогическую речь</w:t>
      </w:r>
    </w:p>
    <w:p w:rsidR="00BB15D1" w:rsidRDefault="00BB15D1" w:rsidP="00BB15D1">
      <w:pPr>
        <w:pStyle w:val="Textbody"/>
        <w:widowControl/>
        <w:spacing w:after="0"/>
        <w:rPr>
          <w:color w:val="000000"/>
        </w:rPr>
      </w:pPr>
      <w:r>
        <w:rPr>
          <w:color w:val="000000"/>
        </w:rPr>
        <w:t>- совершенствовать умение согласовывать существительные с прилагательными</w:t>
      </w:r>
    </w:p>
    <w:p w:rsidR="00BB15D1" w:rsidRDefault="00BB15D1" w:rsidP="00BB15D1">
      <w:pPr>
        <w:pStyle w:val="Textbody"/>
        <w:widowControl/>
        <w:spacing w:after="0"/>
      </w:pPr>
      <w:r>
        <w:rPr>
          <w:color w:val="000000"/>
          <w:u w:val="single"/>
        </w:rPr>
        <w:t>Воспитательные:</w:t>
      </w:r>
    </w:p>
    <w:p w:rsidR="00BB15D1" w:rsidRDefault="00BB15D1" w:rsidP="00BB15D1">
      <w:pPr>
        <w:pStyle w:val="Textbody"/>
        <w:widowControl/>
        <w:spacing w:after="0"/>
        <w:rPr>
          <w:color w:val="000000"/>
        </w:rPr>
      </w:pPr>
      <w:r>
        <w:rPr>
          <w:color w:val="000000"/>
        </w:rPr>
        <w:t>- воспитывать доброжелательное отношение к птицам</w:t>
      </w:r>
    </w:p>
    <w:p w:rsidR="00BB15D1" w:rsidRDefault="00BB15D1" w:rsidP="00BB15D1">
      <w:pPr>
        <w:pStyle w:val="Textbody"/>
        <w:widowControl/>
        <w:spacing w:after="0"/>
        <w:rPr>
          <w:color w:val="000000"/>
        </w:rPr>
      </w:pPr>
      <w:r>
        <w:rPr>
          <w:color w:val="000000"/>
        </w:rPr>
        <w:t>- вызвать стремление беречь их, помогать зимующим птицам</w:t>
      </w:r>
    </w:p>
    <w:p w:rsidR="00BB15D1" w:rsidRPr="00BB15D1" w:rsidRDefault="00BB15D1" w:rsidP="00BB15D1">
      <w:pPr>
        <w:pStyle w:val="Textbody"/>
        <w:spacing w:after="0"/>
      </w:pPr>
      <w:r w:rsidRPr="00BB15D1">
        <w:rPr>
          <w:b/>
          <w:color w:val="000000"/>
        </w:rPr>
        <w:t>Предварительная работа</w:t>
      </w:r>
      <w:r w:rsidRPr="00BB15D1">
        <w:rPr>
          <w:color w:val="000000"/>
        </w:rPr>
        <w:t xml:space="preserve">: </w:t>
      </w:r>
      <w:r>
        <w:rPr>
          <w:color w:val="000000"/>
        </w:rPr>
        <w:t xml:space="preserve">чтение рассказов, стихов о </w:t>
      </w:r>
      <w:r w:rsidRPr="00BB15D1">
        <w:rPr>
          <w:rStyle w:val="StrongEmphasis"/>
          <w:b w:val="0"/>
          <w:color w:val="000000"/>
        </w:rPr>
        <w:t>птицах</w:t>
      </w:r>
      <w:r w:rsidRPr="00BB15D1">
        <w:rPr>
          <w:b/>
          <w:color w:val="000000"/>
        </w:rPr>
        <w:t xml:space="preserve">, </w:t>
      </w:r>
      <w:r w:rsidRPr="00BB15D1">
        <w:rPr>
          <w:color w:val="000000"/>
        </w:rPr>
        <w:t>рассматривание иллюстраций</w:t>
      </w:r>
      <w:r>
        <w:rPr>
          <w:color w:val="000000"/>
        </w:rPr>
        <w:t xml:space="preserve"> с изображением птиц</w:t>
      </w:r>
      <w:r w:rsidRPr="00BB15D1">
        <w:rPr>
          <w:color w:val="000000"/>
        </w:rPr>
        <w:t xml:space="preserve">, наблюдения за </w:t>
      </w:r>
      <w:r w:rsidRPr="00BB15D1">
        <w:rPr>
          <w:rStyle w:val="StrongEmphasis"/>
          <w:b w:val="0"/>
          <w:color w:val="000000"/>
        </w:rPr>
        <w:t>птицами на площадке</w:t>
      </w:r>
      <w:r w:rsidRPr="00BB15D1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Pr="00BB15D1">
        <w:rPr>
          <w:color w:val="000000"/>
        </w:rPr>
        <w:t xml:space="preserve">прослушивание аудиозаписи с голосами птиц, отгадывание загадок о </w:t>
      </w:r>
      <w:r w:rsidRPr="00BB15D1">
        <w:rPr>
          <w:rStyle w:val="StrongEmphasis"/>
          <w:b w:val="0"/>
          <w:color w:val="000000"/>
        </w:rPr>
        <w:t>птицах</w:t>
      </w:r>
      <w:r w:rsidRPr="00BB15D1">
        <w:rPr>
          <w:b/>
          <w:color w:val="000000"/>
        </w:rPr>
        <w:t>,</w:t>
      </w:r>
      <w:r w:rsidRPr="00BB15D1">
        <w:rPr>
          <w:color w:val="000000"/>
        </w:rPr>
        <w:t xml:space="preserve"> организация игр </w:t>
      </w:r>
      <w:r w:rsidRPr="00BB15D1">
        <w:rPr>
          <w:rStyle w:val="a5"/>
          <w:color w:val="000000"/>
        </w:rPr>
        <w:t>«Сова и птицы»</w:t>
      </w:r>
      <w:r w:rsidRPr="00BB15D1">
        <w:rPr>
          <w:color w:val="000000"/>
        </w:rPr>
        <w:t xml:space="preserve">, </w:t>
      </w:r>
      <w:r w:rsidRPr="00BB15D1">
        <w:rPr>
          <w:rStyle w:val="a5"/>
          <w:color w:val="000000"/>
        </w:rPr>
        <w:t>«Ястреб и наседка»</w:t>
      </w:r>
    </w:p>
    <w:p w:rsidR="00BB15D1" w:rsidRDefault="00BB15D1" w:rsidP="00BB1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60B" w:rsidRPr="00BB15D1" w:rsidRDefault="003A760B" w:rsidP="00BB15D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BB1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B1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сосны  и  березы</w:t>
      </w:r>
      <w:r w:rsidR="00BB15D1" w:rsidRPr="00BB1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нарисованная рябина со снегирями на окошке.</w:t>
      </w:r>
    </w:p>
    <w:p w:rsidR="003A760B" w:rsidRPr="003A760B" w:rsidRDefault="003A760B" w:rsidP="00BB15D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мягкие </w:t>
      </w:r>
      <w:r w:rsidR="00BB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</w:t>
      </w:r>
      <w:r w:rsidR="0037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различных птиц ( они будут прикреплены к дереву)</w:t>
      </w:r>
    </w:p>
    <w:p w:rsidR="003A760B" w:rsidRPr="003A760B" w:rsidRDefault="003A760B" w:rsidP="00BB15D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</w:t>
      </w:r>
      <w:r w:rsidR="0037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 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B1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 птиц (дятел,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снегирь синица</w:t>
      </w:r>
      <w:r w:rsidR="00BB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воробей, голубь</w:t>
      </w:r>
      <w:r w:rsidR="002A0A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свиристель, сорока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60B" w:rsidRPr="003A760B" w:rsidRDefault="003A760B" w:rsidP="00BB15D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корм для птиц в </w:t>
      </w:r>
      <w:r w:rsidR="00370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кормушке (семечки, пшено, хлеб, сало…)</w:t>
      </w:r>
    </w:p>
    <w:p w:rsidR="00370B91" w:rsidRDefault="00370B91" w:rsidP="00BB1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-готовые заготовки  для изготовления угощений для птиц на выбор ( шишки, кормушки: различные формочки для изготовления угощения)</w:t>
      </w:r>
      <w:r w:rsidR="002A0AD8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корм для птиц</w:t>
      </w:r>
    </w:p>
    <w:p w:rsidR="00370B91" w:rsidRDefault="00370B91" w:rsidP="00BB1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различных вариантов угощений для птиц, изготовленные воспитателем для показа</w:t>
      </w:r>
    </w:p>
    <w:p w:rsidR="00A62013" w:rsidRDefault="00A62013" w:rsidP="00BB1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60B" w:rsidRPr="003A760B" w:rsidRDefault="003A760B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3A760B" w:rsidRDefault="003A760B" w:rsidP="00A62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A6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Ребятки давайте соберемся все в кружочек</w:t>
      </w:r>
    </w:p>
    <w:p w:rsidR="00A62013" w:rsidRPr="00A62013" w:rsidRDefault="00A62013" w:rsidP="00A620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Собрались  мы  с вами   в круг</w:t>
      </w:r>
    </w:p>
    <w:p w:rsidR="00A62013" w:rsidRPr="00A62013" w:rsidRDefault="00A62013" w:rsidP="00A620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2013">
        <w:rPr>
          <w:color w:val="111111"/>
        </w:rPr>
        <w:t>Я – твой друг и ты – мой друг.</w:t>
      </w:r>
    </w:p>
    <w:p w:rsidR="00A62013" w:rsidRPr="00A62013" w:rsidRDefault="00A62013" w:rsidP="00A620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Давайте в</w:t>
      </w:r>
      <w:r w:rsidRPr="00A62013">
        <w:rPr>
          <w:color w:val="111111"/>
        </w:rPr>
        <w:t>месте за руки возьмемся</w:t>
      </w:r>
    </w:p>
    <w:p w:rsidR="00A62013" w:rsidRPr="00A62013" w:rsidRDefault="00A62013" w:rsidP="00A620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2013">
        <w:rPr>
          <w:color w:val="111111"/>
        </w:rPr>
        <w:t>И друг другу улыбнемся!</w:t>
      </w:r>
      <w:r>
        <w:rPr>
          <w:color w:val="111111"/>
        </w:rPr>
        <w:t xml:space="preserve"> </w:t>
      </w:r>
      <w:r>
        <w:rPr>
          <w:i/>
          <w:iCs/>
          <w:color w:val="111111"/>
          <w:bdr w:val="none" w:sz="0" w:space="0" w:color="auto" w:frame="1"/>
        </w:rPr>
        <w:t>(Дети берутся  за руки, смотрят друг на друга и улыбаются)</w:t>
      </w:r>
    </w:p>
    <w:p w:rsidR="00A62013" w:rsidRPr="00A62013" w:rsidRDefault="00A62013" w:rsidP="00A620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760B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я</w:t>
      </w:r>
      <w:r w:rsidR="006B2C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6B2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 слышу? А вы?</w:t>
      </w:r>
    </w:p>
    <w:p w:rsidR="00A62013" w:rsidRPr="00A62013" w:rsidRDefault="00A62013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ответы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8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стук в дверь;</w:t>
      </w:r>
      <w:r w:rsidRP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r w:rsidR="00816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62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стучит в дверь….</w:t>
      </w:r>
    </w:p>
    <w:p w:rsidR="003A760B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="00816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равильно, давайте подойдем и посмотрим, кто стучал?</w:t>
      </w:r>
    </w:p>
    <w:p w:rsidR="0081660B" w:rsidRPr="0081660B" w:rsidRDefault="0081660B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sz w:val="24"/>
          <w:szCs w:val="24"/>
          <w:lang w:eastAsia="ru-RU"/>
        </w:rPr>
      </w:pPr>
      <w:r w:rsidRPr="008166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вместе с воспитателем подходят  и открывают дверь, на полу сидит птичка, а в клюве у нее письмо.)</w:t>
      </w:r>
    </w:p>
    <w:p w:rsidR="0081660B" w:rsidRDefault="0081660B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C802DD"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ебята кто же это</w:t>
      </w:r>
      <w:r w:rsidR="00C802DD"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 </w:t>
      </w:r>
    </w:p>
    <w:p w:rsidR="00C95C98" w:rsidRPr="00C802DD" w:rsidRDefault="00C95C98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2DD" w:rsidRDefault="00C802DD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Предполагаемые ответы детей: </w:t>
      </w:r>
      <w:r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птичка; это же синичка, у нее в клювике какая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записка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письмо</w:t>
      </w:r>
      <w:r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</w:t>
      </w:r>
    </w:p>
    <w:p w:rsidR="00C95C98" w:rsidRDefault="00C95C98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2DD" w:rsidRDefault="00C802DD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Правильно ребятки</w:t>
      </w:r>
      <w:r w:rsidRPr="00C8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это птичка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синичка и в клюве она нам принесла письмо…  Сейчас мы узнаем, что же написано в нем.. ( Воспитатель достает из клюва письмо и читает детям:</w:t>
      </w:r>
    </w:p>
    <w:p w:rsidR="00C95C98" w:rsidRPr="0075159F" w:rsidRDefault="00C95C98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19AB" w:rsidRPr="00EE117A" w:rsidRDefault="006B2C66" w:rsidP="00EE11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….</w:t>
      </w:r>
      <w:r w:rsidR="007505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Ребята я к вам прилетела</w:t>
      </w:r>
      <w:r w:rsidR="00C802DD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B4B8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 помощью. Зима навела строгий порядок </w:t>
      </w:r>
      <w:r w:rsidR="0009797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B4B8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09797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нашем волшебном </w:t>
      </w:r>
      <w:r w:rsidR="00FB4B8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лесу. По</w:t>
      </w:r>
      <w:r w:rsidR="00EE117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крыла все деревья, тропинки</w:t>
      </w:r>
      <w:r w:rsidR="00FB4B8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своим</w:t>
      </w:r>
      <w:r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снежным одеялом и нам очень</w:t>
      </w:r>
      <w:r w:rsidR="00FB4B8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тяжело</w:t>
      </w:r>
      <w:r w:rsidR="004519AB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стало</w:t>
      </w:r>
      <w:r w:rsidR="00FB4B8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искать себе </w:t>
      </w:r>
      <w:r w:rsidR="00EE117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еду под снегом…..</w:t>
      </w:r>
      <w:r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Мне и моим друз</w:t>
      </w:r>
      <w:r w:rsidR="00EE117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ьям сейчас </w:t>
      </w:r>
      <w:r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 лесу очень </w:t>
      </w:r>
      <w:r w:rsidR="00EE117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голодно и холодно.  Ребята, </w:t>
      </w:r>
      <w:r w:rsid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пойдемте</w:t>
      </w:r>
      <w:r w:rsidR="00EE117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 мной в лес</w:t>
      </w:r>
      <w:r w:rsidR="0009797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EE117A" w:rsidRPr="00EE11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и  вы сами все увидите.</w:t>
      </w:r>
      <w:r w:rsidR="00C34E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Помогите, пожалуйста</w:t>
      </w:r>
      <w:r w:rsidR="007505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нам </w:t>
      </w:r>
      <w:r w:rsidR="00C34E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!</w:t>
      </w:r>
      <w:r w:rsidR="007505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........</w:t>
      </w:r>
    </w:p>
    <w:p w:rsidR="00EE117A" w:rsidRDefault="00EE117A" w:rsidP="00EE1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 что</w:t>
      </w:r>
      <w:r w:rsidR="00750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ребятки, пойдем в лес с синичкой, посмотрим, как там живется птичкам  зимой</w:t>
      </w:r>
      <w:r w:rsidR="00750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117A" w:rsidRDefault="00EE117A" w:rsidP="00EE1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ответы детей:</w:t>
      </w:r>
      <w:r w:rsidR="00097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Пойдем</w:t>
      </w:r>
    </w:p>
    <w:p w:rsidR="00EE117A" w:rsidRDefault="00097978" w:rsidP="00EE1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</w:t>
      </w:r>
      <w:r w:rsidR="00EE1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лесу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E1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наверное</w:t>
      </w:r>
      <w:r w:rsidR="00C34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EE1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сейчас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много снега. Как же нам быстро туда дойти? ( если  дети затрудняются ответить я подвожу их к ответу</w:t>
      </w:r>
      <w:r w:rsidR="00C34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что мы можем взять с собой или может быть на чем то доехать</w:t>
      </w:r>
      <w:r w:rsidR="0055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?...)</w:t>
      </w:r>
    </w:p>
    <w:p w:rsidR="00097978" w:rsidRPr="0075159F" w:rsidRDefault="00097978" w:rsidP="000979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ответы детей: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1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мы можем поехать на автобусе,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можем поехать на снего</w:t>
      </w:r>
      <w:r w:rsidR="00751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ходе; мы можем поехать на лыжах</w:t>
      </w:r>
    </w:p>
    <w:p w:rsidR="00097978" w:rsidRDefault="00097978" w:rsidP="000979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предлагаю вам поехать в лес на лыжах. Давайте представим</w:t>
      </w:r>
      <w:r w:rsidR="0055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у нас   на ногах</w:t>
      </w:r>
      <w:r w:rsidR="00750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лыжи </w:t>
      </w:r>
      <w:r w:rsidR="0055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 руках палки.</w:t>
      </w:r>
    </w:p>
    <w:p w:rsidR="0055200D" w:rsidRPr="00C95C98" w:rsidRDefault="0055200D" w:rsidP="000979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C95C9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Физминутка: </w:t>
      </w:r>
      <w:r w:rsidR="00B70C6E" w:rsidRPr="00C95C9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« Лыжники»</w:t>
      </w:r>
    </w:p>
    <w:p w:rsidR="002C36E2" w:rsidRPr="002C36E2" w:rsidRDefault="002C36E2" w:rsidP="002C36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75159F">
        <w:rPr>
          <w:rFonts w:ascii="Times New Roman" w:hAnsi="Times New Roman" w:cs="Times New Roman"/>
          <w:i/>
          <w:sz w:val="24"/>
          <w:szCs w:val="24"/>
        </w:rPr>
        <w:t xml:space="preserve"> лыжи о</w:t>
      </w:r>
      <w:r w:rsidRPr="002C36E2">
        <w:rPr>
          <w:rFonts w:ascii="Times New Roman" w:hAnsi="Times New Roman" w:cs="Times New Roman"/>
          <w:i/>
          <w:sz w:val="24"/>
          <w:szCs w:val="24"/>
        </w:rPr>
        <w:t>де</w:t>
      </w:r>
      <w:r w:rsidR="0075159F">
        <w:rPr>
          <w:rFonts w:ascii="Times New Roman" w:hAnsi="Times New Roman" w:cs="Times New Roman"/>
          <w:i/>
          <w:sz w:val="24"/>
          <w:szCs w:val="24"/>
        </w:rPr>
        <w:t xml:space="preserve">нем </w:t>
      </w:r>
      <w:r>
        <w:rPr>
          <w:rFonts w:ascii="Times New Roman" w:hAnsi="Times New Roman" w:cs="Times New Roman"/>
          <w:i/>
          <w:sz w:val="24"/>
          <w:szCs w:val="24"/>
        </w:rPr>
        <w:t xml:space="preserve"> ( разводим руки в стороны, подражаем движениям лыжника)</w:t>
      </w:r>
    </w:p>
    <w:p w:rsidR="002C36E2" w:rsidRPr="002C36E2" w:rsidRDefault="0075159F" w:rsidP="002C36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</w:t>
      </w:r>
      <w:r w:rsidR="002C36E2" w:rsidRPr="002C36E2">
        <w:rPr>
          <w:rFonts w:ascii="Times New Roman" w:hAnsi="Times New Roman" w:cs="Times New Roman"/>
          <w:i/>
          <w:sz w:val="24"/>
          <w:szCs w:val="24"/>
        </w:rPr>
        <w:t xml:space="preserve"> мчимся с горы</w:t>
      </w:r>
      <w:r w:rsidR="002C36E2">
        <w:rPr>
          <w:rFonts w:ascii="Times New Roman" w:hAnsi="Times New Roman" w:cs="Times New Roman"/>
          <w:i/>
          <w:sz w:val="24"/>
          <w:szCs w:val="24"/>
        </w:rPr>
        <w:t xml:space="preserve"> ( бег на месте)</w:t>
      </w:r>
    </w:p>
    <w:p w:rsidR="002C36E2" w:rsidRPr="002C36E2" w:rsidRDefault="002C36E2" w:rsidP="002C36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>Сугробы большие</w:t>
      </w:r>
    </w:p>
    <w:p w:rsidR="00B70C6E" w:rsidRPr="00C95C98" w:rsidRDefault="002C36E2" w:rsidP="00C95C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 нам</w:t>
      </w:r>
      <w:r w:rsidRPr="002C36E2">
        <w:rPr>
          <w:rFonts w:ascii="Times New Roman" w:hAnsi="Times New Roman" w:cs="Times New Roman"/>
          <w:i/>
          <w:sz w:val="24"/>
          <w:szCs w:val="24"/>
        </w:rPr>
        <w:t xml:space="preserve"> не страшны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75159F" w:rsidRPr="0075159F" w:rsidRDefault="00B70C6E" w:rsidP="00B7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мы с вами и оказались в лесу. 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нельзя делать в лесу, чтобы не испугать лесных жителей?</w:t>
      </w:r>
    </w:p>
    <w:p w:rsidR="003A760B" w:rsidRDefault="00B70C6E" w:rsidP="00F230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</w:t>
      </w:r>
      <w:r w:rsidR="003A760B"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3A760B"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шуметь, не</w:t>
      </w:r>
      <w:r w:rsidR="0075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льзя 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кричать.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затрудняются ответить, то я обращаю их </w:t>
      </w:r>
      <w:r w:rsidR="00751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</w:t>
      </w:r>
      <w:r w:rsidR="007505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r w:rsidR="007515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подсказки)</w:t>
      </w:r>
    </w:p>
    <w:p w:rsidR="0075159F" w:rsidRPr="003A760B" w:rsidRDefault="0075159F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514350"/>
            <wp:effectExtent l="19050" t="0" r="0" b="0"/>
            <wp:docPr id="3" name="Рисунок 1" descr="C:\Users\Катя\Desktop\-Zza-4mk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-Zza-4mksM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0A5"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>
            <wp:extent cx="643640" cy="514350"/>
            <wp:effectExtent l="19050" t="0" r="4060" b="0"/>
            <wp:docPr id="4" name="Рисунок 2" descr="C:\Users\Катя\Desktop\H29EcXK9T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H29EcXK9T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0B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 меня далеко не уходить, а то заблудитесь. Ну, готовы?</w:t>
      </w:r>
    </w:p>
    <w:p w:rsidR="00F230A5" w:rsidRPr="003A760B" w:rsidRDefault="00F230A5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F23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ответы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</w:t>
      </w:r>
    </w:p>
    <w:p w:rsidR="00B70C6E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70C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(Зв</w:t>
      </w:r>
      <w:r w:rsidR="00F230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учит фонограмма:  звук- хруст снега) дети едут на лыжах </w:t>
      </w:r>
      <w:r w:rsidR="00B70C6E" w:rsidRPr="00B70C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 зимнему лесу…..Воспитатель останавливается около сосны</w:t>
      </w:r>
      <w:r w:rsidR="00B70C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="00F230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:rsidR="00F230A5" w:rsidRPr="00B70C6E" w:rsidRDefault="00F230A5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>
            <wp:extent cx="1085850" cy="1447800"/>
            <wp:effectExtent l="19050" t="0" r="0" b="0"/>
            <wp:docPr id="5" name="Рисунок 3" descr="C:\Users\Катя\Desktop\E6dCqTqxl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Desktop\E6dCqTqxl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56" cy="145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0B" w:rsidRDefault="00B70C6E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70C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Воспитатель:</w:t>
      </w:r>
      <w:r w:rsidR="00F230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Ой…Ребята я что  то слышу</w:t>
      </w:r>
      <w:r w:rsidRPr="00B70C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3A760B" w:rsidRPr="00B70C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Звучит фо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нограмма: дятел стучит по дереву)</w:t>
      </w:r>
    </w:p>
    <w:p w:rsidR="00B70C6E" w:rsidRDefault="00B70C6E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Может</w:t>
      </w:r>
      <w:r w:rsidR="000B41F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кто- то догадался, что это мо</w:t>
      </w:r>
      <w:r w:rsidR="000B41F0" w:rsidRPr="000B41F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 быть за звуки? </w:t>
      </w:r>
    </w:p>
    <w:p w:rsidR="00B70C6E" w:rsidRPr="00E559D9" w:rsidRDefault="00B70C6E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559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Предполагаемые ответы детей:</w:t>
      </w:r>
      <w:r w:rsidR="00F230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</w:t>
      </w:r>
      <w:r w:rsidRPr="00E559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="00E559D9" w:rsidRPr="00E559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E559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то стучит; </w:t>
      </w:r>
      <w:r w:rsidR="004745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 это похоже дятел стучит…</w:t>
      </w:r>
    </w:p>
    <w:p w:rsidR="00B70C6E" w:rsidRPr="00B70C6E" w:rsidRDefault="00B70C6E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 если дети затрудняются ответить, воспитатель подводит их к ответу: </w:t>
      </w:r>
      <w:r w:rsidR="00C34E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r w:rsidR="00E559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может</w:t>
      </w:r>
      <w:r w:rsidR="00C34E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кто - то стучит по дереву…. Может, </w:t>
      </w:r>
      <w:r w:rsidR="00E559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это дятел)</w:t>
      </w:r>
    </w:p>
    <w:p w:rsidR="00C95C98" w:rsidRDefault="00C95C98" w:rsidP="00C95C98">
      <w:pPr>
        <w:shd w:val="clear" w:color="auto" w:fill="FFFFFF"/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5C98" w:rsidRPr="00F230A5" w:rsidRDefault="00E559D9" w:rsidP="00F230A5">
      <w:pPr>
        <w:shd w:val="clear" w:color="auto" w:fill="FFFFFF"/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474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E559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равильно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конечно же это дятел. (</w:t>
      </w:r>
      <w:r w:rsidRPr="00E559D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воспитатель снимает дятла с сосны и рассматривает его вместе с детьми)</w:t>
      </w:r>
    </w:p>
    <w:p w:rsidR="00E559D9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E559D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расскажите какой он?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5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</w:t>
      </w: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твет</w:t>
      </w:r>
      <w:r w:rsidR="00E55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детей: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Спинка у дятла чёрная, крылья тоже чёрные, но с белыми крапинками. На голове у дятла ярко-красная шапочка.</w:t>
      </w:r>
    </w:p>
    <w:p w:rsidR="003A760B" w:rsidRPr="003A760B" w:rsidRDefault="00E559D9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E55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47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красавцы дятлы из наших краев не улетают, им хватает корма в лесу. Дятел срывает с ветки сосновую или еловую шишку и крепким клювом вылущивает из шишки вкусные семечки</w:t>
      </w:r>
      <w:r w:rsidR="004745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9D9" w:rsidRPr="00E559D9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вы все правильно рассказали о дятле. Но нам пора идти дальше. До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="001E5A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</w:t>
      </w:r>
      <w:r w:rsidR="001E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 до того при горочка.</w:t>
      </w:r>
    </w:p>
    <w:p w:rsidR="003A760B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тихо, прислушайте</w:t>
      </w:r>
      <w:r w:rsidR="00E55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сь! Вы слышите, вон с того дерева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слышны какие-то мелодичные посвистывания. Давайте, тихонечко подойдем, и посмотрим, что же там?</w:t>
      </w:r>
    </w:p>
    <w:p w:rsidR="00BF119A" w:rsidRDefault="00F230A5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1651000"/>
            <wp:effectExtent l="19050" t="0" r="0" b="0"/>
            <wp:docPr id="6" name="Рисунок 4" descr="C:\Users\Катя\Desktop\97W2Sp26h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я\Desktop\97W2Sp26h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00" cy="16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0B" w:rsidRPr="00F230A5" w:rsidRDefault="00BF119A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230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фонограмма : пение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звуки </w:t>
      </w:r>
      <w:r w:rsidR="00F230A5" w:rsidRPr="00F230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снегирей</w:t>
      </w:r>
      <w:r w:rsidR="00F230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3A760B" w:rsidRPr="00C34E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Дети на цып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очках подходят </w:t>
      </w:r>
      <w:r w:rsidR="002B77EB" w:rsidRPr="00C34E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 нарисованной на окошке </w:t>
      </w:r>
      <w:r w:rsidR="00F230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рябине</w:t>
      </w:r>
      <w:r w:rsidR="003A760B" w:rsidRPr="00C34E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:rsidR="003A760B" w:rsidRPr="003A760B" w:rsidRDefault="002B77EB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ответы</w:t>
      </w:r>
      <w:r w:rsidR="003A760B"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детей: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E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птицы сидят на ветках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рябины; это же снегири на ветках</w:t>
      </w:r>
      <w:r w:rsidR="001E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сидят..</w:t>
      </w:r>
    </w:p>
    <w:p w:rsidR="003A760B" w:rsidRPr="003A760B" w:rsidRDefault="003A760B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1E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вы узнали, что это 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снегири?</w:t>
      </w:r>
      <w:r w:rsidR="002B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они отличаются от других птиц?</w:t>
      </w:r>
    </w:p>
    <w:p w:rsidR="003A760B" w:rsidRPr="003A760B" w:rsidRDefault="002B77EB" w:rsidP="003A76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ответы</w:t>
      </w:r>
      <w:r w:rsidR="003A760B"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детей: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снегирей красная грудка, спинка синевато-чёрная.</w:t>
      </w:r>
    </w:p>
    <w:p w:rsidR="000B41F0" w:rsidRDefault="003A760B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4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 в основном</w:t>
      </w:r>
      <w:r w:rsidR="002B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питаются  ягодами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рябины</w:t>
      </w:r>
      <w:r w:rsidR="000B41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ребята  обратите внимание все ягодки рябины в снегу……Снегири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пытаются  их выклевать  из под снега….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 снега так много им очень непросто приходится.....</w:t>
      </w:r>
    </w:p>
    <w:p w:rsidR="003A760B" w:rsidRDefault="00AC612A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Ну, ребятки поедем  на лыжах </w:t>
      </w:r>
      <w:r w:rsidR="002B7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синичкой </w:t>
      </w:r>
      <w:r w:rsidR="002B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смотреть, как тут живется птичкам…</w:t>
      </w:r>
    </w:p>
    <w:p w:rsidR="001E5A2D" w:rsidRDefault="001E5A2D" w:rsidP="003A76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ответы детей: 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Поедем</w:t>
      </w:r>
    </w:p>
    <w:p w:rsidR="002B77EB" w:rsidRPr="001E5A2D" w:rsidRDefault="00AC612A" w:rsidP="002B7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6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77EB" w:rsidRPr="002B77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Физминутка: </w:t>
      </w:r>
      <w:r w:rsidR="00BB6D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r w:rsidR="002B77EB" w:rsidRPr="002B77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Лыжники»</w:t>
      </w:r>
    </w:p>
    <w:p w:rsidR="002C36E2" w:rsidRPr="002C36E2" w:rsidRDefault="002C36E2" w:rsidP="002C36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>Мы едем на лыжах</w:t>
      </w:r>
      <w:r>
        <w:rPr>
          <w:rFonts w:ascii="Times New Roman" w:hAnsi="Times New Roman" w:cs="Times New Roman"/>
          <w:i/>
          <w:sz w:val="24"/>
          <w:szCs w:val="24"/>
        </w:rPr>
        <w:t xml:space="preserve"> (разводим руки в стороны, подражаем движениям лыжника)</w:t>
      </w:r>
    </w:p>
    <w:p w:rsidR="002C36E2" w:rsidRPr="002C36E2" w:rsidRDefault="002C36E2" w:rsidP="002C36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>Мы мчимся с горы</w:t>
      </w:r>
      <w:r>
        <w:rPr>
          <w:rFonts w:ascii="Times New Roman" w:hAnsi="Times New Roman" w:cs="Times New Roman"/>
          <w:i/>
          <w:sz w:val="24"/>
          <w:szCs w:val="24"/>
        </w:rPr>
        <w:t xml:space="preserve"> (бег на месте)</w:t>
      </w:r>
    </w:p>
    <w:p w:rsidR="002C36E2" w:rsidRPr="002C36E2" w:rsidRDefault="002C36E2" w:rsidP="002C36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>Сугробы большие</w:t>
      </w:r>
    </w:p>
    <w:p w:rsidR="002C36E2" w:rsidRPr="00F230A5" w:rsidRDefault="002C36E2" w:rsidP="00F230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 нам</w:t>
      </w:r>
      <w:r w:rsidRPr="002C36E2">
        <w:rPr>
          <w:rFonts w:ascii="Times New Roman" w:hAnsi="Times New Roman" w:cs="Times New Roman"/>
          <w:i/>
          <w:sz w:val="24"/>
          <w:szCs w:val="24"/>
        </w:rPr>
        <w:t xml:space="preserve"> не страшны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BF119A" w:rsidRDefault="002B77EB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а это что за птички сидя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вон</w:t>
      </w:r>
      <w:r w:rsidR="00C95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том </w:t>
      </w:r>
      <w:r w:rsidR="00BB6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</w:t>
      </w:r>
      <w:r w:rsidR="00F2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сладко поют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помогает</w:t>
      </w:r>
      <w:r w:rsidRPr="00BB6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дети затрудняются ответить</w:t>
      </w:r>
      <w:r w:rsidRPr="00BB6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подсказывает… серого цвета)</w:t>
      </w:r>
    </w:p>
    <w:p w:rsidR="00BB6DBB" w:rsidRP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1651000"/>
            <wp:effectExtent l="19050" t="0" r="0" b="0"/>
            <wp:docPr id="7" name="Рисунок 5" descr="C:\Users\Катя\Desktop\gZERiKckF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я\Desktop\gZERiKckF9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562" cy="165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F1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фонограмма: звуки стайки воробьев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3A760B" w:rsidRPr="003A760B" w:rsidRDefault="00BB6DBB" w:rsidP="00C34EC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BB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</w:t>
      </w:r>
      <w:r w:rsidR="00112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вы узнали, что это за птички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760B" w:rsidRPr="003A760B" w:rsidRDefault="00BB6DBB" w:rsidP="00C34EC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ответы</w:t>
      </w:r>
      <w:r w:rsidR="003A760B"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детей:</w:t>
      </w:r>
      <w:r w:rsidR="003A760B"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5C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воробьи.</w:t>
      </w:r>
    </w:p>
    <w:p w:rsidR="00BB6DBB" w:rsidRDefault="003A760B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</w:t>
      </w:r>
      <w:r w:rsidR="00BB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ребята. Это</w:t>
      </w:r>
      <w:r w:rsidR="00C95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воробьи</w:t>
      </w:r>
      <w:r w:rsidR="00BB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="00112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B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питается </w:t>
      </w:r>
      <w:r w:rsidRPr="003A7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</w:t>
      </w:r>
      <w:r w:rsidR="00BB6DBB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чками и зернышками</w:t>
      </w:r>
      <w:r w:rsidR="00C95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называется дерево, на котором они сидят?</w:t>
      </w:r>
    </w:p>
    <w:p w:rsid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ответы детей: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</w:t>
      </w:r>
    </w:p>
    <w:p w:rsidR="00AC612A" w:rsidRDefault="00973C9C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AC6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73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11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бращаясь к синичке говорит:  </w:t>
      </w:r>
      <w:r w:rsidR="00BF119A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Синичка дорогая мы увидели  твоих друзей лесу…. Им сейчас живется, конечно</w:t>
      </w:r>
      <w:r w:rsidR="00BF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сладко в эту зимнюю пору</w:t>
      </w:r>
      <w:r w:rsidR="00BF1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…. </w:t>
      </w:r>
    </w:p>
    <w:p w:rsidR="00AC612A" w:rsidRDefault="0011212D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C6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 поможем птичкам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1212D" w:rsidRDefault="0011212D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ответы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Поможем</w:t>
      </w:r>
    </w:p>
    <w:p w:rsidR="00973C9C" w:rsidRDefault="00973C9C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как мы можем помочь всем этим  бедным птичкам?</w:t>
      </w:r>
    </w:p>
    <w:p w:rsidR="00973C9C" w:rsidRDefault="00973C9C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ответы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покормить их; насыпать в кормушку им еду- семечки, сало, рябину….;</w:t>
      </w:r>
    </w:p>
    <w:p w:rsidR="00973C9C" w:rsidRDefault="00973C9C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им угощение: прянички, шишки – кормушки.</w:t>
      </w:r>
    </w:p>
    <w:p w:rsidR="00BF119A" w:rsidRDefault="00973C9C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BF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ребята, вы все правильно сказали. </w:t>
      </w:r>
    </w:p>
    <w:p w:rsidR="00C95C98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н</w:t>
      </w:r>
      <w:r w:rsidR="00C95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для этого  надо вернуться из  леса  в группу. </w:t>
      </w:r>
    </w:p>
    <w:p w:rsid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98" w:rsidRDefault="00C95C98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на лыжах быстро доберемся до группы</w:t>
      </w:r>
    </w:p>
    <w:p w:rsidR="00C95C98" w:rsidRDefault="00C95C98" w:rsidP="00C9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 едем на лыжах…</w:t>
      </w:r>
    </w:p>
    <w:p w:rsidR="00C95C98" w:rsidRPr="002C36E2" w:rsidRDefault="00C95C98" w:rsidP="00C95C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>Мы мчимся с горы</w:t>
      </w:r>
      <w:r>
        <w:rPr>
          <w:rFonts w:ascii="Times New Roman" w:hAnsi="Times New Roman" w:cs="Times New Roman"/>
          <w:i/>
          <w:sz w:val="24"/>
          <w:szCs w:val="24"/>
        </w:rPr>
        <w:t xml:space="preserve"> (бег на месте)</w:t>
      </w:r>
    </w:p>
    <w:p w:rsidR="00C95C98" w:rsidRPr="002C36E2" w:rsidRDefault="00C95C98" w:rsidP="00C95C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6E2">
        <w:rPr>
          <w:rFonts w:ascii="Times New Roman" w:hAnsi="Times New Roman" w:cs="Times New Roman"/>
          <w:i/>
          <w:sz w:val="24"/>
          <w:szCs w:val="24"/>
        </w:rPr>
        <w:t>Сугробы большие</w:t>
      </w:r>
    </w:p>
    <w:p w:rsidR="00C95C98" w:rsidRDefault="00C95C98" w:rsidP="00C95C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 нам</w:t>
      </w:r>
      <w:r w:rsidRPr="002C36E2">
        <w:rPr>
          <w:rFonts w:ascii="Times New Roman" w:hAnsi="Times New Roman" w:cs="Times New Roman"/>
          <w:i/>
          <w:sz w:val="24"/>
          <w:szCs w:val="24"/>
        </w:rPr>
        <w:t xml:space="preserve"> не страшны</w:t>
      </w:r>
      <w:r>
        <w:rPr>
          <w:rFonts w:ascii="Times New Roman" w:hAnsi="Times New Roman" w:cs="Times New Roman"/>
          <w:i/>
          <w:sz w:val="24"/>
          <w:szCs w:val="24"/>
        </w:rPr>
        <w:t>!</w:t>
      </w:r>
      <w:r w:rsidR="00BF119A">
        <w:rPr>
          <w:rFonts w:ascii="Times New Roman" w:hAnsi="Times New Roman" w:cs="Times New Roman"/>
          <w:i/>
          <w:sz w:val="24"/>
          <w:szCs w:val="24"/>
        </w:rPr>
        <w:t>( фонограмма  хруст снега)</w:t>
      </w:r>
    </w:p>
    <w:p w:rsidR="00BF119A" w:rsidRDefault="00BF119A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Ребятки подходите  к столу, посмотрите</w:t>
      </w:r>
      <w:r w:rsidR="00C30F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сколько здесь всего …. Кто догадался</w:t>
      </w:r>
      <w:r w:rsidR="00C30F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можем это использовать?</w:t>
      </w:r>
    </w:p>
    <w:p w:rsidR="00BF119A" w:rsidRDefault="002424CE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24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подходят к столу</w:t>
      </w:r>
      <w:r w:rsidR="00BF119A" w:rsidRPr="002424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424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котором</w:t>
      </w:r>
      <w:r w:rsidR="00BF119A" w:rsidRPr="002424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лежат формочки для печенья, </w:t>
      </w:r>
      <w:r w:rsidRPr="002424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шишки, втулки ,  клейкая смесь корма для птиц на основе желатина с кукурузным крахмалом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смесь из пшена</w:t>
      </w:r>
    </w:p>
    <w:p w:rsidR="002424CE" w:rsidRPr="002424CE" w:rsidRDefault="002424CE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ответы детей:</w:t>
      </w:r>
      <w:r w:rsidRPr="0024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изготовить для них пряники, которые мы сделаем из формочек; мы можем изготовить  для птичек шишки, внутри которых будут приклеены разные семена..</w:t>
      </w:r>
    </w:p>
    <w:p w:rsidR="00BF119A" w:rsidRDefault="002424CE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24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дети затрудняются ответить, я обращаю их внимание на  варианты угощений  на доске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</w:t>
      </w:r>
    </w:p>
    <w:p w:rsidR="002424CE" w:rsidRPr="002424CE" w:rsidRDefault="002424CE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на дерево – макет с готовыми образцами (вариантами) угощений.</w:t>
      </w:r>
    </w:p>
    <w:p w:rsidR="00BF119A" w:rsidRDefault="002424CE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416050" cy="1062037"/>
            <wp:effectExtent l="19050" t="0" r="0" b="0"/>
            <wp:docPr id="9" name="Рисунок 7" descr="C:\Users\Катя\Desktop\hXID8u7y3T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тя\Desktop\hXID8u7y3TU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43" cy="106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419225" cy="1064420"/>
            <wp:effectExtent l="19050" t="0" r="9525" b="0"/>
            <wp:docPr id="10" name="Рисунок 8" descr="C:\Users\Катя\Desktop\64eQ5oeiY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тя\Desktop\64eQ5oeiYd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37" cy="106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4CE" w:rsidRPr="002424CE" w:rsidRDefault="002424CE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424CE" w:rsidRDefault="002424CE" w:rsidP="00A81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19225" cy="1892300"/>
            <wp:effectExtent l="19050" t="0" r="9525" b="0"/>
            <wp:docPr id="11" name="Рисунок 9" descr="C:\Users\Катя\Desktop\87Qj8sAWA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атя\Desktop\87Qj8sAWA6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4" cy="189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4CE" w:rsidRDefault="002424CE" w:rsidP="00A81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F39" w:rsidRDefault="00A81626" w:rsidP="00A81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Ребятки</w:t>
      </w:r>
      <w:r w:rsidR="00C30F3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совершенно верно.</w:t>
      </w:r>
    </w:p>
    <w:p w:rsidR="00C30F39" w:rsidRDefault="00C30F39" w:rsidP="00A81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0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Выбирайте, какой</w:t>
      </w:r>
      <w:r w:rsidR="00A8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угощения вам больше всего нравится…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дети подходят в столу</w:t>
      </w:r>
      <w:r w:rsidR="00A81626" w:rsidRPr="005A7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выбирают любой вариант угощения: шишку</w:t>
      </w:r>
      <w:r w:rsidR="00A81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пшеном; разнообразные формочки для печенья , втулку и изготавливают по опорной схеме</w:t>
      </w:r>
      <w:r w:rsidR="00A81626" w:rsidRPr="005A7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C30F39" w:rsidRDefault="00C30F39" w:rsidP="00A81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638300" cy="1228725"/>
            <wp:effectExtent l="19050" t="0" r="0" b="0"/>
            <wp:docPr id="12" name="Рисунок 10" descr="C:\Users\Катя\Desktop\OyKCuZzEx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атя\Desktop\OyKCuZzExZ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01" cy="122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26" w:rsidRPr="00A81626" w:rsidRDefault="00A81626" w:rsidP="00A81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r w:rsidRPr="00A816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изготавливают угощение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 помогает.)</w:t>
      </w:r>
    </w:p>
    <w:p w:rsidR="00C30F39" w:rsidRDefault="00C30F39" w:rsidP="00C34EC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ED5" w:rsidRDefault="005A7ED5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5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красивые угощения мы с ребятами изготовили для тебя и твоих друзей… Дети показывают свои работы синичке и рассказывают о них.</w:t>
      </w:r>
    </w:p>
    <w:p w:rsidR="00C30F39" w:rsidRPr="005A7ED5" w:rsidRDefault="00C30F39" w:rsidP="00C3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1578769"/>
            <wp:effectExtent l="19050" t="0" r="9525" b="0"/>
            <wp:docPr id="13" name="Рисунок 11" descr="C:\Users\Катя\Desktop\_JHnmOnEJ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атя\Desktop\_JHnmOnEJ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98" cy="157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0B" w:rsidRPr="005A7ED5" w:rsidRDefault="003A760B" w:rsidP="00C34EC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sz w:val="24"/>
          <w:szCs w:val="24"/>
          <w:lang w:eastAsia="ru-RU"/>
        </w:rPr>
      </w:pPr>
    </w:p>
    <w:sectPr w:rsidR="003A760B" w:rsidRPr="005A7ED5" w:rsidSect="00A81626">
      <w:pgSz w:w="11906" w:h="16838"/>
      <w:pgMar w:top="142" w:right="282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A760B"/>
    <w:rsid w:val="0008000F"/>
    <w:rsid w:val="00097978"/>
    <w:rsid w:val="000B41F0"/>
    <w:rsid w:val="000F6E93"/>
    <w:rsid w:val="0011212D"/>
    <w:rsid w:val="00134340"/>
    <w:rsid w:val="001B77A2"/>
    <w:rsid w:val="001E5A2D"/>
    <w:rsid w:val="002424CE"/>
    <w:rsid w:val="002A0AD8"/>
    <w:rsid w:val="002B06E3"/>
    <w:rsid w:val="002B77EB"/>
    <w:rsid w:val="002C36E2"/>
    <w:rsid w:val="00313B57"/>
    <w:rsid w:val="00370B91"/>
    <w:rsid w:val="003A760B"/>
    <w:rsid w:val="003E27DB"/>
    <w:rsid w:val="004519AB"/>
    <w:rsid w:val="004745ED"/>
    <w:rsid w:val="0055200D"/>
    <w:rsid w:val="005522B1"/>
    <w:rsid w:val="005A7ED5"/>
    <w:rsid w:val="005B0DA4"/>
    <w:rsid w:val="006B2C66"/>
    <w:rsid w:val="006F0DDA"/>
    <w:rsid w:val="007505B5"/>
    <w:rsid w:val="0075159F"/>
    <w:rsid w:val="00773ED6"/>
    <w:rsid w:val="0081660B"/>
    <w:rsid w:val="00973C9C"/>
    <w:rsid w:val="009A22A4"/>
    <w:rsid w:val="00A62013"/>
    <w:rsid w:val="00A81626"/>
    <w:rsid w:val="00AC612A"/>
    <w:rsid w:val="00AD02B8"/>
    <w:rsid w:val="00B208CF"/>
    <w:rsid w:val="00B70C6E"/>
    <w:rsid w:val="00B971AC"/>
    <w:rsid w:val="00BB15D1"/>
    <w:rsid w:val="00BB6DBB"/>
    <w:rsid w:val="00BE31C3"/>
    <w:rsid w:val="00BF119A"/>
    <w:rsid w:val="00BF58B9"/>
    <w:rsid w:val="00C30F39"/>
    <w:rsid w:val="00C34EC1"/>
    <w:rsid w:val="00C802DD"/>
    <w:rsid w:val="00C95C98"/>
    <w:rsid w:val="00D85BDB"/>
    <w:rsid w:val="00E559D9"/>
    <w:rsid w:val="00E71D53"/>
    <w:rsid w:val="00EE117A"/>
    <w:rsid w:val="00F230A5"/>
    <w:rsid w:val="00FB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B1"/>
  </w:style>
  <w:style w:type="paragraph" w:styleId="2">
    <w:name w:val="heading 2"/>
    <w:basedOn w:val="a"/>
    <w:link w:val="20"/>
    <w:uiPriority w:val="9"/>
    <w:qFormat/>
    <w:rsid w:val="003A7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60B"/>
    <w:rPr>
      <w:b/>
      <w:bCs/>
    </w:rPr>
  </w:style>
  <w:style w:type="character" w:styleId="a5">
    <w:name w:val="Emphasis"/>
    <w:basedOn w:val="a0"/>
    <w:qFormat/>
    <w:rsid w:val="003A760B"/>
    <w:rPr>
      <w:i/>
      <w:iCs/>
    </w:rPr>
  </w:style>
  <w:style w:type="paragraph" w:customStyle="1" w:styleId="Standard">
    <w:name w:val="Standard"/>
    <w:rsid w:val="00BB15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15D1"/>
    <w:pPr>
      <w:spacing w:after="120"/>
    </w:pPr>
  </w:style>
  <w:style w:type="character" w:customStyle="1" w:styleId="StrongEmphasis">
    <w:name w:val="Strong Emphasis"/>
    <w:rsid w:val="00BB15D1"/>
    <w:rPr>
      <w:b/>
      <w:bCs/>
    </w:rPr>
  </w:style>
  <w:style w:type="paragraph" w:customStyle="1" w:styleId="c3">
    <w:name w:val="c3"/>
    <w:basedOn w:val="a"/>
    <w:rsid w:val="00BB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5D1"/>
  </w:style>
  <w:style w:type="paragraph" w:styleId="a6">
    <w:name w:val="List Paragraph"/>
    <w:basedOn w:val="a"/>
    <w:uiPriority w:val="34"/>
    <w:qFormat/>
    <w:rsid w:val="00A620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2022-01-13T14:24:00Z</cp:lastPrinted>
  <dcterms:created xsi:type="dcterms:W3CDTF">2022-01-27T19:03:00Z</dcterms:created>
  <dcterms:modified xsi:type="dcterms:W3CDTF">2022-02-24T06:00:00Z</dcterms:modified>
</cp:coreProperties>
</file>