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Разработка воспитателя второй младшей группы: Шестаковой М.А.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>Конспект открытого мероприятия</w:t>
      </w: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 xml:space="preserve">                                               «Цыпленок»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 xml:space="preserve">Сценарий </w:t>
      </w: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театрализованной постановки по мотивам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 xml:space="preserve">                         одноименного произведения К. И. Чуковского  для детей 3 – 4 лет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sz w:val="28"/>
          <w:szCs w:val="28"/>
          <w:lang w:val="ru-RU" w:eastAsia="ru-RU" w:bidi="ar-SA"/>
        </w:rPr>
        <w:t>Цели:</w:t>
      </w:r>
    </w:p>
    <w:p w:rsidR="00BB6E90" w:rsidRPr="00BB6E90" w:rsidRDefault="00BB6E90" w:rsidP="00BB6E90">
      <w:pPr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Развивать исполнительское умение через подражание повадкам животных, их движениям и голосу</w:t>
      </w:r>
    </w:p>
    <w:p w:rsidR="00BB6E90" w:rsidRPr="00BB6E90" w:rsidRDefault="00BB6E90" w:rsidP="00BB6E90">
      <w:pPr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Создавать образы героев по знакомым литературным сюжетам, используя, мимику, интонацию, жесты, игровые атрибуты</w:t>
      </w:r>
    </w:p>
    <w:p w:rsidR="00BB6E90" w:rsidRPr="00BB6E90" w:rsidRDefault="00BB6E90" w:rsidP="00BB6E90">
      <w:pPr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Воспитывать умение достигать поставленных целей, сопереживать героям сказки.</w:t>
      </w:r>
    </w:p>
    <w:p w:rsidR="00BB6E90" w:rsidRPr="00BB6E90" w:rsidRDefault="00BB6E90" w:rsidP="00BB6E90">
      <w:pPr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С</w:t>
      </w: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>пособствовать речевому развитию детей.</w:t>
      </w:r>
    </w:p>
    <w:p w:rsidR="00BB6E90" w:rsidRDefault="00BB6E90" w:rsidP="00BB6E90">
      <w:pPr>
        <w:widowControl/>
        <w:numPr>
          <w:ilvl w:val="0"/>
          <w:numId w:val="27"/>
        </w:numPr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Ф</w:t>
      </w: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>ормировать интерес к театрально</w:t>
      </w: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й</w:t>
      </w: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 xml:space="preserve"> игровой деятельности</w:t>
      </w:r>
    </w:p>
    <w:p w:rsidR="00BB6E90" w:rsidRPr="00BB6E90" w:rsidRDefault="00BB6E90" w:rsidP="00BB6E90">
      <w:pPr>
        <w:widowControl/>
        <w:suppressAutoHyphens w:val="0"/>
        <w:autoSpaceDN/>
        <w:ind w:left="720"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</w:p>
    <w:p w:rsid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sz w:val="28"/>
          <w:szCs w:val="28"/>
          <w:lang w:eastAsia="ru-RU" w:bidi="ar-SA"/>
        </w:rPr>
        <w:t>Предварительная  работа:</w:t>
      </w:r>
      <w:r w:rsidRPr="00BB6E90">
        <w:rPr>
          <w:rFonts w:ascii="Arial Narrow" w:hAnsi="Arial Narrow"/>
          <w:noProof/>
          <w:sz w:val="28"/>
          <w:szCs w:val="28"/>
          <w:lang w:eastAsia="ru-RU" w:bidi="ar-SA"/>
        </w:rPr>
        <w:t> чтение сказки К.Чуковского «Цыплёнок»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</w:p>
    <w:p w:rsid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sz w:val="28"/>
          <w:szCs w:val="28"/>
          <w:lang w:val="ru-RU" w:eastAsia="ru-RU" w:bidi="ar-SA"/>
        </w:rPr>
        <w:t>Оформление:</w:t>
      </w: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 зал оформлен в виде  птичьего двора, возле дома стоит забор, цыплята сидят в курятнике, цыпленок в яйце.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sz w:val="28"/>
          <w:szCs w:val="28"/>
          <w:lang w:val="ru-RU" w:eastAsia="ru-RU" w:bidi="ar-SA"/>
        </w:rPr>
        <w:t>Музыкальное оформление</w:t>
      </w:r>
      <w:r w:rsidRPr="00BB6E90">
        <w:rPr>
          <w:rFonts w:ascii="Arial Narrow" w:hAnsi="Arial Narrow"/>
          <w:noProof/>
          <w:sz w:val="28"/>
          <w:szCs w:val="28"/>
          <w:lang w:val="ru-RU" w:eastAsia="ru-RU" w:bidi="ar-SA"/>
        </w:rPr>
        <w:t>: аудиозаписи песен, звуки птичьего двора, минусовки для выхода героев сказки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sz w:val="28"/>
          <w:szCs w:val="28"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Действующие лица: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Взрослые:</w:t>
      </w:r>
      <w:r w:rsidRPr="00BB6E90">
        <w:rPr>
          <w:rFonts w:ascii="Arial Narrow" w:hAnsi="Arial Narrow"/>
          <w:noProof/>
          <w:lang w:val="ru-RU" w:eastAsia="ru-RU" w:bidi="ar-SA"/>
        </w:rPr>
        <w:t xml:space="preserve"> рассказчик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 xml:space="preserve">Дети: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Цыпленок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Курица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Петушок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Кот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Лягушонок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Цыплята (танцевальная группа)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Цветочки и Бабочки (танцевальная группа)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 xml:space="preserve"> В гости  дедушка Корней приглашает всех  детей,</w:t>
      </w:r>
      <w:r w:rsidRPr="00BB6E90">
        <w:rPr>
          <w:rFonts w:ascii="Arial Narrow" w:hAnsi="Arial Narrow"/>
          <w:noProof/>
          <w:lang w:val="ru-RU" w:eastAsia="ru-RU" w:bidi="ar-SA"/>
        </w:rPr>
        <w:br/>
        <w:t>Но  особенно  он  рад пригласить таких  ребят,</w:t>
      </w:r>
      <w:r w:rsidRPr="00BB6E90">
        <w:rPr>
          <w:rFonts w:ascii="Arial Narrow" w:hAnsi="Arial Narrow"/>
          <w:noProof/>
          <w:lang w:val="ru-RU" w:eastAsia="ru-RU" w:bidi="ar-SA"/>
        </w:rPr>
        <w:br/>
        <w:t>Кто умеет слушать сказки или любит их читать.</w:t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noProof/>
          <w:lang w:val="ru-RU" w:eastAsia="ru-RU" w:bidi="ar-SA"/>
        </w:rPr>
        <w:br/>
        <w:t>Ну, тогда пора  тихонько вам места свои занять,</w:t>
      </w:r>
      <w:r w:rsidRPr="00BB6E90">
        <w:rPr>
          <w:rFonts w:ascii="Arial Narrow" w:hAnsi="Arial Narrow"/>
          <w:noProof/>
          <w:lang w:val="ru-RU" w:eastAsia="ru-RU" w:bidi="ar-SA"/>
        </w:rPr>
        <w:br/>
        <w:t>В мир волшебных приключений путешествие начать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 xml:space="preserve"> Наступило утро и взошло ласковое теплое солнышко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Солнце в небе засияло,</w:t>
      </w:r>
      <w:r w:rsidRPr="00BB6E90">
        <w:rPr>
          <w:rFonts w:ascii="Arial Narrow" w:hAnsi="Arial Narrow"/>
          <w:noProof/>
          <w:lang w:val="ru-RU" w:eastAsia="ru-RU" w:bidi="ar-SA"/>
        </w:rPr>
        <w:br/>
        <w:t>И цветочки приласкало,</w:t>
      </w:r>
      <w:r w:rsidRPr="00BB6E90">
        <w:rPr>
          <w:rFonts w:ascii="Arial Narrow" w:hAnsi="Arial Narrow"/>
          <w:noProof/>
          <w:lang w:val="ru-RU" w:eastAsia="ru-RU" w:bidi="ar-SA"/>
        </w:rPr>
        <w:br/>
        <w:t>Поднялись они, проснулись,</w:t>
      </w:r>
      <w:r w:rsidRPr="00BB6E90">
        <w:rPr>
          <w:rFonts w:ascii="Arial Narrow" w:hAnsi="Arial Narrow"/>
          <w:noProof/>
          <w:lang w:val="ru-RU" w:eastAsia="ru-RU" w:bidi="ar-SA"/>
        </w:rPr>
        <w:br/>
        <w:t>Листья к солнцу потянулись.                   (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 xml:space="preserve"> Вбегают дети-цветочки, 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дети - бабочки)</w:t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br/>
        <w:t>Танец «Цветов и Бабочек»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lastRenderedPageBreak/>
        <w:br/>
        <w:t>Рассказчик: Оживает все кругом, с добрым утром, с новым днем</w:t>
      </w:r>
      <w:r w:rsidRPr="00BB6E90">
        <w:rPr>
          <w:rFonts w:ascii="Arial Narrow" w:hAnsi="Arial Narrow"/>
          <w:noProof/>
          <w:lang w:val="ru-RU" w:eastAsia="ru-RU" w:bidi="ar-SA"/>
        </w:rPr>
        <w:br/>
        <w:t>Рады Солнышку цветки,</w:t>
      </w:r>
      <w:r w:rsidRPr="00BB6E90">
        <w:rPr>
          <w:rFonts w:ascii="Arial Narrow" w:hAnsi="Arial Narrow"/>
          <w:noProof/>
          <w:lang w:val="ru-RU" w:eastAsia="ru-RU" w:bidi="ar-SA"/>
        </w:rPr>
        <w:br/>
        <w:t>Пчелки, бабочки, жуки</w:t>
      </w:r>
      <w:r w:rsidRPr="00BB6E90">
        <w:rPr>
          <w:rFonts w:ascii="Arial Narrow" w:hAnsi="Arial Narrow"/>
          <w:noProof/>
          <w:lang w:val="ru-RU" w:eastAsia="ru-RU" w:bidi="ar-SA"/>
        </w:rPr>
        <w:br/>
        <w:t>Солнце поднимается,</w:t>
      </w:r>
      <w:r w:rsidRPr="00BB6E90">
        <w:rPr>
          <w:rFonts w:ascii="Arial Narrow" w:hAnsi="Arial Narrow"/>
          <w:noProof/>
          <w:lang w:val="ru-RU" w:eastAsia="ru-RU" w:bidi="ar-SA"/>
        </w:rPr>
        <w:br/>
        <w:t>Сказка начинается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i/>
          <w:iCs/>
          <w:noProof/>
          <w:lang w:val="ru-RU" w:eastAsia="ru-RU" w:bidi="ar-SA"/>
        </w:rPr>
        <w:br/>
      </w:r>
      <w:r w:rsidRPr="00BB6E90">
        <w:rPr>
          <w:rFonts w:ascii="Arial Narrow" w:hAnsi="Arial Narrow"/>
          <w:bCs/>
          <w:noProof/>
          <w:lang w:val="ru-RU" w:eastAsia="ru-RU" w:bidi="ar-SA"/>
        </w:rPr>
        <w:t>Эта сказочная история случилась на птичьем дворе…..</w:t>
      </w:r>
      <w:r w:rsidRPr="00BB6E90">
        <w:rPr>
          <w:rFonts w:ascii="Arial Narrow" w:hAnsi="Arial Narrow"/>
          <w:bCs/>
          <w:iCs/>
          <w:noProof/>
          <w:lang w:eastAsia="ru-RU" w:bidi="ar-SA"/>
        </w:rPr>
        <w:t xml:space="preserve">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 xml:space="preserve">(звучит 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>музыка со звуками птичьего двора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На свет появился цыпленок,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Пушистый и желтый ребенок.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Вот такой                                                     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(Яйцо раскалывается, появляется Цыпленок)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Он думал, что он очень большой -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Наш цыпленок удалой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 xml:space="preserve">И важно задирал голову. Вот так              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(Ц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>ыпленок, сидя на корточках, принимает важную осанку)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Цыпленок: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Громко я могу пищать: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Пи-пи-пи, пи-пи-пи,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Важно я могу шагать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Ножки мягко поднимать,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Я тоненько пищу,</w:t>
      </w:r>
      <w:r w:rsidRPr="00BB6E90">
        <w:rPr>
          <w:rFonts w:ascii="Arial Narrow" w:hAnsi="Arial Narrow"/>
          <w:noProof/>
          <w:lang w:val="ru-RU" w:eastAsia="ru-RU" w:bidi="ar-SA"/>
        </w:rPr>
        <w:br/>
        <w:t>На мне ещё пушок.</w:t>
      </w:r>
      <w:r w:rsidRPr="00BB6E90">
        <w:rPr>
          <w:rFonts w:ascii="Arial Narrow" w:hAnsi="Arial Narrow"/>
          <w:noProof/>
          <w:lang w:val="ru-RU" w:eastAsia="ru-RU" w:bidi="ar-SA"/>
        </w:rPr>
        <w:br/>
        <w:t>Скорее вырасти хочу,</w:t>
      </w:r>
      <w:r w:rsidRPr="00BB6E90">
        <w:rPr>
          <w:rFonts w:ascii="Arial Narrow" w:hAnsi="Arial Narrow"/>
          <w:noProof/>
          <w:lang w:val="ru-RU" w:eastAsia="ru-RU" w:bidi="ar-SA"/>
        </w:rPr>
        <w:br/>
        <w:t xml:space="preserve">Как папа-Петушок                                     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t>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Важно задирает голову, шагает по двору)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br/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i/>
          <w:noProof/>
          <w:lang w:val="ru-RU" w:eastAsia="ru-RU" w:bidi="ar-SA"/>
        </w:rPr>
        <w:t> 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И была у него мама. Курочка наседка. И была она вот такая                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(Появляется Курица)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br/>
        <w:t>Курочка:</w:t>
      </w:r>
      <w:r w:rsidRPr="00BB6E90">
        <w:rPr>
          <w:rFonts w:ascii="Arial Narrow" w:hAnsi="Arial Narrow"/>
          <w:i/>
          <w:noProof/>
          <w:lang w:val="ru-RU" w:eastAsia="ru-RU" w:bidi="ar-SA"/>
        </w:rPr>
        <w:t xml:space="preserve">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Ко-ко-ко!</w:t>
      </w:r>
      <w:r w:rsidRPr="00BB6E90">
        <w:rPr>
          <w:rFonts w:ascii="Arial Narrow" w:hAnsi="Arial Narrow"/>
          <w:noProof/>
          <w:lang w:val="ru-RU" w:eastAsia="ru-RU" w:bidi="ar-SA"/>
        </w:rPr>
        <w:br/>
        <w:t>Куда ты, детка?</w:t>
      </w:r>
      <w:r w:rsidRPr="00BB6E90">
        <w:rPr>
          <w:rFonts w:ascii="Arial Narrow" w:hAnsi="Arial Narrow"/>
          <w:noProof/>
          <w:lang w:val="ru-RU" w:eastAsia="ru-RU" w:bidi="ar-SA"/>
        </w:rPr>
        <w:br/>
        <w:t>Слишком далеко бежишь.</w:t>
      </w:r>
      <w:r w:rsidRPr="00BB6E90">
        <w:rPr>
          <w:rFonts w:ascii="Arial Narrow" w:hAnsi="Arial Narrow"/>
          <w:noProof/>
          <w:lang w:val="ru-RU" w:eastAsia="ru-RU" w:bidi="ar-SA"/>
        </w:rPr>
        <w:br/>
        <w:t>Ты пока ещё малыш!                             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Гладит крылом Цыпленка, поправляет клювом пушок)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Куд - куда, куд - куда, вот это да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Только вышел из яйца,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Сразу ножками пошел,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Червячка в земле нашел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Цыпленок: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noProof/>
          <w:lang w:val="ru-RU" w:eastAsia="ru-RU" w:bidi="ar-SA"/>
        </w:rPr>
      </w:pPr>
      <w:r w:rsidRPr="00BB6E90">
        <w:rPr>
          <w:rFonts w:ascii="Arial Narrow" w:hAnsi="Arial Narrow"/>
          <w:bCs/>
          <w:noProof/>
          <w:lang w:val="ru-RU" w:eastAsia="ru-RU" w:bidi="ar-SA"/>
        </w:rPr>
        <w:t xml:space="preserve"> Мама, я уже большой? Пи-пи-пи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Курочка: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noProof/>
          <w:lang w:val="ru-RU" w:eastAsia="ru-RU" w:bidi="ar-SA"/>
        </w:rPr>
      </w:pPr>
      <w:r w:rsidRPr="00BB6E90">
        <w:rPr>
          <w:rFonts w:ascii="Arial Narrow" w:hAnsi="Arial Narrow"/>
          <w:bCs/>
          <w:noProof/>
          <w:lang w:val="ru-RU" w:eastAsia="ru-RU" w:bidi="ar-SA"/>
        </w:rPr>
        <w:t>Нет, сынок, ты у меня ещё маленький.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noProof/>
          <w:lang w:val="ru-RU" w:eastAsia="ru-RU" w:bidi="ar-SA"/>
        </w:rPr>
      </w:pPr>
      <w:r w:rsidRPr="00BB6E90">
        <w:rPr>
          <w:rFonts w:ascii="Arial Narrow" w:hAnsi="Arial Narrow"/>
          <w:bCs/>
          <w:noProof/>
          <w:lang w:val="ru-RU" w:eastAsia="ru-RU" w:bidi="ar-SA"/>
        </w:rPr>
        <w:t>Смотри и повторяй за мной.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noProof/>
          <w:lang w:val="ru-RU" w:eastAsia="ru-RU" w:bidi="ar-SA"/>
        </w:rPr>
      </w:pPr>
      <w:r w:rsidRPr="00BB6E90">
        <w:rPr>
          <w:rFonts w:ascii="Arial Narrow" w:hAnsi="Arial Narrow"/>
          <w:bCs/>
          <w:noProof/>
          <w:lang w:val="ru-RU" w:eastAsia="ru-RU" w:bidi="ar-SA"/>
        </w:rPr>
        <w:t>Ко мне, мои цыплятки.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 xml:space="preserve">                                                                               (выбегают цыплята, танцуют танец)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Танец «Цыплят»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lastRenderedPageBreak/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> Очень-очень мама-квочка,</w:t>
      </w:r>
      <w:r w:rsidRPr="00BB6E90">
        <w:rPr>
          <w:rFonts w:ascii="Arial Narrow" w:hAnsi="Arial Narrow"/>
          <w:noProof/>
          <w:lang w:val="ru-RU" w:eastAsia="ru-RU" w:bidi="ar-SA"/>
        </w:rPr>
        <w:br/>
        <w:t>Любит желтого сыночка.</w:t>
      </w:r>
      <w:r w:rsidRPr="00BB6E90">
        <w:rPr>
          <w:rFonts w:ascii="Arial Narrow" w:hAnsi="Arial Narrow"/>
          <w:noProof/>
          <w:lang w:val="ru-RU" w:eastAsia="ru-RU" w:bidi="ar-SA"/>
        </w:rPr>
        <w:br/>
        <w:t>Ах, как много с ним забот.</w:t>
      </w:r>
      <w:r w:rsidRPr="00BB6E90">
        <w:rPr>
          <w:rFonts w:ascii="Arial Narrow" w:hAnsi="Arial Narrow"/>
          <w:noProof/>
          <w:lang w:val="ru-RU" w:eastAsia="ru-RU" w:bidi="ar-SA"/>
        </w:rPr>
        <w:br/>
        <w:t>Ну, а вот и серый  кот.                                                 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Появляется Кот)</w:t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Кот:</w:t>
      </w:r>
      <w:r w:rsidRPr="00BB6E90">
        <w:rPr>
          <w:rFonts w:ascii="Arial Narrow" w:hAnsi="Arial Narrow"/>
          <w:noProof/>
          <w:lang w:val="ru-RU" w:eastAsia="ru-RU" w:bidi="ar-SA"/>
        </w:rPr>
        <w:t> 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Мяу-мяу, мяу - мяу, брысь,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На дорожку не садись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Кыш, отсюда, курица,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Хватит тебе щуриться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 xml:space="preserve">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Гонится за Курочкой, она убегает от него, Цыпленок остаётся один)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> Кот за Курочкой погнался,</w:t>
      </w:r>
      <w:r w:rsidRPr="00BB6E90">
        <w:rPr>
          <w:rFonts w:ascii="Arial Narrow" w:hAnsi="Arial Narrow"/>
          <w:noProof/>
          <w:lang w:val="ru-RU" w:eastAsia="ru-RU" w:bidi="ar-SA"/>
        </w:rPr>
        <w:br/>
        <w:t>И Цыпленок испугался:</w:t>
      </w:r>
      <w:r w:rsidRPr="00BB6E90">
        <w:rPr>
          <w:rFonts w:ascii="Arial Narrow" w:hAnsi="Arial Narrow"/>
          <w:noProof/>
          <w:lang w:val="ru-RU" w:eastAsia="ru-RU" w:bidi="ar-SA"/>
        </w:rPr>
        <w:br/>
        <w:t>Вдруг обидит маму Кот?</w:t>
      </w: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Вдруг откуда ни возьмись,                                            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Появляется Петух, Цыпленок смотрит на него)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На забор взлетел петух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Захватило сразу дух.</w:t>
      </w:r>
      <w:r w:rsidRPr="00BB6E90">
        <w:rPr>
          <w:rFonts w:ascii="Arial Narrow" w:hAnsi="Arial Narrow"/>
          <w:noProof/>
          <w:lang w:val="ru-RU" w:eastAsia="ru-RU" w:bidi="ar-SA"/>
        </w:rPr>
        <w:t xml:space="preserve">                                        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Петух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 (с забора, хлопая крыльями):</w:t>
      </w:r>
      <w:r w:rsidRPr="00BB6E90">
        <w:rPr>
          <w:rFonts w:ascii="Arial Narrow" w:hAnsi="Arial Narrow"/>
          <w:i/>
          <w:noProof/>
          <w:lang w:val="ru-RU" w:eastAsia="ru-RU" w:bidi="ar-SA"/>
        </w:rPr>
        <w:t xml:space="preserve">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Кукареку! Кукареку!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Прибегу и помогу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Вот какой я удалец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Вот какой я молодец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Рассказчик: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От восторга наш цыпленок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Запищал из всех силёнок, вот так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Цыпленок: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 xml:space="preserve">Пи, пи, пи!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eastAsia="ru-RU" w:bidi="ar-SA"/>
        </w:rPr>
        <w:t>Я тоже молодец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t xml:space="preserve">. </w:t>
      </w:r>
      <w:r w:rsidRPr="00BB6E90">
        <w:rPr>
          <w:rFonts w:ascii="Arial Narrow" w:hAnsi="Arial Narrow"/>
          <w:bCs/>
          <w:iCs/>
          <w:noProof/>
          <w:lang w:eastAsia="ru-RU" w:bidi="ar-SA"/>
        </w:rPr>
        <w:t>Я тоже удалец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t xml:space="preserve">.                        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(Цыпленок взлетает на забор, важно задирает голову)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Рассказчик: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Но споткнулся, шлеп – и в лужу…Вот так.                       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Цыпленок падает в лужу)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Только хвост торчит наружу.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Ну а в луже Лягушонок: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Лягушонок:                                                              (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>Лягуш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онок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 xml:space="preserve"> 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сидит в луже, смеется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>) 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  <w:r w:rsidRPr="00BB6E90">
        <w:rPr>
          <w:rFonts w:ascii="Arial Narrow" w:hAnsi="Arial Narrow"/>
          <w:bCs/>
          <w:iCs/>
          <w:noProof/>
          <w:lang w:val="ru-RU" w:eastAsia="ru-RU" w:bidi="ar-SA"/>
        </w:rPr>
        <w:t>Ква-ква-ква! Ха-ха-ха!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br/>
        <w:t>Куда тебе до Петуха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br/>
        <w:t>Ты еще совсем ребенок.</w:t>
      </w:r>
      <w:r w:rsidRPr="00BB6E90">
        <w:rPr>
          <w:rFonts w:ascii="Arial Narrow" w:hAnsi="Arial Narrow"/>
          <w:bCs/>
          <w:iCs/>
          <w:noProof/>
          <w:lang w:val="ru-RU" w:eastAsia="ru-RU" w:bidi="ar-SA"/>
        </w:rPr>
        <w:br/>
        <w:t>Просто желтенький Цыплёнок                                      (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Лягушонок убегает)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br/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bCs/>
          <w:i/>
          <w:iCs/>
          <w:noProof/>
          <w:lang w:val="ru-RU" w:eastAsia="ru-RU" w:bidi="ar-SA"/>
        </w:rPr>
      </w:pPr>
      <w:proofErr w:type="gramStart"/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(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>Цыплёнок плачет, потирая глаза кулачками.</w:t>
      </w:r>
      <w:proofErr w:type="gramEnd"/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 xml:space="preserve"> Звучит красивая музыка со звуками птичьего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 xml:space="preserve"> </w:t>
      </w:r>
      <w:r w:rsidRPr="00BB6E90">
        <w:rPr>
          <w:rFonts w:ascii="Arial Narrow" w:hAnsi="Arial Narrow"/>
          <w:b/>
          <w:bCs/>
          <w:i/>
          <w:iCs/>
          <w:noProof/>
          <w:lang w:eastAsia="ru-RU" w:bidi="ar-SA"/>
        </w:rPr>
        <w:t xml:space="preserve"> двора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> Тут и мама прибежала.</w:t>
      </w:r>
      <w:r w:rsidRPr="00BB6E90">
        <w:rPr>
          <w:rFonts w:ascii="Arial Narrow" w:hAnsi="Arial Narrow"/>
          <w:noProof/>
          <w:lang w:val="ru-RU" w:eastAsia="ru-RU" w:bidi="ar-SA"/>
        </w:rPr>
        <w:br/>
        <w:t>Пожалела, приласкала...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(Подбегает Курочка, гладит по головке и отряхивает Цыпленка)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Cs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Курочка: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lastRenderedPageBreak/>
        <w:t>Ты, цыпленочек-пушок.</w:t>
      </w:r>
      <w:r w:rsidRPr="00BB6E90">
        <w:rPr>
          <w:rFonts w:ascii="Arial Narrow" w:hAnsi="Arial Narrow"/>
          <w:noProof/>
          <w:lang w:val="ru-RU" w:eastAsia="ru-RU" w:bidi="ar-SA"/>
        </w:rPr>
        <w:br/>
        <w:t>Не печалься, мой дружок.</w:t>
      </w:r>
      <w:r w:rsidRPr="00BB6E90">
        <w:rPr>
          <w:rFonts w:ascii="Arial Narrow" w:hAnsi="Arial Narrow"/>
          <w:noProof/>
          <w:lang w:val="ru-RU" w:eastAsia="ru-RU" w:bidi="ar-SA"/>
        </w:rPr>
        <w:br/>
        <w:t>Солнце всходит и заходит,</w:t>
      </w:r>
      <w:r w:rsidRPr="00BB6E90">
        <w:rPr>
          <w:rFonts w:ascii="Arial Narrow" w:hAnsi="Arial Narrow"/>
          <w:noProof/>
          <w:lang w:val="ru-RU" w:eastAsia="ru-RU" w:bidi="ar-SA"/>
        </w:rPr>
        <w:br/>
        <w:t>Время быстро так проходит,</w:t>
      </w:r>
      <w:r w:rsidRPr="00BB6E90">
        <w:rPr>
          <w:rFonts w:ascii="Arial Narrow" w:hAnsi="Arial Narrow"/>
          <w:noProof/>
          <w:lang w:val="ru-RU" w:eastAsia="ru-RU" w:bidi="ar-SA"/>
        </w:rPr>
        <w:br/>
        <w:t>Скоро, скоро подрастёшь,</w:t>
      </w:r>
      <w:r w:rsidRPr="00BB6E90">
        <w:rPr>
          <w:rFonts w:ascii="Arial Narrow" w:hAnsi="Arial Narrow"/>
          <w:noProof/>
          <w:lang w:val="ru-RU" w:eastAsia="ru-RU" w:bidi="ar-SA"/>
        </w:rPr>
        <w:br/>
        <w:t>«Кукареку» запоешь.                                      (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Обнимает его, держа за крылышко)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noProof/>
          <w:lang w:val="ru-RU" w:eastAsia="ru-RU" w:bidi="ar-SA"/>
        </w:rPr>
        <w:br/>
      </w:r>
      <w:r w:rsidRPr="00BB6E90">
        <w:rPr>
          <w:rFonts w:ascii="Arial Narrow" w:hAnsi="Arial Narrow"/>
          <w:b/>
          <w:bCs/>
          <w:i/>
          <w:noProof/>
          <w:lang w:val="ru-RU" w:eastAsia="ru-RU" w:bidi="ar-SA"/>
        </w:rPr>
        <w:t>Рассказчик</w:t>
      </w:r>
      <w:r w:rsidRPr="00BB6E90">
        <w:rPr>
          <w:rFonts w:ascii="Arial Narrow" w:hAnsi="Arial Narrow"/>
          <w:b/>
          <w:bCs/>
          <w:i/>
          <w:iCs/>
          <w:noProof/>
          <w:lang w:val="ru-RU" w:eastAsia="ru-RU" w:bidi="ar-SA"/>
        </w:rPr>
        <w:t>:</w:t>
      </w:r>
      <w:r w:rsidRPr="00BB6E90">
        <w:rPr>
          <w:rFonts w:ascii="Arial Narrow" w:hAnsi="Arial Narrow"/>
          <w:noProof/>
          <w:lang w:val="ru-RU" w:eastAsia="ru-RU" w:bidi="ar-SA"/>
        </w:rPr>
        <w:t> День уж близиться к концу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Звезды в небе засияли...</w:t>
      </w:r>
      <w:r w:rsidRPr="00BB6E90">
        <w:rPr>
          <w:rFonts w:ascii="Arial Narrow" w:hAnsi="Arial Narrow"/>
          <w:noProof/>
          <w:lang w:val="ru-RU" w:eastAsia="ru-RU" w:bidi="ar-SA"/>
        </w:rPr>
        <w:br/>
        <w:t xml:space="preserve">Все цветочки задремали                                   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  (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Выходят Цветочки и Бабочки на свои места, присаживаются, засыпают)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Засыпает птичий двор            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(Выходят все артисты, засыпают)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Тишина… Приходит сон.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Не спугни его смотри     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Т-с-с-с, ничего не говори.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b/>
          <w:i/>
          <w:noProof/>
          <w:lang w:val="ru-RU" w:eastAsia="ru-RU" w:bidi="ar-SA"/>
        </w:rPr>
        <w:t>Рассказчик:</w:t>
      </w:r>
      <w:r w:rsidRPr="00BB6E90">
        <w:rPr>
          <w:rFonts w:ascii="Arial Narrow" w:hAnsi="Arial Narrow"/>
          <w:noProof/>
          <w:lang w:val="ru-RU" w:eastAsia="ru-RU" w:bidi="ar-SA"/>
        </w:rPr>
        <w:t xml:space="preserve"> Вот и сказочки конец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>А кто слушал, молодец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rFonts w:ascii="Arial Narrow" w:hAnsi="Arial Narrow"/>
          <w:b/>
          <w:i/>
          <w:noProof/>
          <w:lang w:val="ru-RU" w:eastAsia="ru-RU" w:bidi="ar-SA"/>
        </w:rPr>
      </w:pPr>
      <w:r w:rsidRPr="00BB6E90">
        <w:rPr>
          <w:rFonts w:ascii="Arial Narrow" w:hAnsi="Arial Narrow"/>
          <w:noProof/>
          <w:lang w:val="ru-RU" w:eastAsia="ru-RU" w:bidi="ar-SA"/>
        </w:rPr>
        <w:t xml:space="preserve">                                    </w:t>
      </w:r>
      <w:r w:rsidRPr="00BB6E90">
        <w:rPr>
          <w:rFonts w:ascii="Arial Narrow" w:hAnsi="Arial Narrow"/>
          <w:b/>
          <w:i/>
          <w:noProof/>
          <w:lang w:val="ru-RU" w:eastAsia="ru-RU" w:bidi="ar-SA"/>
        </w:rPr>
        <w:t>Общий поклон</w:t>
      </w: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b/>
          <w:bCs/>
          <w:i/>
          <w:iCs/>
          <w:noProof/>
          <w:lang w:val="ru-RU" w:eastAsia="ru-RU" w:bidi="ar-SA"/>
        </w:rPr>
      </w:pPr>
    </w:p>
    <w:p w:rsidR="00BB6E90" w:rsidRPr="00BB6E90" w:rsidRDefault="00BB6E90" w:rsidP="00BB6E90">
      <w:pPr>
        <w:widowControl/>
        <w:suppressAutoHyphens w:val="0"/>
        <w:autoSpaceDN/>
        <w:textAlignment w:val="auto"/>
        <w:rPr>
          <w:b/>
          <w:bCs/>
          <w:i/>
          <w:iCs/>
          <w:noProof/>
          <w:lang w:val="ru-RU" w:eastAsia="ru-RU" w:bidi="ar-SA"/>
        </w:rPr>
      </w:pPr>
    </w:p>
    <w:p w:rsidR="004C6AB2" w:rsidRPr="007D5C25" w:rsidRDefault="00887277" w:rsidP="00BB6E90">
      <w:pPr>
        <w:widowControl/>
        <w:suppressAutoHyphens w:val="0"/>
        <w:autoSpaceDN/>
        <w:textAlignment w:val="auto"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ACA4219" wp14:editId="3C56ABF3">
            <wp:simplePos x="0" y="0"/>
            <wp:positionH relativeFrom="column">
              <wp:posOffset>7349883</wp:posOffset>
            </wp:positionH>
            <wp:positionV relativeFrom="paragraph">
              <wp:posOffset>-97971</wp:posOffset>
            </wp:positionV>
            <wp:extent cx="1075660" cy="1193434"/>
            <wp:effectExtent l="0" t="0" r="0" b="6985"/>
            <wp:wrapNone/>
            <wp:docPr id="36" name="Рисунок 36" descr="https://strategy24.ru/images/news/201810/02ccddd284a979fb0efbe8c567b12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rategy24.ru/images/news/201810/02ccddd284a979fb0efbe8c567b121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9" r="30737"/>
                    <a:stretch/>
                  </pic:blipFill>
                  <pic:spPr bwMode="auto">
                    <a:xfrm>
                      <a:off x="0" y="0"/>
                      <a:ext cx="1077010" cy="119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D89">
        <w:rPr>
          <w:noProof/>
          <w:lang w:val="ru-RU" w:eastAsia="ru-RU" w:bidi="ar-SA"/>
        </w:rPr>
        <w:t xml:space="preserve">         </w:t>
      </w:r>
      <w:r w:rsidR="00BB6292">
        <w:rPr>
          <w:rFonts w:ascii="Arial Narrow" w:eastAsia="Times New Roman" w:hAnsi="Arial Narrow" w:cs="Arial"/>
          <w:bCs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D5C25"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Pr="007D5C25" w:rsidRDefault="004C6AB2" w:rsidP="00316D96">
      <w:pPr>
        <w:autoSpaceDN/>
        <w:rPr>
          <w:rFonts w:eastAsia="Times New Roman" w:cs="Times New Roman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Default="004C6AB2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Default="004C6AB2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Default="004C6AB2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Default="004C6AB2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4C6AB2" w:rsidRDefault="004C6AB2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B2700B" w:rsidRPr="004C6AB2" w:rsidRDefault="00B2700B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20DF1" w:rsidRPr="00B2700B" w:rsidRDefault="00120DF1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B2700B" w:rsidRDefault="00B2700B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B2700B" w:rsidRDefault="00B2700B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</w:p>
    <w:p w:rsidR="00B2700B" w:rsidRDefault="00217CED" w:rsidP="00316D96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640F4E49" wp14:editId="3A3B2B86">
                <wp:extent cx="307975" cy="307975"/>
                <wp:effectExtent l="0" t="0" r="0" b="0"/>
                <wp:docPr id="3" name="AutoShape 3" descr="https://calendarbox.ru/wp-content/uploads/2020/10/setka-calendaria-cherno-belaya-2022-gor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calendarbox.ru/wp-content/uploads/2020/10/setka-calendaria-cherno-belaya-2022-gor-02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C9vRqX8wIAACAG&#10;AAAOAAAAAAAAAAAAAAAAAC4CAABkcnMvZTJvRG9jLnhtbFBLAQItABQABgAIAAAAIQDyXa4d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0B0187D4" wp14:editId="54C482D1">
                <wp:extent cx="307975" cy="307975"/>
                <wp:effectExtent l="0" t="0" r="0" b="0"/>
                <wp:docPr id="20" name="AutoShape 6" descr="https://calendarbox.ru/wp-content/uploads/2020/10/kalendar-a4-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calendarbox.ru/wp-content/uploads/2020/10/kalendar-a4-2022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E2nAeDjAgAABw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11DB6B9D" wp14:editId="29BC17CA">
                <wp:extent cx="307975" cy="307975"/>
                <wp:effectExtent l="0" t="0" r="0" b="0"/>
                <wp:docPr id="35" name="AutoShape 10" descr="https://calendarbox.ru/wp-content/uploads/2020/10/setka-calendaria-cherno-belaya-2022-gor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calendarbox.ru/wp-content/uploads/2020/10/setka-calendaria-cherno-belaya-2022-gor-01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C6mbsT1AgAA&#10;IgYAAA4AAAAAAAAAAAAAAAAALgIAAGRycy9lMm9Eb2MueG1sUEsBAi0AFAAGAAgAAAAhAPJdrh3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642D8A"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79E5DE7E" wp14:editId="02957E2A">
                <wp:extent cx="307975" cy="307975"/>
                <wp:effectExtent l="0" t="0" r="0" b="0"/>
                <wp:docPr id="9" name="AutoShape 1" descr="https://bsmp8.zdrav36.ru/images/uploads/15858344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bsmp8.zdrav36.ru/images/uploads/1585834407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Budjnb3gIAAPY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5E2BF6" w:rsidRPr="007D5C25" w:rsidRDefault="00217CED" w:rsidP="007D5C25">
      <w:pPr>
        <w:autoSpaceDN/>
        <w:rPr>
          <w:rFonts w:ascii="Arial Narrow" w:eastAsia="Times New Roman" w:hAnsi="Arial Narrow" w:cs="Arial"/>
          <w:bCs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1383E227" wp14:editId="4587BF32">
                <wp:extent cx="307975" cy="307975"/>
                <wp:effectExtent l="0" t="0" r="0" b="0"/>
                <wp:docPr id="18" name="AutoShape 4" descr="https://calendarbox.ru/wp-content/uploads/2020/10/kalendar-a4-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calendarbox.ru/wp-content/uploads/2020/10/kalendar-a4-2022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KCZJizjAgAABw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03BEB084" wp14:editId="45867924">
                <wp:extent cx="307975" cy="307975"/>
                <wp:effectExtent l="0" t="0" r="0" b="0"/>
                <wp:docPr id="21" name="AutoShape 8" descr="https://calendarbox.ru/wp-content/uploads/2020/10/setka-calendaria-cherno-belaya-2022-ver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calendarbox.ru/wp-content/uploads/2020/10/setka-calendaria-cherno-belaya-2022-ver-02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7NWxD/QCAAAh&#10;BgAADgAAAAAAAAAAAAAAAAAuAgAAZHJzL2Uyb0RvYy54bWxQSwECLQAUAAYACAAAACEA8l2uH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E2BF6" w:rsidRDefault="005E2BF6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</w:p>
    <w:p w:rsidR="005E2BF6" w:rsidRDefault="005E2BF6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</w:p>
    <w:p w:rsidR="005E2BF6" w:rsidRDefault="005E2BF6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</w:p>
    <w:p w:rsidR="005E2BF6" w:rsidRDefault="005E2BF6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</w:p>
    <w:p w:rsidR="005E2BF6" w:rsidRDefault="00FE7E3B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t xml:space="preserve">                                     </w:t>
      </w:r>
    </w:p>
    <w:p w:rsidR="005E2BF6" w:rsidRDefault="005E2BF6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</w:p>
    <w:p w:rsidR="005E2BF6" w:rsidRDefault="00FE7E3B" w:rsidP="005B30E5">
      <w:pPr>
        <w:widowControl/>
        <w:suppressAutoHyphens w:val="0"/>
        <w:autoSpaceDN/>
        <w:textAlignment w:val="auto"/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</w:t>
      </w:r>
      <w:r w:rsidR="00BB6E90">
        <w:rPr>
          <w:noProof/>
          <w:lang w:val="ru-RU" w:eastAsia="ru-RU" w:bidi="ar-SA"/>
        </w:rPr>
        <w:t xml:space="preserve">                          </w:t>
      </w:r>
      <w:bookmarkStart w:id="0" w:name="_GoBack"/>
      <w:bookmarkEnd w:id="0"/>
    </w:p>
    <w:sectPr w:rsidR="005E2BF6" w:rsidSect="007D5C25">
      <w:type w:val="continuous"/>
      <w:pgSz w:w="11905" w:h="16837"/>
      <w:pgMar w:top="675" w:right="565" w:bottom="787" w:left="91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71" w:rsidRDefault="00C83271">
      <w:r>
        <w:separator/>
      </w:r>
    </w:p>
  </w:endnote>
  <w:endnote w:type="continuationSeparator" w:id="0">
    <w:p w:rsidR="00C83271" w:rsidRDefault="00C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71" w:rsidRDefault="00C83271">
      <w:r>
        <w:rPr>
          <w:color w:val="000000"/>
        </w:rPr>
        <w:separator/>
      </w:r>
    </w:p>
  </w:footnote>
  <w:footnote w:type="continuationSeparator" w:id="0">
    <w:p w:rsidR="00C83271" w:rsidRDefault="00C8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5pt;height:11.75pt" o:bullet="t">
        <v:imagedata r:id="rId1" o:title=""/>
      </v:shape>
    </w:pict>
  </w:numPicBullet>
  <w:abstractNum w:abstractNumId="0">
    <w:nsid w:val="1B2C2B13"/>
    <w:multiLevelType w:val="multilevel"/>
    <w:tmpl w:val="6BF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32CA5"/>
    <w:multiLevelType w:val="hybridMultilevel"/>
    <w:tmpl w:val="506EECB6"/>
    <w:lvl w:ilvl="0" w:tplc="03761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088"/>
    <w:multiLevelType w:val="multilevel"/>
    <w:tmpl w:val="85F4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D4F8E"/>
    <w:multiLevelType w:val="multilevel"/>
    <w:tmpl w:val="9DC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15F79"/>
    <w:multiLevelType w:val="multilevel"/>
    <w:tmpl w:val="F1526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A5CBE"/>
    <w:multiLevelType w:val="hybridMultilevel"/>
    <w:tmpl w:val="156639DC"/>
    <w:lvl w:ilvl="0" w:tplc="03761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763C"/>
    <w:multiLevelType w:val="multilevel"/>
    <w:tmpl w:val="7C26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070CE"/>
    <w:multiLevelType w:val="hybridMultilevel"/>
    <w:tmpl w:val="E33632D2"/>
    <w:lvl w:ilvl="0" w:tplc="894A76F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E2F37"/>
    <w:multiLevelType w:val="multilevel"/>
    <w:tmpl w:val="25EA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42349"/>
    <w:multiLevelType w:val="multilevel"/>
    <w:tmpl w:val="D8B4F702"/>
    <w:styleLink w:val="LFO24"/>
    <w:lvl w:ilvl="0">
      <w:numFmt w:val="bullet"/>
      <w:pStyle w:val="a"/>
      <w:lvlText w:val=""/>
      <w:lvlPicBulletId w:val="0"/>
      <w:lvlJc w:val="left"/>
      <w:pPr>
        <w:ind w:left="1069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>
    <w:nsid w:val="443F67C5"/>
    <w:multiLevelType w:val="multilevel"/>
    <w:tmpl w:val="80D8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8748A"/>
    <w:multiLevelType w:val="multilevel"/>
    <w:tmpl w:val="433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3035D"/>
    <w:multiLevelType w:val="multilevel"/>
    <w:tmpl w:val="8CE0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A2AD3"/>
    <w:multiLevelType w:val="multilevel"/>
    <w:tmpl w:val="5C72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6006B"/>
    <w:multiLevelType w:val="hybridMultilevel"/>
    <w:tmpl w:val="5DDE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62E43"/>
    <w:multiLevelType w:val="multilevel"/>
    <w:tmpl w:val="1D1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7806"/>
    <w:multiLevelType w:val="multilevel"/>
    <w:tmpl w:val="E9FA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96CC6"/>
    <w:multiLevelType w:val="multilevel"/>
    <w:tmpl w:val="904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15E2F"/>
    <w:multiLevelType w:val="multilevel"/>
    <w:tmpl w:val="17A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21FD7"/>
    <w:multiLevelType w:val="multilevel"/>
    <w:tmpl w:val="71DA2ACA"/>
    <w:styleLink w:val="LFO25"/>
    <w:lvl w:ilvl="0">
      <w:start w:val="1"/>
      <w:numFmt w:val="decimal"/>
      <w:pStyle w:val="a0"/>
      <w:lvlText w:val="%1."/>
      <w:lvlJc w:val="left"/>
      <w:pPr>
        <w:ind w:left="2595" w:hanging="1035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8140F15"/>
    <w:multiLevelType w:val="hybridMultilevel"/>
    <w:tmpl w:val="EFBCC00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6A9A690B"/>
    <w:multiLevelType w:val="multilevel"/>
    <w:tmpl w:val="39E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4D5D55"/>
    <w:multiLevelType w:val="multilevel"/>
    <w:tmpl w:val="98C08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E7114"/>
    <w:multiLevelType w:val="multilevel"/>
    <w:tmpl w:val="A476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953A4"/>
    <w:multiLevelType w:val="hybridMultilevel"/>
    <w:tmpl w:val="4418E2C6"/>
    <w:lvl w:ilvl="0" w:tplc="0F8CBFA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2F15A4"/>
    <w:multiLevelType w:val="hybridMultilevel"/>
    <w:tmpl w:val="E6E6BC1E"/>
    <w:lvl w:ilvl="0" w:tplc="587E349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BC6526"/>
    <w:multiLevelType w:val="multilevel"/>
    <w:tmpl w:val="3D1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6"/>
  </w:num>
  <w:num w:numId="7">
    <w:abstractNumId w:val="21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22"/>
  </w:num>
  <w:num w:numId="13">
    <w:abstractNumId w:val="8"/>
  </w:num>
  <w:num w:numId="14">
    <w:abstractNumId w:val="13"/>
  </w:num>
  <w:num w:numId="15">
    <w:abstractNumId w:val="0"/>
  </w:num>
  <w:num w:numId="16">
    <w:abstractNumId w:val="23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20"/>
  </w:num>
  <w:num w:numId="22">
    <w:abstractNumId w:val="10"/>
  </w:num>
  <w:num w:numId="23">
    <w:abstractNumId w:val="5"/>
  </w:num>
  <w:num w:numId="24">
    <w:abstractNumId w:val="1"/>
  </w:num>
  <w:num w:numId="25">
    <w:abstractNumId w:val="25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3BD2"/>
    <w:rsid w:val="000005DE"/>
    <w:rsid w:val="000011CB"/>
    <w:rsid w:val="000019DB"/>
    <w:rsid w:val="00004EF6"/>
    <w:rsid w:val="00004EF7"/>
    <w:rsid w:val="0001226B"/>
    <w:rsid w:val="000232FF"/>
    <w:rsid w:val="0002396A"/>
    <w:rsid w:val="000331B1"/>
    <w:rsid w:val="000371E5"/>
    <w:rsid w:val="00037A83"/>
    <w:rsid w:val="00046F62"/>
    <w:rsid w:val="000553FE"/>
    <w:rsid w:val="000557AE"/>
    <w:rsid w:val="00061750"/>
    <w:rsid w:val="0006695A"/>
    <w:rsid w:val="00073B76"/>
    <w:rsid w:val="00077734"/>
    <w:rsid w:val="0008420E"/>
    <w:rsid w:val="0008580A"/>
    <w:rsid w:val="000864B9"/>
    <w:rsid w:val="00090AF1"/>
    <w:rsid w:val="00090C77"/>
    <w:rsid w:val="00094304"/>
    <w:rsid w:val="0009774B"/>
    <w:rsid w:val="00097ACB"/>
    <w:rsid w:val="000A020F"/>
    <w:rsid w:val="000A28BD"/>
    <w:rsid w:val="000A3C56"/>
    <w:rsid w:val="000A6534"/>
    <w:rsid w:val="000A73E8"/>
    <w:rsid w:val="000B0A17"/>
    <w:rsid w:val="000C11B9"/>
    <w:rsid w:val="000C27FA"/>
    <w:rsid w:val="000D69EE"/>
    <w:rsid w:val="000E1574"/>
    <w:rsid w:val="000F1AA7"/>
    <w:rsid w:val="000F1C26"/>
    <w:rsid w:val="000F5610"/>
    <w:rsid w:val="00101078"/>
    <w:rsid w:val="00120DF1"/>
    <w:rsid w:val="001229FE"/>
    <w:rsid w:val="001254AC"/>
    <w:rsid w:val="0013146D"/>
    <w:rsid w:val="00132866"/>
    <w:rsid w:val="00134502"/>
    <w:rsid w:val="0014366C"/>
    <w:rsid w:val="0014516C"/>
    <w:rsid w:val="00145195"/>
    <w:rsid w:val="0014768E"/>
    <w:rsid w:val="001524E5"/>
    <w:rsid w:val="00157C56"/>
    <w:rsid w:val="00163162"/>
    <w:rsid w:val="0017761A"/>
    <w:rsid w:val="00184D69"/>
    <w:rsid w:val="001949F1"/>
    <w:rsid w:val="001974DE"/>
    <w:rsid w:val="001976C1"/>
    <w:rsid w:val="001A06E1"/>
    <w:rsid w:val="001A5835"/>
    <w:rsid w:val="001A6203"/>
    <w:rsid w:val="001A698E"/>
    <w:rsid w:val="001A7077"/>
    <w:rsid w:val="001A7A20"/>
    <w:rsid w:val="001B4380"/>
    <w:rsid w:val="001B6792"/>
    <w:rsid w:val="001B7FE0"/>
    <w:rsid w:val="001C0B02"/>
    <w:rsid w:val="001C43A8"/>
    <w:rsid w:val="001C519F"/>
    <w:rsid w:val="001D446A"/>
    <w:rsid w:val="001D798F"/>
    <w:rsid w:val="001E2F1A"/>
    <w:rsid w:val="001E5B40"/>
    <w:rsid w:val="001F2F92"/>
    <w:rsid w:val="001F45B3"/>
    <w:rsid w:val="001F58B1"/>
    <w:rsid w:val="002048FA"/>
    <w:rsid w:val="00212623"/>
    <w:rsid w:val="0021575A"/>
    <w:rsid w:val="00217B65"/>
    <w:rsid w:val="00217CED"/>
    <w:rsid w:val="00220E69"/>
    <w:rsid w:val="00222461"/>
    <w:rsid w:val="00232AEA"/>
    <w:rsid w:val="00232B39"/>
    <w:rsid w:val="00240ABA"/>
    <w:rsid w:val="002458A2"/>
    <w:rsid w:val="00245CCB"/>
    <w:rsid w:val="002535F1"/>
    <w:rsid w:val="002557F2"/>
    <w:rsid w:val="002640E7"/>
    <w:rsid w:val="0027467D"/>
    <w:rsid w:val="00275A85"/>
    <w:rsid w:val="00276A49"/>
    <w:rsid w:val="00280FDF"/>
    <w:rsid w:val="002902F1"/>
    <w:rsid w:val="0029090A"/>
    <w:rsid w:val="00292903"/>
    <w:rsid w:val="002A4500"/>
    <w:rsid w:val="002A657E"/>
    <w:rsid w:val="002B08CD"/>
    <w:rsid w:val="002B4AFB"/>
    <w:rsid w:val="002B5DE1"/>
    <w:rsid w:val="002B7DB4"/>
    <w:rsid w:val="0030172D"/>
    <w:rsid w:val="00305E6F"/>
    <w:rsid w:val="003116F7"/>
    <w:rsid w:val="00312FB8"/>
    <w:rsid w:val="003130DE"/>
    <w:rsid w:val="00316D96"/>
    <w:rsid w:val="003306B6"/>
    <w:rsid w:val="00337EF0"/>
    <w:rsid w:val="00342FCB"/>
    <w:rsid w:val="00346C07"/>
    <w:rsid w:val="00347244"/>
    <w:rsid w:val="003513B8"/>
    <w:rsid w:val="00353BCF"/>
    <w:rsid w:val="00361E8A"/>
    <w:rsid w:val="003629A8"/>
    <w:rsid w:val="00363B45"/>
    <w:rsid w:val="003662A4"/>
    <w:rsid w:val="00366B7B"/>
    <w:rsid w:val="00373178"/>
    <w:rsid w:val="003745A9"/>
    <w:rsid w:val="00386944"/>
    <w:rsid w:val="0039022B"/>
    <w:rsid w:val="00393AF5"/>
    <w:rsid w:val="003A0C8C"/>
    <w:rsid w:val="003A0F40"/>
    <w:rsid w:val="003A1835"/>
    <w:rsid w:val="003A375D"/>
    <w:rsid w:val="003A3D6E"/>
    <w:rsid w:val="003A62B3"/>
    <w:rsid w:val="003A638C"/>
    <w:rsid w:val="003B013B"/>
    <w:rsid w:val="003B462F"/>
    <w:rsid w:val="003C4457"/>
    <w:rsid w:val="003F0123"/>
    <w:rsid w:val="003F36C1"/>
    <w:rsid w:val="003F3BBD"/>
    <w:rsid w:val="003F655D"/>
    <w:rsid w:val="00403AEA"/>
    <w:rsid w:val="004053BF"/>
    <w:rsid w:val="00406571"/>
    <w:rsid w:val="00406BAE"/>
    <w:rsid w:val="00414E44"/>
    <w:rsid w:val="00421B1D"/>
    <w:rsid w:val="00422D89"/>
    <w:rsid w:val="00424C9E"/>
    <w:rsid w:val="00436341"/>
    <w:rsid w:val="00441C1E"/>
    <w:rsid w:val="0046297C"/>
    <w:rsid w:val="0047382E"/>
    <w:rsid w:val="004822B4"/>
    <w:rsid w:val="00485D6D"/>
    <w:rsid w:val="0049279D"/>
    <w:rsid w:val="004953DB"/>
    <w:rsid w:val="0049775C"/>
    <w:rsid w:val="004A5596"/>
    <w:rsid w:val="004B08BE"/>
    <w:rsid w:val="004B1071"/>
    <w:rsid w:val="004C5AE8"/>
    <w:rsid w:val="004C6AB2"/>
    <w:rsid w:val="004C6B78"/>
    <w:rsid w:val="004C6D70"/>
    <w:rsid w:val="004C753F"/>
    <w:rsid w:val="004C7AAE"/>
    <w:rsid w:val="004D5266"/>
    <w:rsid w:val="004E0D1F"/>
    <w:rsid w:val="004E11C3"/>
    <w:rsid w:val="004F1B02"/>
    <w:rsid w:val="00505F28"/>
    <w:rsid w:val="0051070B"/>
    <w:rsid w:val="00514EF9"/>
    <w:rsid w:val="00515820"/>
    <w:rsid w:val="00527A8D"/>
    <w:rsid w:val="00537839"/>
    <w:rsid w:val="00537DA8"/>
    <w:rsid w:val="00544C91"/>
    <w:rsid w:val="00544F21"/>
    <w:rsid w:val="00546E1D"/>
    <w:rsid w:val="00552D72"/>
    <w:rsid w:val="0055455B"/>
    <w:rsid w:val="005558C7"/>
    <w:rsid w:val="00556365"/>
    <w:rsid w:val="005623D0"/>
    <w:rsid w:val="00564655"/>
    <w:rsid w:val="00565039"/>
    <w:rsid w:val="0057041B"/>
    <w:rsid w:val="00574CF9"/>
    <w:rsid w:val="00581DA2"/>
    <w:rsid w:val="0058743E"/>
    <w:rsid w:val="00590C7E"/>
    <w:rsid w:val="00592377"/>
    <w:rsid w:val="005A4836"/>
    <w:rsid w:val="005A79E1"/>
    <w:rsid w:val="005B30E5"/>
    <w:rsid w:val="005B343B"/>
    <w:rsid w:val="005B3773"/>
    <w:rsid w:val="005C699E"/>
    <w:rsid w:val="005D365A"/>
    <w:rsid w:val="005D47D0"/>
    <w:rsid w:val="005D6406"/>
    <w:rsid w:val="005E1D66"/>
    <w:rsid w:val="005E2A44"/>
    <w:rsid w:val="005E2BF6"/>
    <w:rsid w:val="005E5171"/>
    <w:rsid w:val="005E5945"/>
    <w:rsid w:val="005E7CA0"/>
    <w:rsid w:val="005F445B"/>
    <w:rsid w:val="005F64B7"/>
    <w:rsid w:val="005F7D79"/>
    <w:rsid w:val="006007C8"/>
    <w:rsid w:val="00606F25"/>
    <w:rsid w:val="0060797C"/>
    <w:rsid w:val="006138C7"/>
    <w:rsid w:val="00621C64"/>
    <w:rsid w:val="006269C2"/>
    <w:rsid w:val="00634E65"/>
    <w:rsid w:val="00640E56"/>
    <w:rsid w:val="00642D8A"/>
    <w:rsid w:val="00643D46"/>
    <w:rsid w:val="006478C9"/>
    <w:rsid w:val="0066076B"/>
    <w:rsid w:val="00677B35"/>
    <w:rsid w:val="0068065E"/>
    <w:rsid w:val="00680946"/>
    <w:rsid w:val="00682317"/>
    <w:rsid w:val="00682961"/>
    <w:rsid w:val="00692A8A"/>
    <w:rsid w:val="006977D4"/>
    <w:rsid w:val="006A1F84"/>
    <w:rsid w:val="006A4196"/>
    <w:rsid w:val="006B55DC"/>
    <w:rsid w:val="006C07A1"/>
    <w:rsid w:val="006C5E27"/>
    <w:rsid w:val="006E164C"/>
    <w:rsid w:val="006E4BD4"/>
    <w:rsid w:val="006E6847"/>
    <w:rsid w:val="006F1005"/>
    <w:rsid w:val="006F28FE"/>
    <w:rsid w:val="006F389B"/>
    <w:rsid w:val="007036A0"/>
    <w:rsid w:val="00703FAF"/>
    <w:rsid w:val="00710DD2"/>
    <w:rsid w:val="00711179"/>
    <w:rsid w:val="007118B0"/>
    <w:rsid w:val="00720E32"/>
    <w:rsid w:val="0072137C"/>
    <w:rsid w:val="0072265A"/>
    <w:rsid w:val="007337C9"/>
    <w:rsid w:val="00743AD3"/>
    <w:rsid w:val="007445F6"/>
    <w:rsid w:val="00746E65"/>
    <w:rsid w:val="00747C06"/>
    <w:rsid w:val="00747F8A"/>
    <w:rsid w:val="00751188"/>
    <w:rsid w:val="0075165C"/>
    <w:rsid w:val="00785D0F"/>
    <w:rsid w:val="00786A61"/>
    <w:rsid w:val="007900A0"/>
    <w:rsid w:val="007A59C8"/>
    <w:rsid w:val="007A67E7"/>
    <w:rsid w:val="007B0E43"/>
    <w:rsid w:val="007B1280"/>
    <w:rsid w:val="007B2A46"/>
    <w:rsid w:val="007B3E8D"/>
    <w:rsid w:val="007B413D"/>
    <w:rsid w:val="007C7491"/>
    <w:rsid w:val="007D5186"/>
    <w:rsid w:val="007D5C25"/>
    <w:rsid w:val="007D6CB0"/>
    <w:rsid w:val="007F0B93"/>
    <w:rsid w:val="007F40FF"/>
    <w:rsid w:val="007F4543"/>
    <w:rsid w:val="00802B24"/>
    <w:rsid w:val="00806E02"/>
    <w:rsid w:val="00813C4F"/>
    <w:rsid w:val="008256C6"/>
    <w:rsid w:val="0083240B"/>
    <w:rsid w:val="008360C4"/>
    <w:rsid w:val="008438AC"/>
    <w:rsid w:val="00845B29"/>
    <w:rsid w:val="00852D9B"/>
    <w:rsid w:val="00853D61"/>
    <w:rsid w:val="008559D1"/>
    <w:rsid w:val="00861CF9"/>
    <w:rsid w:val="00864658"/>
    <w:rsid w:val="00864776"/>
    <w:rsid w:val="00885351"/>
    <w:rsid w:val="00887277"/>
    <w:rsid w:val="0088799C"/>
    <w:rsid w:val="00893F31"/>
    <w:rsid w:val="0089572A"/>
    <w:rsid w:val="008977DB"/>
    <w:rsid w:val="008B1C06"/>
    <w:rsid w:val="008B3383"/>
    <w:rsid w:val="008B356C"/>
    <w:rsid w:val="008B5923"/>
    <w:rsid w:val="008D71F8"/>
    <w:rsid w:val="008E33C4"/>
    <w:rsid w:val="008F0720"/>
    <w:rsid w:val="008F4A90"/>
    <w:rsid w:val="008F5E92"/>
    <w:rsid w:val="008F7A66"/>
    <w:rsid w:val="009003E3"/>
    <w:rsid w:val="009026DA"/>
    <w:rsid w:val="0090683A"/>
    <w:rsid w:val="0091363F"/>
    <w:rsid w:val="00917ACA"/>
    <w:rsid w:val="0092050A"/>
    <w:rsid w:val="00922A39"/>
    <w:rsid w:val="0092360B"/>
    <w:rsid w:val="00924480"/>
    <w:rsid w:val="00924AC0"/>
    <w:rsid w:val="009330B2"/>
    <w:rsid w:val="009538DE"/>
    <w:rsid w:val="00954B78"/>
    <w:rsid w:val="00960390"/>
    <w:rsid w:val="00960FF0"/>
    <w:rsid w:val="009635D0"/>
    <w:rsid w:val="0097773A"/>
    <w:rsid w:val="00981D9E"/>
    <w:rsid w:val="00985B7F"/>
    <w:rsid w:val="00987235"/>
    <w:rsid w:val="00995A48"/>
    <w:rsid w:val="009A042F"/>
    <w:rsid w:val="009A0563"/>
    <w:rsid w:val="009A11E0"/>
    <w:rsid w:val="009A4310"/>
    <w:rsid w:val="009A4CC3"/>
    <w:rsid w:val="009B6364"/>
    <w:rsid w:val="009C2943"/>
    <w:rsid w:val="009C5C4F"/>
    <w:rsid w:val="009D0468"/>
    <w:rsid w:val="009D6872"/>
    <w:rsid w:val="009E2A13"/>
    <w:rsid w:val="009E3F66"/>
    <w:rsid w:val="009E408D"/>
    <w:rsid w:val="009E7F14"/>
    <w:rsid w:val="009F21AB"/>
    <w:rsid w:val="009F4A88"/>
    <w:rsid w:val="00A03109"/>
    <w:rsid w:val="00A118FD"/>
    <w:rsid w:val="00A129A8"/>
    <w:rsid w:val="00A15E64"/>
    <w:rsid w:val="00A17CA0"/>
    <w:rsid w:val="00A23BD2"/>
    <w:rsid w:val="00A24F0E"/>
    <w:rsid w:val="00A272DC"/>
    <w:rsid w:val="00A409ED"/>
    <w:rsid w:val="00A426C0"/>
    <w:rsid w:val="00A45009"/>
    <w:rsid w:val="00A4556E"/>
    <w:rsid w:val="00A455C6"/>
    <w:rsid w:val="00A501D4"/>
    <w:rsid w:val="00A50AE3"/>
    <w:rsid w:val="00A51126"/>
    <w:rsid w:val="00A54332"/>
    <w:rsid w:val="00A63F14"/>
    <w:rsid w:val="00A65711"/>
    <w:rsid w:val="00A65EDC"/>
    <w:rsid w:val="00A702D8"/>
    <w:rsid w:val="00A712C5"/>
    <w:rsid w:val="00A80CFA"/>
    <w:rsid w:val="00A83B8D"/>
    <w:rsid w:val="00A92E7E"/>
    <w:rsid w:val="00AB5A66"/>
    <w:rsid w:val="00AC3452"/>
    <w:rsid w:val="00AC3C31"/>
    <w:rsid w:val="00AD55AA"/>
    <w:rsid w:val="00AE32F7"/>
    <w:rsid w:val="00AE6551"/>
    <w:rsid w:val="00AF0C51"/>
    <w:rsid w:val="00AF739F"/>
    <w:rsid w:val="00B00616"/>
    <w:rsid w:val="00B11477"/>
    <w:rsid w:val="00B170E9"/>
    <w:rsid w:val="00B209EC"/>
    <w:rsid w:val="00B24F53"/>
    <w:rsid w:val="00B25FFB"/>
    <w:rsid w:val="00B2700B"/>
    <w:rsid w:val="00B34DCA"/>
    <w:rsid w:val="00B512FD"/>
    <w:rsid w:val="00B529F1"/>
    <w:rsid w:val="00B66F18"/>
    <w:rsid w:val="00B810F8"/>
    <w:rsid w:val="00B820A9"/>
    <w:rsid w:val="00B84F1F"/>
    <w:rsid w:val="00B865E9"/>
    <w:rsid w:val="00B871DE"/>
    <w:rsid w:val="00B93208"/>
    <w:rsid w:val="00B95F0A"/>
    <w:rsid w:val="00BA1177"/>
    <w:rsid w:val="00BA41AA"/>
    <w:rsid w:val="00BB6292"/>
    <w:rsid w:val="00BB6E90"/>
    <w:rsid w:val="00BC33E6"/>
    <w:rsid w:val="00BD3EF0"/>
    <w:rsid w:val="00BF70BA"/>
    <w:rsid w:val="00C17CF7"/>
    <w:rsid w:val="00C21BE6"/>
    <w:rsid w:val="00C2348D"/>
    <w:rsid w:val="00C23C52"/>
    <w:rsid w:val="00C2601E"/>
    <w:rsid w:val="00C32900"/>
    <w:rsid w:val="00C429E5"/>
    <w:rsid w:val="00C547B6"/>
    <w:rsid w:val="00C6788B"/>
    <w:rsid w:val="00C75D79"/>
    <w:rsid w:val="00C83271"/>
    <w:rsid w:val="00C851CD"/>
    <w:rsid w:val="00CA2117"/>
    <w:rsid w:val="00CA266E"/>
    <w:rsid w:val="00CA6033"/>
    <w:rsid w:val="00CB2C90"/>
    <w:rsid w:val="00CB4E51"/>
    <w:rsid w:val="00CB56F2"/>
    <w:rsid w:val="00CB5D87"/>
    <w:rsid w:val="00CC01E0"/>
    <w:rsid w:val="00CC578E"/>
    <w:rsid w:val="00CC6FB8"/>
    <w:rsid w:val="00CC72E6"/>
    <w:rsid w:val="00CD083E"/>
    <w:rsid w:val="00CD133F"/>
    <w:rsid w:val="00CD3E8C"/>
    <w:rsid w:val="00CD4AF8"/>
    <w:rsid w:val="00CD50EF"/>
    <w:rsid w:val="00CE1EE0"/>
    <w:rsid w:val="00CE5EA7"/>
    <w:rsid w:val="00CF6348"/>
    <w:rsid w:val="00D0203B"/>
    <w:rsid w:val="00D06744"/>
    <w:rsid w:val="00D125C5"/>
    <w:rsid w:val="00D15CA4"/>
    <w:rsid w:val="00D17619"/>
    <w:rsid w:val="00D33F52"/>
    <w:rsid w:val="00D35A88"/>
    <w:rsid w:val="00D460AD"/>
    <w:rsid w:val="00D47A20"/>
    <w:rsid w:val="00D52225"/>
    <w:rsid w:val="00D540EB"/>
    <w:rsid w:val="00D6212B"/>
    <w:rsid w:val="00D75776"/>
    <w:rsid w:val="00D7642F"/>
    <w:rsid w:val="00D80E44"/>
    <w:rsid w:val="00D82F4F"/>
    <w:rsid w:val="00D85291"/>
    <w:rsid w:val="00D87007"/>
    <w:rsid w:val="00D872C9"/>
    <w:rsid w:val="00D9083F"/>
    <w:rsid w:val="00D97270"/>
    <w:rsid w:val="00DA4567"/>
    <w:rsid w:val="00DA5B8D"/>
    <w:rsid w:val="00DA743E"/>
    <w:rsid w:val="00DA7BD8"/>
    <w:rsid w:val="00DC1C3B"/>
    <w:rsid w:val="00DC6AAD"/>
    <w:rsid w:val="00DE2EAB"/>
    <w:rsid w:val="00DE36A2"/>
    <w:rsid w:val="00DE7DAD"/>
    <w:rsid w:val="00E01020"/>
    <w:rsid w:val="00E03E39"/>
    <w:rsid w:val="00E04EC1"/>
    <w:rsid w:val="00E14293"/>
    <w:rsid w:val="00E15CF3"/>
    <w:rsid w:val="00E16FC0"/>
    <w:rsid w:val="00E22473"/>
    <w:rsid w:val="00E25924"/>
    <w:rsid w:val="00E41DAB"/>
    <w:rsid w:val="00E5328F"/>
    <w:rsid w:val="00E60CDF"/>
    <w:rsid w:val="00E643EE"/>
    <w:rsid w:val="00E6735E"/>
    <w:rsid w:val="00E80EEB"/>
    <w:rsid w:val="00E91DEE"/>
    <w:rsid w:val="00E920C4"/>
    <w:rsid w:val="00E94DB1"/>
    <w:rsid w:val="00EA1A73"/>
    <w:rsid w:val="00EB09C1"/>
    <w:rsid w:val="00EB59FF"/>
    <w:rsid w:val="00EB5D6B"/>
    <w:rsid w:val="00EB7E69"/>
    <w:rsid w:val="00EC1657"/>
    <w:rsid w:val="00EC7D49"/>
    <w:rsid w:val="00ED4B2A"/>
    <w:rsid w:val="00EE5C03"/>
    <w:rsid w:val="00EF54E2"/>
    <w:rsid w:val="00EF581D"/>
    <w:rsid w:val="00F00089"/>
    <w:rsid w:val="00F04D3C"/>
    <w:rsid w:val="00F15B64"/>
    <w:rsid w:val="00F15DF0"/>
    <w:rsid w:val="00F225E1"/>
    <w:rsid w:val="00F25DCE"/>
    <w:rsid w:val="00F305E4"/>
    <w:rsid w:val="00F34877"/>
    <w:rsid w:val="00F44FA8"/>
    <w:rsid w:val="00F659FF"/>
    <w:rsid w:val="00F803D3"/>
    <w:rsid w:val="00F80C1A"/>
    <w:rsid w:val="00F81F8C"/>
    <w:rsid w:val="00F82C31"/>
    <w:rsid w:val="00F82DD1"/>
    <w:rsid w:val="00F87679"/>
    <w:rsid w:val="00FA1A43"/>
    <w:rsid w:val="00FC6C86"/>
    <w:rsid w:val="00FD2D12"/>
    <w:rsid w:val="00FE568B"/>
    <w:rsid w:val="00FE60E2"/>
    <w:rsid w:val="00FE66B6"/>
    <w:rsid w:val="00FE7E3B"/>
    <w:rsid w:val="00FF1CAA"/>
    <w:rsid w:val="00FF4313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6788B"/>
    <w:pPr>
      <w:suppressAutoHyphens/>
    </w:pPr>
  </w:style>
  <w:style w:type="paragraph" w:styleId="1">
    <w:name w:val="heading 1"/>
    <w:basedOn w:val="a1"/>
    <w:next w:val="a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1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1"/>
    <w:next w:val="a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next w:val="a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1"/>
    <w:next w:val="a1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1"/>
    <w:next w:val="a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pple-converted-space">
    <w:name w:val="apple-converted-space"/>
    <w:basedOn w:val="a2"/>
  </w:style>
  <w:style w:type="paragraph" w:styleId="a7">
    <w:name w:val="Normal (Web)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Emphasis"/>
    <w:basedOn w:val="a2"/>
    <w:rPr>
      <w:i/>
      <w:iCs/>
    </w:rPr>
  </w:style>
  <w:style w:type="paragraph" w:styleId="a9">
    <w:name w:val="Balloon Text"/>
    <w:basedOn w:val="a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rPr>
      <w:rFonts w:ascii="Tahoma" w:hAnsi="Tahoma"/>
      <w:sz w:val="16"/>
      <w:szCs w:val="16"/>
    </w:rPr>
  </w:style>
  <w:style w:type="character" w:styleId="ab">
    <w:name w:val="Strong"/>
    <w:basedOn w:val="a2"/>
    <w:uiPriority w:val="22"/>
    <w:qFormat/>
    <w:rPr>
      <w:b/>
      <w:bCs/>
    </w:rPr>
  </w:style>
  <w:style w:type="character" w:customStyle="1" w:styleId="20">
    <w:name w:val="Заголовок 2 Знак"/>
    <w:basedOn w:val="a2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customStyle="1" w:styleId="bodytext">
    <w:name w:val="bodytext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bodytext1">
    <w:name w:val="bodytext1"/>
    <w:basedOn w:val="a2"/>
  </w:style>
  <w:style w:type="character" w:styleId="ac">
    <w:name w:val="Hyperlink"/>
    <w:basedOn w:val="a2"/>
    <w:rPr>
      <w:color w:val="0000FF"/>
      <w:u w:val="single"/>
    </w:rPr>
  </w:style>
  <w:style w:type="paragraph" w:styleId="ad">
    <w:name w:val="List Paragraph"/>
    <w:basedOn w:val="a1"/>
    <w:pPr>
      <w:ind w:left="720"/>
    </w:pPr>
  </w:style>
  <w:style w:type="character" w:customStyle="1" w:styleId="30">
    <w:name w:val="Заголовок 3 Знак"/>
    <w:basedOn w:val="a2"/>
    <w:rPr>
      <w:rFonts w:ascii="Cambria" w:eastAsia="Times New Roman" w:hAnsi="Cambria" w:cs="Times New Roman"/>
      <w:b/>
      <w:bCs/>
      <w:color w:val="4F81BD"/>
    </w:rPr>
  </w:style>
  <w:style w:type="paragraph" w:customStyle="1" w:styleId="c7">
    <w:name w:val="c7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2"/>
  </w:style>
  <w:style w:type="character" w:customStyle="1" w:styleId="c0">
    <w:name w:val="c0"/>
    <w:basedOn w:val="a2"/>
  </w:style>
  <w:style w:type="character" w:customStyle="1" w:styleId="c12">
    <w:name w:val="c12"/>
    <w:basedOn w:val="a2"/>
  </w:style>
  <w:style w:type="paragraph" w:customStyle="1" w:styleId="c11">
    <w:name w:val="c1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2"/>
  </w:style>
  <w:style w:type="character" w:customStyle="1" w:styleId="c10">
    <w:name w:val="c10"/>
    <w:basedOn w:val="a2"/>
  </w:style>
  <w:style w:type="character" w:customStyle="1" w:styleId="fontstyle40">
    <w:name w:val="fontstyle40"/>
    <w:basedOn w:val="a2"/>
  </w:style>
  <w:style w:type="paragraph" w:styleId="21">
    <w:name w:val="Body Text 2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2 Знак"/>
    <w:basedOn w:val="a2"/>
    <w:rPr>
      <w:rFonts w:eastAsia="Times New Roman" w:cs="Times New Roman"/>
      <w:kern w:val="0"/>
      <w:lang w:val="ru-RU" w:eastAsia="ru-RU" w:bidi="ar-SA"/>
    </w:rPr>
  </w:style>
  <w:style w:type="character" w:customStyle="1" w:styleId="fontstyle15">
    <w:name w:val="fontstyle15"/>
    <w:basedOn w:val="a2"/>
  </w:style>
  <w:style w:type="paragraph" w:customStyle="1" w:styleId="style5">
    <w:name w:val="style5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8">
    <w:name w:val="fontstyle18"/>
    <w:basedOn w:val="a2"/>
  </w:style>
  <w:style w:type="character" w:customStyle="1" w:styleId="fontstyle16">
    <w:name w:val="fontstyle16"/>
    <w:basedOn w:val="a2"/>
  </w:style>
  <w:style w:type="character" w:customStyle="1" w:styleId="fontstyle17">
    <w:name w:val="fontstyle17"/>
    <w:basedOn w:val="a2"/>
  </w:style>
  <w:style w:type="paragraph" w:customStyle="1" w:styleId="style7">
    <w:name w:val="style7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hl">
    <w:name w:val="hl"/>
    <w:basedOn w:val="a2"/>
  </w:style>
  <w:style w:type="character" w:customStyle="1" w:styleId="10">
    <w:name w:val="Дата1"/>
    <w:basedOn w:val="a2"/>
  </w:style>
  <w:style w:type="paragraph" w:customStyle="1" w:styleId="11">
    <w:name w:val="1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300">
    <w:name w:val="30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2pt">
    <w:name w:val="12pt"/>
    <w:basedOn w:val="a2"/>
  </w:style>
  <w:style w:type="character" w:customStyle="1" w:styleId="100">
    <w:name w:val="10"/>
    <w:basedOn w:val="a2"/>
  </w:style>
  <w:style w:type="character" w:customStyle="1" w:styleId="a20">
    <w:name w:val="a2"/>
    <w:basedOn w:val="a2"/>
  </w:style>
  <w:style w:type="paragraph" w:customStyle="1" w:styleId="41">
    <w:name w:val="4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00">
    <w:name w:val="20"/>
    <w:basedOn w:val="a2"/>
  </w:style>
  <w:style w:type="character" w:customStyle="1" w:styleId="12">
    <w:name w:val="Заголовок 1 Знак"/>
    <w:basedOn w:val="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urrentpage">
    <w:name w:val="currentpage"/>
    <w:basedOn w:val="a2"/>
  </w:style>
  <w:style w:type="character" w:customStyle="1" w:styleId="pagecount">
    <w:name w:val="pagecount"/>
    <w:basedOn w:val="a2"/>
  </w:style>
  <w:style w:type="character" w:customStyle="1" w:styleId="50">
    <w:name w:val="Заголовок 5 Знак"/>
    <w:basedOn w:val="a2"/>
    <w:rPr>
      <w:rFonts w:ascii="Cambria" w:eastAsia="Times New Roman" w:hAnsi="Cambria" w:cs="Times New Roman"/>
      <w:color w:val="243F60"/>
    </w:rPr>
  </w:style>
  <w:style w:type="paragraph" w:styleId="ae">
    <w:name w:val="No Spacing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40">
    <w:name w:val="Заголовок 4 Знак"/>
    <w:basedOn w:val="a2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footer"/>
    <w:basedOn w:val="a1"/>
    <w:pPr>
      <w:widowControl/>
      <w:tabs>
        <w:tab w:val="center" w:pos="4677"/>
        <w:tab w:val="right" w:pos="9355"/>
      </w:tabs>
      <w:suppressAutoHyphens w:val="0"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f0">
    <w:name w:val="Нижний колонтитул Знак"/>
    <w:basedOn w:val="a2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f1">
    <w:name w:val="page number"/>
    <w:basedOn w:val="a2"/>
  </w:style>
  <w:style w:type="character" w:customStyle="1" w:styleId="70">
    <w:name w:val="Заголовок 7 Знак"/>
    <w:basedOn w:val="a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Body Text"/>
    <w:basedOn w:val="a1"/>
    <w:pPr>
      <w:spacing w:after="120"/>
    </w:pPr>
  </w:style>
  <w:style w:type="character" w:customStyle="1" w:styleId="af3">
    <w:name w:val="Основной текст Знак"/>
    <w:basedOn w:val="a2"/>
  </w:style>
  <w:style w:type="paragraph" w:customStyle="1" w:styleId="a">
    <w:name w:val="Маркер"/>
    <w:basedOn w:val="ad"/>
    <w:pPr>
      <w:widowControl/>
      <w:numPr>
        <w:numId w:val="1"/>
      </w:numPr>
      <w:suppressAutoHyphens w:val="0"/>
      <w:textAlignment w:val="auto"/>
    </w:pPr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customStyle="1" w:styleId="af4">
    <w:name w:val="Маркер Знак"/>
    <w:basedOn w:val="a2"/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paragraph" w:customStyle="1" w:styleId="a0">
    <w:name w:val="Нумерация"/>
    <w:basedOn w:val="ad"/>
    <w:pPr>
      <w:widowControl/>
      <w:numPr>
        <w:numId w:val="2"/>
      </w:numPr>
      <w:suppressAutoHyphens w:val="0"/>
      <w:textAlignment w:val="auto"/>
    </w:pPr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customStyle="1" w:styleId="af5">
    <w:name w:val="Нумерация Знак"/>
    <w:basedOn w:val="a2"/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header"/>
    <w:basedOn w:val="a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</w:style>
  <w:style w:type="numbering" w:customStyle="1" w:styleId="LFO24">
    <w:name w:val="LFO24"/>
    <w:basedOn w:val="a4"/>
    <w:pPr>
      <w:numPr>
        <w:numId w:val="1"/>
      </w:numPr>
    </w:pPr>
  </w:style>
  <w:style w:type="numbering" w:customStyle="1" w:styleId="LFO25">
    <w:name w:val="LFO25"/>
    <w:basedOn w:val="a4"/>
    <w:pPr>
      <w:numPr>
        <w:numId w:val="2"/>
      </w:numPr>
    </w:pPr>
  </w:style>
  <w:style w:type="paragraph" w:customStyle="1" w:styleId="paragraph">
    <w:name w:val="paragraph"/>
    <w:basedOn w:val="a1"/>
    <w:rsid w:val="007B2A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2"/>
    <w:rsid w:val="007B2A46"/>
  </w:style>
  <w:style w:type="character" w:customStyle="1" w:styleId="eop">
    <w:name w:val="eop"/>
    <w:basedOn w:val="a2"/>
    <w:rsid w:val="007B2A46"/>
  </w:style>
  <w:style w:type="character" w:customStyle="1" w:styleId="spellingerror">
    <w:name w:val="spellingerror"/>
    <w:basedOn w:val="a2"/>
    <w:rsid w:val="007B2A46"/>
  </w:style>
  <w:style w:type="character" w:customStyle="1" w:styleId="contextualspellingandgrammarerror">
    <w:name w:val="contextualspellingandgrammarerror"/>
    <w:basedOn w:val="a2"/>
    <w:rsid w:val="007B2A46"/>
  </w:style>
  <w:style w:type="character" w:customStyle="1" w:styleId="scxw210114873">
    <w:name w:val="scxw210114873"/>
    <w:basedOn w:val="a2"/>
    <w:rsid w:val="007B2A46"/>
  </w:style>
  <w:style w:type="character" w:customStyle="1" w:styleId="scxw259209775">
    <w:name w:val="scxw259209775"/>
    <w:basedOn w:val="a2"/>
    <w:rsid w:val="00CE1EE0"/>
  </w:style>
  <w:style w:type="paragraph" w:customStyle="1" w:styleId="c3">
    <w:name w:val="c3"/>
    <w:basedOn w:val="a1"/>
    <w:rsid w:val="00BA41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scxw201743674">
    <w:name w:val="scxw201743674"/>
    <w:basedOn w:val="a2"/>
    <w:rsid w:val="00CD50EF"/>
  </w:style>
  <w:style w:type="paragraph" w:customStyle="1" w:styleId="c4">
    <w:name w:val="c4"/>
    <w:basedOn w:val="a1"/>
    <w:rsid w:val="003017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docdata">
    <w:name w:val="docdata"/>
    <w:aliases w:val="docy,v5,184407,bqiaagaaeyqcaaagiaiaaankxgiabw7kagaaaaaaaaaaaaaaaaaaaaaaaaaaaaaaaaaaaaaaaaaaaaaaaaaaaaaaaaaaaaaaaaaaaaaaaaaaaaaaaaaaaaaaaaaaaaaaaaaaaaaaaaaaaaaaaaaaaaaaaaaaaaaaaaaaaaaaaaaaaaaaaaaaaaaaaaaaaaaaaaaaaaaaaaaaaaaaaaaaaaaaaaaaaaaaaaaaaa"/>
    <w:basedOn w:val="a1"/>
    <w:rsid w:val="009B63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C6788B"/>
    <w:pPr>
      <w:suppressAutoHyphens/>
    </w:pPr>
  </w:style>
  <w:style w:type="paragraph" w:styleId="1">
    <w:name w:val="heading 1"/>
    <w:basedOn w:val="a1"/>
    <w:next w:val="a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1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1"/>
    <w:next w:val="a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next w:val="a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1"/>
    <w:next w:val="a1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1"/>
    <w:next w:val="a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pple-converted-space">
    <w:name w:val="apple-converted-space"/>
    <w:basedOn w:val="a2"/>
  </w:style>
  <w:style w:type="paragraph" w:styleId="a7">
    <w:name w:val="Normal (Web)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Emphasis"/>
    <w:basedOn w:val="a2"/>
    <w:rPr>
      <w:i/>
      <w:iCs/>
    </w:rPr>
  </w:style>
  <w:style w:type="paragraph" w:styleId="a9">
    <w:name w:val="Balloon Text"/>
    <w:basedOn w:val="a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rPr>
      <w:rFonts w:ascii="Tahoma" w:hAnsi="Tahoma"/>
      <w:sz w:val="16"/>
      <w:szCs w:val="16"/>
    </w:rPr>
  </w:style>
  <w:style w:type="character" w:styleId="ab">
    <w:name w:val="Strong"/>
    <w:basedOn w:val="a2"/>
    <w:uiPriority w:val="22"/>
    <w:qFormat/>
    <w:rPr>
      <w:b/>
      <w:bCs/>
    </w:rPr>
  </w:style>
  <w:style w:type="character" w:customStyle="1" w:styleId="20">
    <w:name w:val="Заголовок 2 Знак"/>
    <w:basedOn w:val="a2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customStyle="1" w:styleId="bodytext">
    <w:name w:val="bodytext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bodytext1">
    <w:name w:val="bodytext1"/>
    <w:basedOn w:val="a2"/>
  </w:style>
  <w:style w:type="character" w:styleId="ac">
    <w:name w:val="Hyperlink"/>
    <w:basedOn w:val="a2"/>
    <w:rPr>
      <w:color w:val="0000FF"/>
      <w:u w:val="single"/>
    </w:rPr>
  </w:style>
  <w:style w:type="paragraph" w:styleId="ad">
    <w:name w:val="List Paragraph"/>
    <w:basedOn w:val="a1"/>
    <w:pPr>
      <w:ind w:left="720"/>
    </w:pPr>
  </w:style>
  <w:style w:type="character" w:customStyle="1" w:styleId="30">
    <w:name w:val="Заголовок 3 Знак"/>
    <w:basedOn w:val="a2"/>
    <w:rPr>
      <w:rFonts w:ascii="Cambria" w:eastAsia="Times New Roman" w:hAnsi="Cambria" w:cs="Times New Roman"/>
      <w:b/>
      <w:bCs/>
      <w:color w:val="4F81BD"/>
    </w:rPr>
  </w:style>
  <w:style w:type="paragraph" w:customStyle="1" w:styleId="c7">
    <w:name w:val="c7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2"/>
  </w:style>
  <w:style w:type="character" w:customStyle="1" w:styleId="c0">
    <w:name w:val="c0"/>
    <w:basedOn w:val="a2"/>
  </w:style>
  <w:style w:type="character" w:customStyle="1" w:styleId="c12">
    <w:name w:val="c12"/>
    <w:basedOn w:val="a2"/>
  </w:style>
  <w:style w:type="paragraph" w:customStyle="1" w:styleId="c11">
    <w:name w:val="c1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2"/>
  </w:style>
  <w:style w:type="character" w:customStyle="1" w:styleId="c10">
    <w:name w:val="c10"/>
    <w:basedOn w:val="a2"/>
  </w:style>
  <w:style w:type="character" w:customStyle="1" w:styleId="fontstyle40">
    <w:name w:val="fontstyle40"/>
    <w:basedOn w:val="a2"/>
  </w:style>
  <w:style w:type="paragraph" w:styleId="21">
    <w:name w:val="Body Text 2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2 Знак"/>
    <w:basedOn w:val="a2"/>
    <w:rPr>
      <w:rFonts w:eastAsia="Times New Roman" w:cs="Times New Roman"/>
      <w:kern w:val="0"/>
      <w:lang w:val="ru-RU" w:eastAsia="ru-RU" w:bidi="ar-SA"/>
    </w:rPr>
  </w:style>
  <w:style w:type="character" w:customStyle="1" w:styleId="fontstyle15">
    <w:name w:val="fontstyle15"/>
    <w:basedOn w:val="a2"/>
  </w:style>
  <w:style w:type="paragraph" w:customStyle="1" w:styleId="style5">
    <w:name w:val="style5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8">
    <w:name w:val="fontstyle18"/>
    <w:basedOn w:val="a2"/>
  </w:style>
  <w:style w:type="character" w:customStyle="1" w:styleId="fontstyle16">
    <w:name w:val="fontstyle16"/>
    <w:basedOn w:val="a2"/>
  </w:style>
  <w:style w:type="character" w:customStyle="1" w:styleId="fontstyle17">
    <w:name w:val="fontstyle17"/>
    <w:basedOn w:val="a2"/>
  </w:style>
  <w:style w:type="paragraph" w:customStyle="1" w:styleId="style7">
    <w:name w:val="style7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hl">
    <w:name w:val="hl"/>
    <w:basedOn w:val="a2"/>
  </w:style>
  <w:style w:type="character" w:customStyle="1" w:styleId="10">
    <w:name w:val="Дата1"/>
    <w:basedOn w:val="a2"/>
  </w:style>
  <w:style w:type="paragraph" w:customStyle="1" w:styleId="11">
    <w:name w:val="1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300">
    <w:name w:val="30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2pt">
    <w:name w:val="12pt"/>
    <w:basedOn w:val="a2"/>
  </w:style>
  <w:style w:type="character" w:customStyle="1" w:styleId="100">
    <w:name w:val="10"/>
    <w:basedOn w:val="a2"/>
  </w:style>
  <w:style w:type="character" w:customStyle="1" w:styleId="a20">
    <w:name w:val="a2"/>
    <w:basedOn w:val="a2"/>
  </w:style>
  <w:style w:type="paragraph" w:customStyle="1" w:styleId="41">
    <w:name w:val="41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00">
    <w:name w:val="20"/>
    <w:basedOn w:val="a2"/>
  </w:style>
  <w:style w:type="character" w:customStyle="1" w:styleId="12">
    <w:name w:val="Заголовок 1 Знак"/>
    <w:basedOn w:val="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urrentpage">
    <w:name w:val="currentpage"/>
    <w:basedOn w:val="a2"/>
  </w:style>
  <w:style w:type="character" w:customStyle="1" w:styleId="pagecount">
    <w:name w:val="pagecount"/>
    <w:basedOn w:val="a2"/>
  </w:style>
  <w:style w:type="character" w:customStyle="1" w:styleId="50">
    <w:name w:val="Заголовок 5 Знак"/>
    <w:basedOn w:val="a2"/>
    <w:rPr>
      <w:rFonts w:ascii="Cambria" w:eastAsia="Times New Roman" w:hAnsi="Cambria" w:cs="Times New Roman"/>
      <w:color w:val="243F60"/>
    </w:rPr>
  </w:style>
  <w:style w:type="paragraph" w:styleId="ae">
    <w:name w:val="No Spacing"/>
    <w:basedOn w:val="a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40">
    <w:name w:val="Заголовок 4 Знак"/>
    <w:basedOn w:val="a2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footer"/>
    <w:basedOn w:val="a1"/>
    <w:pPr>
      <w:widowControl/>
      <w:tabs>
        <w:tab w:val="center" w:pos="4677"/>
        <w:tab w:val="right" w:pos="9355"/>
      </w:tabs>
      <w:suppressAutoHyphens w:val="0"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f0">
    <w:name w:val="Нижний колонтитул Знак"/>
    <w:basedOn w:val="a2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f1">
    <w:name w:val="page number"/>
    <w:basedOn w:val="a2"/>
  </w:style>
  <w:style w:type="character" w:customStyle="1" w:styleId="70">
    <w:name w:val="Заголовок 7 Знак"/>
    <w:basedOn w:val="a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Body Text"/>
    <w:basedOn w:val="a1"/>
    <w:pPr>
      <w:spacing w:after="120"/>
    </w:pPr>
  </w:style>
  <w:style w:type="character" w:customStyle="1" w:styleId="af3">
    <w:name w:val="Основной текст Знак"/>
    <w:basedOn w:val="a2"/>
  </w:style>
  <w:style w:type="paragraph" w:customStyle="1" w:styleId="a">
    <w:name w:val="Маркер"/>
    <w:basedOn w:val="ad"/>
    <w:pPr>
      <w:widowControl/>
      <w:numPr>
        <w:numId w:val="1"/>
      </w:numPr>
      <w:suppressAutoHyphens w:val="0"/>
      <w:textAlignment w:val="auto"/>
    </w:pPr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customStyle="1" w:styleId="af4">
    <w:name w:val="Маркер Знак"/>
    <w:basedOn w:val="a2"/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paragraph" w:customStyle="1" w:styleId="a0">
    <w:name w:val="Нумерация"/>
    <w:basedOn w:val="ad"/>
    <w:pPr>
      <w:widowControl/>
      <w:numPr>
        <w:numId w:val="2"/>
      </w:numPr>
      <w:suppressAutoHyphens w:val="0"/>
      <w:textAlignment w:val="auto"/>
    </w:pPr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customStyle="1" w:styleId="af5">
    <w:name w:val="Нумерация Знак"/>
    <w:basedOn w:val="a2"/>
    <w:rPr>
      <w:rFonts w:ascii="Bookman Old Style" w:eastAsia="Times New Roman" w:hAnsi="Bookman Old Style" w:cs="Times New Roman"/>
      <w:i/>
      <w:kern w:val="0"/>
      <w:sz w:val="28"/>
      <w:szCs w:val="20"/>
      <w:lang w:val="ru-RU" w:eastAsia="ru-RU" w:bidi="ar-SA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header"/>
    <w:basedOn w:val="a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</w:style>
  <w:style w:type="numbering" w:customStyle="1" w:styleId="LFO24">
    <w:name w:val="LFO24"/>
    <w:basedOn w:val="a4"/>
    <w:pPr>
      <w:numPr>
        <w:numId w:val="1"/>
      </w:numPr>
    </w:pPr>
  </w:style>
  <w:style w:type="numbering" w:customStyle="1" w:styleId="LFO25">
    <w:name w:val="LFO25"/>
    <w:basedOn w:val="a4"/>
    <w:pPr>
      <w:numPr>
        <w:numId w:val="2"/>
      </w:numPr>
    </w:pPr>
  </w:style>
  <w:style w:type="paragraph" w:customStyle="1" w:styleId="paragraph">
    <w:name w:val="paragraph"/>
    <w:basedOn w:val="a1"/>
    <w:rsid w:val="007B2A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2"/>
    <w:rsid w:val="007B2A46"/>
  </w:style>
  <w:style w:type="character" w:customStyle="1" w:styleId="eop">
    <w:name w:val="eop"/>
    <w:basedOn w:val="a2"/>
    <w:rsid w:val="007B2A46"/>
  </w:style>
  <w:style w:type="character" w:customStyle="1" w:styleId="spellingerror">
    <w:name w:val="spellingerror"/>
    <w:basedOn w:val="a2"/>
    <w:rsid w:val="007B2A46"/>
  </w:style>
  <w:style w:type="character" w:customStyle="1" w:styleId="contextualspellingandgrammarerror">
    <w:name w:val="contextualspellingandgrammarerror"/>
    <w:basedOn w:val="a2"/>
    <w:rsid w:val="007B2A46"/>
  </w:style>
  <w:style w:type="character" w:customStyle="1" w:styleId="scxw210114873">
    <w:name w:val="scxw210114873"/>
    <w:basedOn w:val="a2"/>
    <w:rsid w:val="007B2A46"/>
  </w:style>
  <w:style w:type="character" w:customStyle="1" w:styleId="scxw259209775">
    <w:name w:val="scxw259209775"/>
    <w:basedOn w:val="a2"/>
    <w:rsid w:val="00CE1EE0"/>
  </w:style>
  <w:style w:type="paragraph" w:customStyle="1" w:styleId="c3">
    <w:name w:val="c3"/>
    <w:basedOn w:val="a1"/>
    <w:rsid w:val="00BA41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scxw201743674">
    <w:name w:val="scxw201743674"/>
    <w:basedOn w:val="a2"/>
    <w:rsid w:val="00CD50EF"/>
  </w:style>
  <w:style w:type="paragraph" w:customStyle="1" w:styleId="c4">
    <w:name w:val="c4"/>
    <w:basedOn w:val="a1"/>
    <w:rsid w:val="003017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docdata">
    <w:name w:val="docdata"/>
    <w:aliases w:val="docy,v5,184407,bqiaagaaeyqcaaagiaiaaankxgiabw7kagaaaaaaaaaaaaaaaaaaaaaaaaaaaaaaaaaaaaaaaaaaaaaaaaaaaaaaaaaaaaaaaaaaaaaaaaaaaaaaaaaaaaaaaaaaaaaaaaaaaaaaaaaaaaaaaaaaaaaaaaaaaaaaaaaaaaaaaaaaaaaaaaaaaaaaaaaaaaaaaaaaaaaaaaaaaaaaaaaaaaaaaaaaaaaaaaaaaa"/>
    <w:basedOn w:val="a1"/>
    <w:rsid w:val="009B63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5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29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5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73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2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584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38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023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6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078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</w:div>
      </w:divsChild>
    </w:div>
    <w:div w:id="1287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C25A-B0B4-4609-B3B2-B69209F0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37223539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132</cp:revision>
  <cp:lastPrinted>2022-03-29T04:39:00Z</cp:lastPrinted>
  <dcterms:created xsi:type="dcterms:W3CDTF">2019-02-14T04:33:00Z</dcterms:created>
  <dcterms:modified xsi:type="dcterms:W3CDTF">2022-05-03T13:14:00Z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