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74F" w:rsidRDefault="0062674F" w:rsidP="0062674F">
      <w:pPr>
        <w:tabs>
          <w:tab w:val="left" w:pos="0"/>
        </w:tabs>
        <w:spacing w:after="0"/>
        <w:ind w:firstLine="567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Конспект организационного собрания в первой младшей группе №12</w:t>
      </w:r>
    </w:p>
    <w:p w:rsidR="002A5D61" w:rsidRDefault="002A5D61" w:rsidP="002A5D61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iCs/>
          <w:color w:val="111111"/>
          <w:sz w:val="28"/>
          <w:szCs w:val="28"/>
          <w:bdr w:val="none" w:sz="0" w:space="0" w:color="auto" w:frame="1"/>
        </w:rPr>
      </w:pPr>
    </w:p>
    <w:p w:rsidR="002A5D61" w:rsidRPr="008947D7" w:rsidRDefault="002A5D61" w:rsidP="002A5D61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iCs/>
          <w:color w:val="111111"/>
          <w:sz w:val="28"/>
          <w:szCs w:val="28"/>
          <w:bdr w:val="none" w:sz="0" w:space="0" w:color="auto" w:frame="1"/>
        </w:rPr>
      </w:pPr>
      <w:r w:rsidRPr="008947D7">
        <w:rPr>
          <w:iCs/>
          <w:color w:val="111111"/>
          <w:sz w:val="28"/>
          <w:szCs w:val="28"/>
          <w:bdr w:val="none" w:sz="0" w:space="0" w:color="auto" w:frame="1"/>
        </w:rPr>
        <w:t xml:space="preserve">Из опыта работы воспитателя </w:t>
      </w:r>
    </w:p>
    <w:p w:rsidR="002A5D61" w:rsidRPr="008947D7" w:rsidRDefault="002A5D61" w:rsidP="002A5D61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iCs/>
          <w:color w:val="111111"/>
          <w:sz w:val="28"/>
          <w:szCs w:val="28"/>
          <w:bdr w:val="none" w:sz="0" w:space="0" w:color="auto" w:frame="1"/>
        </w:rPr>
      </w:pPr>
      <w:r w:rsidRPr="008947D7">
        <w:rPr>
          <w:iCs/>
          <w:color w:val="111111"/>
          <w:sz w:val="28"/>
          <w:szCs w:val="28"/>
          <w:bdr w:val="none" w:sz="0" w:space="0" w:color="auto" w:frame="1"/>
        </w:rPr>
        <w:t xml:space="preserve">МАДОУ «Детский сад №4 </w:t>
      </w:r>
      <w:proofErr w:type="spellStart"/>
      <w:r w:rsidRPr="008947D7">
        <w:rPr>
          <w:iCs/>
          <w:color w:val="111111"/>
          <w:sz w:val="28"/>
          <w:szCs w:val="28"/>
          <w:bdr w:val="none" w:sz="0" w:space="0" w:color="auto" w:frame="1"/>
        </w:rPr>
        <w:t>общеразвивающего</w:t>
      </w:r>
      <w:proofErr w:type="spellEnd"/>
      <w:r w:rsidRPr="008947D7">
        <w:rPr>
          <w:iCs/>
          <w:color w:val="111111"/>
          <w:sz w:val="28"/>
          <w:szCs w:val="28"/>
          <w:bdr w:val="none" w:sz="0" w:space="0" w:color="auto" w:frame="1"/>
        </w:rPr>
        <w:t xml:space="preserve"> вида»</w:t>
      </w:r>
    </w:p>
    <w:p w:rsidR="002A5D61" w:rsidRPr="008947D7" w:rsidRDefault="002A5D61" w:rsidP="002A5D61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iCs/>
          <w:color w:val="111111"/>
          <w:sz w:val="28"/>
          <w:szCs w:val="28"/>
          <w:bdr w:val="none" w:sz="0" w:space="0" w:color="auto" w:frame="1"/>
        </w:rPr>
      </w:pPr>
      <w:proofErr w:type="spellStart"/>
      <w:r w:rsidRPr="008947D7">
        <w:rPr>
          <w:iCs/>
          <w:color w:val="111111"/>
          <w:sz w:val="28"/>
          <w:szCs w:val="28"/>
          <w:bdr w:val="none" w:sz="0" w:space="0" w:color="auto" w:frame="1"/>
        </w:rPr>
        <w:t>Прошевой</w:t>
      </w:r>
      <w:proofErr w:type="spellEnd"/>
      <w:r w:rsidRPr="008947D7">
        <w:rPr>
          <w:iCs/>
          <w:color w:val="111111"/>
          <w:sz w:val="28"/>
          <w:szCs w:val="28"/>
          <w:bdr w:val="none" w:sz="0" w:space="0" w:color="auto" w:frame="1"/>
        </w:rPr>
        <w:t xml:space="preserve"> О.А.</w:t>
      </w:r>
    </w:p>
    <w:p w:rsidR="002A5D61" w:rsidRDefault="002A5D61" w:rsidP="0062674F">
      <w:pPr>
        <w:tabs>
          <w:tab w:val="left" w:pos="0"/>
        </w:tabs>
        <w:spacing w:after="0"/>
        <w:ind w:firstLine="567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17446" w:rsidRPr="00513FE2" w:rsidRDefault="00A17446" w:rsidP="003851D6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13FE2">
        <w:rPr>
          <w:rFonts w:ascii="Times New Roman" w:eastAsia="Calibri" w:hAnsi="Times New Roman" w:cs="Times New Roman"/>
          <w:sz w:val="32"/>
          <w:szCs w:val="32"/>
        </w:rPr>
        <w:t xml:space="preserve">Цель: </w:t>
      </w:r>
      <w:r w:rsidR="003851D6" w:rsidRPr="003851D6">
        <w:rPr>
          <w:rFonts w:ascii="Times New Roman" w:eastAsia="Calibri" w:hAnsi="Times New Roman" w:cs="Times New Roman"/>
          <w:sz w:val="32"/>
          <w:szCs w:val="32"/>
        </w:rPr>
        <w:t>Создание условий для налаживания контакта между воспитателями ДОУ и родителями воспитанников, формирование положительного настроя у родителей на взаимодействие с детским садом.</w:t>
      </w:r>
    </w:p>
    <w:p w:rsidR="003851D6" w:rsidRPr="003851D6" w:rsidRDefault="00A17446" w:rsidP="003851D6">
      <w:pPr>
        <w:tabs>
          <w:tab w:val="left" w:pos="0"/>
        </w:tabs>
        <w:spacing w:after="0"/>
        <w:ind w:firstLine="567"/>
        <w:rPr>
          <w:rFonts w:ascii="Times New Roman" w:eastAsia="Calibri" w:hAnsi="Times New Roman" w:cs="Times New Roman"/>
          <w:sz w:val="32"/>
          <w:szCs w:val="32"/>
        </w:rPr>
      </w:pPr>
      <w:r w:rsidRPr="00513FE2">
        <w:rPr>
          <w:rFonts w:ascii="Times New Roman" w:eastAsia="Calibri" w:hAnsi="Times New Roman" w:cs="Times New Roman"/>
          <w:sz w:val="32"/>
          <w:szCs w:val="32"/>
        </w:rPr>
        <w:t>Задачи:</w:t>
      </w:r>
    </w:p>
    <w:p w:rsidR="003851D6" w:rsidRDefault="003851D6" w:rsidP="003851D6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851D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1. Информирование родителей о работе ДОО </w:t>
      </w:r>
    </w:p>
    <w:p w:rsidR="003851D6" w:rsidRDefault="003851D6" w:rsidP="003851D6">
      <w:pPr>
        <w:tabs>
          <w:tab w:val="left" w:pos="0"/>
        </w:tabs>
        <w:spacing w:after="0"/>
        <w:ind w:firstLine="567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</w:t>
      </w:r>
      <w:r w:rsidRPr="003851D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Знакомство с рабочей программой</w:t>
      </w:r>
      <w:r w:rsidRPr="003851D6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3851D6" w:rsidRDefault="003851D6" w:rsidP="003851D6">
      <w:pPr>
        <w:tabs>
          <w:tab w:val="left" w:pos="0"/>
        </w:tabs>
        <w:spacing w:after="0"/>
        <w:ind w:firstLine="567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3. П</w:t>
      </w:r>
      <w:r w:rsidRPr="00513FE2">
        <w:rPr>
          <w:rFonts w:ascii="Times New Roman" w:eastAsia="Calibri" w:hAnsi="Times New Roman" w:cs="Times New Roman"/>
          <w:sz w:val="32"/>
          <w:szCs w:val="32"/>
        </w:rPr>
        <w:t>овысить уровень компетентности родителей в вопросах формирования навыков</w:t>
      </w:r>
      <w:r w:rsidRPr="003851D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C45EF4">
        <w:rPr>
          <w:rFonts w:ascii="Times New Roman" w:eastAsia="Calibri" w:hAnsi="Times New Roman" w:cs="Times New Roman"/>
          <w:sz w:val="32"/>
          <w:szCs w:val="32"/>
        </w:rPr>
        <w:t xml:space="preserve">самообслуживания и </w:t>
      </w:r>
      <w:r w:rsidR="00C45EF4" w:rsidRPr="00513FE2">
        <w:rPr>
          <w:rFonts w:ascii="Times New Roman" w:eastAsia="Calibri" w:hAnsi="Times New Roman" w:cs="Times New Roman"/>
          <w:sz w:val="32"/>
          <w:szCs w:val="32"/>
        </w:rPr>
        <w:t>культурно-гигиенических</w:t>
      </w:r>
    </w:p>
    <w:p w:rsidR="003851D6" w:rsidRPr="003851D6" w:rsidRDefault="003851D6" w:rsidP="003851D6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Calibri" w:hAnsi="Times New Roman" w:cs="Times New Roman"/>
          <w:sz w:val="32"/>
          <w:szCs w:val="32"/>
        </w:rPr>
        <w:t>4. По</w:t>
      </w:r>
      <w:r w:rsidRPr="00513FE2">
        <w:rPr>
          <w:rFonts w:ascii="Times New Roman" w:eastAsia="Calibri" w:hAnsi="Times New Roman" w:cs="Times New Roman"/>
          <w:sz w:val="32"/>
          <w:szCs w:val="32"/>
        </w:rPr>
        <w:t>знакомить родителей с задачами, методами и приемами работы, дидактическими играми, способствующими развитию  речи, мелкой моторики рук детей с 2-3 лет</w:t>
      </w:r>
    </w:p>
    <w:p w:rsidR="003851D6" w:rsidRPr="00513FE2" w:rsidRDefault="003851D6" w:rsidP="003851D6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851D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5. Выбор родительского комитета</w:t>
      </w:r>
    </w:p>
    <w:p w:rsidR="00513FE2" w:rsidRDefault="00513FE2" w:rsidP="003851D6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2674F" w:rsidRDefault="0062674F" w:rsidP="0062674F">
      <w:pPr>
        <w:tabs>
          <w:tab w:val="left" w:pos="0"/>
        </w:tabs>
        <w:spacing w:after="0"/>
        <w:ind w:firstLine="567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Ход собрания.</w:t>
      </w:r>
    </w:p>
    <w:p w:rsidR="00513FE2" w:rsidRPr="00513FE2" w:rsidRDefault="00513FE2" w:rsidP="0062674F">
      <w:pPr>
        <w:tabs>
          <w:tab w:val="left" w:pos="0"/>
        </w:tabs>
        <w:spacing w:after="0"/>
        <w:ind w:firstLine="567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Добрый вечер. Мы рады видеть Вас на нашей первой в этом году</w:t>
      </w: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встрече и</w:t>
      </w:r>
      <w:r w:rsidRPr="00513F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сегодняшнюю нашу встречу я хочу начать с шуточного стихотворения</w:t>
      </w:r>
    </w:p>
    <w:p w:rsidR="00513FE2" w:rsidRPr="00513FE2" w:rsidRDefault="00513FE2" w:rsidP="0062674F">
      <w:pPr>
        <w:shd w:val="clear" w:color="auto" w:fill="FFFFFF"/>
        <w:tabs>
          <w:tab w:val="left" w:pos="0"/>
        </w:tabs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3F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Отвели бутуза в сад-</w:t>
      </w:r>
      <w:r w:rsidR="003851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</w:t>
      </w:r>
      <w:r w:rsidRPr="00513F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ама рада, папа рад:</w:t>
      </w:r>
    </w:p>
    <w:p w:rsidR="00513FE2" w:rsidRPr="00513FE2" w:rsidRDefault="00513FE2" w:rsidP="0062674F">
      <w:pPr>
        <w:shd w:val="clear" w:color="auto" w:fill="FFFFFF"/>
        <w:tabs>
          <w:tab w:val="left" w:pos="0"/>
        </w:tabs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3F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мешает им никто</w:t>
      </w:r>
      <w:r w:rsidR="003851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</w:t>
      </w:r>
      <w:r w:rsidRPr="00513F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елать это, делать то!</w:t>
      </w:r>
    </w:p>
    <w:p w:rsidR="00513FE2" w:rsidRPr="00513FE2" w:rsidRDefault="00513FE2" w:rsidP="0062674F">
      <w:pPr>
        <w:shd w:val="clear" w:color="auto" w:fill="FFFFFF"/>
        <w:tabs>
          <w:tab w:val="left" w:pos="0"/>
        </w:tabs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3F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Можно спать до 10</w:t>
      </w:r>
      <w:r w:rsidR="003851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</w:t>
      </w:r>
      <w:r w:rsidRPr="00513F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прогулку не идти,</w:t>
      </w:r>
    </w:p>
    <w:p w:rsidR="00513FE2" w:rsidRPr="00513FE2" w:rsidRDefault="00513FE2" w:rsidP="0062674F">
      <w:pPr>
        <w:shd w:val="clear" w:color="auto" w:fill="FFFFFF"/>
        <w:tabs>
          <w:tab w:val="left" w:pos="0"/>
        </w:tabs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3F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Нож забыть на видном месте</w:t>
      </w:r>
      <w:r w:rsidR="003851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</w:t>
      </w:r>
      <w:r w:rsidRPr="00513F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ыпить кофе граммов 200,</w:t>
      </w:r>
    </w:p>
    <w:p w:rsidR="00513FE2" w:rsidRPr="00513FE2" w:rsidRDefault="00513FE2" w:rsidP="0062674F">
      <w:pPr>
        <w:shd w:val="clear" w:color="auto" w:fill="FFFFFF"/>
        <w:tabs>
          <w:tab w:val="left" w:pos="0"/>
        </w:tabs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3F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Можно, не в ущерб хвосту</w:t>
      </w:r>
      <w:r w:rsidR="003851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с </w:t>
      </w:r>
      <w:r w:rsidRPr="00513F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антресолей слезть коту!</w:t>
      </w:r>
    </w:p>
    <w:p w:rsidR="00513FE2" w:rsidRPr="00513FE2" w:rsidRDefault="00513FE2" w:rsidP="0062674F">
      <w:pPr>
        <w:shd w:val="clear" w:color="auto" w:fill="FFFFFF"/>
        <w:tabs>
          <w:tab w:val="left" w:pos="0"/>
        </w:tabs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3F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Можно час болтать с подружкой,</w:t>
      </w:r>
      <w:r w:rsidR="003851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</w:t>
      </w:r>
      <w:r w:rsidRPr="00513F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ожно печь полдня ватрушки,</w:t>
      </w:r>
    </w:p>
    <w:p w:rsidR="00513FE2" w:rsidRPr="00513FE2" w:rsidRDefault="00513FE2" w:rsidP="0062674F">
      <w:pPr>
        <w:shd w:val="clear" w:color="auto" w:fill="FFFFFF"/>
        <w:tabs>
          <w:tab w:val="left" w:pos="0"/>
        </w:tabs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3F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Можно поваляться в ванной,</w:t>
      </w:r>
      <w:r w:rsidR="003851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</w:t>
      </w:r>
      <w:r w:rsidRPr="00513F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 с книжкой на диване,</w:t>
      </w:r>
    </w:p>
    <w:p w:rsidR="00513FE2" w:rsidRPr="00513FE2" w:rsidRDefault="00513FE2" w:rsidP="0062674F">
      <w:pPr>
        <w:shd w:val="clear" w:color="auto" w:fill="FFFFFF"/>
        <w:tabs>
          <w:tab w:val="left" w:pos="0"/>
        </w:tabs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3F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базар сходить за сыром</w:t>
      </w:r>
      <w:r w:rsidR="003851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</w:t>
      </w:r>
      <w:r w:rsidRPr="00513F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убрать всю-всю квартиру!</w:t>
      </w:r>
    </w:p>
    <w:p w:rsidR="00513FE2" w:rsidRPr="00513FE2" w:rsidRDefault="00513FE2" w:rsidP="0062674F">
      <w:pPr>
        <w:shd w:val="clear" w:color="auto" w:fill="FFFFFF"/>
        <w:tabs>
          <w:tab w:val="left" w:pos="0"/>
        </w:tabs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3F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и с бутузом можно</w:t>
      </w:r>
      <w:r w:rsidR="003851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</w:t>
      </w:r>
      <w:r w:rsidRPr="00513F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олько очень-очень сложно</w:t>
      </w:r>
    </w:p>
    <w:p w:rsidR="00513FE2" w:rsidRPr="00513FE2" w:rsidRDefault="00513FE2" w:rsidP="0062674F">
      <w:pPr>
        <w:shd w:val="clear" w:color="auto" w:fill="FFFFFF"/>
        <w:tabs>
          <w:tab w:val="left" w:pos="0"/>
        </w:tabs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3F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Час прошел, и 2 и 3</w:t>
      </w:r>
      <w:r w:rsidR="003851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</w:t>
      </w:r>
      <w:r w:rsidRPr="00513F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то-то тягостно внутри.</w:t>
      </w:r>
    </w:p>
    <w:p w:rsidR="00513FE2" w:rsidRPr="00513FE2" w:rsidRDefault="003851D6" w:rsidP="0062674F">
      <w:pPr>
        <w:shd w:val="clear" w:color="auto" w:fill="FFFFFF"/>
        <w:tabs>
          <w:tab w:val="left" w:pos="0"/>
        </w:tabs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 бутуза в доме пусто, б</w:t>
      </w:r>
      <w:r w:rsidR="00513FE2" w:rsidRPr="00513F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ез бутуза в доме грустно…</w:t>
      </w:r>
    </w:p>
    <w:p w:rsidR="00513FE2" w:rsidRPr="00513FE2" w:rsidRDefault="003851D6" w:rsidP="0062674F">
      <w:pPr>
        <w:shd w:val="clear" w:color="auto" w:fill="FFFFFF"/>
        <w:tabs>
          <w:tab w:val="left" w:pos="0"/>
        </w:tabs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Ну-ка папа, быстро в сад в</w:t>
      </w:r>
      <w:r w:rsidR="00513FE2" w:rsidRPr="00513F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озвращай дитё назад!</w:t>
      </w:r>
    </w:p>
    <w:p w:rsidR="00513FE2" w:rsidRPr="00513FE2" w:rsidRDefault="00513FE2" w:rsidP="0062674F">
      <w:pPr>
        <w:shd w:val="clear" w:color="auto" w:fill="FFFFFF"/>
        <w:tabs>
          <w:tab w:val="left" w:pos="0"/>
        </w:tabs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3F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…И опять </w:t>
      </w:r>
      <w:proofErr w:type="gramStart"/>
      <w:r w:rsidRPr="00513F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дрожит весь дом…</w:t>
      </w:r>
      <w:r w:rsidR="003851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</w:t>
      </w:r>
      <w:r w:rsidRPr="00513F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автра снова поведем</w:t>
      </w:r>
      <w:proofErr w:type="gramEnd"/>
      <w:r w:rsidRPr="00513F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513FE2" w:rsidRDefault="00513FE2" w:rsidP="0062674F">
      <w:pPr>
        <w:tabs>
          <w:tab w:val="left" w:pos="0"/>
        </w:tabs>
        <w:spacing w:after="0"/>
        <w:ind w:firstLine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3F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пр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ивели своих детей в детский сад, и каждая мама видит и знает своего ребенка лучше всех, а каким вы его видите нам поможет узнать игра.</w:t>
      </w:r>
    </w:p>
    <w:p w:rsidR="00513FE2" w:rsidRPr="00513FE2" w:rsidRDefault="00513FE2" w:rsidP="0062674F">
      <w:pPr>
        <w:tabs>
          <w:tab w:val="left" w:pos="0"/>
        </w:tabs>
        <w:spacing w:after="0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3FE2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shd w:val="clear" w:color="auto" w:fill="FFFFFF"/>
          <w:lang w:eastAsia="ru-RU"/>
        </w:rPr>
        <w:t>Игра "Какой он – мой ребенок"</w:t>
      </w:r>
    </w:p>
    <w:p w:rsidR="00513FE2" w:rsidRDefault="003851D6" w:rsidP="0062674F">
      <w:pPr>
        <w:shd w:val="clear" w:color="auto" w:fill="FFFFFF"/>
        <w:tabs>
          <w:tab w:val="left" w:pos="0"/>
        </w:tabs>
        <w:spacing w:after="0"/>
        <w:ind w:firstLine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r w:rsidR="00513FE2" w:rsidRPr="00513F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одителям предлагается расшифровать </w:t>
      </w:r>
      <w:r w:rsidR="00513F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первую </w:t>
      </w:r>
      <w:r w:rsidR="00513FE2" w:rsidRPr="00513F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букв</w:t>
      </w:r>
      <w:r w:rsidR="00513F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имени ребенка</w:t>
      </w:r>
      <w:r w:rsidR="00513FE2" w:rsidRPr="00513F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назвать качества характера ребенка, начинающиеся на данную букву. </w:t>
      </w:r>
    </w:p>
    <w:p w:rsidR="00513FE2" w:rsidRPr="00513FE2" w:rsidRDefault="00513FE2" w:rsidP="0062674F">
      <w:pPr>
        <w:shd w:val="clear" w:color="auto" w:fill="FFFFFF"/>
        <w:tabs>
          <w:tab w:val="left" w:pos="0"/>
        </w:tabs>
        <w:spacing w:after="0"/>
        <w:ind w:firstLine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3FE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Вот и мы посмотрели на ваших детей вашими глазами, ведь в саду они другие</w:t>
      </w:r>
      <w:r w:rsidR="003851D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, а</w:t>
      </w:r>
      <w:r w:rsidRPr="00513F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нас с Вами одна общая цель, сделать их пребывание здесь комфортным, безопасным, интересным, увлек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ательным, познавательным и т. д</w:t>
      </w:r>
    </w:p>
    <w:p w:rsidR="00513FE2" w:rsidRPr="00513FE2" w:rsidRDefault="00513FE2" w:rsidP="0062674F">
      <w:pPr>
        <w:shd w:val="clear" w:color="auto" w:fill="F9FAFA"/>
        <w:tabs>
          <w:tab w:val="left" w:pos="0"/>
        </w:tabs>
        <w:spacing w:after="0"/>
        <w:ind w:firstLine="567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Уважаемые родители. </w:t>
      </w:r>
      <w:r w:rsidR="003851D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С</w:t>
      </w: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одержание программы </w:t>
      </w:r>
      <w:r w:rsidR="0062674F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по которой мы </w:t>
      </w:r>
      <w:proofErr w:type="gramStart"/>
      <w:r w:rsidR="0062674F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работаем</w:t>
      </w:r>
      <w:proofErr w:type="gramEnd"/>
      <w:r w:rsidR="0062674F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</w:t>
      </w: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охватывает пять направлений развития и образования детей в соответствии с ФГОС ДО:</w:t>
      </w:r>
    </w:p>
    <w:p w:rsidR="00513FE2" w:rsidRPr="00513FE2" w:rsidRDefault="00513FE2" w:rsidP="0062674F">
      <w:pPr>
        <w:shd w:val="clear" w:color="auto" w:fill="F9FAFA"/>
        <w:tabs>
          <w:tab w:val="left" w:pos="0"/>
        </w:tabs>
        <w:spacing w:after="0"/>
        <w:ind w:firstLine="567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1)</w:t>
      </w:r>
      <w:r w:rsidR="003851D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</w:t>
      </w: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Познавательное развитие</w:t>
      </w:r>
    </w:p>
    <w:p w:rsidR="00513FE2" w:rsidRPr="00513FE2" w:rsidRDefault="00513FE2" w:rsidP="0062674F">
      <w:pPr>
        <w:shd w:val="clear" w:color="auto" w:fill="F9FAFA"/>
        <w:tabs>
          <w:tab w:val="left" w:pos="0"/>
        </w:tabs>
        <w:spacing w:after="0"/>
        <w:ind w:firstLine="567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2)</w:t>
      </w:r>
      <w:r w:rsidR="003851D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</w:t>
      </w: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Речевое развитие</w:t>
      </w:r>
    </w:p>
    <w:p w:rsidR="00513FE2" w:rsidRPr="00513FE2" w:rsidRDefault="00513FE2" w:rsidP="0062674F">
      <w:pPr>
        <w:shd w:val="clear" w:color="auto" w:fill="F9FAFA"/>
        <w:tabs>
          <w:tab w:val="left" w:pos="0"/>
        </w:tabs>
        <w:spacing w:after="0"/>
        <w:ind w:firstLine="567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3)</w:t>
      </w:r>
      <w:r w:rsidR="003851D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</w:t>
      </w: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Социально - коммуникативное развитие</w:t>
      </w:r>
    </w:p>
    <w:p w:rsidR="00513FE2" w:rsidRPr="00513FE2" w:rsidRDefault="00513FE2" w:rsidP="0062674F">
      <w:pPr>
        <w:shd w:val="clear" w:color="auto" w:fill="F9FAFA"/>
        <w:tabs>
          <w:tab w:val="left" w:pos="0"/>
        </w:tabs>
        <w:spacing w:after="0"/>
        <w:ind w:firstLine="567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4)</w:t>
      </w:r>
      <w:r w:rsidR="003851D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</w:t>
      </w: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Художественно – эстетическое развитие</w:t>
      </w:r>
    </w:p>
    <w:p w:rsidR="00513FE2" w:rsidRDefault="00513FE2" w:rsidP="0062674F">
      <w:pPr>
        <w:shd w:val="clear" w:color="auto" w:fill="F9FAFA"/>
        <w:tabs>
          <w:tab w:val="left" w:pos="0"/>
        </w:tabs>
        <w:spacing w:after="0"/>
        <w:ind w:firstLine="567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5)</w:t>
      </w:r>
      <w:r w:rsidR="003851D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</w:t>
      </w: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Физическое развитие.</w:t>
      </w:r>
    </w:p>
    <w:p w:rsidR="00513FE2" w:rsidRPr="00513FE2" w:rsidRDefault="00513FE2" w:rsidP="0062674F">
      <w:pPr>
        <w:shd w:val="clear" w:color="auto" w:fill="F9FAFA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Ч</w:t>
      </w:r>
      <w:r w:rsidR="0062674F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ему</w:t>
      </w: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должен </w:t>
      </w:r>
      <w:r w:rsidR="0062674F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научиться</w:t>
      </w: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ребёнок младшей группы к концу учебного года:</w:t>
      </w:r>
    </w:p>
    <w:p w:rsidR="00513FE2" w:rsidRPr="0062674F" w:rsidRDefault="00513FE2" w:rsidP="0062674F">
      <w:pPr>
        <w:shd w:val="clear" w:color="auto" w:fill="F9FAFA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</w:pPr>
      <w:r w:rsidRPr="0062674F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Художественно – эстетическое развитие</w:t>
      </w:r>
    </w:p>
    <w:p w:rsidR="00513FE2" w:rsidRPr="00513FE2" w:rsidRDefault="00513FE2" w:rsidP="0062674F">
      <w:pPr>
        <w:shd w:val="clear" w:color="auto" w:fill="F9FAFA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Правильно работать карандашом и кистью.</w:t>
      </w:r>
      <w:r w:rsidR="0062674F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</w:t>
      </w: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Уме</w:t>
      </w:r>
      <w:r w:rsidR="0062674F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ть</w:t>
      </w: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проводить прямую линию, наклонные, длинные, короткие, пересекающиеся.</w:t>
      </w:r>
      <w:r w:rsidR="0062674F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</w:t>
      </w: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Рисовать предмет округлой формы.</w:t>
      </w:r>
      <w:r w:rsidR="0062674F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</w:t>
      </w: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Уме</w:t>
      </w:r>
      <w:r w:rsidR="0062674F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ть</w:t>
      </w: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ритмично наносить штриховку и мазки.</w:t>
      </w:r>
    </w:p>
    <w:p w:rsidR="00513FE2" w:rsidRPr="00513FE2" w:rsidRDefault="00513FE2" w:rsidP="0062674F">
      <w:pPr>
        <w:shd w:val="clear" w:color="auto" w:fill="F9FAFA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Лепить предметы, состоящие из 1-3 частей.</w:t>
      </w:r>
      <w:r w:rsidR="0062674F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</w:t>
      </w: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Владеть навыком округлого раскатывания </w:t>
      </w:r>
      <w:r w:rsidR="006D1DC8">
        <w:rPr>
          <w:rFonts w:ascii="Times New Roman" w:eastAsia="Times New Roman" w:hAnsi="Times New Roman" w:cs="Times New Roman"/>
          <w:i/>
          <w:iCs/>
          <w:color w:val="010101"/>
          <w:sz w:val="32"/>
          <w:szCs w:val="32"/>
          <w:lang w:eastAsia="ru-RU"/>
        </w:rPr>
        <w:t xml:space="preserve">(шар) и </w:t>
      </w:r>
      <w:r w:rsidR="0062674F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прямого раскатывания, </w:t>
      </w: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соединения, сплющивания, </w:t>
      </w:r>
      <w:proofErr w:type="spellStart"/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защипывания</w:t>
      </w:r>
      <w:proofErr w:type="spellEnd"/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краев формы кончиками пальцев.</w:t>
      </w:r>
      <w:r w:rsidR="0062674F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</w:t>
      </w: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Владеть навыком аккуратной работы с пластилином.</w:t>
      </w:r>
    </w:p>
    <w:p w:rsidR="00513FE2" w:rsidRPr="0062674F" w:rsidRDefault="00513FE2" w:rsidP="0062674F">
      <w:pPr>
        <w:shd w:val="clear" w:color="auto" w:fill="F9FAFA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</w:pPr>
      <w:r w:rsidRPr="0062674F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lastRenderedPageBreak/>
        <w:t>Познавательное развитие</w:t>
      </w:r>
    </w:p>
    <w:p w:rsidR="0062674F" w:rsidRDefault="00513FE2" w:rsidP="0062674F">
      <w:pPr>
        <w:shd w:val="clear" w:color="auto" w:fill="F9FAFA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Знать и называть основные детали строительного материала </w:t>
      </w:r>
      <w:r w:rsidRPr="00513FE2">
        <w:rPr>
          <w:rFonts w:ascii="Times New Roman" w:eastAsia="Times New Roman" w:hAnsi="Times New Roman" w:cs="Times New Roman"/>
          <w:i/>
          <w:iCs/>
          <w:color w:val="010101"/>
          <w:sz w:val="32"/>
          <w:szCs w:val="32"/>
          <w:lang w:eastAsia="ru-RU"/>
        </w:rPr>
        <w:t>(кубики, кирпичики, пластины).</w:t>
      </w:r>
      <w:r w:rsidR="0062674F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</w:t>
      </w:r>
      <w:proofErr w:type="gramStart"/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Располагать кирпичи, пластины вертикально</w:t>
      </w:r>
      <w:r w:rsidR="006D1DC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заборчики и дорожки</w:t>
      </w: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,</w:t>
      </w:r>
      <w:r w:rsidR="0062674F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</w:t>
      </w: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различать постройки по величине (большая – маленькая, длинная – короткая, высокая – низкая, узкая – широкая).</w:t>
      </w:r>
      <w:r w:rsidR="0062674F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</w:t>
      </w:r>
      <w:proofErr w:type="gramEnd"/>
    </w:p>
    <w:p w:rsidR="00513FE2" w:rsidRPr="00513FE2" w:rsidRDefault="00513FE2" w:rsidP="0062674F">
      <w:pPr>
        <w:shd w:val="clear" w:color="auto" w:fill="F9FAFA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Уме</w:t>
      </w:r>
      <w:r w:rsidR="0062674F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ть</w:t>
      </w: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видеть один и много предметов, используя слова </w:t>
      </w:r>
      <w:r w:rsidRPr="00513FE2">
        <w:rPr>
          <w:rFonts w:ascii="Times New Roman" w:eastAsia="Times New Roman" w:hAnsi="Times New Roman" w:cs="Times New Roman"/>
          <w:i/>
          <w:iCs/>
          <w:color w:val="010101"/>
          <w:sz w:val="32"/>
          <w:szCs w:val="32"/>
          <w:lang w:eastAsia="ru-RU"/>
        </w:rPr>
        <w:t>«один»</w:t>
      </w: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, </w:t>
      </w:r>
      <w:r w:rsidRPr="00513FE2">
        <w:rPr>
          <w:rFonts w:ascii="Times New Roman" w:eastAsia="Times New Roman" w:hAnsi="Times New Roman" w:cs="Times New Roman"/>
          <w:i/>
          <w:iCs/>
          <w:color w:val="010101"/>
          <w:sz w:val="32"/>
          <w:szCs w:val="32"/>
          <w:lang w:eastAsia="ru-RU"/>
        </w:rPr>
        <w:t>«много»</w:t>
      </w: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, </w:t>
      </w:r>
      <w:r w:rsidRPr="00513FE2">
        <w:rPr>
          <w:rFonts w:ascii="Times New Roman" w:eastAsia="Times New Roman" w:hAnsi="Times New Roman" w:cs="Times New Roman"/>
          <w:i/>
          <w:iCs/>
          <w:color w:val="010101"/>
          <w:sz w:val="32"/>
          <w:szCs w:val="32"/>
          <w:lang w:eastAsia="ru-RU"/>
        </w:rPr>
        <w:t>«ни одного»</w:t>
      </w:r>
      <w:r w:rsidR="0062674F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. </w:t>
      </w: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Понимать вопрос </w:t>
      </w:r>
      <w:r w:rsidRPr="00513FE2">
        <w:rPr>
          <w:rFonts w:ascii="Times New Roman" w:eastAsia="Times New Roman" w:hAnsi="Times New Roman" w:cs="Times New Roman"/>
          <w:i/>
          <w:iCs/>
          <w:color w:val="010101"/>
          <w:sz w:val="32"/>
          <w:szCs w:val="32"/>
          <w:lang w:eastAsia="ru-RU"/>
        </w:rPr>
        <w:t>«сколько?»</w:t>
      </w:r>
    </w:p>
    <w:p w:rsidR="00513FE2" w:rsidRPr="00513FE2" w:rsidRDefault="00513FE2" w:rsidP="0062674F">
      <w:pPr>
        <w:shd w:val="clear" w:color="auto" w:fill="F9FAFA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Сравнивать два предмета, разные по величине </w:t>
      </w:r>
      <w:r w:rsidRPr="00513FE2">
        <w:rPr>
          <w:rFonts w:ascii="Times New Roman" w:eastAsia="Times New Roman" w:hAnsi="Times New Roman" w:cs="Times New Roman"/>
          <w:i/>
          <w:iCs/>
          <w:color w:val="010101"/>
          <w:sz w:val="32"/>
          <w:szCs w:val="32"/>
          <w:lang w:eastAsia="ru-RU"/>
        </w:rPr>
        <w:t>(длине, высоте).</w:t>
      </w:r>
    </w:p>
    <w:p w:rsidR="00513FE2" w:rsidRPr="00513FE2" w:rsidRDefault="00513FE2" w:rsidP="0062674F">
      <w:pPr>
        <w:shd w:val="clear" w:color="auto" w:fill="F9FAFA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Различать 4 цвета основного спектра </w:t>
      </w:r>
      <w:r w:rsidRPr="00513FE2">
        <w:rPr>
          <w:rFonts w:ascii="Times New Roman" w:eastAsia="Times New Roman" w:hAnsi="Times New Roman" w:cs="Times New Roman"/>
          <w:i/>
          <w:iCs/>
          <w:color w:val="010101"/>
          <w:sz w:val="32"/>
          <w:szCs w:val="32"/>
          <w:lang w:eastAsia="ru-RU"/>
        </w:rPr>
        <w:t>(синий, красный, желтый, зеленый</w:t>
      </w:r>
      <w:proofErr w:type="gramStart"/>
      <w:r w:rsidR="0062674F">
        <w:rPr>
          <w:rFonts w:ascii="Times New Roman" w:eastAsia="Times New Roman" w:hAnsi="Times New Roman" w:cs="Times New Roman"/>
          <w:i/>
          <w:iCs/>
          <w:color w:val="010101"/>
          <w:sz w:val="32"/>
          <w:szCs w:val="32"/>
          <w:lang w:eastAsia="ru-RU"/>
        </w:rPr>
        <w:t>,</w:t>
      </w:r>
      <w:r w:rsidRPr="00513FE2">
        <w:rPr>
          <w:rFonts w:ascii="Times New Roman" w:eastAsia="Times New Roman" w:hAnsi="Times New Roman" w:cs="Times New Roman"/>
          <w:i/>
          <w:iCs/>
          <w:color w:val="010101"/>
          <w:sz w:val="32"/>
          <w:szCs w:val="32"/>
          <w:lang w:eastAsia="ru-RU"/>
        </w:rPr>
        <w:t>)</w:t>
      </w: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 </w:t>
      </w:r>
      <w:proofErr w:type="gramEnd"/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знать чёрный и белый и оттенки голубой, розовый.</w:t>
      </w:r>
    </w:p>
    <w:p w:rsidR="00513FE2" w:rsidRPr="00513FE2" w:rsidRDefault="00513FE2" w:rsidP="0062674F">
      <w:pPr>
        <w:shd w:val="clear" w:color="auto" w:fill="F9FAFA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Понимать слова: верхняя, нижняя, слева, налево, справа, направо.</w:t>
      </w:r>
    </w:p>
    <w:p w:rsidR="00513FE2" w:rsidRPr="00513FE2" w:rsidRDefault="0062674F" w:rsidP="0062674F">
      <w:pPr>
        <w:shd w:val="clear" w:color="auto" w:fill="F9FAFA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Иметь элементарные представления  о растениях и животных.</w:t>
      </w:r>
    </w:p>
    <w:p w:rsidR="00513FE2" w:rsidRPr="00513FE2" w:rsidRDefault="00513FE2" w:rsidP="0062674F">
      <w:pPr>
        <w:shd w:val="clear" w:color="auto" w:fill="F9FAFA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Различать и называть игрушки, предметы мебели, одежды, посуды, некоторые фрукты, транспорт ближайшего окружения.</w:t>
      </w:r>
    </w:p>
    <w:p w:rsidR="00513FE2" w:rsidRPr="00513FE2" w:rsidRDefault="00513FE2" w:rsidP="0062674F">
      <w:pPr>
        <w:shd w:val="clear" w:color="auto" w:fill="F9FAFA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Различать и называть части тела животного и человека.</w:t>
      </w:r>
    </w:p>
    <w:p w:rsidR="00513FE2" w:rsidRPr="00C45EF4" w:rsidRDefault="00513FE2" w:rsidP="0062674F">
      <w:pPr>
        <w:shd w:val="clear" w:color="auto" w:fill="F9FAFA"/>
        <w:tabs>
          <w:tab w:val="left" w:pos="0"/>
        </w:tabs>
        <w:spacing w:after="0"/>
        <w:ind w:left="-360" w:firstLine="567"/>
        <w:jc w:val="both"/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</w:pPr>
      <w:r w:rsidRPr="00C45EF4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Речевое развитие</w:t>
      </w:r>
    </w:p>
    <w:p w:rsidR="00513FE2" w:rsidRPr="00513FE2" w:rsidRDefault="00513FE2" w:rsidP="0062674F">
      <w:pPr>
        <w:shd w:val="clear" w:color="auto" w:fill="F9FAFA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Говорить не торопясь, внятно.</w:t>
      </w:r>
    </w:p>
    <w:p w:rsidR="00513FE2" w:rsidRPr="00513FE2" w:rsidRDefault="00513FE2" w:rsidP="0062674F">
      <w:pPr>
        <w:shd w:val="clear" w:color="auto" w:fill="F9FAFA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Отвечать на вопросы взрослого.</w:t>
      </w:r>
    </w:p>
    <w:p w:rsidR="00513FE2" w:rsidRPr="00513FE2" w:rsidRDefault="00513FE2" w:rsidP="0062674F">
      <w:pPr>
        <w:shd w:val="clear" w:color="auto" w:fill="F9FAFA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Рассказывать об </w:t>
      </w:r>
      <w:proofErr w:type="gramStart"/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увиденном</w:t>
      </w:r>
      <w:proofErr w:type="gramEnd"/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в 2-4 предложениях.</w:t>
      </w:r>
    </w:p>
    <w:p w:rsidR="00513FE2" w:rsidRPr="00513FE2" w:rsidRDefault="00513FE2" w:rsidP="0062674F">
      <w:pPr>
        <w:shd w:val="clear" w:color="auto" w:fill="F9FAFA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Произносить все гласные и согласные звуки, кроме шипящих и сонорных.</w:t>
      </w:r>
    </w:p>
    <w:p w:rsidR="00513FE2" w:rsidRPr="00513FE2" w:rsidRDefault="00513FE2" w:rsidP="0062674F">
      <w:pPr>
        <w:shd w:val="clear" w:color="auto" w:fill="F9FAFA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Согласовывать слова в роде, числе, падеже.</w:t>
      </w:r>
    </w:p>
    <w:p w:rsidR="00513FE2" w:rsidRPr="00513FE2" w:rsidRDefault="00513FE2" w:rsidP="0062674F">
      <w:pPr>
        <w:shd w:val="clear" w:color="auto" w:fill="F9FAFA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Употреблять предложения с однородными членами.</w:t>
      </w:r>
    </w:p>
    <w:p w:rsidR="00513FE2" w:rsidRPr="00513FE2" w:rsidRDefault="00513FE2" w:rsidP="0062674F">
      <w:pPr>
        <w:shd w:val="clear" w:color="auto" w:fill="F9FAFA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Уметь воспринимать небольшие </w:t>
      </w:r>
      <w:proofErr w:type="spellStart"/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потешки</w:t>
      </w:r>
      <w:proofErr w:type="spellEnd"/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, сказки, рассказы без наглядного сопровождения.</w:t>
      </w:r>
    </w:p>
    <w:p w:rsidR="00513FE2" w:rsidRPr="00513FE2" w:rsidRDefault="00513FE2" w:rsidP="0062674F">
      <w:pPr>
        <w:shd w:val="clear" w:color="auto" w:fill="F9FAFA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Читать наизусть не</w:t>
      </w:r>
      <w:r w:rsidR="00C45EF4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</w:t>
      </w:r>
      <w:proofErr w:type="gramStart"/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большие</w:t>
      </w:r>
      <w:proofErr w:type="gramEnd"/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</w:t>
      </w:r>
      <w:proofErr w:type="spellStart"/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потешки</w:t>
      </w:r>
      <w:proofErr w:type="spellEnd"/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и стихотворениях.</w:t>
      </w:r>
    </w:p>
    <w:p w:rsidR="00513FE2" w:rsidRPr="00513FE2" w:rsidRDefault="00513FE2" w:rsidP="0062674F">
      <w:pPr>
        <w:shd w:val="clear" w:color="auto" w:fill="F9FAFA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Воспроизводить содержание художественных произведений с помощью вопросов воспитателя.</w:t>
      </w:r>
    </w:p>
    <w:p w:rsidR="00513FE2" w:rsidRPr="00C45EF4" w:rsidRDefault="00513FE2" w:rsidP="0062674F">
      <w:pPr>
        <w:shd w:val="clear" w:color="auto" w:fill="F9FAFA"/>
        <w:tabs>
          <w:tab w:val="left" w:pos="0"/>
        </w:tabs>
        <w:spacing w:after="0"/>
        <w:ind w:left="-360" w:firstLine="567"/>
        <w:jc w:val="both"/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</w:pPr>
      <w:r w:rsidRPr="00C45EF4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Физическое развитие.</w:t>
      </w:r>
    </w:p>
    <w:p w:rsidR="00513FE2" w:rsidRPr="00513FE2" w:rsidRDefault="00513FE2" w:rsidP="0062674F">
      <w:pPr>
        <w:shd w:val="clear" w:color="auto" w:fill="F9FAFA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Ходить и бегать</w:t>
      </w:r>
      <w:r w:rsidR="002A5D61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,</w:t>
      </w: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не наталкиваясь</w:t>
      </w:r>
      <w:r w:rsidR="002A5D61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друг на друга,</w:t>
      </w: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изменяя направлени</w:t>
      </w:r>
      <w:r w:rsidR="002A5D61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е движения</w:t>
      </w: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.</w:t>
      </w:r>
    </w:p>
    <w:p w:rsidR="00513FE2" w:rsidRPr="00513FE2" w:rsidRDefault="00513FE2" w:rsidP="0062674F">
      <w:pPr>
        <w:shd w:val="clear" w:color="auto" w:fill="F9FAFA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Прыгать на 2-х но</w:t>
      </w:r>
      <w:r w:rsidR="002A5D61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гах на месте и с продвижением в</w:t>
      </w: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перед.</w:t>
      </w:r>
    </w:p>
    <w:p w:rsidR="00513FE2" w:rsidRPr="00513FE2" w:rsidRDefault="00513FE2" w:rsidP="0062674F">
      <w:pPr>
        <w:shd w:val="clear" w:color="auto" w:fill="F9FAFA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proofErr w:type="gramStart"/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lastRenderedPageBreak/>
        <w:t>Брать, держать, переносить, класть, катать, бросать мяч из-за головы, от груди.</w:t>
      </w:r>
      <w:proofErr w:type="gramEnd"/>
    </w:p>
    <w:p w:rsidR="00513FE2" w:rsidRPr="00513FE2" w:rsidRDefault="00513FE2" w:rsidP="0062674F">
      <w:pPr>
        <w:shd w:val="clear" w:color="auto" w:fill="F9FAFA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Метать предметы правой и левой рукой на дальность на расстояние не менее 5 метров.</w:t>
      </w:r>
    </w:p>
    <w:p w:rsidR="00513FE2" w:rsidRPr="00513FE2" w:rsidRDefault="00513FE2" w:rsidP="0062674F">
      <w:pPr>
        <w:shd w:val="clear" w:color="auto" w:fill="F9FAFA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Лазать по лесенки - стремянке, гимнастической стене.</w:t>
      </w:r>
    </w:p>
    <w:p w:rsidR="00513FE2" w:rsidRPr="00513FE2" w:rsidRDefault="00513FE2" w:rsidP="0062674F">
      <w:pPr>
        <w:shd w:val="clear" w:color="auto" w:fill="F9FAFA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Ползать, подлезать под натянутую верёвку, перелизать через бревно, лежащее на полу.</w:t>
      </w:r>
    </w:p>
    <w:p w:rsidR="00513FE2" w:rsidRPr="00C45EF4" w:rsidRDefault="00513FE2" w:rsidP="0062674F">
      <w:pPr>
        <w:shd w:val="clear" w:color="auto" w:fill="F9FAFA"/>
        <w:tabs>
          <w:tab w:val="left" w:pos="0"/>
        </w:tabs>
        <w:spacing w:after="0"/>
        <w:ind w:left="-360" w:firstLine="567"/>
        <w:jc w:val="both"/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</w:pPr>
      <w:r w:rsidRPr="00C45EF4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Социально - коммуникативное развитие.</w:t>
      </w:r>
    </w:p>
    <w:p w:rsidR="00513FE2" w:rsidRPr="00513FE2" w:rsidRDefault="00513FE2" w:rsidP="0062674F">
      <w:pPr>
        <w:shd w:val="clear" w:color="auto" w:fill="F9FAFA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Учить самостоятельно, одеваться и раздеваться в определенной последовательности. Складывать свою одежду перед сном на стульчик.</w:t>
      </w:r>
    </w:p>
    <w:p w:rsidR="00513FE2" w:rsidRPr="00513FE2" w:rsidRDefault="00513FE2" w:rsidP="0062674F">
      <w:pPr>
        <w:shd w:val="clear" w:color="auto" w:fill="F9FAFA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Замечать беспорядок в своей одежде.</w:t>
      </w:r>
    </w:p>
    <w:p w:rsidR="00513FE2" w:rsidRPr="00513FE2" w:rsidRDefault="00513FE2" w:rsidP="0062674F">
      <w:pPr>
        <w:shd w:val="clear" w:color="auto" w:fill="F9FAFA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Уме</w:t>
      </w:r>
      <w:r w:rsidR="00C45EF4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ть</w:t>
      </w: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пользоваться носовым платком и салфеткой по мере надобности без напоминания.</w:t>
      </w:r>
    </w:p>
    <w:p w:rsidR="00513FE2" w:rsidRPr="00513FE2" w:rsidRDefault="00513FE2" w:rsidP="0062674F">
      <w:pPr>
        <w:shd w:val="clear" w:color="auto" w:fill="F9FAFA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Самостоятельно м</w:t>
      </w:r>
      <w:r w:rsidR="00C45EF4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ыть</w:t>
      </w: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руки с мылом и вытира</w:t>
      </w:r>
      <w:r w:rsidR="00C45EF4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ть</w:t>
      </w: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их полотенцем.</w:t>
      </w:r>
    </w:p>
    <w:p w:rsidR="00513FE2" w:rsidRDefault="00513FE2" w:rsidP="0062674F">
      <w:pPr>
        <w:shd w:val="clear" w:color="auto" w:fill="F9FAFA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Самостоятельно ест</w:t>
      </w:r>
      <w:r w:rsidR="00C45EF4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ь</w:t>
      </w: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</w:t>
      </w:r>
      <w:proofErr w:type="gramStart"/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ложкой</w:t>
      </w:r>
      <w:proofErr w:type="gramEnd"/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и держ</w:t>
      </w:r>
      <w:r w:rsidR="00C45EF4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ать</w:t>
      </w: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ее за конец ручки.</w:t>
      </w:r>
    </w:p>
    <w:p w:rsidR="006D1DC8" w:rsidRPr="00513FE2" w:rsidRDefault="006D1DC8" w:rsidP="0062674F">
      <w:pPr>
        <w:shd w:val="clear" w:color="auto" w:fill="F9FAFA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513FE2" w:rsidRPr="00513FE2" w:rsidRDefault="00513FE2" w:rsidP="0062674F">
      <w:pPr>
        <w:shd w:val="clear" w:color="auto" w:fill="F9FAFA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Все занятия проходят в игровой форме. Дети стали более общительными, начинают учиться играть вместе, делиться игрушками. Все дети знают, где находится их шкафчик, полотенце, кроватка. Усвоили некоторые правила поведения в группе. Знают, что после того как помыли руки, нужно отжать водичку и только потом пойти к своему полотенцу. Практически все дети едят самостоятельно, с небольшой помощью взрослых. Научились выполнять элементарные поручения, убирать игрушки.</w:t>
      </w:r>
    </w:p>
    <w:p w:rsidR="00513FE2" w:rsidRPr="00513FE2" w:rsidRDefault="00513FE2" w:rsidP="0062674F">
      <w:pPr>
        <w:shd w:val="clear" w:color="auto" w:fill="F9FAFA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Как видите, научились мы многому, но еще больше нам предстоит узнать и самое главное научить детей самообслуживанию. И в этом процессе Вы должны принять самое активное участие. Часто бывает так, что ребенок в саду самостоятельно кушает, убирает игрушки, но после некоторого пребывания дома </w:t>
      </w:r>
      <w:r w:rsidRPr="00513FE2">
        <w:rPr>
          <w:rFonts w:ascii="Times New Roman" w:eastAsia="Times New Roman" w:hAnsi="Times New Roman" w:cs="Times New Roman"/>
          <w:i/>
          <w:iCs/>
          <w:color w:val="010101"/>
          <w:sz w:val="32"/>
          <w:szCs w:val="32"/>
          <w:lang w:eastAsia="ru-RU"/>
        </w:rPr>
        <w:t>(</w:t>
      </w:r>
      <w:proofErr w:type="gramStart"/>
      <w:r w:rsidR="00C45EF4">
        <w:rPr>
          <w:rFonts w:ascii="Times New Roman" w:eastAsia="Times New Roman" w:hAnsi="Times New Roman" w:cs="Times New Roman"/>
          <w:i/>
          <w:iCs/>
          <w:color w:val="010101"/>
          <w:sz w:val="32"/>
          <w:szCs w:val="32"/>
          <w:lang w:eastAsia="ru-RU"/>
        </w:rPr>
        <w:t>например</w:t>
      </w:r>
      <w:proofErr w:type="gramEnd"/>
      <w:r w:rsidR="00C45EF4">
        <w:rPr>
          <w:rFonts w:ascii="Times New Roman" w:eastAsia="Times New Roman" w:hAnsi="Times New Roman" w:cs="Times New Roman"/>
          <w:i/>
          <w:iCs/>
          <w:color w:val="010101"/>
          <w:sz w:val="32"/>
          <w:szCs w:val="32"/>
          <w:lang w:eastAsia="ru-RU"/>
        </w:rPr>
        <w:t xml:space="preserve"> после </w:t>
      </w:r>
      <w:r w:rsidRPr="00513FE2">
        <w:rPr>
          <w:rFonts w:ascii="Times New Roman" w:eastAsia="Times New Roman" w:hAnsi="Times New Roman" w:cs="Times New Roman"/>
          <w:i/>
          <w:iCs/>
          <w:color w:val="010101"/>
          <w:sz w:val="32"/>
          <w:szCs w:val="32"/>
          <w:lang w:eastAsia="ru-RU"/>
        </w:rPr>
        <w:t>болезни</w:t>
      </w:r>
      <w:r w:rsidR="00C45EF4">
        <w:rPr>
          <w:rFonts w:ascii="Times New Roman" w:eastAsia="Times New Roman" w:hAnsi="Times New Roman" w:cs="Times New Roman"/>
          <w:i/>
          <w:iCs/>
          <w:color w:val="010101"/>
          <w:sz w:val="32"/>
          <w:szCs w:val="32"/>
          <w:lang w:eastAsia="ru-RU"/>
        </w:rPr>
        <w:t xml:space="preserve"> или отпуска</w:t>
      </w:r>
      <w:r w:rsidRPr="00513FE2">
        <w:rPr>
          <w:rFonts w:ascii="Times New Roman" w:eastAsia="Times New Roman" w:hAnsi="Times New Roman" w:cs="Times New Roman"/>
          <w:i/>
          <w:iCs/>
          <w:color w:val="010101"/>
          <w:sz w:val="32"/>
          <w:szCs w:val="32"/>
          <w:lang w:eastAsia="ru-RU"/>
        </w:rPr>
        <w:t>)</w:t>
      </w: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 приходит в детский сад, и мы снова учим его есть, убираться и т. д. Выясняется, что дома Вы всё делали за него, потому что так быстрее, удобнее, аккуратнее и т. д</w:t>
      </w:r>
    </w:p>
    <w:p w:rsidR="006D1DC8" w:rsidRPr="00513FE2" w:rsidRDefault="006D1DC8" w:rsidP="0062674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13FE2">
        <w:rPr>
          <w:rFonts w:ascii="Times New Roman" w:hAnsi="Times New Roman" w:cs="Times New Roman"/>
          <w:sz w:val="32"/>
          <w:szCs w:val="32"/>
        </w:rPr>
        <w:lastRenderedPageBreak/>
        <w:t xml:space="preserve">Вряд ли найдётся хоть одна мама, которая захочет в будущем видеть своего ребёнка </w:t>
      </w:r>
      <w:r w:rsidR="00C45EF4">
        <w:rPr>
          <w:rFonts w:ascii="Times New Roman" w:hAnsi="Times New Roman" w:cs="Times New Roman"/>
          <w:sz w:val="32"/>
          <w:szCs w:val="32"/>
        </w:rPr>
        <w:t>беспомощным, неуверенным в себе</w:t>
      </w:r>
      <w:r w:rsidRPr="00513FE2">
        <w:rPr>
          <w:rFonts w:ascii="Times New Roman" w:hAnsi="Times New Roman" w:cs="Times New Roman"/>
          <w:sz w:val="32"/>
          <w:szCs w:val="32"/>
        </w:rPr>
        <w:t>. А ведь именно с раннего возраста начинают формироваться такие черты характера как воля, уверенность в себе,  желание добиться успеха, активность и упорство в достижении</w:t>
      </w:r>
      <w:r w:rsidR="00C45EF4">
        <w:rPr>
          <w:rFonts w:ascii="Times New Roman" w:hAnsi="Times New Roman" w:cs="Times New Roman"/>
          <w:sz w:val="32"/>
          <w:szCs w:val="32"/>
        </w:rPr>
        <w:t xml:space="preserve"> поставленной цели</w:t>
      </w:r>
      <w:r w:rsidRPr="00513FE2">
        <w:rPr>
          <w:rFonts w:ascii="Times New Roman" w:hAnsi="Times New Roman" w:cs="Times New Roman"/>
          <w:sz w:val="32"/>
          <w:szCs w:val="32"/>
        </w:rPr>
        <w:t>. А</w:t>
      </w:r>
      <w:r w:rsidR="00C45EF4">
        <w:rPr>
          <w:rFonts w:ascii="Times New Roman" w:hAnsi="Times New Roman" w:cs="Times New Roman"/>
          <w:sz w:val="32"/>
          <w:szCs w:val="32"/>
        </w:rPr>
        <w:t xml:space="preserve"> </w:t>
      </w:r>
      <w:r w:rsidRPr="00513FE2">
        <w:rPr>
          <w:rFonts w:ascii="Times New Roman" w:hAnsi="Times New Roman" w:cs="Times New Roman"/>
          <w:sz w:val="32"/>
          <w:szCs w:val="32"/>
        </w:rPr>
        <w:t>происходит это именно с привития навыков самообслуживания.</w:t>
      </w:r>
    </w:p>
    <w:p w:rsidR="00C45EF4" w:rsidRDefault="00513FE2" w:rsidP="00C45EF4">
      <w:pPr>
        <w:shd w:val="clear" w:color="auto" w:fill="F9FAFA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Дайте детям возможность быть самостоятельными, разумеется, соответственно их возрасту.</w:t>
      </w:r>
      <w:r w:rsidR="00C45EF4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А ч</w:t>
      </w:r>
      <w:r w:rsidR="006D1DC8" w:rsidRPr="00513FE2">
        <w:rPr>
          <w:rFonts w:ascii="Times New Roman" w:hAnsi="Times New Roman" w:cs="Times New Roman"/>
          <w:sz w:val="32"/>
          <w:szCs w:val="32"/>
        </w:rPr>
        <w:t xml:space="preserve">то включает в себя понятие «самообслуживание» для детей раннего возраста? </w:t>
      </w:r>
    </w:p>
    <w:p w:rsidR="006D1DC8" w:rsidRPr="00C45EF4" w:rsidRDefault="006D1DC8" w:rsidP="00C45EF4">
      <w:pPr>
        <w:shd w:val="clear" w:color="auto" w:fill="F9FAFA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513FE2">
        <w:rPr>
          <w:rFonts w:ascii="Times New Roman" w:hAnsi="Times New Roman" w:cs="Times New Roman"/>
          <w:sz w:val="32"/>
          <w:szCs w:val="32"/>
        </w:rPr>
        <w:t>Для ребёнка третьего года жизни</w:t>
      </w:r>
      <w:r w:rsidR="00C45EF4">
        <w:rPr>
          <w:rFonts w:ascii="Times New Roman" w:hAnsi="Times New Roman" w:cs="Times New Roman"/>
          <w:sz w:val="32"/>
          <w:szCs w:val="32"/>
        </w:rPr>
        <w:t xml:space="preserve"> </w:t>
      </w:r>
      <w:r w:rsidRPr="00513FE2">
        <w:rPr>
          <w:rFonts w:ascii="Times New Roman" w:hAnsi="Times New Roman" w:cs="Times New Roman"/>
          <w:sz w:val="32"/>
          <w:szCs w:val="32"/>
        </w:rPr>
        <w:t>самообслуживание включает в себя освоение следующих навыков:</w:t>
      </w:r>
    </w:p>
    <w:p w:rsidR="006D1DC8" w:rsidRPr="00513FE2" w:rsidRDefault="006D1DC8" w:rsidP="0062674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13FE2">
        <w:rPr>
          <w:rFonts w:ascii="Times New Roman" w:hAnsi="Times New Roman" w:cs="Times New Roman"/>
          <w:sz w:val="32"/>
          <w:szCs w:val="32"/>
        </w:rPr>
        <w:t>- приёма пищи (есть ложкой, пить из чашки);</w:t>
      </w:r>
    </w:p>
    <w:p w:rsidR="006D1DC8" w:rsidRPr="00513FE2" w:rsidRDefault="006D1DC8" w:rsidP="00C45EF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513FE2">
        <w:rPr>
          <w:rFonts w:ascii="Times New Roman" w:hAnsi="Times New Roman" w:cs="Times New Roman"/>
          <w:sz w:val="32"/>
          <w:szCs w:val="32"/>
        </w:rPr>
        <w:t>- раздевания и одевания (снимать, одевать обувь, трусики, колготки, шорты, брюки или юбку,</w:t>
      </w:r>
      <w:r w:rsidR="00C45EF4">
        <w:rPr>
          <w:rFonts w:ascii="Times New Roman" w:hAnsi="Times New Roman" w:cs="Times New Roman"/>
          <w:sz w:val="32"/>
          <w:szCs w:val="32"/>
        </w:rPr>
        <w:t xml:space="preserve"> </w:t>
      </w:r>
      <w:r w:rsidRPr="00513FE2">
        <w:rPr>
          <w:rFonts w:ascii="Times New Roman" w:hAnsi="Times New Roman" w:cs="Times New Roman"/>
          <w:sz w:val="32"/>
          <w:szCs w:val="32"/>
        </w:rPr>
        <w:t>шапку, варежки);</w:t>
      </w:r>
      <w:proofErr w:type="gramEnd"/>
    </w:p>
    <w:p w:rsidR="006D1DC8" w:rsidRPr="00513FE2" w:rsidRDefault="006D1DC8" w:rsidP="00C45EF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13FE2">
        <w:rPr>
          <w:rFonts w:ascii="Times New Roman" w:hAnsi="Times New Roman" w:cs="Times New Roman"/>
          <w:sz w:val="32"/>
          <w:szCs w:val="32"/>
        </w:rPr>
        <w:t>- гигиены тела (мыть руки и лицо, вытирать их полотенцем, пользоваться носовым платком и</w:t>
      </w:r>
      <w:r w:rsidR="00C45EF4">
        <w:rPr>
          <w:rFonts w:ascii="Times New Roman" w:hAnsi="Times New Roman" w:cs="Times New Roman"/>
          <w:sz w:val="32"/>
          <w:szCs w:val="32"/>
        </w:rPr>
        <w:t xml:space="preserve"> </w:t>
      </w:r>
      <w:r w:rsidRPr="00513FE2">
        <w:rPr>
          <w:rFonts w:ascii="Times New Roman" w:hAnsi="Times New Roman" w:cs="Times New Roman"/>
          <w:sz w:val="32"/>
          <w:szCs w:val="32"/>
        </w:rPr>
        <w:t>салфеткой);</w:t>
      </w:r>
    </w:p>
    <w:p w:rsidR="006D1DC8" w:rsidRPr="00513FE2" w:rsidRDefault="006D1DC8" w:rsidP="0062674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13FE2">
        <w:rPr>
          <w:rFonts w:ascii="Times New Roman" w:hAnsi="Times New Roman" w:cs="Times New Roman"/>
          <w:sz w:val="32"/>
          <w:szCs w:val="32"/>
        </w:rPr>
        <w:t>- опрятности (пользоваться горшком).</w:t>
      </w:r>
    </w:p>
    <w:p w:rsidR="006D1DC8" w:rsidRPr="00513FE2" w:rsidRDefault="006D1DC8" w:rsidP="0062674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13FE2">
        <w:rPr>
          <w:rFonts w:ascii="Times New Roman" w:hAnsi="Times New Roman" w:cs="Times New Roman"/>
          <w:sz w:val="32"/>
          <w:szCs w:val="32"/>
        </w:rPr>
        <w:t>Именно с развития этих несложных умений начинается путь к освоению более важных, в практическом отношении, навыков самообслуживания. Поэтому и начинать надо именно с них.</w:t>
      </w:r>
    </w:p>
    <w:p w:rsidR="006D1DC8" w:rsidRPr="00513FE2" w:rsidRDefault="006D1DC8" w:rsidP="0062674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13FE2">
        <w:rPr>
          <w:rFonts w:ascii="Times New Roman" w:hAnsi="Times New Roman" w:cs="Times New Roman"/>
          <w:sz w:val="32"/>
          <w:szCs w:val="32"/>
        </w:rPr>
        <w:t>Как правило, к двум годам общая моторика у детей развита довольно хорошо, а вот</w:t>
      </w:r>
      <w:r w:rsidR="00C45EF4">
        <w:rPr>
          <w:rFonts w:ascii="Times New Roman" w:hAnsi="Times New Roman" w:cs="Times New Roman"/>
          <w:sz w:val="32"/>
          <w:szCs w:val="32"/>
        </w:rPr>
        <w:t xml:space="preserve"> </w:t>
      </w:r>
      <w:r w:rsidRPr="00513FE2">
        <w:rPr>
          <w:rFonts w:ascii="Times New Roman" w:hAnsi="Times New Roman" w:cs="Times New Roman"/>
          <w:sz w:val="32"/>
          <w:szCs w:val="32"/>
        </w:rPr>
        <w:t xml:space="preserve">развитие мелкой моторики </w:t>
      </w:r>
      <w:r w:rsidR="00C45EF4">
        <w:rPr>
          <w:rFonts w:ascii="Times New Roman" w:hAnsi="Times New Roman" w:cs="Times New Roman"/>
          <w:sz w:val="32"/>
          <w:szCs w:val="32"/>
        </w:rPr>
        <w:t xml:space="preserve">более </w:t>
      </w:r>
      <w:r w:rsidRPr="00513FE2">
        <w:rPr>
          <w:rFonts w:ascii="Times New Roman" w:hAnsi="Times New Roman" w:cs="Times New Roman"/>
          <w:sz w:val="32"/>
          <w:szCs w:val="32"/>
        </w:rPr>
        <w:t>сложный процесс, требующий освоения.</w:t>
      </w:r>
    </w:p>
    <w:p w:rsidR="006D1DC8" w:rsidRPr="00513FE2" w:rsidRDefault="006D1DC8" w:rsidP="0062674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13FE2">
        <w:rPr>
          <w:rFonts w:ascii="Times New Roman" w:hAnsi="Times New Roman" w:cs="Times New Roman"/>
          <w:b/>
          <w:sz w:val="32"/>
          <w:szCs w:val="32"/>
        </w:rPr>
        <w:t>Вот несколько вариантов игр и занятий для детей, которые можно организовать дома для развития ручек малыша.</w:t>
      </w:r>
    </w:p>
    <w:p w:rsidR="00711421" w:rsidRDefault="006D1DC8" w:rsidP="00C45EF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13FE2">
        <w:rPr>
          <w:rFonts w:ascii="Times New Roman" w:hAnsi="Times New Roman" w:cs="Times New Roman"/>
          <w:sz w:val="32"/>
          <w:szCs w:val="32"/>
        </w:rPr>
        <w:t>Предложите ребёнку переложить из одной миски в другую, орехи, фасоль</w:t>
      </w:r>
      <w:r w:rsidR="00C45EF4">
        <w:rPr>
          <w:rFonts w:ascii="Times New Roman" w:hAnsi="Times New Roman" w:cs="Times New Roman"/>
          <w:sz w:val="32"/>
          <w:szCs w:val="32"/>
        </w:rPr>
        <w:t xml:space="preserve">, </w:t>
      </w:r>
      <w:r w:rsidR="00C45EF4" w:rsidRPr="00513FE2">
        <w:rPr>
          <w:rFonts w:ascii="Times New Roman" w:hAnsi="Times New Roman" w:cs="Times New Roman"/>
          <w:sz w:val="32"/>
          <w:szCs w:val="32"/>
        </w:rPr>
        <w:t>шар</w:t>
      </w:r>
      <w:r w:rsidR="00C45EF4">
        <w:rPr>
          <w:rFonts w:ascii="Times New Roman" w:hAnsi="Times New Roman" w:cs="Times New Roman"/>
          <w:sz w:val="32"/>
          <w:szCs w:val="32"/>
        </w:rPr>
        <w:t>ики или</w:t>
      </w:r>
      <w:r w:rsidR="00C45EF4" w:rsidRPr="00513FE2">
        <w:rPr>
          <w:rFonts w:ascii="Times New Roman" w:hAnsi="Times New Roman" w:cs="Times New Roman"/>
          <w:sz w:val="32"/>
          <w:szCs w:val="32"/>
        </w:rPr>
        <w:t xml:space="preserve"> </w:t>
      </w:r>
      <w:r w:rsidRPr="00513FE2">
        <w:rPr>
          <w:rFonts w:ascii="Times New Roman" w:hAnsi="Times New Roman" w:cs="Times New Roman"/>
          <w:sz w:val="32"/>
          <w:szCs w:val="32"/>
        </w:rPr>
        <w:t>бусины сначала</w:t>
      </w:r>
      <w:r w:rsidR="00C45EF4">
        <w:rPr>
          <w:rFonts w:ascii="Times New Roman" w:hAnsi="Times New Roman" w:cs="Times New Roman"/>
          <w:sz w:val="32"/>
          <w:szCs w:val="32"/>
        </w:rPr>
        <w:t xml:space="preserve"> одной</w:t>
      </w:r>
      <w:r w:rsidRPr="00513FE2">
        <w:rPr>
          <w:rFonts w:ascii="Times New Roman" w:hAnsi="Times New Roman" w:cs="Times New Roman"/>
          <w:sz w:val="32"/>
          <w:szCs w:val="32"/>
        </w:rPr>
        <w:t xml:space="preserve"> рукой, затем ложкой, </w:t>
      </w:r>
      <w:r w:rsidR="00711421">
        <w:rPr>
          <w:rFonts w:ascii="Times New Roman" w:hAnsi="Times New Roman" w:cs="Times New Roman"/>
          <w:sz w:val="32"/>
          <w:szCs w:val="32"/>
        </w:rPr>
        <w:t>а затем</w:t>
      </w:r>
      <w:r w:rsidRPr="00513FE2">
        <w:rPr>
          <w:rFonts w:ascii="Times New Roman" w:hAnsi="Times New Roman" w:cs="Times New Roman"/>
          <w:sz w:val="32"/>
          <w:szCs w:val="32"/>
        </w:rPr>
        <w:t xml:space="preserve"> с помощью пинцета. Позвольте ему отвинчивать и завинчивать крышки на пластиковых бутылочках</w:t>
      </w:r>
      <w:r w:rsidR="00711421">
        <w:rPr>
          <w:rFonts w:ascii="Times New Roman" w:hAnsi="Times New Roman" w:cs="Times New Roman"/>
          <w:sz w:val="32"/>
          <w:szCs w:val="32"/>
        </w:rPr>
        <w:t xml:space="preserve"> и</w:t>
      </w:r>
      <w:r w:rsidRPr="00513FE2">
        <w:rPr>
          <w:rFonts w:ascii="Times New Roman" w:hAnsi="Times New Roman" w:cs="Times New Roman"/>
          <w:sz w:val="32"/>
          <w:szCs w:val="32"/>
        </w:rPr>
        <w:t xml:space="preserve"> банках. </w:t>
      </w:r>
    </w:p>
    <w:p w:rsidR="006D1DC8" w:rsidRPr="00513FE2" w:rsidRDefault="00711421" w:rsidP="00C45EF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Предложите</w:t>
      </w:r>
      <w:r w:rsidR="006D1DC8" w:rsidRPr="00513FE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прото</w:t>
      </w:r>
      <w:r w:rsidR="006D1DC8" w:rsidRPr="00513FE2">
        <w:rPr>
          <w:rFonts w:ascii="Times New Roman" w:hAnsi="Times New Roman" w:cs="Times New Roman"/>
          <w:sz w:val="32"/>
          <w:szCs w:val="32"/>
        </w:rPr>
        <w:t>лк</w:t>
      </w:r>
      <w:r>
        <w:rPr>
          <w:rFonts w:ascii="Times New Roman" w:hAnsi="Times New Roman" w:cs="Times New Roman"/>
          <w:sz w:val="32"/>
          <w:szCs w:val="32"/>
        </w:rPr>
        <w:t>нуть</w:t>
      </w:r>
      <w:r w:rsidR="006D1DC8" w:rsidRPr="00513FE2">
        <w:rPr>
          <w:rFonts w:ascii="Times New Roman" w:hAnsi="Times New Roman" w:cs="Times New Roman"/>
          <w:sz w:val="32"/>
          <w:szCs w:val="32"/>
        </w:rPr>
        <w:t xml:space="preserve"> предметы 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D1DC8" w:rsidRPr="00513FE2">
        <w:rPr>
          <w:rFonts w:ascii="Times New Roman" w:hAnsi="Times New Roman" w:cs="Times New Roman"/>
          <w:sz w:val="32"/>
          <w:szCs w:val="32"/>
        </w:rPr>
        <w:t>отверстия (например, монеты в копилку), нанизать предметы на шнурок (</w:t>
      </w:r>
      <w:r>
        <w:rPr>
          <w:rFonts w:ascii="Times New Roman" w:hAnsi="Times New Roman" w:cs="Times New Roman"/>
          <w:sz w:val="32"/>
          <w:szCs w:val="32"/>
        </w:rPr>
        <w:t>сделать бусы</w:t>
      </w:r>
      <w:r w:rsidR="006D1DC8" w:rsidRPr="00513FE2">
        <w:rPr>
          <w:rFonts w:ascii="Times New Roman" w:hAnsi="Times New Roman" w:cs="Times New Roman"/>
          <w:sz w:val="32"/>
          <w:szCs w:val="32"/>
        </w:rPr>
        <w:t xml:space="preserve">), </w:t>
      </w:r>
      <w:r>
        <w:rPr>
          <w:rFonts w:ascii="Times New Roman" w:hAnsi="Times New Roman" w:cs="Times New Roman"/>
          <w:sz w:val="32"/>
          <w:szCs w:val="32"/>
        </w:rPr>
        <w:t>или п</w:t>
      </w:r>
      <w:r w:rsidR="006D1DC8" w:rsidRPr="00513FE2">
        <w:rPr>
          <w:rFonts w:ascii="Times New Roman" w:hAnsi="Times New Roman" w:cs="Times New Roman"/>
          <w:sz w:val="32"/>
          <w:szCs w:val="32"/>
        </w:rPr>
        <w:t>оиграйте в сюжетные игры «Кукла идёт в магазин» (используйте кошельки и сум</w:t>
      </w:r>
      <w:r>
        <w:rPr>
          <w:rFonts w:ascii="Times New Roman" w:hAnsi="Times New Roman" w:cs="Times New Roman"/>
          <w:sz w:val="32"/>
          <w:szCs w:val="32"/>
        </w:rPr>
        <w:t>ки с различными типами застёжек</w:t>
      </w:r>
      <w:r w:rsidR="006D1DC8" w:rsidRPr="00513FE2">
        <w:rPr>
          <w:rFonts w:ascii="Times New Roman" w:hAnsi="Times New Roman" w:cs="Times New Roman"/>
          <w:sz w:val="32"/>
          <w:szCs w:val="32"/>
        </w:rPr>
        <w:t>), «Постираем кукле платье», «</w:t>
      </w:r>
      <w:r>
        <w:rPr>
          <w:rFonts w:ascii="Times New Roman" w:hAnsi="Times New Roman" w:cs="Times New Roman"/>
          <w:sz w:val="32"/>
          <w:szCs w:val="32"/>
        </w:rPr>
        <w:t>Кукла умывается</w:t>
      </w:r>
      <w:r w:rsidR="006D1DC8" w:rsidRPr="00513FE2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>
        <w:rPr>
          <w:rFonts w:ascii="Times New Roman" w:hAnsi="Times New Roman" w:cs="Times New Roman"/>
          <w:sz w:val="32"/>
          <w:szCs w:val="32"/>
        </w:rPr>
        <w:t>идр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6D1DC8" w:rsidRDefault="006D1DC8" w:rsidP="0062674F">
      <w:pPr>
        <w:shd w:val="clear" w:color="auto" w:fill="F9FAFA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513FE2" w:rsidRPr="00513FE2" w:rsidRDefault="00711421" w:rsidP="0062674F">
      <w:pPr>
        <w:shd w:val="clear" w:color="auto" w:fill="F9FAFA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А теперь хотелось бы</w:t>
      </w:r>
      <w:r w:rsidR="00513FE2"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озвучить основные организационные моменты и правила внутреннего распорядка, актуальные на сегодняшний день. </w:t>
      </w:r>
    </w:p>
    <w:p w:rsidR="00513FE2" w:rsidRPr="00513FE2" w:rsidRDefault="00513FE2" w:rsidP="0062674F">
      <w:pPr>
        <w:shd w:val="clear" w:color="auto" w:fill="F9FAFA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Начнем с того, что нужно стараться приводить </w:t>
      </w:r>
      <w:r w:rsidR="00711421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малышей</w:t>
      </w: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в детский сад не позднее 08.</w:t>
      </w:r>
      <w:r w:rsidR="006D1DC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3</w:t>
      </w: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0 утра</w:t>
      </w:r>
      <w:r w:rsidR="00711421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и </w:t>
      </w: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старайтесь придерживаться режима </w:t>
      </w:r>
      <w:r w:rsidR="00711421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д</w:t>
      </w: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аже в выходные дни, не давайте детям долго отсыпаться, поздно ложиться, т. к. в начале недели им будет сложнее перестроиться на обычный режим. Если вы по каким-то причинам </w:t>
      </w:r>
      <w:r w:rsidR="00711421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опаздываете</w:t>
      </w: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, то, пожалуйста, до 8.00 проинформируйте нас о причинах отсутствия, т. к. в 8.</w:t>
      </w:r>
      <w:r w:rsidR="005B6480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4</w:t>
      </w: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0 мы передаем эту информацию на кухню.</w:t>
      </w:r>
    </w:p>
    <w:p w:rsidR="00513FE2" w:rsidRPr="00513FE2" w:rsidRDefault="00513FE2" w:rsidP="0062674F">
      <w:pPr>
        <w:shd w:val="clear" w:color="auto" w:fill="F9FAFA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Следующий, не менее важный, момент – приводить ребенка в детский сад здоровым! В случае недомогания ребенка, вы должны оставить его дома, вызвать врача, и, уже здорового, привести со справкой. </w:t>
      </w:r>
    </w:p>
    <w:p w:rsidR="00513FE2" w:rsidRPr="00513FE2" w:rsidRDefault="00513FE2" w:rsidP="0062674F">
      <w:pPr>
        <w:shd w:val="clear" w:color="auto" w:fill="F9FAFA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Бывает так, что </w:t>
      </w:r>
      <w:r w:rsidR="00711421"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у ребенка поднялась </w:t>
      </w:r>
      <w:r w:rsidR="00711421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температура</w:t>
      </w: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в то время, когда он находился в группе. В этом случае, мы вам сообщаем, вы его забираете и приводите, обязательно, со справкой.</w:t>
      </w:r>
    </w:p>
    <w:p w:rsidR="00711421" w:rsidRDefault="00513FE2" w:rsidP="00711421">
      <w:pPr>
        <w:shd w:val="clear" w:color="auto" w:fill="F9FAFA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Теперь – об одежде. Приводить малыша нужно в удобной для него одежде с удобными застежками. Обязательно, каждый день должно быть запасное белье </w:t>
      </w:r>
      <w:r w:rsidRPr="00513FE2">
        <w:rPr>
          <w:rFonts w:ascii="Times New Roman" w:eastAsia="Times New Roman" w:hAnsi="Times New Roman" w:cs="Times New Roman"/>
          <w:i/>
          <w:iCs/>
          <w:color w:val="010101"/>
          <w:sz w:val="32"/>
          <w:szCs w:val="32"/>
          <w:lang w:eastAsia="ru-RU"/>
        </w:rPr>
        <w:t>(его количество зависит от индивидуальных особенностей малыша)</w:t>
      </w: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. Также, желательно приносить запасные футболки или кофточки на случай, если во время приема пищи малыш облился.</w:t>
      </w:r>
    </w:p>
    <w:p w:rsidR="00711421" w:rsidRDefault="00513FE2" w:rsidP="00711421">
      <w:pPr>
        <w:shd w:val="clear" w:color="auto" w:fill="F9FAFA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Родители, и другие лица, которые по их поручению приводят ребенка в детский сад, должны передавать ребенка воспитателю; вечером при уходе детей воспитатель обязан передать ребенка родителям или другому взрослому человеку (по доверенности).</w:t>
      </w:r>
    </w:p>
    <w:p w:rsidR="00711421" w:rsidRDefault="00711421" w:rsidP="00711421">
      <w:pPr>
        <w:shd w:val="clear" w:color="auto" w:fill="F9FAFA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В период карантина у детей</w:t>
      </w:r>
      <w:r w:rsidR="00513FE2"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ежедневно измеря</w:t>
      </w: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ю</w:t>
      </w:r>
      <w:r w:rsidR="00513FE2"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т температуру, осматривает зев, кожу. Дети с повышенной температурой и явными признаками ОРВИ в группу не допускаются.</w:t>
      </w:r>
    </w:p>
    <w:p w:rsidR="00711421" w:rsidRDefault="00513FE2" w:rsidP="00711421">
      <w:pPr>
        <w:shd w:val="clear" w:color="auto" w:fill="F9FAFA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lastRenderedPageBreak/>
        <w:t>Родители могут оказывать посильную помощь детскому саду в починке мебели, игрушек, изготовлении пособий, в ремонте детского сада, участвовать в мероприятиях по благоустройству территории.</w:t>
      </w:r>
      <w:r w:rsidR="00711421" w:rsidRPr="00711421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</w:t>
      </w:r>
    </w:p>
    <w:p w:rsidR="00711421" w:rsidRDefault="00711421" w:rsidP="00711421">
      <w:pPr>
        <w:shd w:val="clear" w:color="auto" w:fill="F9FAFA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Оплату за детский сад необходимо вносить до </w:t>
      </w: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20</w:t>
      </w: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числа текущего месяца.</w:t>
      </w:r>
    </w:p>
    <w:p w:rsidR="00513FE2" w:rsidRPr="00513FE2" w:rsidRDefault="00513FE2" w:rsidP="00711421">
      <w:pPr>
        <w:shd w:val="clear" w:color="auto" w:fill="F9FAFA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513FE2" w:rsidRPr="00513FE2" w:rsidRDefault="00513FE2" w:rsidP="0062674F">
      <w:pPr>
        <w:shd w:val="clear" w:color="auto" w:fill="F9FAFA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Вот, пожалуй, все основные требования, которых, мы надеемся, вы будете стараться придерживаться. Остальные моменты мы сможем обсудить с вами в рабочем порядке.</w:t>
      </w:r>
    </w:p>
    <w:p w:rsidR="00513FE2" w:rsidRDefault="00513FE2" w:rsidP="0062674F">
      <w:pPr>
        <w:shd w:val="clear" w:color="auto" w:fill="F9FAFA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Ваше желание нам помочь в воспитании и организации интересной жизни детей даёт возможность надеяться, что никто не останется в стороне. В этом нам очень поможет родительский комитет.</w:t>
      </w:r>
    </w:p>
    <w:p w:rsidR="002A5D61" w:rsidRPr="002A5D61" w:rsidRDefault="002A5D61" w:rsidP="002A5D61">
      <w:pPr>
        <w:shd w:val="clear" w:color="auto" w:fill="F9FAFA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10101"/>
          <w:sz w:val="32"/>
          <w:szCs w:val="32"/>
          <w:lang w:eastAsia="ru-RU"/>
        </w:rPr>
      </w:pPr>
      <w:r w:rsidRPr="002A5D61">
        <w:rPr>
          <w:rFonts w:ascii="Times New Roman" w:eastAsia="Times New Roman" w:hAnsi="Times New Roman" w:cs="Times New Roman"/>
          <w:i/>
          <w:color w:val="010101"/>
          <w:sz w:val="32"/>
          <w:szCs w:val="32"/>
          <w:lang w:eastAsia="ru-RU"/>
        </w:rPr>
        <w:t>Выборы родительского комитета</w:t>
      </w:r>
    </w:p>
    <w:p w:rsidR="002A5D61" w:rsidRPr="00513FE2" w:rsidRDefault="002A5D61" w:rsidP="0062674F">
      <w:pPr>
        <w:shd w:val="clear" w:color="auto" w:fill="F9FAFA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513FE2" w:rsidRPr="00513FE2" w:rsidRDefault="00513FE2" w:rsidP="0062674F">
      <w:pPr>
        <w:shd w:val="clear" w:color="auto" w:fill="F9FAFA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Вот и подошло к концу наше родительское собрание. Хотим вам выразить благодарность за помощь и сотрудничество.</w:t>
      </w:r>
    </w:p>
    <w:p w:rsidR="00513FE2" w:rsidRPr="00513FE2" w:rsidRDefault="00513FE2" w:rsidP="002A5D61">
      <w:pPr>
        <w:shd w:val="clear" w:color="auto" w:fill="F9FAFA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Хочется видеть каждого реб</w:t>
      </w:r>
      <w:r w:rsidR="002A5D61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енка, идущего в наш детский сад счастливым и веселым</w:t>
      </w: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!</w:t>
      </w:r>
    </w:p>
    <w:p w:rsidR="00883B11" w:rsidRPr="005B6480" w:rsidRDefault="00513FE2" w:rsidP="0062674F">
      <w:pPr>
        <w:shd w:val="clear" w:color="auto" w:fill="F9FAFA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513FE2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Всего вам доброго!</w:t>
      </w:r>
      <w:bookmarkStart w:id="0" w:name="_GoBack"/>
      <w:bookmarkEnd w:id="0"/>
    </w:p>
    <w:sectPr w:rsidR="00883B11" w:rsidRPr="005B6480" w:rsidSect="0062674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51E3"/>
    <w:multiLevelType w:val="multilevel"/>
    <w:tmpl w:val="8086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34014"/>
    <w:multiLevelType w:val="multilevel"/>
    <w:tmpl w:val="2500B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74292"/>
    <w:multiLevelType w:val="multilevel"/>
    <w:tmpl w:val="2C089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A10AF0"/>
    <w:multiLevelType w:val="multilevel"/>
    <w:tmpl w:val="9F2A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C01E57"/>
    <w:multiLevelType w:val="multilevel"/>
    <w:tmpl w:val="61823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82BCE"/>
    <w:multiLevelType w:val="multilevel"/>
    <w:tmpl w:val="5F0486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11987"/>
    <w:multiLevelType w:val="multilevel"/>
    <w:tmpl w:val="F1BE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F36C1C"/>
    <w:multiLevelType w:val="multilevel"/>
    <w:tmpl w:val="707EF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F030FA"/>
    <w:multiLevelType w:val="multilevel"/>
    <w:tmpl w:val="472251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6E56F3"/>
    <w:multiLevelType w:val="multilevel"/>
    <w:tmpl w:val="FF2C0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0A4771"/>
    <w:multiLevelType w:val="multilevel"/>
    <w:tmpl w:val="0DF6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3528FF"/>
    <w:multiLevelType w:val="multilevel"/>
    <w:tmpl w:val="1390E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513721"/>
    <w:multiLevelType w:val="multilevel"/>
    <w:tmpl w:val="700881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1"/>
  </w:num>
  <w:num w:numId="9">
    <w:abstractNumId w:val="9"/>
  </w:num>
  <w:num w:numId="10">
    <w:abstractNumId w:val="3"/>
  </w:num>
  <w:num w:numId="11">
    <w:abstractNumId w:val="10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35D7C"/>
    <w:rsid w:val="00035D7C"/>
    <w:rsid w:val="00283C59"/>
    <w:rsid w:val="002A5D61"/>
    <w:rsid w:val="003851D6"/>
    <w:rsid w:val="003B079F"/>
    <w:rsid w:val="00513FE2"/>
    <w:rsid w:val="005B6480"/>
    <w:rsid w:val="0062674F"/>
    <w:rsid w:val="006D1DC8"/>
    <w:rsid w:val="00711421"/>
    <w:rsid w:val="00730022"/>
    <w:rsid w:val="00883B11"/>
    <w:rsid w:val="0096209B"/>
    <w:rsid w:val="00A17446"/>
    <w:rsid w:val="00C45EF4"/>
    <w:rsid w:val="00F16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B1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A5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7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эльф</cp:lastModifiedBy>
  <cp:revision>3</cp:revision>
  <dcterms:created xsi:type="dcterms:W3CDTF">2022-09-18T16:34:00Z</dcterms:created>
  <dcterms:modified xsi:type="dcterms:W3CDTF">2022-09-25T11:38:00Z</dcterms:modified>
</cp:coreProperties>
</file>