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DD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Тема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«Кошечка путешественница»</w:t>
      </w:r>
    </w:p>
    <w:p w14:paraId="4510E4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Цель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Актуализация знаний детей в различных видах деятельности</w:t>
      </w:r>
    </w:p>
    <w:p w14:paraId="615370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Задачи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1BCE48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1. 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Образовательные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575C7B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активизировать словарный запас детей</w:t>
      </w:r>
    </w:p>
    <w:p w14:paraId="43CDB0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уточнить знания детей основных цветов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(красный,желтый)</w:t>
      </w:r>
    </w:p>
    <w:p w14:paraId="746CA6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систематизировать умение детей употреблять прилагательные в речи</w:t>
      </w:r>
    </w:p>
    <w:p w14:paraId="746F9D9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2. 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Развивающие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54B2C2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продолжать развивать умения детей общаться со взрослыми и сверстниками</w:t>
      </w:r>
    </w:p>
    <w:p w14:paraId="5B8EEF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-развивать познавательную активность посредством экспериментирования с веществами</w:t>
      </w:r>
    </w:p>
    <w:p w14:paraId="03EE6D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продолжать развивать самостоятельность детей</w:t>
      </w:r>
    </w:p>
    <w:p w14:paraId="0CE9DD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продолжать развивать двигательную активность</w:t>
      </w:r>
    </w:p>
    <w:p w14:paraId="20DFCA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3. 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Воспитательные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</w:t>
      </w:r>
    </w:p>
    <w:p w14:paraId="169866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воспитывать у детей эмпатию, любовь к животным</w:t>
      </w:r>
    </w:p>
    <w:p w14:paraId="352E4E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воспитывать у детей бережное отношение к окружающему миру</w:t>
      </w:r>
    </w:p>
    <w:p w14:paraId="56E4FF3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Материалы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кошечка, котенок, вертушки по количеству детей, ведерки и мозаика разных цветов (красного и желтого, картинки с изображением транспорта (самолет,вертолет,машина, стаканы с водой и соломинки по количеству детей</w:t>
      </w:r>
    </w:p>
    <w:p w14:paraId="23C59E0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Оборудование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магнитола</w:t>
      </w:r>
    </w:p>
    <w:p w14:paraId="1902C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10" w:lineRule="atLeast"/>
        <w:ind w:left="0" w:right="0" w:firstLine="0"/>
        <w:rPr>
          <w:rFonts w:hint="default" w:ascii="Arial" w:hAnsi="Arial" w:cs="Arial"/>
          <w:b w:val="0"/>
          <w:bCs w:val="0"/>
          <w:i w:val="0"/>
          <w:iCs w:val="0"/>
          <w:caps w:val="0"/>
          <w:color w:val="83A629"/>
          <w:spacing w:val="0"/>
          <w:sz w:val="45"/>
          <w:szCs w:val="45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83A629"/>
          <w:spacing w:val="0"/>
          <w:sz w:val="45"/>
          <w:szCs w:val="45"/>
          <w:bdr w:val="none" w:color="auto" w:sz="0" w:space="0"/>
          <w:shd w:val="clear" w:fill="FFFFFF"/>
        </w:rPr>
        <w:t>Ход занятия:</w:t>
      </w:r>
    </w:p>
    <w:p w14:paraId="32527A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Ребятишки, а кто это сидит у нас на коврике?</w:t>
      </w:r>
    </w:p>
    <w:p w14:paraId="52E743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Кошечка</w:t>
      </w:r>
    </w:p>
    <w:p w14:paraId="5A39D81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а как кошечка разговаривает?</w:t>
      </w:r>
    </w:p>
    <w:p w14:paraId="52C228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:- мяу-мяу</w:t>
      </w:r>
    </w:p>
    <w:p w14:paraId="0A40A5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она прибежала к нам в гости. Ой смотрите, а это тоже кошечка? к нам прибежали большая и маленькая кошечка. Это какая кошечка?</w:t>
      </w:r>
    </w:p>
    <w:p w14:paraId="1C35AC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Большая!</w:t>
      </w:r>
    </w:p>
    <w:p w14:paraId="7D54F1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:- а это какая?</w:t>
      </w:r>
    </w:p>
    <w:p w14:paraId="025E89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Маленькая!</w:t>
      </w:r>
    </w:p>
    <w:p w14:paraId="67DC67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Как зовут деток кошечки?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(Котятки.)</w:t>
      </w:r>
    </w:p>
    <w:p w14:paraId="796C32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Как кошечка зовет своих ребяток? (Ответы детей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«мяу»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.)</w:t>
      </w:r>
    </w:p>
    <w:p w14:paraId="140FEC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Ребятки, давайте, давайте сейчас вы будете котятами. Поиграем?</w:t>
      </w:r>
    </w:p>
    <w:p w14:paraId="5432F0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Пальчиковая игра</w:t>
      </w:r>
    </w:p>
    <w:p w14:paraId="35D15F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Котятки мыли лапки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(поочередно гладить ручки)</w:t>
      </w:r>
    </w:p>
    <w:p w14:paraId="25DF68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Вот так, вот так.</w:t>
      </w:r>
    </w:p>
    <w:p w14:paraId="573E16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Котятки мыли ушки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(поочередно гладить ушки)</w:t>
      </w:r>
    </w:p>
    <w:p w14:paraId="3B3D86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Вот так, вот так.</w:t>
      </w:r>
    </w:p>
    <w:p w14:paraId="5706A3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Котятки мыли брюшки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(дети гладят животик)</w:t>
      </w:r>
    </w:p>
    <w:p w14:paraId="4498A0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Вот так, вот так</w:t>
      </w:r>
    </w:p>
    <w:p w14:paraId="2C00E8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потом они устали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(складывают ручки под щечку, имитируя сон)</w:t>
      </w:r>
    </w:p>
    <w:p w14:paraId="047D93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И немножечко поспали.</w:t>
      </w:r>
    </w:p>
    <w:p w14:paraId="2EF15C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кошечка представляете что мне сказала, что она путешественница. И нас зовет попутешествовать. Поедем!</w:t>
      </w:r>
    </w:p>
    <w:p w14:paraId="3BF2A0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на чем мы можем поехать? У кошечки есть фотографии ее путешествий. Смотрите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(показываю картинки с видами транспорта)</w:t>
      </w:r>
    </w:p>
    <w:p w14:paraId="504851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-Это что?</w:t>
      </w:r>
    </w:p>
    <w:p w14:paraId="748814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машина, самолет, поезд</w:t>
      </w:r>
    </w:p>
    <w:p w14:paraId="547F79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Молодцы! Ребятки узнали все виды транспорта на которых кошечка путешествовала</w:t>
      </w:r>
    </w:p>
    <w:p w14:paraId="4324DD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Смотрите, вот и поезд подошел. Скорее садитесь и поехали.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(музыкальное сопровождение)</w:t>
      </w:r>
    </w:p>
    <w:p w14:paraId="1BE639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Загудел паровоз</w:t>
      </w:r>
    </w:p>
    <w:p w14:paraId="6F6621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И вагончики повез</w:t>
      </w:r>
    </w:p>
    <w:p w14:paraId="3E3DD1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Чох-чох, чу-чу,</w:t>
      </w:r>
    </w:p>
    <w:p w14:paraId="2C3425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Далеко их укачу</w:t>
      </w:r>
    </w:p>
    <w:p w14:paraId="7CD8A3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Дети подражают гудку поезда и стуку колес.</w:t>
      </w:r>
    </w:p>
    <w:p w14:paraId="2433E0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Вот мы и приехали. Остановка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«Ветерок»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.Кошечка нас уже поджидает. На столе в вазе стоят вертушки.</w:t>
      </w:r>
    </w:p>
    <w:p w14:paraId="47AE07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Подойдите к столу. Это вертушки. Сколько вертушек вы видите?</w:t>
      </w:r>
    </w:p>
    <w:p w14:paraId="60EC52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Много.</w:t>
      </w:r>
    </w:p>
    <w:p w14:paraId="599D3D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А сейчас каждый возьмет по одной вертушке. Кошечка предлагает -давайте тихонько подуем на них. У нас получится маленький ветерок. Скажите, как шумит ветерок?</w:t>
      </w:r>
    </w:p>
    <w:p w14:paraId="2E10B6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Ш-ш-ш.</w:t>
      </w:r>
    </w:p>
    <w:p w14:paraId="1367C73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А как шумит маленький ветерок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тихо или громко?</w:t>
      </w:r>
    </w:p>
    <w:p w14:paraId="62F1B3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Тихо шумит.</w:t>
      </w:r>
    </w:p>
    <w:p w14:paraId="008398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А теперь давайте сильно подуем на вертушки. Какой ветер получился?</w:t>
      </w:r>
    </w:p>
    <w:p w14:paraId="06A478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Сильный ветер.</w:t>
      </w:r>
    </w:p>
    <w:p w14:paraId="49AD38C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Как шумит сильный ветер?</w:t>
      </w:r>
    </w:p>
    <w:p w14:paraId="25A52F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Ш-ш-ш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(громко)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Громко шумит.</w:t>
      </w:r>
    </w:p>
    <w:p w14:paraId="5B0688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А сейчас поставьте вертушки в вазу.</w:t>
      </w:r>
    </w:p>
    <w:p w14:paraId="10E4F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Кошечка похвалила детей.</w:t>
      </w:r>
    </w:p>
    <w:p w14:paraId="50F535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Смотрите, кошечка нас дальше зовет ехать. Скорее поехали вагончики,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(муз. сопровождение)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 следующая остановка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«Пузырьковая»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Котенок спрашивает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Хотите поиграть?</w:t>
      </w:r>
    </w:p>
    <w:p w14:paraId="5CCF93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На столе для каждого ребенка стоит прозрачный стаканчик с водой и соломинкой.</w:t>
      </w:r>
    </w:p>
    <w:p w14:paraId="1B7312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Проходите будем играть. Будем дуть в стакан через соломинку. Посмотрите, как я буду дуть. Вдыхаю носом воздух и выдыхаю его ротиком через трубочку.</w:t>
      </w:r>
    </w:p>
    <w:p w14:paraId="489F2C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Воспитатель показывает все действия, которые перечислил.</w:t>
      </w:r>
    </w:p>
    <w:p w14:paraId="3C2EAD2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Вот как много пузырьков у меня получилось. А теперь вы попробуйте.</w:t>
      </w:r>
    </w:p>
    <w:p w14:paraId="7AD2C4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Дети дуют в соломинки.</w:t>
      </w:r>
    </w:p>
    <w:p w14:paraId="0295BF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-А это мало.</w:t>
      </w:r>
    </w:p>
    <w:p w14:paraId="4D2B16F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Котенок похвалил детей.</w:t>
      </w:r>
    </w:p>
    <w:p w14:paraId="783758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Поезд нас ждет дальше.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(муз. сопровождение)</w:t>
      </w:r>
    </w:p>
    <w:p w14:paraId="593735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Следующая станция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«Радужная»</w:t>
      </w:r>
    </w:p>
    <w:p w14:paraId="29CC18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- Кошечка еще хочет поиграть с детками.</w:t>
      </w:r>
    </w:p>
    <w:p w14:paraId="3877A0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Что это она нам принесла?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(Корзинки.)</w:t>
      </w:r>
    </w:p>
    <w:p w14:paraId="24AD6D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Корзинки не похожи по цвету.</w:t>
      </w:r>
    </w:p>
    <w:p w14:paraId="013AB4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Покажите корзинку красного цвета.</w:t>
      </w:r>
    </w:p>
    <w:p w14:paraId="4484B8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Какого цвета другая корзинка?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(Желтого.)</w:t>
      </w:r>
    </w:p>
    <w:p w14:paraId="5AC18D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что спрятано в корзинках?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(Шарики.)</w:t>
      </w:r>
    </w:p>
    <w:p w14:paraId="0D5D2A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Шарики, какие?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(Круглые.)</w:t>
      </w:r>
    </w:p>
    <w:p w14:paraId="3A323E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Какого цвета шарики спрятались в красной корзинке?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(красного цвета.)</w:t>
      </w:r>
    </w:p>
    <w:p w14:paraId="3572C1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в желтой корзинке?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(Желтые.)</w:t>
      </w:r>
    </w:p>
    <w:p w14:paraId="0758DA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Кошечка высыпает шарики из корзинок.</w:t>
      </w:r>
    </w:p>
    <w:p w14:paraId="463C5CE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:- Убежали шарики от кошечки. Давайте соберем шарики красного цвета в красную корзинку, шарики желтого цвета - в желтую корзинку.</w:t>
      </w:r>
    </w:p>
    <w:p w14:paraId="605FAE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Ребята,как мы давно не были в детском саду,будем возвращаться?</w:t>
      </w:r>
    </w:p>
    <w:p w14:paraId="08EBA0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Дети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shd w:val="clear" w:fill="FFFFFF"/>
        </w:rPr>
        <w:t> 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Да.</w:t>
      </w:r>
    </w:p>
    <w:p w14:paraId="1134EE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- Тогда садимся в наш веселый паровозик и поехали. </w:t>
      </w:r>
      <w:r>
        <w:rPr>
          <w:rFonts w:hint="default" w:ascii="Arial" w:hAnsi="Arial" w:cs="Arial"/>
          <w:i/>
          <w:iCs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(муз. сопровождение)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Кошечка с котенком с нами поедут.</w:t>
      </w:r>
    </w:p>
    <w:p w14:paraId="29FE21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: — Ну, вот мы и вернулись в детский сад.</w:t>
      </w:r>
    </w:p>
    <w:p w14:paraId="2A7510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К кому мы ходили в гости?</w:t>
      </w:r>
    </w:p>
    <w:p w14:paraId="4727A5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Что вы видели?</w:t>
      </w:r>
    </w:p>
    <w:p w14:paraId="2952AB3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Чем занимались? Вам понравилось?</w:t>
      </w:r>
    </w:p>
    <w:p w14:paraId="6C77F6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А давайте покажем кошечке </w:t>
      </w:r>
      <w:r>
        <w:rPr>
          <w:rStyle w:val="6"/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группу</w:t>
      </w: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  <w:shd w:val="clear" w:fill="FFFFFF"/>
        </w:rPr>
        <w:t>. Какие у нас есть игрушечки!</w:t>
      </w:r>
    </w:p>
    <w:p w14:paraId="2346A77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2025-07-14T16:02:48Z</dcterms:created>
  <dc:creator>user</dc:creator>
  <cp:lastModifiedBy>user</cp:lastModifiedBy>
  <dcterms:modified xsi:type="dcterms:W3CDTF">2025-07-14T16:03:15Z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A069F377192D4D83A5D55DCD10C963EB_12</vt:lpwstr>
  </property>
</Properties>
</file>