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DA" w:rsidRDefault="00980FDA" w:rsidP="00980FDA"/>
    <w:p w:rsidR="00980FDA" w:rsidRDefault="00980FDA" w:rsidP="00980FDA"/>
    <w:p w:rsidR="009B502A" w:rsidRPr="009B502A" w:rsidRDefault="00980FDA" w:rsidP="00980FDA">
      <w:pPr>
        <w:jc w:val="center"/>
        <w:rPr>
          <w:rFonts w:ascii="Times New Roman" w:hAnsi="Times New Roman" w:cs="Times New Roman"/>
          <w:sz w:val="36"/>
          <w:szCs w:val="36"/>
        </w:rPr>
      </w:pPr>
      <w:r w:rsidRPr="009B502A">
        <w:rPr>
          <w:rFonts w:ascii="Times New Roman" w:hAnsi="Times New Roman" w:cs="Times New Roman"/>
          <w:sz w:val="36"/>
          <w:szCs w:val="36"/>
        </w:rPr>
        <w:t xml:space="preserve">Проект </w:t>
      </w:r>
    </w:p>
    <w:p w:rsidR="009B502A" w:rsidRPr="009B502A" w:rsidRDefault="00980FDA" w:rsidP="00980FDA">
      <w:pPr>
        <w:jc w:val="center"/>
        <w:rPr>
          <w:rFonts w:ascii="Times New Roman" w:hAnsi="Times New Roman" w:cs="Times New Roman"/>
          <w:sz w:val="36"/>
          <w:szCs w:val="36"/>
        </w:rPr>
      </w:pPr>
      <w:r w:rsidRPr="009B502A">
        <w:rPr>
          <w:rFonts w:ascii="Times New Roman" w:hAnsi="Times New Roman" w:cs="Times New Roman"/>
          <w:sz w:val="36"/>
          <w:szCs w:val="36"/>
        </w:rPr>
        <w:t>развития театрально</w:t>
      </w:r>
      <w:r w:rsidR="00576F9A">
        <w:rPr>
          <w:rFonts w:ascii="Times New Roman" w:hAnsi="Times New Roman" w:cs="Times New Roman"/>
          <w:sz w:val="36"/>
          <w:szCs w:val="36"/>
        </w:rPr>
        <w:t xml:space="preserve"> </w:t>
      </w:r>
      <w:r w:rsidRPr="009B502A">
        <w:rPr>
          <w:rFonts w:ascii="Times New Roman" w:hAnsi="Times New Roman" w:cs="Times New Roman"/>
          <w:sz w:val="36"/>
          <w:szCs w:val="36"/>
        </w:rPr>
        <w:t>- игровой деятельности</w:t>
      </w:r>
    </w:p>
    <w:p w:rsidR="00980FDA" w:rsidRPr="009B502A" w:rsidRDefault="00980FDA" w:rsidP="00980FDA">
      <w:pPr>
        <w:jc w:val="center"/>
        <w:rPr>
          <w:rFonts w:ascii="Times New Roman" w:hAnsi="Times New Roman" w:cs="Times New Roman"/>
          <w:sz w:val="36"/>
          <w:szCs w:val="36"/>
        </w:rPr>
      </w:pPr>
      <w:r w:rsidRPr="009B502A">
        <w:rPr>
          <w:rFonts w:ascii="Times New Roman" w:hAnsi="Times New Roman" w:cs="Times New Roman"/>
          <w:sz w:val="36"/>
          <w:szCs w:val="36"/>
        </w:rPr>
        <w:t xml:space="preserve"> (игры – драматизации)</w:t>
      </w:r>
    </w:p>
    <w:p w:rsidR="009B502A" w:rsidRDefault="00980FDA" w:rsidP="00980FDA">
      <w:pPr>
        <w:jc w:val="center"/>
        <w:rPr>
          <w:rFonts w:ascii="Times New Roman" w:hAnsi="Times New Roman" w:cs="Times New Roman"/>
          <w:sz w:val="36"/>
          <w:szCs w:val="36"/>
        </w:rPr>
      </w:pPr>
      <w:r w:rsidRPr="009B502A">
        <w:rPr>
          <w:rFonts w:ascii="Times New Roman" w:hAnsi="Times New Roman" w:cs="Times New Roman"/>
          <w:sz w:val="36"/>
          <w:szCs w:val="36"/>
        </w:rPr>
        <w:t xml:space="preserve">По сказке «Колобок» </w:t>
      </w:r>
    </w:p>
    <w:p w:rsidR="00980FDA" w:rsidRPr="009B502A" w:rsidRDefault="00980FDA" w:rsidP="00980FDA">
      <w:pPr>
        <w:jc w:val="center"/>
        <w:rPr>
          <w:rFonts w:ascii="Times New Roman" w:hAnsi="Times New Roman" w:cs="Times New Roman"/>
          <w:sz w:val="36"/>
          <w:szCs w:val="36"/>
        </w:rPr>
      </w:pPr>
      <w:r w:rsidRPr="009B502A">
        <w:rPr>
          <w:rFonts w:ascii="Times New Roman" w:hAnsi="Times New Roman" w:cs="Times New Roman"/>
          <w:sz w:val="36"/>
          <w:szCs w:val="36"/>
        </w:rPr>
        <w:t>в старшей группе</w:t>
      </w:r>
    </w:p>
    <w:p w:rsidR="009B502A" w:rsidRDefault="009B502A" w:rsidP="00980FD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B502A" w:rsidRDefault="009B502A" w:rsidP="00980FD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0FDA" w:rsidRPr="009B502A" w:rsidRDefault="00980FDA" w:rsidP="00980FDA">
      <w:pPr>
        <w:jc w:val="center"/>
        <w:rPr>
          <w:rFonts w:ascii="Times New Roman" w:hAnsi="Times New Roman" w:cs="Times New Roman"/>
          <w:sz w:val="36"/>
          <w:szCs w:val="36"/>
        </w:rPr>
      </w:pPr>
      <w:r w:rsidRPr="009B502A">
        <w:rPr>
          <w:rFonts w:ascii="Times New Roman" w:hAnsi="Times New Roman" w:cs="Times New Roman"/>
          <w:sz w:val="36"/>
          <w:szCs w:val="36"/>
        </w:rPr>
        <w:t xml:space="preserve">Составила: </w:t>
      </w:r>
      <w:proofErr w:type="spellStart"/>
      <w:r w:rsidRPr="009B502A">
        <w:rPr>
          <w:rFonts w:ascii="Times New Roman" w:hAnsi="Times New Roman" w:cs="Times New Roman"/>
          <w:sz w:val="36"/>
          <w:szCs w:val="36"/>
        </w:rPr>
        <w:t>Мельцаева</w:t>
      </w:r>
      <w:proofErr w:type="spellEnd"/>
      <w:r w:rsidRPr="009B502A">
        <w:rPr>
          <w:rFonts w:ascii="Times New Roman" w:hAnsi="Times New Roman" w:cs="Times New Roman"/>
          <w:sz w:val="36"/>
          <w:szCs w:val="36"/>
        </w:rPr>
        <w:t xml:space="preserve"> Татьяна Ивановна</w:t>
      </w:r>
    </w:p>
    <w:p w:rsidR="00980FDA" w:rsidRDefault="00980FDA" w:rsidP="00980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867" w:rsidRDefault="00576F9A">
      <w:pPr>
        <w:rPr>
          <w:rFonts w:ascii="Times New Roman" w:hAnsi="Times New Roman" w:cs="Times New Roman"/>
          <w:sz w:val="28"/>
          <w:szCs w:val="28"/>
        </w:rPr>
      </w:pPr>
    </w:p>
    <w:p w:rsidR="00980FDA" w:rsidRDefault="00980FDA">
      <w:pPr>
        <w:rPr>
          <w:rFonts w:ascii="Times New Roman" w:hAnsi="Times New Roman" w:cs="Times New Roman"/>
          <w:sz w:val="28"/>
          <w:szCs w:val="28"/>
        </w:rPr>
      </w:pPr>
    </w:p>
    <w:p w:rsidR="00980FDA" w:rsidRDefault="00980FDA">
      <w:pPr>
        <w:rPr>
          <w:rFonts w:ascii="Times New Roman" w:hAnsi="Times New Roman" w:cs="Times New Roman"/>
          <w:sz w:val="28"/>
          <w:szCs w:val="28"/>
        </w:rPr>
      </w:pPr>
    </w:p>
    <w:p w:rsidR="00980FDA" w:rsidRDefault="00980FDA">
      <w:pPr>
        <w:rPr>
          <w:rFonts w:ascii="Times New Roman" w:hAnsi="Times New Roman" w:cs="Times New Roman"/>
          <w:sz w:val="28"/>
          <w:szCs w:val="28"/>
        </w:rPr>
      </w:pPr>
    </w:p>
    <w:p w:rsidR="00980FDA" w:rsidRDefault="00980FDA">
      <w:pPr>
        <w:rPr>
          <w:rFonts w:ascii="Times New Roman" w:hAnsi="Times New Roman" w:cs="Times New Roman"/>
          <w:sz w:val="28"/>
          <w:szCs w:val="28"/>
        </w:rPr>
      </w:pPr>
    </w:p>
    <w:p w:rsidR="00980FDA" w:rsidRDefault="00D4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D42366" w:rsidRDefault="00D4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театрально игровой деятельности:</w:t>
      </w:r>
    </w:p>
    <w:p w:rsidR="00D42366" w:rsidRDefault="00D4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выразительность речи: использовать средства выразительности</w:t>
      </w:r>
      <w:r w:rsidR="00C925DC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>: тембр, окраску, темп речи, силу голоса, интонацию.</w:t>
      </w:r>
    </w:p>
    <w:p w:rsidR="0037171D" w:rsidRDefault="00371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пантомимические умения: использовать </w:t>
      </w:r>
      <w:r w:rsidR="00C925DC">
        <w:rPr>
          <w:rFonts w:ascii="Times New Roman" w:hAnsi="Times New Roman" w:cs="Times New Roman"/>
          <w:sz w:val="28"/>
          <w:szCs w:val="28"/>
        </w:rPr>
        <w:t>образные выразительные средства: жесты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25DC">
        <w:rPr>
          <w:rFonts w:ascii="Times New Roman" w:hAnsi="Times New Roman" w:cs="Times New Roman"/>
          <w:sz w:val="28"/>
          <w:szCs w:val="28"/>
        </w:rPr>
        <w:t>движение тела</w:t>
      </w:r>
      <w:r>
        <w:rPr>
          <w:rFonts w:ascii="Times New Roman" w:hAnsi="Times New Roman" w:cs="Times New Roman"/>
          <w:sz w:val="28"/>
          <w:szCs w:val="28"/>
        </w:rPr>
        <w:t>, поз</w:t>
      </w:r>
      <w:r w:rsidR="00C925D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25DC">
        <w:rPr>
          <w:rFonts w:ascii="Times New Roman" w:hAnsi="Times New Roman" w:cs="Times New Roman"/>
          <w:sz w:val="28"/>
          <w:szCs w:val="28"/>
        </w:rPr>
        <w:t>мимику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71D" w:rsidRDefault="00371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способности:</w:t>
      </w:r>
    </w:p>
    <w:p w:rsidR="0037171D" w:rsidRDefault="003717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продуктивные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7B8C">
        <w:rPr>
          <w:rFonts w:ascii="Times New Roman" w:hAnsi="Times New Roman" w:cs="Times New Roman"/>
          <w:sz w:val="28"/>
          <w:szCs w:val="28"/>
        </w:rPr>
        <w:t>придумывание нового героя.</w:t>
      </w:r>
    </w:p>
    <w:p w:rsidR="0037171D" w:rsidRDefault="003717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исполнительские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219D2">
        <w:rPr>
          <w:rFonts w:ascii="Times New Roman" w:hAnsi="Times New Roman" w:cs="Times New Roman"/>
          <w:sz w:val="28"/>
          <w:szCs w:val="28"/>
        </w:rPr>
        <w:t>выразительное исполнение движений персонажа.</w:t>
      </w:r>
    </w:p>
    <w:p w:rsidR="009D7B8C" w:rsidRDefault="009D7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оформительское: изготовление декораций, элементов костюмов, рисование масок.</w:t>
      </w:r>
    </w:p>
    <w:p w:rsidR="009D7B8C" w:rsidRDefault="009D7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музыкальное: придумывание танца для героев, пение песни колобка.</w:t>
      </w:r>
    </w:p>
    <w:p w:rsidR="009D7B8C" w:rsidRDefault="009D7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умений </w:t>
      </w:r>
      <w:r w:rsidR="00C925DC">
        <w:rPr>
          <w:rFonts w:ascii="Times New Roman" w:hAnsi="Times New Roman" w:cs="Times New Roman"/>
          <w:sz w:val="28"/>
          <w:szCs w:val="28"/>
        </w:rPr>
        <w:t>объединяться</w:t>
      </w:r>
      <w:r w:rsidR="00B80687">
        <w:rPr>
          <w:rFonts w:ascii="Times New Roman" w:hAnsi="Times New Roman" w:cs="Times New Roman"/>
          <w:sz w:val="28"/>
          <w:szCs w:val="28"/>
        </w:rPr>
        <w:t xml:space="preserve"> в коллективную игру: слушать, не перебивать, </w:t>
      </w:r>
      <w:r w:rsidR="00C925DC">
        <w:rPr>
          <w:rFonts w:ascii="Times New Roman" w:hAnsi="Times New Roman" w:cs="Times New Roman"/>
          <w:sz w:val="28"/>
          <w:szCs w:val="28"/>
        </w:rPr>
        <w:t>говорить,</w:t>
      </w:r>
      <w:r w:rsidR="00B80687">
        <w:rPr>
          <w:rFonts w:ascii="Times New Roman" w:hAnsi="Times New Roman" w:cs="Times New Roman"/>
          <w:sz w:val="28"/>
          <w:szCs w:val="28"/>
        </w:rPr>
        <w:t xml:space="preserve"> обращаясь к актёру.</w:t>
      </w:r>
    </w:p>
    <w:p w:rsidR="00D219D2" w:rsidRDefault="00D219D2">
      <w:pPr>
        <w:rPr>
          <w:rFonts w:ascii="Times New Roman" w:hAnsi="Times New Roman" w:cs="Times New Roman"/>
          <w:sz w:val="28"/>
          <w:szCs w:val="28"/>
        </w:rPr>
      </w:pPr>
    </w:p>
    <w:p w:rsidR="00C925DC" w:rsidRDefault="00C925D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многофункциональный интерьер избы с мебелью, переносные ширмы «домик» и «поляна», деревья, печь, грибы, ромашки, стол, салфетки, посуда, скамейка, пенёк, костюмы и маски.</w:t>
      </w:r>
      <w:proofErr w:type="gramEnd"/>
    </w:p>
    <w:p w:rsidR="00980FDA" w:rsidRDefault="00D4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9D2" w:rsidRDefault="00D219D2">
      <w:pPr>
        <w:rPr>
          <w:rFonts w:ascii="Times New Roman" w:hAnsi="Times New Roman" w:cs="Times New Roman"/>
          <w:sz w:val="28"/>
          <w:szCs w:val="28"/>
        </w:rPr>
      </w:pPr>
    </w:p>
    <w:p w:rsidR="00D219D2" w:rsidRDefault="00D219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84"/>
        <w:gridCol w:w="5699"/>
        <w:gridCol w:w="6720"/>
      </w:tblGrid>
      <w:tr w:rsidR="004A01A3" w:rsidTr="003972EB">
        <w:tc>
          <w:tcPr>
            <w:tcW w:w="2084" w:type="dxa"/>
          </w:tcPr>
          <w:p w:rsidR="004A01A3" w:rsidRPr="004A01A3" w:rsidRDefault="004A01A3" w:rsidP="004A0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1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5699" w:type="dxa"/>
          </w:tcPr>
          <w:p w:rsidR="004A01A3" w:rsidRPr="004A01A3" w:rsidRDefault="004A01A3" w:rsidP="004A0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1A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 и методические приёмы</w:t>
            </w:r>
          </w:p>
        </w:tc>
        <w:tc>
          <w:tcPr>
            <w:tcW w:w="6720" w:type="dxa"/>
          </w:tcPr>
          <w:p w:rsidR="004A01A3" w:rsidRPr="004A01A3" w:rsidRDefault="004A01A3" w:rsidP="004A0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1A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4A01A3" w:rsidTr="003972EB">
        <w:tc>
          <w:tcPr>
            <w:tcW w:w="2084" w:type="dxa"/>
            <w:vMerge w:val="restart"/>
          </w:tcPr>
          <w:p w:rsidR="00473163" w:rsidRDefault="00473163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163" w:rsidRDefault="00473163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163" w:rsidRDefault="00473163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163" w:rsidRDefault="00473163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163" w:rsidRDefault="00473163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1A3" w:rsidRPr="00A3055C" w:rsidRDefault="004A01A3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55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99" w:type="dxa"/>
          </w:tcPr>
          <w:p w:rsidR="004A01A3" w:rsidRDefault="004A01A3" w:rsidP="004A01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A01A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Ознакомление с текстом литературного произведения и закрепление знаний текста</w:t>
            </w:r>
          </w:p>
          <w:p w:rsidR="00FE3159" w:rsidRPr="004A01A3" w:rsidRDefault="00FE3159" w:rsidP="004A01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E3159" w:rsidRDefault="00FE3159" w:rsidP="00FE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15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D46" w:rsidRPr="00FE3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произведению.</w:t>
            </w:r>
          </w:p>
          <w:p w:rsidR="004A01A3" w:rsidRDefault="00FE3159" w:rsidP="00FE3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сюжета, знаний о героях сказки, их поведение и характере.</w:t>
            </w:r>
          </w:p>
          <w:p w:rsidR="00FE3159" w:rsidRPr="004A01A3" w:rsidRDefault="00FE3159" w:rsidP="00FE3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4A01A3" w:rsidRPr="00EE3A84" w:rsidRDefault="004A01A3" w:rsidP="004A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A84" w:rsidRDefault="00EE3A84" w:rsidP="00FE3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5DD" w:rsidRDefault="00B755DD" w:rsidP="00FE3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A84" w:rsidRDefault="00EE3A84" w:rsidP="00FE3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детям вспомнить известную им сказку.</w:t>
            </w:r>
          </w:p>
          <w:p w:rsidR="00257DEF" w:rsidRDefault="00EE3A84" w:rsidP="0025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3159" w:rsidRPr="00EE3A84">
              <w:rPr>
                <w:rFonts w:ascii="Times New Roman" w:hAnsi="Times New Roman" w:cs="Times New Roman"/>
                <w:sz w:val="28"/>
                <w:szCs w:val="28"/>
              </w:rPr>
              <w:t>Как начинается сказка?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герои в этой сказке?</w:t>
            </w:r>
          </w:p>
          <w:p w:rsidR="00EE3A84" w:rsidRPr="00EE3A84" w:rsidRDefault="00FE3159" w:rsidP="0025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A84">
              <w:rPr>
                <w:rStyle w:val="apple-converted-space"/>
                <w:rFonts w:ascii="Arial" w:hAnsi="Arial" w:cs="Arial"/>
              </w:rPr>
              <w:t> </w:t>
            </w:r>
            <w:r w:rsidR="00257DEF">
              <w:rPr>
                <w:rStyle w:val="apple-converted-space"/>
                <w:rFonts w:ascii="Arial" w:hAnsi="Arial" w:cs="Arial"/>
              </w:rPr>
              <w:t xml:space="preserve">- </w:t>
            </w:r>
            <w:r w:rsidRPr="00EE3A84">
              <w:rPr>
                <w:rFonts w:ascii="Times New Roman" w:hAnsi="Times New Roman" w:cs="Times New Roman"/>
                <w:sz w:val="28"/>
                <w:szCs w:val="28"/>
              </w:rPr>
              <w:t>Кто первый встретился Колобку на пути? /Заяц. /</w:t>
            </w:r>
          </w:p>
          <w:p w:rsidR="00FE3159" w:rsidRPr="00EE3A84" w:rsidRDefault="00FE3159" w:rsidP="00EE3A8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E3A84">
              <w:rPr>
                <w:sz w:val="28"/>
                <w:szCs w:val="28"/>
              </w:rPr>
              <w:t>- Удалось зайцу или волку съесть Колобка? /Нет, не удалось. /</w:t>
            </w:r>
          </w:p>
          <w:p w:rsidR="00FE3159" w:rsidRPr="00EE3A84" w:rsidRDefault="00FE3159" w:rsidP="00EE3A8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E3A84">
              <w:rPr>
                <w:sz w:val="28"/>
                <w:szCs w:val="28"/>
              </w:rPr>
              <w:t>- Правильно ли поступил Колобок, убежав от бабушки с дедушкой? /Не правильно. /</w:t>
            </w:r>
          </w:p>
          <w:p w:rsidR="00B755DD" w:rsidRPr="00EE3A84" w:rsidRDefault="00FE3159" w:rsidP="00EE3A8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E3A84">
              <w:rPr>
                <w:sz w:val="28"/>
                <w:szCs w:val="28"/>
              </w:rPr>
              <w:t xml:space="preserve">- Почему не правильно? Что может </w:t>
            </w:r>
            <w:proofErr w:type="gramStart"/>
            <w:r w:rsidRPr="00EE3A84">
              <w:rPr>
                <w:sz w:val="28"/>
                <w:szCs w:val="28"/>
              </w:rPr>
              <w:t>случится</w:t>
            </w:r>
            <w:proofErr w:type="gramEnd"/>
            <w:r w:rsidRPr="00EE3A84">
              <w:rPr>
                <w:sz w:val="28"/>
                <w:szCs w:val="28"/>
              </w:rPr>
              <w:t>, если уйти без разрешения взрослых? /Можно попасть в беду. /</w:t>
            </w:r>
          </w:p>
        </w:tc>
      </w:tr>
      <w:tr w:rsidR="004A01A3" w:rsidTr="003972EB">
        <w:tc>
          <w:tcPr>
            <w:tcW w:w="2084" w:type="dxa"/>
            <w:vMerge/>
          </w:tcPr>
          <w:p w:rsidR="004A01A3" w:rsidRPr="00A3055C" w:rsidRDefault="004A01A3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B755DD" w:rsidRDefault="00B755DD" w:rsidP="00FE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159" w:rsidRDefault="004A01A3" w:rsidP="00FE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D4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E3159" w:rsidRPr="004A01A3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</w:t>
            </w:r>
            <w:r w:rsidR="00FE315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по иллюстрациям.</w:t>
            </w:r>
          </w:p>
          <w:p w:rsidR="00486E72" w:rsidRDefault="00FE3159" w:rsidP="00A30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последовательно и выразительно рассказывать сказку.</w:t>
            </w:r>
          </w:p>
          <w:p w:rsidR="00FE3159" w:rsidRDefault="00FE3159" w:rsidP="00A30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B755DD" w:rsidRDefault="00FE3159" w:rsidP="004A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1A3" w:rsidRDefault="00FE3159" w:rsidP="004A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детям иллюстрации к сказке. Предлагаю детям пересказать сказку по изображённым сюжетам.</w:t>
            </w:r>
          </w:p>
          <w:p w:rsidR="00D96129" w:rsidRDefault="00D96129" w:rsidP="00D9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момент изображён на картинке?</w:t>
            </w:r>
          </w:p>
          <w:p w:rsidR="00D96129" w:rsidRDefault="00D96129" w:rsidP="00D9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будет после этого момента?</w:t>
            </w:r>
          </w:p>
          <w:p w:rsidR="00D96129" w:rsidRDefault="00D96129" w:rsidP="00D9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рассмотрим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эмоции у героев?</w:t>
            </w:r>
          </w:p>
          <w:p w:rsidR="00D96129" w:rsidRDefault="00D96129" w:rsidP="00D9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они по характеру?</w:t>
            </w:r>
          </w:p>
          <w:p w:rsidR="00D96129" w:rsidRDefault="00D96129" w:rsidP="00D9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вам нравиться, кого хотели бы сыграть?</w:t>
            </w:r>
          </w:p>
        </w:tc>
      </w:tr>
      <w:tr w:rsidR="004A01A3" w:rsidTr="003972EB">
        <w:tc>
          <w:tcPr>
            <w:tcW w:w="2084" w:type="dxa"/>
            <w:vMerge/>
          </w:tcPr>
          <w:p w:rsidR="004A01A3" w:rsidRPr="00A3055C" w:rsidRDefault="004A01A3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B755DD" w:rsidRDefault="00B755DD" w:rsidP="00FE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159" w:rsidRDefault="00F04D46" w:rsidP="00FE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3159">
              <w:rPr>
                <w:rFonts w:ascii="Times New Roman" w:hAnsi="Times New Roman" w:cs="Times New Roman"/>
                <w:sz w:val="28"/>
                <w:szCs w:val="28"/>
              </w:rPr>
              <w:t>)составление детьми рассказов о героях.</w:t>
            </w:r>
          </w:p>
          <w:p w:rsidR="00FE3159" w:rsidRDefault="00FE3159" w:rsidP="00FE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развить воображение детей.</w:t>
            </w:r>
          </w:p>
          <w:p w:rsidR="004A01A3" w:rsidRDefault="004A01A3" w:rsidP="00F0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B755DD" w:rsidRDefault="00B755DD" w:rsidP="00EE3A8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E3A84" w:rsidRPr="00EE3A84" w:rsidRDefault="00FE3159" w:rsidP="00EE3A8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Задаю детям вопросы о героях,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их характерных </w:t>
            </w:r>
            <w:r w:rsidRPr="00EE3A84">
              <w:rPr>
                <w:sz w:val="28"/>
                <w:szCs w:val="28"/>
              </w:rPr>
              <w:t>особенностях.</w:t>
            </w:r>
          </w:p>
          <w:p w:rsidR="00FE3159" w:rsidRPr="00EE3A84" w:rsidRDefault="00FE3159" w:rsidP="00EE3A8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E3A84">
              <w:rPr>
                <w:sz w:val="28"/>
                <w:szCs w:val="28"/>
              </w:rPr>
              <w:t xml:space="preserve"> - Какой был Колобок? /Наивный, добрый, доверчивый, хвастливый, непослушный. /</w:t>
            </w:r>
          </w:p>
          <w:p w:rsidR="00FE3159" w:rsidRPr="00EE3A84" w:rsidRDefault="00FE3159" w:rsidP="00EE3A8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E3A84">
              <w:rPr>
                <w:sz w:val="28"/>
                <w:szCs w:val="28"/>
              </w:rPr>
              <w:t>- Какая лиса? /Хитрая, умная, жадная</w:t>
            </w:r>
            <w:proofErr w:type="gramStart"/>
            <w:r w:rsidRPr="00EE3A84">
              <w:rPr>
                <w:sz w:val="28"/>
                <w:szCs w:val="28"/>
              </w:rPr>
              <w:t>.</w:t>
            </w:r>
            <w:proofErr w:type="gramEnd"/>
            <w:r w:rsidRPr="00EE3A84">
              <w:rPr>
                <w:sz w:val="28"/>
                <w:szCs w:val="28"/>
              </w:rPr>
              <w:t xml:space="preserve"> /</w:t>
            </w:r>
            <w:r w:rsidR="00EE3A84">
              <w:rPr>
                <w:sz w:val="28"/>
                <w:szCs w:val="28"/>
              </w:rPr>
              <w:t xml:space="preserve"> </w:t>
            </w:r>
            <w:proofErr w:type="gramStart"/>
            <w:r w:rsidR="00EE3A84">
              <w:rPr>
                <w:sz w:val="28"/>
                <w:szCs w:val="28"/>
              </w:rPr>
              <w:t>и</w:t>
            </w:r>
            <w:proofErr w:type="gramEnd"/>
            <w:r w:rsidR="00EE3A84">
              <w:rPr>
                <w:sz w:val="28"/>
                <w:szCs w:val="28"/>
              </w:rPr>
              <w:t xml:space="preserve"> т.д.</w:t>
            </w:r>
          </w:p>
          <w:p w:rsidR="004A01A3" w:rsidRDefault="00FE3159" w:rsidP="00EE3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рассказ.</w:t>
            </w:r>
          </w:p>
          <w:p w:rsidR="00B755DD" w:rsidRDefault="00B755DD" w:rsidP="00EE3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129" w:rsidTr="003972EB">
        <w:tc>
          <w:tcPr>
            <w:tcW w:w="2084" w:type="dxa"/>
          </w:tcPr>
          <w:p w:rsidR="00D96129" w:rsidRPr="00A3055C" w:rsidRDefault="00D96129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D96129" w:rsidRDefault="00D96129" w:rsidP="00FE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4.Рассказ по ролям</w:t>
            </w:r>
          </w:p>
          <w:p w:rsidR="00D96129" w:rsidRDefault="00D96129" w:rsidP="00FE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пересказывать сказку по ролям.</w:t>
            </w:r>
          </w:p>
        </w:tc>
        <w:tc>
          <w:tcPr>
            <w:tcW w:w="6720" w:type="dxa"/>
          </w:tcPr>
          <w:p w:rsidR="00D96129" w:rsidRDefault="00D96129" w:rsidP="00EE3A8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давайте расскажем сказку по ролям. Распределение ролей. Повтор текста с детьми и его пересказ, изменяя интонацию речи в зависимости от ситуации.</w:t>
            </w:r>
          </w:p>
        </w:tc>
      </w:tr>
      <w:tr w:rsidR="00473163" w:rsidTr="003972EB">
        <w:tc>
          <w:tcPr>
            <w:tcW w:w="2084" w:type="dxa"/>
            <w:vMerge w:val="restart"/>
          </w:tcPr>
          <w:p w:rsidR="00473163" w:rsidRDefault="00473163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163" w:rsidRDefault="00473163" w:rsidP="00E85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163" w:rsidRDefault="00473163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163" w:rsidRDefault="00473163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163" w:rsidRPr="00A3055C" w:rsidRDefault="00473163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55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699" w:type="dxa"/>
          </w:tcPr>
          <w:p w:rsidR="00473163" w:rsidRDefault="00473163" w:rsidP="00141D16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73163" w:rsidRPr="005343BB" w:rsidRDefault="00473163" w:rsidP="00141D16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343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Развитие умений и навыков театрально – игровой деятельности:</w:t>
            </w:r>
          </w:p>
          <w:p w:rsidR="00473163" w:rsidRPr="005343BB" w:rsidRDefault="00473163" w:rsidP="00141D16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343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развитие выразительности речи:</w:t>
            </w:r>
          </w:p>
          <w:p w:rsidR="00473163" w:rsidRDefault="00473163" w:rsidP="00141D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63" w:rsidRDefault="00473163" w:rsidP="00A305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1)Игра – звукоподражание.</w:t>
            </w:r>
          </w:p>
          <w:p w:rsidR="00473163" w:rsidRDefault="00473163" w:rsidP="00A305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воспроизводить звуки для определённого персонажа.</w:t>
            </w:r>
          </w:p>
          <w:p w:rsidR="00473163" w:rsidRDefault="00473163" w:rsidP="00141D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473163" w:rsidRDefault="00473163" w:rsidP="00141D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63" w:rsidRDefault="00473163" w:rsidP="00141D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63" w:rsidRDefault="00473163" w:rsidP="00141D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63" w:rsidRDefault="00473163" w:rsidP="00141D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63" w:rsidRDefault="00473163" w:rsidP="00141D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63" w:rsidRDefault="00473163" w:rsidP="00A30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детям поиграть в игру, в которой нужно показать свои умения говорить как герой сказки. Даю детям задания:</w:t>
            </w:r>
          </w:p>
          <w:p w:rsidR="00473163" w:rsidRDefault="00473163" w:rsidP="00A30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порычи как медведь;</w:t>
            </w:r>
          </w:p>
          <w:p w:rsidR="00473163" w:rsidRDefault="00473163" w:rsidP="00A30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провой как волк;</w:t>
            </w:r>
          </w:p>
          <w:p w:rsidR="00473163" w:rsidRDefault="00473163" w:rsidP="00A30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протявкай как лиса;</w:t>
            </w:r>
          </w:p>
          <w:p w:rsidR="00473163" w:rsidRDefault="00473163" w:rsidP="00A30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профыркай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 заяц.</w:t>
            </w:r>
          </w:p>
          <w:p w:rsidR="00B755DD" w:rsidRPr="00BA20FA" w:rsidRDefault="00B755DD" w:rsidP="00A30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63" w:rsidTr="003972EB">
        <w:tc>
          <w:tcPr>
            <w:tcW w:w="2084" w:type="dxa"/>
            <w:vMerge/>
          </w:tcPr>
          <w:p w:rsidR="00473163" w:rsidRPr="00A3055C" w:rsidRDefault="00473163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473163" w:rsidRDefault="00473163" w:rsidP="00DE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2)Игры – упражнения « Скажи за героя».</w:t>
            </w:r>
          </w:p>
          <w:p w:rsidR="00473163" w:rsidRDefault="00473163" w:rsidP="00DE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управлять тембром, темпом речи, силой голоса.</w:t>
            </w:r>
          </w:p>
          <w:p w:rsidR="00FE3159" w:rsidRDefault="00FE3159" w:rsidP="00DE7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473163" w:rsidRDefault="00FF0335" w:rsidP="00473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детям изобразить героев сказки.</w:t>
            </w:r>
          </w:p>
          <w:p w:rsidR="00FF0335" w:rsidRDefault="00FF0335" w:rsidP="00473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6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скажи грубым громким голосом, как медведь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73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873E4">
              <w:rPr>
                <w:rFonts w:ascii="Times New Roman" w:hAnsi="Times New Roman" w:cs="Times New Roman"/>
                <w:sz w:val="28"/>
                <w:szCs w:val="28"/>
              </w:rPr>
              <w:t>медленно, растягивая слова)</w:t>
            </w:r>
          </w:p>
          <w:p w:rsidR="00FF0335" w:rsidRDefault="00FF0335" w:rsidP="00473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хриплым, </w:t>
            </w:r>
            <w:r w:rsidR="00E8548F">
              <w:rPr>
                <w:rFonts w:ascii="Times New Roman" w:hAnsi="Times New Roman" w:cs="Times New Roman"/>
                <w:sz w:val="28"/>
                <w:szCs w:val="28"/>
              </w:rPr>
              <w:t xml:space="preserve">грубым, с угрозой голосом,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волк.</w:t>
            </w:r>
          </w:p>
          <w:p w:rsidR="00E8548F" w:rsidRDefault="00FF0335" w:rsidP="00473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548F">
              <w:rPr>
                <w:rFonts w:ascii="Times New Roman" w:hAnsi="Times New Roman" w:cs="Times New Roman"/>
                <w:sz w:val="28"/>
                <w:szCs w:val="28"/>
              </w:rPr>
              <w:t>хитрым, мягким, тонким голоском как лисичка.</w:t>
            </w:r>
          </w:p>
          <w:p w:rsidR="00B755DD" w:rsidRDefault="00E8548F" w:rsidP="00E85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звонким, задорным, чистым голосом, как заяц. </w:t>
            </w:r>
          </w:p>
          <w:p w:rsidR="00E8548F" w:rsidRDefault="00E8548F" w:rsidP="00E85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873E4">
              <w:rPr>
                <w:rFonts w:ascii="Times New Roman" w:hAnsi="Times New Roman" w:cs="Times New Roman"/>
                <w:sz w:val="28"/>
                <w:szCs w:val="28"/>
              </w:rPr>
              <w:t>(тембр голоса, сила голоса и темп речи)</w:t>
            </w:r>
          </w:p>
        </w:tc>
      </w:tr>
      <w:tr w:rsidR="00473163" w:rsidTr="003972EB">
        <w:tc>
          <w:tcPr>
            <w:tcW w:w="2084" w:type="dxa"/>
            <w:vMerge/>
          </w:tcPr>
          <w:p w:rsidR="00473163" w:rsidRPr="00A3055C" w:rsidRDefault="00473163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B755DD" w:rsidRDefault="00B755DD" w:rsidP="004D3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63" w:rsidRDefault="004D3FB8" w:rsidP="004D3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Упражнение « Мы артисты»</w:t>
            </w:r>
          </w:p>
        </w:tc>
        <w:tc>
          <w:tcPr>
            <w:tcW w:w="6720" w:type="dxa"/>
          </w:tcPr>
          <w:p w:rsidR="00B755DD" w:rsidRDefault="00B755DD" w:rsidP="004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25C" w:rsidRDefault="004D3FB8" w:rsidP="004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детям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побывать артистами  озвучить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картинки: </w:t>
            </w:r>
          </w:p>
          <w:p w:rsidR="0009625C" w:rsidRDefault="004D3FB8" w:rsidP="004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«Обращение деда к бабке», «Встреча колобка и зайца», «Встреча колобка и волка», «Встреча колобка и медведя», «Встреча колобка и лисы».</w:t>
            </w:r>
          </w:p>
          <w:p w:rsidR="00473163" w:rsidRDefault="0009625C" w:rsidP="004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озвучивают героев с разной силой голоса, тембром, соответствующие персонажам.</w:t>
            </w:r>
          </w:p>
          <w:p w:rsidR="00B755DD" w:rsidRDefault="00B755DD" w:rsidP="004D3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E4" w:rsidTr="003972EB">
        <w:tc>
          <w:tcPr>
            <w:tcW w:w="2084" w:type="dxa"/>
          </w:tcPr>
          <w:p w:rsidR="005873E4" w:rsidRPr="00A3055C" w:rsidRDefault="005873E4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5873E4" w:rsidRDefault="005873E4" w:rsidP="004D3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4)интонационные тренировочные упражнения</w:t>
            </w:r>
          </w:p>
          <w:p w:rsidR="005873E4" w:rsidRDefault="005873E4" w:rsidP="004D3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т</w:t>
            </w:r>
            <w:r w:rsidR="003972EB">
              <w:rPr>
                <w:rFonts w:ascii="Times New Roman" w:hAnsi="Times New Roman" w:cs="Times New Roman"/>
                <w:sz w:val="28"/>
                <w:szCs w:val="28"/>
              </w:rPr>
              <w:t>ренировать детей говорить с разн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интонацией</w:t>
            </w:r>
          </w:p>
        </w:tc>
        <w:tc>
          <w:tcPr>
            <w:tcW w:w="6720" w:type="dxa"/>
          </w:tcPr>
          <w:p w:rsidR="005873E4" w:rsidRDefault="005873E4" w:rsidP="004D3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произнесите отдельные предложения различной интонацией: «Колобок колобок, я тебя съем!»</w:t>
            </w:r>
            <w:r w:rsidR="003972EB">
              <w:rPr>
                <w:rFonts w:ascii="Times New Roman" w:hAnsi="Times New Roman" w:cs="Times New Roman"/>
                <w:sz w:val="28"/>
                <w:szCs w:val="28"/>
              </w:rPr>
              <w:t xml:space="preserve"> с удивлением, радостно, лукаво, со страхом, радостно…..</w:t>
            </w:r>
          </w:p>
        </w:tc>
      </w:tr>
      <w:tr w:rsidR="002D1F62" w:rsidTr="003972EB">
        <w:tc>
          <w:tcPr>
            <w:tcW w:w="2084" w:type="dxa"/>
            <w:vMerge w:val="restart"/>
          </w:tcPr>
          <w:p w:rsidR="00B755DD" w:rsidRDefault="00B755DD" w:rsidP="0009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55DD" w:rsidRDefault="00B755DD" w:rsidP="0009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1F62" w:rsidRPr="00A3055C" w:rsidRDefault="002D1F62" w:rsidP="0009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99" w:type="dxa"/>
          </w:tcPr>
          <w:p w:rsidR="00B755DD" w:rsidRDefault="00B755DD" w:rsidP="0009625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D1F62" w:rsidRPr="002C6B21" w:rsidRDefault="002D1F62" w:rsidP="0009625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C6B2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Развитие умений и навыков театрально – игровой деятельности:</w:t>
            </w:r>
          </w:p>
          <w:p w:rsidR="002D1F62" w:rsidRPr="002C6B21" w:rsidRDefault="002D1F62" w:rsidP="0009625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C6B2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Развитие пантомимических умений:</w:t>
            </w:r>
          </w:p>
          <w:p w:rsidR="002D1F62" w:rsidRDefault="002D1F62" w:rsidP="000962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F62" w:rsidRDefault="002D1F62" w:rsidP="000962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F62" w:rsidRDefault="002D1F62" w:rsidP="000962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1)Тренировочные упражнения на мимику.</w:t>
            </w:r>
          </w:p>
          <w:p w:rsidR="002D1F62" w:rsidRDefault="002D1F62" w:rsidP="000962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 помощью мимики и жестов показать состояние человека.</w:t>
            </w:r>
          </w:p>
          <w:p w:rsidR="002D1F62" w:rsidRDefault="002D1F62" w:rsidP="00096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2D1F62" w:rsidRDefault="002D1F62" w:rsidP="004A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F62" w:rsidRDefault="002D1F62" w:rsidP="004A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F62" w:rsidRDefault="002D1F62" w:rsidP="004A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F62" w:rsidRDefault="002D1F62" w:rsidP="004A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F62" w:rsidRDefault="002D1F62" w:rsidP="004A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5DD" w:rsidRDefault="00B755DD" w:rsidP="000962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F62" w:rsidRDefault="002D1F62" w:rsidP="000962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  <w:p w:rsidR="002D1F62" w:rsidRDefault="002D1F62" w:rsidP="000962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0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Покажи  как: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удивился, рассердился, расстроился, испугался, обрадовался, подавился,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съел, </w:t>
            </w:r>
            <w:r w:rsidRPr="00D0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</w:t>
            </w:r>
            <w:r w:rsidRPr="00D0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очень вкусное и т.д.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тот или иной герой 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97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397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ейчас ты обрадовался, а теперь расстроился; холодно – жарко.</w:t>
            </w:r>
          </w:p>
          <w:p w:rsidR="003972EB" w:rsidRDefault="002D1F62" w:rsidP="000962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D1F62" w:rsidRDefault="002D1F62" w:rsidP="000962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40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суждаем. Напоминаю, подсказываю, показываю.</w:t>
            </w:r>
          </w:p>
          <w:p w:rsidR="002D1F62" w:rsidRDefault="002D1F62" w:rsidP="004A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F62" w:rsidTr="003972EB">
        <w:tc>
          <w:tcPr>
            <w:tcW w:w="2084" w:type="dxa"/>
            <w:vMerge/>
          </w:tcPr>
          <w:p w:rsidR="002D1F62" w:rsidRPr="00A3055C" w:rsidRDefault="002D1F62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B755DD" w:rsidRDefault="00B755DD" w:rsidP="00E43D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F62" w:rsidRDefault="002D1F62" w:rsidP="00E43D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2)Задание на движения.</w:t>
            </w:r>
          </w:p>
          <w:p w:rsidR="002D1F62" w:rsidRDefault="002D1F62" w:rsidP="00E43D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 средствам движений передавать характер литературного героя.</w:t>
            </w:r>
          </w:p>
        </w:tc>
        <w:tc>
          <w:tcPr>
            <w:tcW w:w="6720" w:type="dxa"/>
          </w:tcPr>
          <w:p w:rsidR="00B755DD" w:rsidRDefault="00B755DD" w:rsidP="00E43D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F62" w:rsidRPr="00D01A7E" w:rsidRDefault="002D1F62" w:rsidP="00E43D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Прошу показать:</w:t>
            </w:r>
          </w:p>
          <w:p w:rsidR="002D1F62" w:rsidRDefault="002D1F62" w:rsidP="00E43D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ходит</w:t>
            </w:r>
            <w:r w:rsidRPr="00D0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старый дед, бабка, хитрая лис</w:t>
            </w:r>
            <w:proofErr w:type="gramStart"/>
            <w:r w:rsidRPr="00D0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медленно ,виляя хвостиком)</w:t>
            </w:r>
            <w:r w:rsidRPr="00D0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голодный</w:t>
            </w:r>
            <w:r w:rsidRPr="00D0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(широким шагом)</w:t>
            </w:r>
            <w:r w:rsidRPr="00D0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большой косолапый медведь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вперевалочку)</w:t>
            </w:r>
            <w:r w:rsidRPr="00D0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заяц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(прыгая на двух лапах), катится колобок.</w:t>
            </w:r>
          </w:p>
          <w:p w:rsidR="002D1F62" w:rsidRPr="009F10B4" w:rsidRDefault="002D1F62" w:rsidP="00E43D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1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Напоминаю,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подсказываю: «дед старый, ноги еле – еле передвигаются, спина болит, забывчивый.» и т.д.</w:t>
            </w:r>
            <w:proofErr w:type="gramEnd"/>
          </w:p>
          <w:p w:rsidR="002D1F62" w:rsidRDefault="002D1F62" w:rsidP="004A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F62" w:rsidTr="003972EB">
        <w:tc>
          <w:tcPr>
            <w:tcW w:w="2084" w:type="dxa"/>
            <w:vMerge/>
          </w:tcPr>
          <w:p w:rsidR="002D1F62" w:rsidRPr="00A3055C" w:rsidRDefault="002D1F62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B755DD" w:rsidRDefault="00B755DD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F62" w:rsidRDefault="002D1F62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Придумание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загадок на движения и позы.</w:t>
            </w:r>
          </w:p>
          <w:p w:rsidR="002D1F62" w:rsidRDefault="002D1F62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я?», «Что я делаю?»</w:t>
            </w:r>
          </w:p>
          <w:p w:rsidR="002D1F62" w:rsidRDefault="002D1F62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загадыват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образ героя в движении),используя все средства выразительности.</w:t>
            </w:r>
          </w:p>
          <w:p w:rsidR="00B755DD" w:rsidRDefault="00B755DD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5DD" w:rsidRDefault="003972EB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игра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понтамима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72EB" w:rsidRDefault="003972EB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DA7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воспроизводить образные движения в рамках сюжета.</w:t>
            </w:r>
          </w:p>
        </w:tc>
        <w:tc>
          <w:tcPr>
            <w:tcW w:w="6720" w:type="dxa"/>
          </w:tcPr>
          <w:p w:rsidR="00B755DD" w:rsidRDefault="00B755DD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F62" w:rsidRDefault="002D1F62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детям самостоятельно загадать любого героя, изобразить его, показывая движения характерные этому герою. Дети отгадывают.</w:t>
            </w:r>
          </w:p>
          <w:p w:rsidR="002D1F62" w:rsidRDefault="002D1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7EC" w:rsidRDefault="00DA7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7EC" w:rsidRDefault="00DA7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7EC" w:rsidRDefault="00DA7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Поиграем в игру пантомимы. Давайте покажем как бабка по амбару помела, по сусекам поскребла, просела муку, замесила тесто, посалила, посластили, слепила колобок, в печь поставила, из печи вынула,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положила стынуть.</w:t>
            </w:r>
          </w:p>
          <w:p w:rsidR="00DA77EC" w:rsidRDefault="00DA7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F62" w:rsidTr="003972EB">
        <w:tc>
          <w:tcPr>
            <w:tcW w:w="2084" w:type="dxa"/>
            <w:vMerge w:val="restart"/>
          </w:tcPr>
          <w:p w:rsidR="00B755DD" w:rsidRDefault="00B755DD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1F62" w:rsidRPr="00A3055C" w:rsidRDefault="002D1F62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99" w:type="dxa"/>
          </w:tcPr>
          <w:p w:rsidR="00B755DD" w:rsidRDefault="00B755DD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D1F62" w:rsidRDefault="002D1F62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343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Развитие творческих способностей</w:t>
            </w:r>
          </w:p>
          <w:p w:rsidR="002D1F62" w:rsidRDefault="002D1F62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D1F62" w:rsidRPr="001B6A7A" w:rsidRDefault="002D1F62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39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1B6A7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Продуктивных</w:t>
            </w:r>
          </w:p>
          <w:p w:rsidR="002D1F62" w:rsidRDefault="002D1F62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сказки «Колобок».</w:t>
            </w:r>
          </w:p>
          <w:p w:rsidR="002D1F62" w:rsidRPr="001B6A7A" w:rsidRDefault="002D1F62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1B6A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B6A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творческое мышление, воображение.</w:t>
            </w:r>
          </w:p>
          <w:p w:rsidR="002D1F62" w:rsidRDefault="002D1F62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2D1F62" w:rsidRDefault="002D1F62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F62" w:rsidRDefault="002D1F62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F62" w:rsidRPr="00D251B9" w:rsidRDefault="002D1F62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1B9">
              <w:rPr>
                <w:rFonts w:ascii="Times New Roman" w:hAnsi="Times New Roman" w:cs="Times New Roman"/>
                <w:sz w:val="28"/>
                <w:szCs w:val="28"/>
              </w:rPr>
              <w:t>Предлагаю детям побывать в роли сказочников:</w:t>
            </w:r>
          </w:p>
          <w:p w:rsidR="002D1F62" w:rsidRDefault="002D1F62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1B9">
              <w:rPr>
                <w:rFonts w:ascii="Times New Roman" w:hAnsi="Times New Roman" w:cs="Times New Roman"/>
                <w:sz w:val="28"/>
                <w:szCs w:val="28"/>
              </w:rPr>
              <w:t>-Давайте пофантазируем и придумаем к сказке  «Колобок» нового героя</w:t>
            </w:r>
            <w:proofErr w:type="gramStart"/>
            <w:r w:rsidRPr="00D251B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251B9">
              <w:rPr>
                <w:rFonts w:ascii="Times New Roman" w:hAnsi="Times New Roman" w:cs="Times New Roman"/>
                <w:sz w:val="28"/>
                <w:szCs w:val="28"/>
              </w:rPr>
              <w:t>Кто это? человек или зверь?  Какой у него характер? Он хочет съесть или помочь колобку?</w:t>
            </w:r>
          </w:p>
        </w:tc>
      </w:tr>
      <w:tr w:rsidR="002D1F62" w:rsidTr="003972EB">
        <w:tc>
          <w:tcPr>
            <w:tcW w:w="2084" w:type="dxa"/>
            <w:vMerge/>
          </w:tcPr>
          <w:p w:rsidR="002D1F62" w:rsidRPr="00A3055C" w:rsidRDefault="002D1F62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B755DD" w:rsidRDefault="00B755DD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76" w:rsidRDefault="00CD32A2" w:rsidP="00AF41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F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D32A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2D1F62" w:rsidRPr="001B6A7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сполнительское</w:t>
            </w:r>
            <w:r w:rsidR="00AF4176">
              <w:rPr>
                <w:rFonts w:ascii="Times New Roman" w:hAnsi="Times New Roman" w:cs="Times New Roman"/>
                <w:sz w:val="28"/>
                <w:szCs w:val="28"/>
              </w:rPr>
              <w:t xml:space="preserve"> Поощрение за выразительность движений персонажа в играх инсценировках.</w:t>
            </w:r>
          </w:p>
          <w:p w:rsidR="00AF4176" w:rsidRDefault="00AF4176" w:rsidP="00AF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нестандартные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решения</w:t>
            </w:r>
          </w:p>
          <w:p w:rsidR="00B755DD" w:rsidRDefault="00AF4176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 детей способности находить новые</w:t>
            </w:r>
          </w:p>
        </w:tc>
        <w:tc>
          <w:tcPr>
            <w:tcW w:w="6720" w:type="dxa"/>
          </w:tcPr>
          <w:p w:rsidR="00CD32A2" w:rsidRDefault="00CD32A2" w:rsidP="00CD3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F62" w:rsidRDefault="00CD32A2" w:rsidP="00CD3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Поощряю тех детей, которые наиболее интересно выступали в своей роли. Затем подвожу итог.</w:t>
            </w:r>
          </w:p>
        </w:tc>
      </w:tr>
      <w:tr w:rsidR="002D1F62" w:rsidTr="003972EB">
        <w:tc>
          <w:tcPr>
            <w:tcW w:w="2084" w:type="dxa"/>
            <w:vMerge/>
          </w:tcPr>
          <w:p w:rsidR="002D1F62" w:rsidRPr="00A3055C" w:rsidRDefault="002D1F62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FE3159" w:rsidRDefault="00FE3159" w:rsidP="00CD32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A2" w:rsidRDefault="00CD32A2" w:rsidP="00CD32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D32A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 Изобразительное</w:t>
            </w:r>
          </w:p>
          <w:p w:rsidR="002D1F62" w:rsidRDefault="00CD32A2" w:rsidP="00CD32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«Нарисуем сказку»</w:t>
            </w:r>
          </w:p>
          <w:p w:rsidR="00CD32A2" w:rsidRDefault="00CD32A2" w:rsidP="00CD32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творческой, поисковой активности, самостоятельности.</w:t>
            </w:r>
          </w:p>
        </w:tc>
        <w:tc>
          <w:tcPr>
            <w:tcW w:w="6720" w:type="dxa"/>
          </w:tcPr>
          <w:p w:rsidR="002D1F62" w:rsidRDefault="002D1F62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A2" w:rsidRDefault="00CD32A2" w:rsidP="00CD3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детям придумать,  нарисовать, изготовить маски героев сказки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лементы  декорации и костюмов.</w:t>
            </w:r>
          </w:p>
        </w:tc>
      </w:tr>
      <w:tr w:rsidR="002D1F62" w:rsidTr="003972EB">
        <w:tc>
          <w:tcPr>
            <w:tcW w:w="2084" w:type="dxa"/>
            <w:vMerge/>
          </w:tcPr>
          <w:p w:rsidR="002D1F62" w:rsidRPr="00A3055C" w:rsidRDefault="002D1F62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FE3159" w:rsidRDefault="00FE3159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F62" w:rsidRDefault="00CD32A2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4C011E" w:rsidRPr="004C011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Музыкальное</w:t>
            </w:r>
          </w:p>
          <w:p w:rsidR="004C011E" w:rsidRDefault="00CF269A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Придумывание танца для каждого героя. </w:t>
            </w:r>
            <w:r w:rsidR="004C011E" w:rsidRPr="004C011E">
              <w:rPr>
                <w:rFonts w:ascii="Times New Roman" w:hAnsi="Times New Roman" w:cs="Times New Roman"/>
                <w:sz w:val="28"/>
                <w:szCs w:val="28"/>
              </w:rPr>
              <w:t>Исполнение песни</w:t>
            </w:r>
            <w:r w:rsidR="004C0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011E" w:rsidRPr="004C011E" w:rsidRDefault="004C011E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умения исполнять песню за главного героя.</w:t>
            </w:r>
          </w:p>
        </w:tc>
        <w:tc>
          <w:tcPr>
            <w:tcW w:w="6720" w:type="dxa"/>
          </w:tcPr>
          <w:p w:rsidR="002D1F62" w:rsidRDefault="002D1F62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11E" w:rsidRDefault="004C011E" w:rsidP="00CF2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детям</w:t>
            </w:r>
            <w:r w:rsidR="00CF269A">
              <w:rPr>
                <w:rFonts w:ascii="Times New Roman" w:hAnsi="Times New Roman" w:cs="Times New Roman"/>
                <w:sz w:val="28"/>
                <w:szCs w:val="28"/>
              </w:rPr>
              <w:t xml:space="preserve"> придумать танцы для каждого героя, подбираем музыку. Ребёнок в образе своего героя танцует, потом остальные присоединяются к нему и повторяют все элементы его танца. Все вместе </w:t>
            </w:r>
            <w:r w:rsidR="00B755DD">
              <w:rPr>
                <w:rFonts w:ascii="Times New Roman" w:hAnsi="Times New Roman" w:cs="Times New Roman"/>
                <w:sz w:val="28"/>
                <w:szCs w:val="28"/>
              </w:rPr>
              <w:t>поют</w:t>
            </w:r>
            <w:r w:rsidR="00CF269A">
              <w:rPr>
                <w:rFonts w:ascii="Times New Roman" w:hAnsi="Times New Roman" w:cs="Times New Roman"/>
                <w:sz w:val="28"/>
                <w:szCs w:val="28"/>
              </w:rPr>
              <w:t xml:space="preserve"> песню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олобка.</w:t>
            </w:r>
          </w:p>
          <w:p w:rsidR="00DA77EC" w:rsidRDefault="00AF4176" w:rsidP="00CF2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77EC">
              <w:rPr>
                <w:rFonts w:ascii="Times New Roman" w:hAnsi="Times New Roman" w:cs="Times New Roman"/>
                <w:sz w:val="28"/>
                <w:szCs w:val="28"/>
              </w:rPr>
              <w:t>Поиграем в игру  «</w:t>
            </w:r>
            <w:proofErr w:type="gramStart"/>
            <w:r w:rsidR="00DA77EC">
              <w:rPr>
                <w:rFonts w:ascii="Times New Roman" w:hAnsi="Times New Roman" w:cs="Times New Roman"/>
                <w:sz w:val="28"/>
                <w:szCs w:val="28"/>
              </w:rPr>
              <w:t>угадай</w:t>
            </w:r>
            <w:proofErr w:type="gramEnd"/>
            <w:r w:rsidR="00DA77EC">
              <w:rPr>
                <w:rFonts w:ascii="Times New Roman" w:hAnsi="Times New Roman" w:cs="Times New Roman"/>
                <w:sz w:val="28"/>
                <w:szCs w:val="28"/>
              </w:rPr>
              <w:t xml:space="preserve"> кто идёт» Я буду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включать музыку, а вы должны угадать кто это и пройти под музыку как герой.</w:t>
            </w:r>
          </w:p>
        </w:tc>
      </w:tr>
      <w:tr w:rsidR="002D1F62" w:rsidTr="003972EB">
        <w:tc>
          <w:tcPr>
            <w:tcW w:w="2084" w:type="dxa"/>
            <w:vMerge w:val="restart"/>
          </w:tcPr>
          <w:p w:rsidR="002D1F62" w:rsidRPr="00A3055C" w:rsidRDefault="002D1F62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699" w:type="dxa"/>
          </w:tcPr>
          <w:p w:rsidR="00FE3159" w:rsidRDefault="00FE3159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D1F62" w:rsidRDefault="004C011E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C011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Организация коллективной игры.</w:t>
            </w:r>
          </w:p>
          <w:p w:rsidR="004C011E" w:rsidRPr="004C011E" w:rsidRDefault="00EC22A8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4C011E">
              <w:rPr>
                <w:rFonts w:ascii="Times New Roman" w:hAnsi="Times New Roman" w:cs="Times New Roman"/>
                <w:sz w:val="28"/>
                <w:szCs w:val="28"/>
              </w:rPr>
              <w:t>Предложение поиграть в игру.</w:t>
            </w:r>
          </w:p>
        </w:tc>
        <w:tc>
          <w:tcPr>
            <w:tcW w:w="6720" w:type="dxa"/>
          </w:tcPr>
          <w:p w:rsidR="004C011E" w:rsidRDefault="004C011E" w:rsidP="004C01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F62" w:rsidRDefault="004C011E" w:rsidP="00EC22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Обращаюсь к детям: «Какие сказки русские народные  вы знаете?» </w:t>
            </w:r>
            <w:r w:rsidRPr="00796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каку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 сказку вы хотели бы поиграть?</w:t>
            </w:r>
            <w:r w:rsidRPr="00796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«Как нам выбрать сказку? » (голосование, считалочка, договор – «сначала в эту, а потом в твою»</w:t>
            </w:r>
            <w:proofErr w:type="gramStart"/>
            <w:r w:rsidR="00AF41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="00AF41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авайте вспомним содержание сказки, закрепляем последовательность событий. Вспоминаем всех героев. </w:t>
            </w:r>
            <w:proofErr w:type="gramStart"/>
            <w:r w:rsidR="00AF41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Договариваемся </w:t>
            </w:r>
            <w:proofErr w:type="spellStart"/>
            <w:r w:rsidR="00AF41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сдетьми</w:t>
            </w:r>
            <w:proofErr w:type="spellEnd"/>
            <w:r w:rsidR="00AF41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мы</w:t>
            </w:r>
            <w:proofErr w:type="gramEnd"/>
            <w:r w:rsidR="00AF41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будем играть.</w:t>
            </w:r>
          </w:p>
          <w:p w:rsidR="00B755DD" w:rsidRPr="00EC22A8" w:rsidRDefault="00B755DD" w:rsidP="00EC22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D1F62" w:rsidTr="003972EB">
        <w:tc>
          <w:tcPr>
            <w:tcW w:w="2084" w:type="dxa"/>
            <w:vMerge/>
          </w:tcPr>
          <w:p w:rsidR="002D1F62" w:rsidRPr="00A3055C" w:rsidRDefault="002D1F62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2D1F62" w:rsidRDefault="00EC22A8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Выбор декораторов.</w:t>
            </w:r>
          </w:p>
        </w:tc>
        <w:tc>
          <w:tcPr>
            <w:tcW w:w="6720" w:type="dxa"/>
          </w:tcPr>
          <w:p w:rsidR="002D1F62" w:rsidRDefault="00C06133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Желающим детям предлагаю подобрать декорации, оформить обстановку в которой будут действовать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персонажи</w:t>
            </w:r>
          </w:p>
          <w:p w:rsidR="00B755DD" w:rsidRDefault="00B755DD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F62" w:rsidTr="003972EB">
        <w:tc>
          <w:tcPr>
            <w:tcW w:w="2084" w:type="dxa"/>
            <w:vMerge/>
          </w:tcPr>
          <w:p w:rsidR="002D1F62" w:rsidRPr="00A3055C" w:rsidRDefault="002D1F62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2D1F62" w:rsidRDefault="00EC22A8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Выбор костюмеров.</w:t>
            </w:r>
          </w:p>
        </w:tc>
        <w:tc>
          <w:tcPr>
            <w:tcW w:w="6720" w:type="dxa"/>
          </w:tcPr>
          <w:p w:rsidR="002D1F62" w:rsidRDefault="00C06133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Желающим детям предлагаю вспомнить персонажей сказки, придумать и подобрать </w:t>
            </w:r>
            <w:r w:rsidR="00E116A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лементы костюмов, маски для игры.</w:t>
            </w:r>
          </w:p>
          <w:p w:rsidR="00B755DD" w:rsidRDefault="00B755DD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2A8" w:rsidTr="003972EB">
        <w:tc>
          <w:tcPr>
            <w:tcW w:w="2084" w:type="dxa"/>
            <w:vMerge w:val="restart"/>
          </w:tcPr>
          <w:p w:rsidR="00EC22A8" w:rsidRPr="00A3055C" w:rsidRDefault="00EC22A8" w:rsidP="00EC2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EC22A8" w:rsidRDefault="00B755DD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22A8">
              <w:rPr>
                <w:rFonts w:ascii="Times New Roman" w:hAnsi="Times New Roman" w:cs="Times New Roman"/>
                <w:sz w:val="28"/>
                <w:szCs w:val="28"/>
              </w:rPr>
              <w:t>) Выбор исполнителей.</w:t>
            </w:r>
          </w:p>
        </w:tc>
        <w:tc>
          <w:tcPr>
            <w:tcW w:w="6720" w:type="dxa"/>
          </w:tcPr>
          <w:p w:rsidR="00EC22A8" w:rsidRDefault="00E116AF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Желающие дети демонстрируют свои исполнительские возможности, выполняя задания по выразительности речи и выразительности движений характерные определённому герою сказки. После </w:t>
            </w:r>
            <w:r w:rsidR="00A43B87">
              <w:rPr>
                <w:rFonts w:ascii="Times New Roman" w:hAnsi="Times New Roman" w:cs="Times New Roman"/>
                <w:sz w:val="28"/>
                <w:szCs w:val="28"/>
              </w:rPr>
              <w:t>чего все вместе выбираем 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 кого это получается лучше.</w:t>
            </w:r>
            <w:r w:rsidR="00A43B87">
              <w:rPr>
                <w:rFonts w:ascii="Times New Roman" w:hAnsi="Times New Roman" w:cs="Times New Roman"/>
                <w:sz w:val="28"/>
                <w:szCs w:val="28"/>
              </w:rPr>
              <w:t xml:space="preserve"> В такой последовательности выбираем каждого героя.</w:t>
            </w:r>
          </w:p>
          <w:p w:rsidR="00B755DD" w:rsidRDefault="00B755DD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2A8" w:rsidTr="003972EB">
        <w:tc>
          <w:tcPr>
            <w:tcW w:w="2084" w:type="dxa"/>
            <w:vMerge/>
          </w:tcPr>
          <w:p w:rsidR="00EC22A8" w:rsidRPr="00A3055C" w:rsidRDefault="00EC22A8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EC22A8" w:rsidRDefault="00EC22A8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5)Выбор того, кто будет говорить слова автора.</w:t>
            </w:r>
          </w:p>
          <w:p w:rsidR="00B755DD" w:rsidRDefault="00B755DD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EC22A8" w:rsidRDefault="00E116AF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роле ведущего предлагаю себя.</w:t>
            </w:r>
          </w:p>
        </w:tc>
      </w:tr>
      <w:tr w:rsidR="00EC22A8" w:rsidTr="003972EB">
        <w:tc>
          <w:tcPr>
            <w:tcW w:w="2084" w:type="dxa"/>
            <w:vMerge/>
          </w:tcPr>
          <w:p w:rsidR="00EC22A8" w:rsidRPr="00A3055C" w:rsidRDefault="00EC22A8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EC22A8" w:rsidRDefault="00EC22A8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Разыгрывание литературного произведения.</w:t>
            </w:r>
          </w:p>
          <w:p w:rsidR="00B755DD" w:rsidRDefault="00B755DD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EC22A8" w:rsidRDefault="00A43B87" w:rsidP="00E11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проиграем сказку.</w:t>
            </w:r>
          </w:p>
        </w:tc>
      </w:tr>
      <w:tr w:rsidR="00EC22A8" w:rsidTr="003972EB">
        <w:tc>
          <w:tcPr>
            <w:tcW w:w="2084" w:type="dxa"/>
            <w:vMerge/>
          </w:tcPr>
          <w:p w:rsidR="00EC22A8" w:rsidRPr="00A3055C" w:rsidRDefault="00EC22A8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B755DD" w:rsidRDefault="00B755DD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2A8" w:rsidRDefault="00EC22A8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Анализ игры и игровых образов.</w:t>
            </w:r>
          </w:p>
        </w:tc>
        <w:tc>
          <w:tcPr>
            <w:tcW w:w="6720" w:type="dxa"/>
          </w:tcPr>
          <w:p w:rsidR="00B755DD" w:rsidRDefault="00B755DD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B87" w:rsidRDefault="00486750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 вопросы</w:t>
            </w:r>
            <w:r w:rsidR="00A43B87">
              <w:rPr>
                <w:rFonts w:ascii="Times New Roman" w:hAnsi="Times New Roman" w:cs="Times New Roman"/>
                <w:sz w:val="28"/>
                <w:szCs w:val="28"/>
              </w:rPr>
              <w:t xml:space="preserve"> зрителям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всем ли по</w:t>
            </w:r>
            <w:r w:rsidR="00A43B87">
              <w:rPr>
                <w:rFonts w:ascii="Times New Roman" w:hAnsi="Times New Roman" w:cs="Times New Roman"/>
                <w:sz w:val="28"/>
                <w:szCs w:val="28"/>
              </w:rPr>
              <w:t>нравилось, всем ли было понятно, кто понравился больше.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вместе оцениваем,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отмечаем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и на</w:t>
            </w:r>
            <w:r w:rsidR="000608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обратить внимание и над чем поработать</w:t>
            </w:r>
            <w:r w:rsidR="00060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2A8" w:rsidRDefault="00A43B87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 потренируется и в следующий раз у него получится лучше.</w:t>
            </w:r>
          </w:p>
          <w:p w:rsidR="00B755DD" w:rsidRDefault="00B755DD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2A8" w:rsidTr="003972EB">
        <w:tc>
          <w:tcPr>
            <w:tcW w:w="2084" w:type="dxa"/>
            <w:vMerge/>
          </w:tcPr>
          <w:p w:rsidR="00EC22A8" w:rsidRPr="00A3055C" w:rsidRDefault="00EC22A8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EC22A8" w:rsidRDefault="00EC22A8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Проигрывание </w:t>
            </w:r>
            <w:r w:rsidR="00E116AF">
              <w:rPr>
                <w:rFonts w:ascii="Times New Roman" w:hAnsi="Times New Roman" w:cs="Times New Roman"/>
                <w:sz w:val="28"/>
                <w:szCs w:val="28"/>
              </w:rPr>
              <w:t>в другом составе.</w:t>
            </w:r>
          </w:p>
        </w:tc>
        <w:tc>
          <w:tcPr>
            <w:tcW w:w="6720" w:type="dxa"/>
          </w:tcPr>
          <w:p w:rsidR="00EC22A8" w:rsidRDefault="00E116AF" w:rsidP="007B2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меняются местами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кто играли</w:t>
            </w:r>
            <w:r w:rsidR="007B2FC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зрителями,</w:t>
            </w:r>
            <w:r w:rsidR="007B2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B2FC3">
              <w:rPr>
                <w:rFonts w:ascii="Times New Roman" w:hAnsi="Times New Roman" w:cs="Times New Roman"/>
                <w:sz w:val="28"/>
                <w:szCs w:val="28"/>
              </w:rPr>
              <w:t>кто были зрителями играют.</w:t>
            </w:r>
          </w:p>
          <w:p w:rsidR="00B755DD" w:rsidRDefault="00B755DD" w:rsidP="007B2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2A8" w:rsidTr="003972EB">
        <w:tc>
          <w:tcPr>
            <w:tcW w:w="2084" w:type="dxa"/>
            <w:vMerge/>
          </w:tcPr>
          <w:p w:rsidR="00EC22A8" w:rsidRPr="00A3055C" w:rsidRDefault="00EC22A8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EC22A8" w:rsidRDefault="00EC22A8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Показ сказки малышам в других группах.</w:t>
            </w:r>
          </w:p>
        </w:tc>
        <w:tc>
          <w:tcPr>
            <w:tcW w:w="6720" w:type="dxa"/>
          </w:tcPr>
          <w:p w:rsidR="00EC22A8" w:rsidRDefault="007B2FC3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детям сделать подарок малышам другой группы в виде показа сказки.</w:t>
            </w:r>
          </w:p>
          <w:p w:rsidR="00B755DD" w:rsidRDefault="00B755DD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2A8" w:rsidTr="003972EB">
        <w:tc>
          <w:tcPr>
            <w:tcW w:w="2084" w:type="dxa"/>
            <w:vMerge/>
          </w:tcPr>
          <w:p w:rsidR="00EC22A8" w:rsidRPr="00A3055C" w:rsidRDefault="00EC22A8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EC22A8" w:rsidRDefault="00EC22A8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Показ сказки на родительском собрании.</w:t>
            </w:r>
          </w:p>
          <w:p w:rsidR="00C06133" w:rsidRDefault="00C06133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EC22A8" w:rsidRDefault="00A43B87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Хотите порадовать родителей? Давайте и им покажем сказку. </w:t>
            </w:r>
            <w:r w:rsidR="007B2FC3">
              <w:rPr>
                <w:rFonts w:ascii="Times New Roman" w:hAnsi="Times New Roman" w:cs="Times New Roman"/>
                <w:sz w:val="28"/>
                <w:szCs w:val="28"/>
              </w:rPr>
              <w:t>Обсуждаю с детьми и родителями о предстоящем показе. Поощряю, поддерживаю детей за творческую активность.</w:t>
            </w:r>
          </w:p>
        </w:tc>
      </w:tr>
      <w:tr w:rsidR="005E2140" w:rsidTr="003972EB">
        <w:trPr>
          <w:trHeight w:val="654"/>
        </w:trPr>
        <w:tc>
          <w:tcPr>
            <w:tcW w:w="2084" w:type="dxa"/>
            <w:vMerge/>
          </w:tcPr>
          <w:p w:rsidR="005E2140" w:rsidRPr="00A3055C" w:rsidRDefault="005E2140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5E2140" w:rsidRDefault="005E2140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11)И</w:t>
            </w:r>
            <w:r w:rsidRPr="005E21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ндивидуальная работа с затрудняющимися детьми.</w:t>
            </w:r>
          </w:p>
          <w:p w:rsidR="000608D9" w:rsidRPr="005E2140" w:rsidRDefault="000608D9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E2140" w:rsidRDefault="005E2140" w:rsidP="00A451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4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Работа над </w:t>
            </w:r>
            <w:proofErr w:type="gramStart"/>
            <w:r w:rsidRPr="00A4514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пантомимическими</w:t>
            </w:r>
            <w:proofErr w:type="gramEnd"/>
            <w:r w:rsidRPr="00A4514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умениям.</w:t>
            </w:r>
          </w:p>
          <w:p w:rsidR="005E2140" w:rsidRDefault="00486750" w:rsidP="005E21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5E2140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упражнения:</w:t>
            </w:r>
          </w:p>
          <w:p w:rsidR="00486750" w:rsidRDefault="00486750" w:rsidP="004867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 помощью мимики, жестов и позы  показать состояние персонажа.</w:t>
            </w:r>
          </w:p>
          <w:p w:rsidR="00884DD7" w:rsidRDefault="00884DD7" w:rsidP="005E21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DD7" w:rsidRDefault="005E2140" w:rsidP="005E21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0">
              <w:rPr>
                <w:rFonts w:ascii="Times New Roman" w:hAnsi="Times New Roman" w:cs="Times New Roman"/>
                <w:i/>
                <w:sz w:val="28"/>
                <w:szCs w:val="28"/>
              </w:rPr>
              <w:t>На позы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5E2140" w:rsidRDefault="005E2140" w:rsidP="005E21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«Море волнуется раз», «Замри», </w:t>
            </w:r>
          </w:p>
        </w:tc>
        <w:tc>
          <w:tcPr>
            <w:tcW w:w="6720" w:type="dxa"/>
          </w:tcPr>
          <w:p w:rsidR="005E2140" w:rsidRDefault="005E2140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40" w:rsidRDefault="005E2140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40" w:rsidRDefault="005E2140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40" w:rsidRDefault="005E2140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73" w:rsidRDefault="003C5173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73" w:rsidRDefault="003C5173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73" w:rsidRDefault="003C5173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73" w:rsidRDefault="003C5173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40" w:rsidRDefault="005E2140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позой спящего человека, зайца,</w:t>
            </w:r>
            <w:r w:rsidR="003C5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  <w:p w:rsidR="00B755DD" w:rsidRDefault="00B755DD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2A8" w:rsidTr="003972EB">
        <w:tc>
          <w:tcPr>
            <w:tcW w:w="2084" w:type="dxa"/>
            <w:vMerge/>
          </w:tcPr>
          <w:p w:rsidR="00EC22A8" w:rsidRPr="00A3055C" w:rsidRDefault="00EC22A8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EC22A8" w:rsidRPr="003E7258" w:rsidRDefault="003E7258" w:rsidP="003E7258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258">
              <w:rPr>
                <w:rFonts w:ascii="Times New Roman" w:hAnsi="Times New Roman" w:cs="Times New Roman"/>
                <w:i/>
                <w:sz w:val="28"/>
                <w:szCs w:val="28"/>
              </w:rPr>
              <w:t>На жесты</w:t>
            </w:r>
            <w:r w:rsidR="004867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Задания.</w:t>
            </w:r>
            <w:r w:rsidRPr="003E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20" w:type="dxa"/>
          </w:tcPr>
          <w:p w:rsidR="00EC22A8" w:rsidRDefault="00B755DD" w:rsidP="003E7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7258" w:rsidRPr="003E7258">
              <w:rPr>
                <w:rFonts w:ascii="Times New Roman" w:hAnsi="Times New Roman" w:cs="Times New Roman"/>
                <w:sz w:val="28"/>
                <w:szCs w:val="28"/>
              </w:rPr>
              <w:t>ередать состояние или ощущения человека</w:t>
            </w:r>
            <w:r w:rsidR="003E7258">
              <w:rPr>
                <w:rFonts w:ascii="Times New Roman" w:hAnsi="Times New Roman" w:cs="Times New Roman"/>
                <w:sz w:val="28"/>
                <w:szCs w:val="28"/>
              </w:rPr>
              <w:t>: хочет спать, жарко, замерз, радуется, плачет.</w:t>
            </w:r>
          </w:p>
          <w:p w:rsidR="00B755DD" w:rsidRDefault="00B755DD" w:rsidP="003E7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2A8" w:rsidTr="003972EB">
        <w:tc>
          <w:tcPr>
            <w:tcW w:w="2084" w:type="dxa"/>
            <w:vMerge/>
          </w:tcPr>
          <w:p w:rsidR="00EC22A8" w:rsidRPr="00A3055C" w:rsidRDefault="00EC22A8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3E7258" w:rsidRDefault="003E7258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2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мимику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1.</w:t>
            </w:r>
          </w:p>
          <w:p w:rsidR="003E7258" w:rsidRDefault="003E7258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58" w:rsidRDefault="003E7258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58" w:rsidRPr="003E7258" w:rsidRDefault="003E7258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86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Задание 2.</w:t>
            </w:r>
          </w:p>
        </w:tc>
        <w:tc>
          <w:tcPr>
            <w:tcW w:w="6720" w:type="dxa"/>
          </w:tcPr>
          <w:p w:rsidR="00EC22A8" w:rsidRDefault="003E7258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выражению лица (глазам, губам, бровям) определить состояние человека или его реакцию на воображаемое событие.</w:t>
            </w:r>
          </w:p>
          <w:p w:rsidR="003E7258" w:rsidRDefault="003E7258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-Самому передать состояние (съел сладкую конфету, кислый лимон, горький перец, испугался, удивился, рассердился.)</w:t>
            </w:r>
          </w:p>
        </w:tc>
      </w:tr>
      <w:tr w:rsidR="00EC22A8" w:rsidTr="003972EB">
        <w:tc>
          <w:tcPr>
            <w:tcW w:w="2084" w:type="dxa"/>
            <w:vMerge/>
          </w:tcPr>
          <w:p w:rsidR="00EC22A8" w:rsidRPr="00A3055C" w:rsidRDefault="00EC22A8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192124" w:rsidRDefault="00192124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2A8" w:rsidRDefault="00486750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884DD7">
              <w:rPr>
                <w:rFonts w:ascii="Times New Roman" w:hAnsi="Times New Roman" w:cs="Times New Roman"/>
                <w:sz w:val="28"/>
                <w:szCs w:val="28"/>
              </w:rPr>
              <w:t>Комплексные задания.</w:t>
            </w:r>
          </w:p>
          <w:p w:rsidR="00486750" w:rsidRDefault="00486750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 помощью мимики, жестов и позы  показать состояние персонажа.</w:t>
            </w:r>
          </w:p>
        </w:tc>
        <w:tc>
          <w:tcPr>
            <w:tcW w:w="6720" w:type="dxa"/>
          </w:tcPr>
          <w:p w:rsidR="00192124" w:rsidRDefault="00192124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2A8" w:rsidRDefault="00884DD7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или воодушевлённые или волшебные  предметы: распускающийся цветок, машину, горячий утюг.</w:t>
            </w:r>
          </w:p>
          <w:p w:rsidR="00B755DD" w:rsidRDefault="00B755DD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2A8" w:rsidTr="003972EB">
        <w:tc>
          <w:tcPr>
            <w:tcW w:w="2084" w:type="dxa"/>
            <w:vMerge/>
          </w:tcPr>
          <w:p w:rsidR="00EC22A8" w:rsidRPr="00A3055C" w:rsidRDefault="00EC22A8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EC22A8" w:rsidRDefault="00486750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4DD7">
              <w:rPr>
                <w:rFonts w:ascii="Times New Roman" w:hAnsi="Times New Roman" w:cs="Times New Roman"/>
                <w:sz w:val="28"/>
                <w:szCs w:val="28"/>
              </w:rPr>
              <w:t>)игры упражнения для развития мимической выразительности.</w:t>
            </w:r>
          </w:p>
          <w:p w:rsidR="00884DD7" w:rsidRDefault="00884DD7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Добиваться выразительности жестов, движений, научиться владеть телом, мимикой.</w:t>
            </w:r>
          </w:p>
          <w:p w:rsidR="00B755DD" w:rsidRDefault="00B755DD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EC22A8" w:rsidRDefault="00884DD7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изобрази, что тебе холодно, тепло, грустно, весело,</w:t>
            </w:r>
            <w:r w:rsidR="003C5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тяжело,</w:t>
            </w:r>
            <w:r w:rsidR="003C5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легко.</w:t>
            </w:r>
          </w:p>
        </w:tc>
      </w:tr>
      <w:tr w:rsidR="00EC22A8" w:rsidTr="003972EB">
        <w:tc>
          <w:tcPr>
            <w:tcW w:w="2084" w:type="dxa"/>
            <w:vMerge/>
          </w:tcPr>
          <w:p w:rsidR="00EC22A8" w:rsidRPr="00A3055C" w:rsidRDefault="00EC22A8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EC22A8" w:rsidRDefault="00486750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5173">
              <w:rPr>
                <w:rFonts w:ascii="Times New Roman" w:hAnsi="Times New Roman" w:cs="Times New Roman"/>
                <w:sz w:val="28"/>
                <w:szCs w:val="28"/>
              </w:rPr>
              <w:t>) упражнения имитации.</w:t>
            </w:r>
          </w:p>
          <w:p w:rsidR="003C5173" w:rsidRDefault="003C5173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Изобрази того или иного животного</w:t>
            </w:r>
          </w:p>
          <w:p w:rsidR="003C5173" w:rsidRDefault="003C5173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развить творчество и воображение.</w:t>
            </w:r>
          </w:p>
          <w:p w:rsidR="00B755DD" w:rsidRDefault="00B755DD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EC22A8" w:rsidRDefault="003C5173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Пройди как медведь, попрыгай как зайчик, пролети как бабочка и т.д.</w:t>
            </w:r>
          </w:p>
        </w:tc>
      </w:tr>
      <w:tr w:rsidR="00EC22A8" w:rsidTr="003972EB">
        <w:tc>
          <w:tcPr>
            <w:tcW w:w="2084" w:type="dxa"/>
            <w:vMerge/>
          </w:tcPr>
          <w:p w:rsidR="00EC22A8" w:rsidRPr="00A3055C" w:rsidRDefault="00EC22A8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EC22A8" w:rsidRDefault="00486750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517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65323">
              <w:rPr>
                <w:rFonts w:ascii="Times New Roman" w:hAnsi="Times New Roman" w:cs="Times New Roman"/>
                <w:sz w:val="28"/>
                <w:szCs w:val="28"/>
              </w:rPr>
              <w:t>игры пантомимы</w:t>
            </w:r>
          </w:p>
          <w:p w:rsidR="00486750" w:rsidRDefault="00486750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 помощью мимики, жестов и позы  показать состояние персонажа.</w:t>
            </w:r>
          </w:p>
          <w:p w:rsidR="00486750" w:rsidRDefault="00486750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065323" w:rsidRDefault="00065323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пьёшь чай, </w:t>
            </w:r>
            <w:r w:rsidR="00A4514A">
              <w:rPr>
                <w:rFonts w:ascii="Times New Roman" w:hAnsi="Times New Roman" w:cs="Times New Roman"/>
                <w:sz w:val="28"/>
                <w:szCs w:val="28"/>
              </w:rPr>
              <w:t>завязываешь платок, обуваешь тапки,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мыл посуду и разбил чашку;</w:t>
            </w:r>
          </w:p>
          <w:p w:rsidR="00EC22A8" w:rsidRDefault="00065323" w:rsidP="00065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затем целые сценки: на мела, наскребла муки,</w:t>
            </w:r>
            <w:r w:rsidR="00A45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замесила тесто, испекла в печке колобок, положила на </w:t>
            </w:r>
            <w:r w:rsidR="00A4514A">
              <w:rPr>
                <w:rFonts w:ascii="Times New Roman" w:hAnsi="Times New Roman" w:cs="Times New Roman"/>
                <w:sz w:val="28"/>
                <w:szCs w:val="28"/>
              </w:rPr>
              <w:t>окошко стынуть.</w:t>
            </w:r>
          </w:p>
          <w:p w:rsidR="00B755DD" w:rsidRDefault="00B755DD" w:rsidP="00065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2A8" w:rsidTr="003972EB">
        <w:tc>
          <w:tcPr>
            <w:tcW w:w="2084" w:type="dxa"/>
            <w:vMerge/>
          </w:tcPr>
          <w:p w:rsidR="00EC22A8" w:rsidRPr="00A3055C" w:rsidRDefault="00EC22A8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EC22A8" w:rsidRDefault="00486750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5323">
              <w:rPr>
                <w:rFonts w:ascii="Times New Roman" w:hAnsi="Times New Roman" w:cs="Times New Roman"/>
                <w:sz w:val="28"/>
                <w:szCs w:val="28"/>
              </w:rPr>
              <w:t>) мимические этюды</w:t>
            </w:r>
          </w:p>
          <w:p w:rsidR="00065323" w:rsidRDefault="00065323" w:rsidP="000653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действовать под слова автора. </w:t>
            </w:r>
          </w:p>
          <w:p w:rsidR="00065323" w:rsidRDefault="00065323" w:rsidP="000653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5DD" w:rsidRDefault="00B755DD" w:rsidP="000653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5DD" w:rsidRDefault="00B755DD" w:rsidP="000653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5DD" w:rsidRDefault="00B755DD" w:rsidP="000653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5DD" w:rsidRDefault="00B755DD" w:rsidP="000653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5DD" w:rsidRDefault="00B755DD" w:rsidP="000653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065323" w:rsidRDefault="00065323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читаю, а ребёнок выполняет</w:t>
            </w:r>
            <w:r w:rsidR="00A451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4514A" w:rsidRPr="00A4514A" w:rsidRDefault="00A4514A" w:rsidP="002D1F62">
            <w:pPr>
              <w:jc w:val="both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Взяла старуха крылышко, по коробу поскребла, по сусеку помела и наскребла муки горсти две. Замесила муку на сметане, </w:t>
            </w:r>
            <w:proofErr w:type="gramStart"/>
            <w:r>
              <w:rPr>
                <w:rFonts w:ascii="Georgia" w:hAnsi="Georgia"/>
                <w:color w:val="000000"/>
                <w:sz w:val="27"/>
                <w:szCs w:val="27"/>
              </w:rPr>
              <w:t>состряпала</w:t>
            </w:r>
            <w:proofErr w:type="gramEnd"/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колобок, изжарила в масле и на окошко студить положила.</w:t>
            </w:r>
          </w:p>
        </w:tc>
      </w:tr>
      <w:tr w:rsidR="00EC22A8" w:rsidTr="003972EB">
        <w:tc>
          <w:tcPr>
            <w:tcW w:w="2084" w:type="dxa"/>
            <w:vMerge/>
          </w:tcPr>
          <w:p w:rsidR="00EC22A8" w:rsidRPr="00A3055C" w:rsidRDefault="00EC22A8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B755DD" w:rsidRDefault="00B755DD" w:rsidP="00B755D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C22A8" w:rsidRDefault="00A4514A" w:rsidP="00A4514A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4514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Работа над выразительностью речи.</w:t>
            </w:r>
          </w:p>
          <w:p w:rsidR="00A4514A" w:rsidRDefault="00A4514A" w:rsidP="00A4514A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4514A" w:rsidRDefault="00A4514A" w:rsidP="00A451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1)Игры упражнения на развития силы голоса</w:t>
            </w:r>
          </w:p>
          <w:p w:rsidR="00A4514A" w:rsidRPr="00A4514A" w:rsidRDefault="00A4514A" w:rsidP="00A451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867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говорить с различной силой голоса.</w:t>
            </w:r>
          </w:p>
        </w:tc>
        <w:tc>
          <w:tcPr>
            <w:tcW w:w="6720" w:type="dxa"/>
          </w:tcPr>
          <w:p w:rsidR="00EC22A8" w:rsidRDefault="00EC22A8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4A" w:rsidRDefault="00A4514A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5DD" w:rsidRDefault="00B755DD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3B1" w:rsidRDefault="00A4514A" w:rsidP="00A45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скажи громко,</w:t>
            </w:r>
            <w:r w:rsidR="000303B1">
              <w:rPr>
                <w:rFonts w:ascii="Times New Roman" w:hAnsi="Times New Roman" w:cs="Times New Roman"/>
                <w:sz w:val="28"/>
                <w:szCs w:val="28"/>
              </w:rPr>
              <w:t xml:space="preserve"> ещё громче,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тихо, ещё тише</w:t>
            </w:r>
            <w:r w:rsidR="00030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514A" w:rsidRDefault="000303B1" w:rsidP="00A45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 тебя съем».</w:t>
            </w:r>
          </w:p>
        </w:tc>
      </w:tr>
      <w:tr w:rsidR="00EC22A8" w:rsidTr="003972EB">
        <w:tc>
          <w:tcPr>
            <w:tcW w:w="2084" w:type="dxa"/>
            <w:vMerge/>
          </w:tcPr>
          <w:p w:rsidR="00EC22A8" w:rsidRPr="00A3055C" w:rsidRDefault="00EC22A8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EC22A8" w:rsidRDefault="000303B1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303B1">
              <w:rPr>
                <w:rFonts w:ascii="Times New Roman" w:hAnsi="Times New Roman" w:cs="Times New Roman"/>
                <w:sz w:val="27"/>
                <w:szCs w:val="27"/>
              </w:rPr>
              <w:t>Интонационные тренировочные упражнения</w:t>
            </w:r>
          </w:p>
          <w:p w:rsidR="00486750" w:rsidRDefault="00486750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Цель: учить говорить слова с разной интонацией.</w:t>
            </w:r>
          </w:p>
        </w:tc>
        <w:tc>
          <w:tcPr>
            <w:tcW w:w="6720" w:type="dxa"/>
          </w:tcPr>
          <w:p w:rsidR="00EC22A8" w:rsidRDefault="000303B1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Задание: произнеси «колобок, колобок я тебя съем» с разной интонацией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вопрос, просьба, грусть, страх, удивление, сомнение, раздумье, радость, лукавство, уверенность и т.д.)</w:t>
            </w:r>
          </w:p>
          <w:p w:rsidR="00192124" w:rsidRDefault="00192124" w:rsidP="002D1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2A8" w:rsidTr="003972EB">
        <w:tc>
          <w:tcPr>
            <w:tcW w:w="2084" w:type="dxa"/>
            <w:vMerge/>
          </w:tcPr>
          <w:p w:rsidR="00EC22A8" w:rsidRPr="00A3055C" w:rsidRDefault="00EC22A8" w:rsidP="00A3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9" w:type="dxa"/>
          </w:tcPr>
          <w:p w:rsidR="00EC22A8" w:rsidRDefault="000303B1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3)Игры-упражнения «Скажи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разному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03B1" w:rsidRDefault="000303B1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изменять интонацию речи в зависимости от ситуации.</w:t>
            </w:r>
          </w:p>
          <w:p w:rsidR="00192124" w:rsidRDefault="00192124" w:rsidP="002D1F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EC22A8" w:rsidRDefault="000303B1" w:rsidP="00030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скажет лиса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медведю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боится, колобку которого хочет обмануть и т.д.</w:t>
            </w:r>
          </w:p>
        </w:tc>
      </w:tr>
    </w:tbl>
    <w:p w:rsidR="00980FDA" w:rsidRPr="00980FDA" w:rsidRDefault="00980FDA">
      <w:pPr>
        <w:rPr>
          <w:rFonts w:ascii="Times New Roman" w:hAnsi="Times New Roman" w:cs="Times New Roman"/>
          <w:sz w:val="28"/>
          <w:szCs w:val="28"/>
        </w:rPr>
      </w:pPr>
    </w:p>
    <w:sectPr w:rsidR="00980FDA" w:rsidRPr="00980FDA" w:rsidSect="00E8548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9393A"/>
    <w:multiLevelType w:val="hybridMultilevel"/>
    <w:tmpl w:val="8E5E4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E5CD0"/>
    <w:multiLevelType w:val="hybridMultilevel"/>
    <w:tmpl w:val="F15E4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62D5E"/>
    <w:multiLevelType w:val="hybridMultilevel"/>
    <w:tmpl w:val="B38C7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43260"/>
    <w:multiLevelType w:val="hybridMultilevel"/>
    <w:tmpl w:val="24402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FDA"/>
    <w:rsid w:val="000303B1"/>
    <w:rsid w:val="000608D9"/>
    <w:rsid w:val="00065323"/>
    <w:rsid w:val="0009625C"/>
    <w:rsid w:val="000A3280"/>
    <w:rsid w:val="00192124"/>
    <w:rsid w:val="00257DEF"/>
    <w:rsid w:val="002C6B21"/>
    <w:rsid w:val="002D1F62"/>
    <w:rsid w:val="0037171D"/>
    <w:rsid w:val="00393774"/>
    <w:rsid w:val="003972EB"/>
    <w:rsid w:val="003C5173"/>
    <w:rsid w:val="003E7258"/>
    <w:rsid w:val="00473163"/>
    <w:rsid w:val="00486750"/>
    <w:rsid w:val="00486E72"/>
    <w:rsid w:val="004A01A3"/>
    <w:rsid w:val="004C011E"/>
    <w:rsid w:val="004D3FB8"/>
    <w:rsid w:val="00576F9A"/>
    <w:rsid w:val="005873E4"/>
    <w:rsid w:val="005E2140"/>
    <w:rsid w:val="007B2FC3"/>
    <w:rsid w:val="007E3070"/>
    <w:rsid w:val="00884DD7"/>
    <w:rsid w:val="00980FDA"/>
    <w:rsid w:val="009B502A"/>
    <w:rsid w:val="009D7B8C"/>
    <w:rsid w:val="00A3055C"/>
    <w:rsid w:val="00A43B87"/>
    <w:rsid w:val="00A4514A"/>
    <w:rsid w:val="00A542CE"/>
    <w:rsid w:val="00AF4176"/>
    <w:rsid w:val="00B755DD"/>
    <w:rsid w:val="00B80687"/>
    <w:rsid w:val="00C06133"/>
    <w:rsid w:val="00C13802"/>
    <w:rsid w:val="00C925DC"/>
    <w:rsid w:val="00CD32A2"/>
    <w:rsid w:val="00CF269A"/>
    <w:rsid w:val="00D219D2"/>
    <w:rsid w:val="00D42366"/>
    <w:rsid w:val="00D96129"/>
    <w:rsid w:val="00DA77EC"/>
    <w:rsid w:val="00DE7C82"/>
    <w:rsid w:val="00E116AF"/>
    <w:rsid w:val="00E40F3B"/>
    <w:rsid w:val="00E43D1B"/>
    <w:rsid w:val="00E605B4"/>
    <w:rsid w:val="00E8548F"/>
    <w:rsid w:val="00EC22A8"/>
    <w:rsid w:val="00EE3A84"/>
    <w:rsid w:val="00F04D46"/>
    <w:rsid w:val="00F2762E"/>
    <w:rsid w:val="00FE3159"/>
    <w:rsid w:val="00FF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1A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4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3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2321-9184-4B61-9789-AF2BB903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2016-03-21T11:50:00Z</cp:lastPrinted>
  <dcterms:created xsi:type="dcterms:W3CDTF">2016-03-20T14:53:00Z</dcterms:created>
  <dcterms:modified xsi:type="dcterms:W3CDTF">2017-11-19T15:03:00Z</dcterms:modified>
</cp:coreProperties>
</file>