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МОУ Ганзуринская средняя общеобразовательная школа</w:t>
      </w: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Pr="00C932AB" w:rsidRDefault="00E61F80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32"/>
          <w:szCs w:val="24"/>
          <w:lang w:eastAsia="ru-RU"/>
        </w:rPr>
        <w:t xml:space="preserve">Внеклассное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32"/>
          <w:szCs w:val="24"/>
          <w:lang w:eastAsia="ru-RU"/>
        </w:rPr>
        <w:t>мероприяте</w:t>
      </w:r>
      <w:proofErr w:type="spellEnd"/>
    </w:p>
    <w:p w:rsidR="00DD668D" w:rsidRPr="00C932AB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24"/>
          <w:lang w:eastAsia="ru-RU"/>
        </w:rPr>
      </w:pPr>
      <w:r w:rsidRPr="00C932AB">
        <w:rPr>
          <w:rFonts w:ascii="Times New Roman" w:eastAsia="Times New Roman" w:hAnsi="Times New Roman" w:cs="Times New Roman"/>
          <w:b/>
          <w:i/>
          <w:color w:val="000000"/>
          <w:sz w:val="32"/>
          <w:szCs w:val="24"/>
          <w:lang w:eastAsia="ru-RU"/>
        </w:rPr>
        <w:t>Урок-игра</w:t>
      </w:r>
    </w:p>
    <w:p w:rsidR="00DD668D" w:rsidRPr="00C932AB" w:rsidRDefault="00534519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32"/>
          <w:szCs w:val="24"/>
          <w:lang w:eastAsia="ru-RU"/>
        </w:rPr>
        <w:t>«Занимательная</w:t>
      </w:r>
      <w:r w:rsidR="00DD668D" w:rsidRPr="00C932AB">
        <w:rPr>
          <w:rFonts w:ascii="Times New Roman" w:eastAsia="Times New Roman" w:hAnsi="Times New Roman" w:cs="Times New Roman"/>
          <w:b/>
          <w:i/>
          <w:color w:val="000000"/>
          <w:sz w:val="32"/>
          <w:szCs w:val="24"/>
          <w:lang w:eastAsia="ru-RU"/>
        </w:rPr>
        <w:t xml:space="preserve"> информатика</w:t>
      </w:r>
      <w:r w:rsidR="002A7938">
        <w:rPr>
          <w:rFonts w:ascii="Times New Roman" w:eastAsia="Times New Roman" w:hAnsi="Times New Roman" w:cs="Times New Roman"/>
          <w:b/>
          <w:i/>
          <w:color w:val="000000"/>
          <w:sz w:val="32"/>
          <w:szCs w:val="24"/>
          <w:lang w:eastAsia="ru-RU"/>
        </w:rPr>
        <w:t>»</w:t>
      </w: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</w:t>
      </w:r>
      <w:r w:rsidR="0053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Класс: 7-8</w:t>
      </w: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Учитель: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Воротникова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Б.Б.</w:t>
      </w: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DD668D" w:rsidP="00DD668D">
      <w:pPr>
        <w:tabs>
          <w:tab w:val="left" w:pos="4433"/>
        </w:tabs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34519" w:rsidRDefault="00534519" w:rsidP="0050625C">
      <w:pPr>
        <w:tabs>
          <w:tab w:val="left" w:pos="4433"/>
        </w:tabs>
        <w:spacing w:before="125" w:after="125" w:line="240" w:lineRule="auto"/>
        <w:ind w:right="12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D668D" w:rsidRDefault="0050625C" w:rsidP="0050625C">
      <w:pPr>
        <w:tabs>
          <w:tab w:val="left" w:pos="4433"/>
        </w:tabs>
        <w:spacing w:before="125" w:after="125" w:line="240" w:lineRule="auto"/>
        <w:ind w:right="12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2019</w:t>
      </w:r>
      <w:r w:rsidR="00DD66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</w:p>
    <w:p w:rsidR="00E53622" w:rsidRDefault="00E53622" w:rsidP="00DD668D">
      <w:pPr>
        <w:spacing w:before="125" w:after="125" w:line="240" w:lineRule="auto"/>
        <w:ind w:right="12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E61F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Ур</w:t>
      </w:r>
      <w:r w:rsidR="005345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ок-игра Занимательная</w:t>
      </w:r>
      <w:r w:rsidR="002A7938" w:rsidRPr="00E61F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информатика</w:t>
      </w:r>
      <w:r w:rsidR="002A79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(7-8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классы)</w:t>
      </w:r>
    </w:p>
    <w:p w:rsidR="002B23C0" w:rsidRDefault="002B23C0" w:rsidP="00E53622">
      <w:pPr>
        <w:spacing w:before="125" w:after="125" w:line="240" w:lineRule="auto"/>
        <w:ind w:left="125" w:right="125" w:firstLine="17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B23C0" w:rsidRPr="002A7938" w:rsidRDefault="002B23C0" w:rsidP="002A7938">
      <w:pPr>
        <w:spacing w:before="125" w:after="125" w:line="240" w:lineRule="auto"/>
        <w:ind w:right="12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A79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Цель: </w:t>
      </w:r>
    </w:p>
    <w:p w:rsidR="002B23C0" w:rsidRPr="002B23C0" w:rsidRDefault="002A7938" w:rsidP="002A7938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В</w:t>
      </w:r>
      <w:r w:rsidR="002B23C0" w:rsidRPr="002B2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ыявить уровень умения применения знаний по информатике в условиях игры, </w:t>
      </w:r>
    </w:p>
    <w:p w:rsidR="002B23C0" w:rsidRPr="002B23C0" w:rsidRDefault="002A7938" w:rsidP="002A7938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а</w:t>
      </w:r>
      <w:r w:rsidR="002B23C0" w:rsidRPr="002B2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ктивизировать познавательную и творческую деятельность учащихся, </w:t>
      </w:r>
    </w:p>
    <w:p w:rsidR="002B23C0" w:rsidRPr="002A7938" w:rsidRDefault="002B23C0" w:rsidP="002A7938">
      <w:pPr>
        <w:spacing w:before="125" w:after="125" w:line="240" w:lineRule="auto"/>
        <w:ind w:right="12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A79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Задачи: </w:t>
      </w:r>
    </w:p>
    <w:p w:rsidR="002B23C0" w:rsidRPr="002B23C0" w:rsidRDefault="002B23C0" w:rsidP="002A7938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2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Отслеживание практической направленности знаний по информатике. </w:t>
      </w:r>
    </w:p>
    <w:p w:rsidR="002B23C0" w:rsidRDefault="002B23C0" w:rsidP="002A7938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2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Развитие умения работать в группах.</w:t>
      </w:r>
    </w:p>
    <w:p w:rsidR="002B23C0" w:rsidRPr="002A7938" w:rsidRDefault="002B23C0" w:rsidP="002A7938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A79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План:</w:t>
      </w:r>
    </w:p>
    <w:p w:rsidR="00E53622" w:rsidRPr="001E07B6" w:rsidRDefault="00E53622" w:rsidP="002A7938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I.   Конкурс «Приветствие»</w:t>
      </w:r>
    </w:p>
    <w:p w:rsidR="00E53622" w:rsidRPr="001E07B6" w:rsidRDefault="00E53622" w:rsidP="002A7938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II.  Конкурс «Мимики и жестов».</w:t>
      </w:r>
    </w:p>
    <w:p w:rsidR="00E53622" w:rsidRPr="001E07B6" w:rsidRDefault="00DD668D" w:rsidP="002A7938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III. Конкурс « Кто больше</w:t>
      </w:r>
      <w:r w:rsidR="00E53622"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E53622" w:rsidRPr="001E07B6" w:rsidRDefault="00E53622" w:rsidP="002A7938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IV. Конкурс «Закончи стихотворение»</w:t>
      </w:r>
    </w:p>
    <w:p w:rsidR="002B23C0" w:rsidRDefault="00E53622" w:rsidP="002A7938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V.  </w:t>
      </w:r>
      <w:r w:rsidR="002B23C0" w:rsidRPr="002B23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23C0" w:rsidRPr="002B23C0">
        <w:rPr>
          <w:rFonts w:ascii="Times New Roman" w:hAnsi="Times New Roman" w:cs="Times New Roman"/>
          <w:sz w:val="24"/>
          <w:szCs w:val="24"/>
        </w:rPr>
        <w:t>«</w:t>
      </w:r>
      <w:r w:rsidR="002B23C0" w:rsidRPr="002B23C0">
        <w:rPr>
          <w:rFonts w:ascii="Times New Roman" w:hAnsi="Times New Roman" w:cs="Times New Roman"/>
          <w:bCs/>
          <w:sz w:val="24"/>
          <w:szCs w:val="24"/>
        </w:rPr>
        <w:t>Анаграмма, или  переставь буквы и получи слово</w:t>
      </w:r>
      <w:r w:rsidR="002B23C0" w:rsidRPr="002B23C0">
        <w:rPr>
          <w:rFonts w:ascii="Times New Roman" w:hAnsi="Times New Roman" w:cs="Times New Roman"/>
          <w:sz w:val="24"/>
          <w:szCs w:val="24"/>
        </w:rPr>
        <w:t>»</w:t>
      </w:r>
    </w:p>
    <w:p w:rsidR="00310C8E" w:rsidRPr="00310C8E" w:rsidRDefault="00310C8E" w:rsidP="002A7938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C8E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Pr="00310C8E">
        <w:rPr>
          <w:rFonts w:ascii="Times New Roman" w:hAnsi="Times New Roman" w:cs="Times New Roman"/>
          <w:sz w:val="24"/>
          <w:szCs w:val="24"/>
        </w:rPr>
        <w:t xml:space="preserve">. «Загадки»    </w:t>
      </w:r>
    </w:p>
    <w:p w:rsidR="00E53622" w:rsidRDefault="00E53622" w:rsidP="002A7938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VI</w:t>
      </w:r>
      <w:r w:rsidR="00310C8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Конкурс "Перекачать информацию".</w:t>
      </w:r>
    </w:p>
    <w:p w:rsidR="002A7938" w:rsidRDefault="00310C8E" w:rsidP="002A7938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53622" w:rsidRPr="002A7938" w:rsidRDefault="00E53622" w:rsidP="002A79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Дорогие зрители и болельщики, уважаемое жюри!</w:t>
      </w:r>
      <w:r w:rsidR="0053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proofErr w:type="gramEnd"/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 начинаем наше внеклассное мероприятие. Тема нашего мероприятия «Веселая информатика». Сегодня, 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этом зале в стенах Ганзуринской школы</w:t>
      </w:r>
      <w:r w:rsidR="002A79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</w:p>
    <w:p w:rsidR="00E53622" w:rsidRPr="001E07B6" w:rsidRDefault="00E53622" w:rsidP="00E53622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 встречаются 2 команды:</w:t>
      </w:r>
    </w:p>
    <w:p w:rsidR="00E53622" w:rsidRPr="001E07B6" w:rsidRDefault="00E53622" w:rsidP="00E53622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 команда 7 класса</w:t>
      </w:r>
    </w:p>
    <w:p w:rsidR="00E53622" w:rsidRPr="001E07B6" w:rsidRDefault="00E53622" w:rsidP="00E53622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 команда 8 класса</w:t>
      </w:r>
    </w:p>
    <w:p w:rsidR="00E53622" w:rsidRPr="001E07B6" w:rsidRDefault="00E53622" w:rsidP="002A7938">
      <w:pPr>
        <w:spacing w:before="125" w:after="125" w:line="240" w:lineRule="auto"/>
        <w:ind w:right="1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Представляю членов нашего жюри:</w:t>
      </w:r>
    </w:p>
    <w:p w:rsidR="002A7938" w:rsidRDefault="00E53622" w:rsidP="002A7938">
      <w:pPr>
        <w:spacing w:after="0" w:line="360" w:lineRule="auto"/>
        <w:ind w:right="1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45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 I.</w:t>
      </w: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E0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Первый конкурс «Приветствие».</w:t>
      </w: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Сначала жеребьевка </w:t>
      </w:r>
      <w:proofErr w:type="gramStart"/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определим</w:t>
      </w:r>
      <w:proofErr w:type="gramEnd"/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какая команда будет первой приветствовать нас с вами.</w:t>
      </w:r>
    </w:p>
    <w:p w:rsidR="00E53622" w:rsidRPr="001E07B6" w:rsidRDefault="00E53622" w:rsidP="002A7938">
      <w:pPr>
        <w:spacing w:after="0"/>
        <w:ind w:right="1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Итак, первой будет открывать наше мероприятие команда....</w:t>
      </w:r>
    </w:p>
    <w:p w:rsidR="00E53622" w:rsidRPr="001E07B6" w:rsidRDefault="00E53622" w:rsidP="002A7938">
      <w:pPr>
        <w:spacing w:before="125" w:after="125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 Жюри оценивает этот конкурс по 5-бальной системе.</w:t>
      </w:r>
    </w:p>
    <w:p w:rsidR="00E53622" w:rsidRPr="001E07B6" w:rsidRDefault="00E53622" w:rsidP="00E53622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 Спасибо командам. Жюри попрошу объявить свои оценки.</w:t>
      </w:r>
    </w:p>
    <w:p w:rsidR="00E53622" w:rsidRPr="001E07B6" w:rsidRDefault="00E53622" w:rsidP="00E53622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 Первые оценки команде....</w:t>
      </w:r>
    </w:p>
    <w:p w:rsidR="00E53622" w:rsidRPr="001E07B6" w:rsidRDefault="00E53622" w:rsidP="00E53622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 Оценки команде.....</w:t>
      </w:r>
    </w:p>
    <w:p w:rsidR="00E53622" w:rsidRPr="001E07B6" w:rsidRDefault="00E53622" w:rsidP="00E53622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 Оценки команде.....</w:t>
      </w:r>
    </w:p>
    <w:p w:rsidR="00E53622" w:rsidRPr="001E07B6" w:rsidRDefault="00E53622" w:rsidP="00E53622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первый конкурс команды получают следующие оценки ...</w:t>
      </w:r>
    </w:p>
    <w:p w:rsidR="00E53622" w:rsidRPr="001E07B6" w:rsidRDefault="00E53622" w:rsidP="002A7938">
      <w:pPr>
        <w:spacing w:before="125" w:after="125" w:line="240" w:lineRule="auto"/>
        <w:ind w:left="125" w:right="125" w:firstLine="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II. Приступим к следующему конкурсу.</w:t>
      </w:r>
    </w:p>
    <w:p w:rsidR="00E53622" w:rsidRPr="001E07B6" w:rsidRDefault="00E53622" w:rsidP="002A7938">
      <w:pPr>
        <w:spacing w:before="125" w:after="125" w:line="240" w:lineRule="auto"/>
        <w:ind w:left="125" w:right="125" w:firstLine="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Конкурс «Мимики и жестов»</w:t>
      </w:r>
    </w:p>
    <w:p w:rsidR="00E53622" w:rsidRPr="001E07B6" w:rsidRDefault="00E53622" w:rsidP="002A7938">
      <w:pPr>
        <w:spacing w:before="125" w:after="125" w:line="360" w:lineRule="auto"/>
        <w:ind w:left="125" w:right="125" w:firstLine="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Помните анекдот: «Встретились двое глухих. Один держит в руке удочку. Другой спрашивает:</w:t>
      </w:r>
    </w:p>
    <w:p w:rsidR="00E53622" w:rsidRPr="001E07B6" w:rsidRDefault="00E53622" w:rsidP="002A7938">
      <w:pPr>
        <w:spacing w:before="125" w:after="125" w:line="36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        «Ты что на рыбалку собрался?»</w:t>
      </w:r>
    </w:p>
    <w:p w:rsidR="00E53622" w:rsidRPr="001E07B6" w:rsidRDefault="00E53622" w:rsidP="002A7938">
      <w:pPr>
        <w:spacing w:before="125" w:after="125" w:line="36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 «Да нет, я на рыбалку»</w:t>
      </w:r>
    </w:p>
    <w:p w:rsidR="00E53622" w:rsidRPr="001E07B6" w:rsidRDefault="00E53622" w:rsidP="002A7938">
      <w:pPr>
        <w:spacing w:before="125" w:after="125" w:line="36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 «А я думал ты на рыбалку ...»</w:t>
      </w:r>
    </w:p>
    <w:p w:rsidR="00E53622" w:rsidRPr="001E07B6" w:rsidRDefault="00E53622" w:rsidP="002A7938">
      <w:pPr>
        <w:spacing w:before="125" w:after="125" w:line="360" w:lineRule="auto"/>
        <w:ind w:left="125" w:right="125" w:firstLine="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была передана, но до адресата не дошла. При любом обмене информации должны существовать приемник и источник, иначе этот обмен не будет иметь никакого смысла.</w:t>
      </w:r>
    </w:p>
    <w:p w:rsidR="00E53622" w:rsidRPr="001E07B6" w:rsidRDefault="00E53622" w:rsidP="002A7938">
      <w:pPr>
        <w:spacing w:before="125" w:after="125" w:line="360" w:lineRule="auto"/>
        <w:ind w:left="125" w:right="125" w:firstLine="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 2 команды по очереди будут выступать в роли приемника и источника информации. А передавать информацию они будут невербальным способом, т.е. с помощью мимики и жестов.</w:t>
      </w:r>
    </w:p>
    <w:p w:rsidR="00E53622" w:rsidRPr="001E07B6" w:rsidRDefault="00E53622" w:rsidP="002A7938">
      <w:pPr>
        <w:spacing w:before="125" w:after="125" w:line="360" w:lineRule="auto"/>
        <w:ind w:left="125" w:right="125" w:firstLine="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79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Жюри</w:t>
      </w: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оценивает конкурс по 5-бальной системе. Задания попрошу получить капитанов у меня. На подготовку командам дается 1 минута.</w:t>
      </w:r>
    </w:p>
    <w:p w:rsidR="00E53622" w:rsidRPr="001E07B6" w:rsidRDefault="00E53622" w:rsidP="002A7938">
      <w:pPr>
        <w:spacing w:before="125" w:after="125" w:line="36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Задания</w:t>
      </w: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Изобразить мимикой и жестами:</w:t>
      </w:r>
    </w:p>
    <w:p w:rsidR="00E53622" w:rsidRPr="001E07B6" w:rsidRDefault="00E53622" w:rsidP="00E53622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       1.  Принтер</w:t>
      </w:r>
    </w:p>
    <w:p w:rsidR="00E53622" w:rsidRPr="001E07B6" w:rsidRDefault="00E53622" w:rsidP="00E53622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2.  Компьютер завис</w:t>
      </w:r>
    </w:p>
    <w:p w:rsidR="00E53622" w:rsidRPr="001E07B6" w:rsidRDefault="00E53622" w:rsidP="00E53622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   3.  Мышь.</w:t>
      </w:r>
    </w:p>
    <w:p w:rsidR="00E53622" w:rsidRPr="001E07B6" w:rsidRDefault="00E53622" w:rsidP="00E53622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4.     Мальчика, играющего в компьютерную игру</w:t>
      </w:r>
    </w:p>
    <w:p w:rsidR="00E53622" w:rsidRPr="001E07B6" w:rsidRDefault="00E53622" w:rsidP="00E53622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 5. Защитный экран</w:t>
      </w:r>
    </w:p>
    <w:p w:rsidR="00E53622" w:rsidRPr="001E07B6" w:rsidRDefault="00E53622" w:rsidP="00E53622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 6. Неисправный дисковод</w:t>
      </w:r>
    </w:p>
    <w:p w:rsidR="00E53622" w:rsidRPr="001E07B6" w:rsidRDefault="00E53622" w:rsidP="002A7938">
      <w:pPr>
        <w:spacing w:before="125" w:after="125" w:line="240" w:lineRule="auto"/>
        <w:ind w:left="63" w:right="125" w:hanging="6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III. Конкурс "Кто больше"</w:t>
      </w:r>
    </w:p>
    <w:p w:rsidR="00E53622" w:rsidRPr="001E07B6" w:rsidRDefault="00E53622" w:rsidP="00E53622">
      <w:pPr>
        <w:spacing w:before="125" w:after="125" w:line="240" w:lineRule="auto"/>
        <w:ind w:left="63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время конкурса команды по очереди называют слова,  связанные с ин</w:t>
      </w: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форматикой. Побеждает команда, которая последняя называет слово.</w:t>
      </w:r>
    </w:p>
    <w:p w:rsidR="00E53622" w:rsidRPr="001E07B6" w:rsidRDefault="00E53622" w:rsidP="002A7938">
      <w:pPr>
        <w:spacing w:before="125" w:after="125" w:line="240" w:lineRule="auto"/>
        <w:ind w:right="1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IV. Конкурс "Закончи стихотворение"</w:t>
      </w:r>
    </w:p>
    <w:p w:rsidR="00E53622" w:rsidRPr="001E07B6" w:rsidRDefault="00E53622" w:rsidP="002A7938">
      <w:pPr>
        <w:spacing w:before="125" w:after="125" w:line="240" w:lineRule="auto"/>
        <w:ind w:left="125" w:right="125" w:firstLine="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Командам по очереди читаются стихотворения,  которые они должны за</w:t>
      </w: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кончить. За правильный ответ команда получает 1 балл.</w:t>
      </w:r>
    </w:p>
    <w:tbl>
      <w:tblPr>
        <w:tblStyle w:val="a7"/>
        <w:tblW w:w="0" w:type="auto"/>
        <w:tblLook w:val="04A0"/>
      </w:tblPr>
      <w:tblGrid>
        <w:gridCol w:w="4482"/>
        <w:gridCol w:w="4016"/>
      </w:tblGrid>
      <w:tr w:rsidR="00E53622" w:rsidRPr="001E07B6" w:rsidTr="0050625C">
        <w:tc>
          <w:tcPr>
            <w:tcW w:w="0" w:type="auto"/>
            <w:hideMark/>
          </w:tcPr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Скромный серый колобок,                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Длинный тонкий проводок,               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 а на коробке -                                 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Две или три кнопки.                            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зоопарке есть зайчишка,                  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компьютера  есть ... М </w:t>
            </w:r>
            <w:proofErr w:type="gramStart"/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proofErr w:type="gramEnd"/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 К А. 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теперь, друзья, загадка!                  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такое: рукоятка,                            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Кнопки две, курок и хвостик?            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Ну конечно, это ... Д Ж </w:t>
            </w:r>
            <w:proofErr w:type="gramStart"/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Й</w:t>
            </w:r>
            <w:proofErr w:type="gramEnd"/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Т И К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Словно смелый капитан!                     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на нем -  горит экран.                     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Яркой радугой он дышит,                 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на нем компьютер пишет               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рисует без запинки                          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Всевозможные картинки.                   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Наверху машины всей                        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Размещается ... Д И С </w:t>
            </w:r>
            <w:proofErr w:type="gramStart"/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 Е Й.        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Около дисплея - главный блок:          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Там бежит электроток                        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самым важным микросхемам.        </w:t>
            </w:r>
          </w:p>
          <w:p w:rsidR="001E07B6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Этот блок зовут ... С И С Т Е М Н </w:t>
            </w:r>
            <w:proofErr w:type="gramStart"/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proofErr w:type="gramEnd"/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</w:t>
            </w:r>
          </w:p>
        </w:tc>
        <w:tc>
          <w:tcPr>
            <w:tcW w:w="0" w:type="auto"/>
            <w:hideMark/>
          </w:tcPr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клавишам прыг да скок -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Бе-ре-ги</w:t>
            </w:r>
            <w:proofErr w:type="spellEnd"/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но-го-ток</w:t>
            </w:r>
            <w:proofErr w:type="spellEnd"/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Раз-два и готово -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Отстукали слово!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Вот где пальцам физкультура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Это вот - ... К Л А В И А Т У </w:t>
            </w:r>
            <w:proofErr w:type="gramStart"/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ней записаны программы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для мамы, и для папы!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упаковке, как конфета,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Быстро вертится ... Д И С К Е Т А.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компьютеры порой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Говорят между собой,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для этого одна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 штуковина нужна.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телефону подключил -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Сообщение получил!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Вещь, известная не всем!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Называется ... М О Д Е М.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Для чего же этот ящик?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 в себя бумагу тащит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сейчас же буквы, точки,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Запятые - строчка к строчке -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Напечатает картинку</w:t>
            </w:r>
          </w:p>
          <w:p w:rsidR="00E53622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Ловкий мастер</w:t>
            </w:r>
          </w:p>
          <w:p w:rsidR="001E07B6" w:rsidRPr="001E07B6" w:rsidRDefault="00E53622" w:rsidP="004F1D25">
            <w:pPr>
              <w:spacing w:before="125" w:after="125"/>
              <w:ind w:left="125" w:right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Струйный ... </w:t>
            </w:r>
            <w:proofErr w:type="gramStart"/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E0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 И Н Т Е Р.</w:t>
            </w:r>
          </w:p>
        </w:tc>
      </w:tr>
    </w:tbl>
    <w:p w:rsidR="002B23C0" w:rsidRDefault="002B23C0" w:rsidP="00E53622">
      <w:pPr>
        <w:spacing w:before="125" w:after="125" w:line="240" w:lineRule="auto"/>
        <w:ind w:left="125" w:right="125" w:firstLine="175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B23C0" w:rsidRPr="002B23C0" w:rsidRDefault="002B23C0" w:rsidP="00DD668D">
      <w:pPr>
        <w:rPr>
          <w:rFonts w:ascii="Times New Roman" w:hAnsi="Times New Roman" w:cs="Times New Roman"/>
          <w:b/>
          <w:sz w:val="24"/>
          <w:szCs w:val="24"/>
        </w:rPr>
      </w:pPr>
      <w:r w:rsidRPr="002B23C0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2B23C0">
        <w:rPr>
          <w:rFonts w:ascii="Times New Roman" w:hAnsi="Times New Roman" w:cs="Times New Roman"/>
          <w:b/>
          <w:sz w:val="24"/>
          <w:szCs w:val="24"/>
        </w:rPr>
        <w:t>. «</w:t>
      </w:r>
      <w:r w:rsidRPr="002B23C0">
        <w:rPr>
          <w:rFonts w:ascii="Times New Roman" w:hAnsi="Times New Roman" w:cs="Times New Roman"/>
          <w:b/>
          <w:bCs/>
          <w:sz w:val="24"/>
          <w:szCs w:val="24"/>
        </w:rPr>
        <w:t xml:space="preserve">Анаграмма, </w:t>
      </w:r>
      <w:proofErr w:type="gramStart"/>
      <w:r w:rsidRPr="002B23C0">
        <w:rPr>
          <w:rFonts w:ascii="Times New Roman" w:hAnsi="Times New Roman" w:cs="Times New Roman"/>
          <w:b/>
          <w:bCs/>
          <w:sz w:val="24"/>
          <w:szCs w:val="24"/>
        </w:rPr>
        <w:t>или  переставь</w:t>
      </w:r>
      <w:proofErr w:type="gramEnd"/>
      <w:r w:rsidRPr="002B23C0">
        <w:rPr>
          <w:rFonts w:ascii="Times New Roman" w:hAnsi="Times New Roman" w:cs="Times New Roman"/>
          <w:b/>
          <w:bCs/>
          <w:sz w:val="24"/>
          <w:szCs w:val="24"/>
        </w:rPr>
        <w:t xml:space="preserve"> буквы и получи слово</w:t>
      </w:r>
      <w:r w:rsidRPr="002B23C0">
        <w:rPr>
          <w:rFonts w:ascii="Times New Roman" w:hAnsi="Times New Roman" w:cs="Times New Roman"/>
          <w:b/>
          <w:sz w:val="24"/>
          <w:szCs w:val="24"/>
        </w:rPr>
        <w:t>»</w:t>
      </w:r>
    </w:p>
    <w:p w:rsidR="002B23C0" w:rsidRPr="002B23C0" w:rsidRDefault="002B23C0" w:rsidP="002B23C0">
      <w:pPr>
        <w:jc w:val="both"/>
        <w:rPr>
          <w:rFonts w:ascii="Times New Roman" w:hAnsi="Times New Roman" w:cs="Times New Roman"/>
          <w:bCs/>
          <w:i/>
          <w:iCs/>
          <w:spacing w:val="20"/>
          <w:sz w:val="24"/>
          <w:szCs w:val="24"/>
        </w:rPr>
      </w:pPr>
      <w:r w:rsidRPr="002B23C0"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 w:rsidRPr="002B23C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B23C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23C0">
        <w:rPr>
          <w:rFonts w:ascii="Times New Roman" w:hAnsi="Times New Roman" w:cs="Times New Roman"/>
          <w:bCs/>
          <w:i/>
          <w:iCs/>
          <w:spacing w:val="20"/>
          <w:sz w:val="24"/>
          <w:szCs w:val="24"/>
        </w:rPr>
        <w:t>Вам будут предложены буквосочетания. Необходимо переставить буквы так, чтобы получить слова, связанные с темой, указанной в заголовке задания. Задание показывается целиком, чья команда быстрее справится с ним, получает 5 баллов.</w:t>
      </w:r>
    </w:p>
    <w:p w:rsidR="002B23C0" w:rsidRPr="002B23C0" w:rsidRDefault="002B23C0" w:rsidP="002B23C0">
      <w:pPr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7"/>
        <w:gridCol w:w="3997"/>
      </w:tblGrid>
      <w:tr w:rsidR="002B23C0" w:rsidRPr="002B23C0" w:rsidTr="004F1D25">
        <w:trPr>
          <w:trHeight w:val="365"/>
        </w:trPr>
        <w:tc>
          <w:tcPr>
            <w:tcW w:w="5844" w:type="dxa"/>
            <w:shd w:val="clear" w:color="auto" w:fill="auto"/>
          </w:tcPr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b/>
                <w:spacing w:val="20"/>
                <w:sz w:val="24"/>
                <w:szCs w:val="24"/>
                <w:lang w:val="en-US"/>
              </w:rPr>
            </w:pPr>
            <w:r w:rsidRPr="002B23C0">
              <w:rPr>
                <w:rFonts w:ascii="Times New Roman" w:hAnsi="Times New Roman" w:cs="Times New Roman"/>
                <w:b/>
                <w:bCs/>
                <w:spacing w:val="20"/>
                <w:sz w:val="24"/>
                <w:szCs w:val="24"/>
                <w:u w:val="single"/>
              </w:rPr>
              <w:t>Задание 1</w:t>
            </w:r>
            <w:r w:rsidRPr="002B23C0">
              <w:rPr>
                <w:rFonts w:ascii="Times New Roman" w:hAnsi="Times New Roman" w:cs="Times New Roman"/>
                <w:b/>
                <w:bCs/>
                <w:spacing w:val="20"/>
                <w:sz w:val="24"/>
                <w:szCs w:val="24"/>
              </w:rPr>
              <w:t xml:space="preserve">          </w:t>
            </w:r>
            <w:r w:rsidRPr="002B23C0">
              <w:rPr>
                <w:rFonts w:ascii="Times New Roman" w:hAnsi="Times New Roman" w:cs="Times New Roman"/>
                <w:b/>
                <w:bCs/>
                <w:i/>
                <w:iCs/>
                <w:spacing w:val="20"/>
                <w:sz w:val="24"/>
                <w:szCs w:val="24"/>
              </w:rPr>
              <w:t>Элементы компьютера</w:t>
            </w:r>
            <w:r w:rsidRPr="002B23C0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 xml:space="preserve"> </w:t>
            </w:r>
          </w:p>
        </w:tc>
        <w:tc>
          <w:tcPr>
            <w:tcW w:w="4216" w:type="dxa"/>
            <w:shd w:val="clear" w:color="auto" w:fill="auto"/>
          </w:tcPr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2B23C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Правильные ответы: </w:t>
            </w:r>
          </w:p>
        </w:tc>
      </w:tr>
      <w:tr w:rsidR="002B23C0" w:rsidRPr="002B23C0" w:rsidTr="004F1D25">
        <w:tc>
          <w:tcPr>
            <w:tcW w:w="5844" w:type="dxa"/>
            <w:shd w:val="clear" w:color="auto" w:fill="auto"/>
          </w:tcPr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B23C0">
              <w:rPr>
                <w:rFonts w:ascii="Times New Roman" w:hAnsi="Times New Roman" w:cs="Times New Roman"/>
                <w:bCs/>
                <w:sz w:val="24"/>
                <w:szCs w:val="24"/>
              </w:rPr>
              <w:t>Тиромон</w:t>
            </w:r>
            <w:proofErr w:type="spellEnd"/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B23C0">
              <w:rPr>
                <w:rFonts w:ascii="Times New Roman" w:hAnsi="Times New Roman" w:cs="Times New Roman"/>
                <w:bCs/>
                <w:sz w:val="24"/>
                <w:szCs w:val="24"/>
              </w:rPr>
              <w:t>Россоцерп</w:t>
            </w:r>
            <w:proofErr w:type="spellEnd"/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B23C0">
              <w:rPr>
                <w:rFonts w:ascii="Times New Roman" w:hAnsi="Times New Roman" w:cs="Times New Roman"/>
                <w:bCs/>
                <w:sz w:val="24"/>
                <w:szCs w:val="24"/>
              </w:rPr>
              <w:t>Скойджит</w:t>
            </w:r>
            <w:proofErr w:type="spellEnd"/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B23C0">
              <w:rPr>
                <w:rFonts w:ascii="Times New Roman" w:hAnsi="Times New Roman" w:cs="Times New Roman"/>
                <w:bCs/>
                <w:sz w:val="24"/>
                <w:szCs w:val="24"/>
              </w:rPr>
              <w:t>Шакым</w:t>
            </w:r>
            <w:proofErr w:type="spellEnd"/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B23C0">
              <w:rPr>
                <w:rFonts w:ascii="Times New Roman" w:hAnsi="Times New Roman" w:cs="Times New Roman"/>
                <w:bCs/>
                <w:sz w:val="24"/>
                <w:szCs w:val="24"/>
              </w:rPr>
              <w:t>Террипн</w:t>
            </w:r>
            <w:proofErr w:type="spellEnd"/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B23C0">
              <w:rPr>
                <w:rFonts w:ascii="Times New Roman" w:hAnsi="Times New Roman" w:cs="Times New Roman"/>
                <w:bCs/>
                <w:sz w:val="24"/>
                <w:szCs w:val="24"/>
              </w:rPr>
              <w:t>Алатувикра</w:t>
            </w:r>
            <w:proofErr w:type="spellEnd"/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B23C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Тьмапя</w:t>
            </w:r>
            <w:proofErr w:type="spellEnd"/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B23C0">
              <w:rPr>
                <w:rFonts w:ascii="Times New Roman" w:hAnsi="Times New Roman" w:cs="Times New Roman"/>
                <w:bCs/>
                <w:sz w:val="24"/>
                <w:szCs w:val="24"/>
              </w:rPr>
              <w:t>Момед</w:t>
            </w:r>
            <w:proofErr w:type="spellEnd"/>
          </w:p>
        </w:tc>
        <w:tc>
          <w:tcPr>
            <w:tcW w:w="4216" w:type="dxa"/>
            <w:shd w:val="clear" w:color="auto" w:fill="auto"/>
          </w:tcPr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B23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Монитор</w:t>
            </w:r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Процессор</w:t>
            </w:r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Джойстик</w:t>
            </w:r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Мышка</w:t>
            </w:r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Принтер</w:t>
            </w:r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Клавиатура</w:t>
            </w:r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B23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Память</w:t>
            </w:r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Модем</w:t>
            </w:r>
          </w:p>
        </w:tc>
      </w:tr>
    </w:tbl>
    <w:p w:rsidR="002B23C0" w:rsidRPr="002B23C0" w:rsidRDefault="002B23C0" w:rsidP="002B23C0">
      <w:pPr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0"/>
        <w:gridCol w:w="3994"/>
      </w:tblGrid>
      <w:tr w:rsidR="002B23C0" w:rsidRPr="002B23C0" w:rsidTr="004F1D25">
        <w:trPr>
          <w:trHeight w:val="359"/>
        </w:trPr>
        <w:tc>
          <w:tcPr>
            <w:tcW w:w="5844" w:type="dxa"/>
            <w:shd w:val="clear" w:color="auto" w:fill="auto"/>
          </w:tcPr>
          <w:p w:rsidR="002B23C0" w:rsidRPr="002B23C0" w:rsidRDefault="002B23C0" w:rsidP="004F1D2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2B23C0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Задание 2</w:t>
            </w:r>
            <w:r w:rsidRPr="002B2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Pr="002B23C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Элементы мультимедиа</w:t>
            </w:r>
          </w:p>
        </w:tc>
        <w:tc>
          <w:tcPr>
            <w:tcW w:w="4216" w:type="dxa"/>
            <w:shd w:val="clear" w:color="auto" w:fill="auto"/>
          </w:tcPr>
          <w:p w:rsidR="002B23C0" w:rsidRPr="002B23C0" w:rsidRDefault="002B23C0" w:rsidP="004F1D2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2B23C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Правильные ответы:</w:t>
            </w:r>
          </w:p>
        </w:tc>
      </w:tr>
      <w:tr w:rsidR="002B23C0" w:rsidRPr="002B23C0" w:rsidTr="004F1D25">
        <w:tc>
          <w:tcPr>
            <w:tcW w:w="5844" w:type="dxa"/>
            <w:shd w:val="clear" w:color="auto" w:fill="auto"/>
          </w:tcPr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Вузк</w:t>
            </w:r>
            <w:proofErr w:type="spellEnd"/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Едови</w:t>
            </w:r>
            <w:proofErr w:type="spellEnd"/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Стект</w:t>
            </w:r>
            <w:proofErr w:type="spellEnd"/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Фигарак</w:t>
            </w:r>
            <w:proofErr w:type="spellEnd"/>
          </w:p>
        </w:tc>
        <w:tc>
          <w:tcPr>
            <w:tcW w:w="4216" w:type="dxa"/>
            <w:shd w:val="clear" w:color="auto" w:fill="auto"/>
          </w:tcPr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Звук</w:t>
            </w:r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Графика</w:t>
            </w:r>
          </w:p>
        </w:tc>
      </w:tr>
    </w:tbl>
    <w:p w:rsidR="002B23C0" w:rsidRPr="002B23C0" w:rsidRDefault="002B23C0" w:rsidP="002B23C0">
      <w:pPr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2"/>
        <w:gridCol w:w="4002"/>
      </w:tblGrid>
      <w:tr w:rsidR="002B23C0" w:rsidRPr="002B23C0" w:rsidTr="00310C8E">
        <w:trPr>
          <w:trHeight w:val="365"/>
        </w:trPr>
        <w:tc>
          <w:tcPr>
            <w:tcW w:w="5492" w:type="dxa"/>
            <w:shd w:val="clear" w:color="auto" w:fill="auto"/>
          </w:tcPr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B23C0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Задание 3</w:t>
            </w:r>
            <w:r w:rsidRPr="002B2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Pr="002B23C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Разные термины</w:t>
            </w:r>
          </w:p>
        </w:tc>
        <w:tc>
          <w:tcPr>
            <w:tcW w:w="4002" w:type="dxa"/>
            <w:shd w:val="clear" w:color="auto" w:fill="auto"/>
          </w:tcPr>
          <w:p w:rsidR="002B23C0" w:rsidRPr="002B23C0" w:rsidRDefault="002B23C0" w:rsidP="004F1D2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2B23C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Правильные ответы:</w:t>
            </w:r>
          </w:p>
        </w:tc>
      </w:tr>
      <w:tr w:rsidR="002B23C0" w:rsidRPr="002B23C0" w:rsidTr="00310C8E">
        <w:tc>
          <w:tcPr>
            <w:tcW w:w="5492" w:type="dxa"/>
            <w:shd w:val="clear" w:color="auto" w:fill="auto"/>
          </w:tcPr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Рокурс</w:t>
            </w:r>
            <w:proofErr w:type="spellEnd"/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Забац</w:t>
            </w:r>
            <w:proofErr w:type="spellEnd"/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Ментудок</w:t>
            </w:r>
            <w:proofErr w:type="spellEnd"/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Тайб</w:t>
            </w:r>
            <w:proofErr w:type="spellEnd"/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Урсив</w:t>
            </w:r>
            <w:proofErr w:type="spellEnd"/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Лайф</w:t>
            </w:r>
            <w:proofErr w:type="spellEnd"/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Маропграм</w:t>
            </w:r>
            <w:proofErr w:type="spellEnd"/>
          </w:p>
        </w:tc>
        <w:tc>
          <w:tcPr>
            <w:tcW w:w="4002" w:type="dxa"/>
            <w:shd w:val="clear" w:color="auto" w:fill="auto"/>
          </w:tcPr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Курсор</w:t>
            </w:r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Абзац</w:t>
            </w:r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Байт</w:t>
            </w:r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Вирус</w:t>
            </w:r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Файл</w:t>
            </w:r>
          </w:p>
          <w:p w:rsidR="002B23C0" w:rsidRPr="002B23C0" w:rsidRDefault="002B23C0" w:rsidP="004F1D25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B23C0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</w:p>
        </w:tc>
      </w:tr>
    </w:tbl>
    <w:p w:rsidR="00310C8E" w:rsidRDefault="00310C8E" w:rsidP="00310C8E">
      <w:pPr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310C8E" w:rsidRPr="00310C8E" w:rsidRDefault="00310C8E" w:rsidP="00310C8E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310C8E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310C8E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310C8E">
        <w:rPr>
          <w:rFonts w:ascii="Times New Roman" w:hAnsi="Times New Roman" w:cs="Times New Roman"/>
          <w:b/>
          <w:sz w:val="24"/>
          <w:szCs w:val="24"/>
        </w:rPr>
        <w:t>Загадки»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310C8E">
        <w:rPr>
          <w:rFonts w:ascii="Times New Roman" w:hAnsi="Times New Roman" w:cs="Times New Roman"/>
          <w:b/>
          <w:sz w:val="24"/>
          <w:szCs w:val="24"/>
        </w:rPr>
        <w:t>(</w:t>
      </w:r>
      <w:r w:rsidRPr="00310C8E">
        <w:rPr>
          <w:rFonts w:ascii="Times New Roman" w:hAnsi="Times New Roman" w:cs="Times New Roman"/>
          <w:sz w:val="24"/>
          <w:szCs w:val="24"/>
        </w:rPr>
        <w:t>по первым буквам ответов запишите устройство компьютера.)</w:t>
      </w:r>
    </w:p>
    <w:p w:rsidR="00310C8E" w:rsidRPr="00310C8E" w:rsidRDefault="00310C8E" w:rsidP="002A7938">
      <w:pPr>
        <w:numPr>
          <w:ilvl w:val="0"/>
          <w:numId w:val="1"/>
        </w:numPr>
        <w:spacing w:before="100" w:beforeAutospacing="1" w:after="100" w:afterAutospacing="1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310C8E">
        <w:rPr>
          <w:rFonts w:ascii="Times New Roman" w:hAnsi="Times New Roman" w:cs="Times New Roman"/>
          <w:sz w:val="24"/>
          <w:szCs w:val="24"/>
        </w:rPr>
        <w:t xml:space="preserve">Без рук рисует, без зубов кусает. (Мороз) </w:t>
      </w:r>
    </w:p>
    <w:p w:rsidR="00310C8E" w:rsidRPr="00310C8E" w:rsidRDefault="00310C8E" w:rsidP="002A7938">
      <w:pPr>
        <w:numPr>
          <w:ilvl w:val="0"/>
          <w:numId w:val="1"/>
        </w:numPr>
        <w:spacing w:before="100" w:beforeAutospacing="1" w:after="100" w:afterAutospacing="1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10C8E">
        <w:rPr>
          <w:rFonts w:ascii="Times New Roman" w:hAnsi="Times New Roman" w:cs="Times New Roman"/>
          <w:sz w:val="24"/>
          <w:szCs w:val="24"/>
        </w:rPr>
        <w:t xml:space="preserve">Сер, да не волк, длинноух, да не заяц, с копытами, да не лошадь. (Осел) </w:t>
      </w:r>
    </w:p>
    <w:p w:rsidR="00310C8E" w:rsidRPr="00310C8E" w:rsidRDefault="00310C8E" w:rsidP="002A7938">
      <w:pPr>
        <w:numPr>
          <w:ilvl w:val="0"/>
          <w:numId w:val="1"/>
        </w:numPr>
        <w:spacing w:before="100" w:beforeAutospacing="1" w:after="100" w:afterAutospacing="1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10C8E">
        <w:rPr>
          <w:rFonts w:ascii="Times New Roman" w:hAnsi="Times New Roman" w:cs="Times New Roman"/>
          <w:sz w:val="24"/>
          <w:szCs w:val="24"/>
        </w:rPr>
        <w:t xml:space="preserve">Между двух светил посередине один. (Нос) </w:t>
      </w:r>
    </w:p>
    <w:p w:rsidR="00310C8E" w:rsidRPr="00310C8E" w:rsidRDefault="00310C8E" w:rsidP="002A7938">
      <w:pPr>
        <w:numPr>
          <w:ilvl w:val="0"/>
          <w:numId w:val="1"/>
        </w:numPr>
        <w:spacing w:before="100" w:beforeAutospacing="1" w:after="100" w:afterAutospacing="1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10C8E">
        <w:rPr>
          <w:rFonts w:ascii="Times New Roman" w:hAnsi="Times New Roman" w:cs="Times New Roman"/>
          <w:sz w:val="24"/>
          <w:szCs w:val="24"/>
        </w:rPr>
        <w:t xml:space="preserve">Она вкусна и хороша – что красная, что из кабачка. (Икра) </w:t>
      </w:r>
    </w:p>
    <w:p w:rsidR="00310C8E" w:rsidRPr="00310C8E" w:rsidRDefault="00310C8E" w:rsidP="002A7938">
      <w:pPr>
        <w:numPr>
          <w:ilvl w:val="0"/>
          <w:numId w:val="1"/>
        </w:numPr>
        <w:spacing w:before="100" w:beforeAutospacing="1" w:after="100" w:afterAutospacing="1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10C8E">
        <w:rPr>
          <w:rFonts w:ascii="Times New Roman" w:hAnsi="Times New Roman" w:cs="Times New Roman"/>
          <w:sz w:val="24"/>
          <w:szCs w:val="24"/>
        </w:rPr>
        <w:t xml:space="preserve">Бывает круглым, бывает квадратным, бывает с изюмом, бывает с маслом. Его обожают все дети на свете. (Торт) </w:t>
      </w:r>
    </w:p>
    <w:p w:rsidR="00310C8E" w:rsidRPr="00310C8E" w:rsidRDefault="00310C8E" w:rsidP="002A7938">
      <w:pPr>
        <w:numPr>
          <w:ilvl w:val="0"/>
          <w:numId w:val="1"/>
        </w:numPr>
        <w:spacing w:before="100" w:beforeAutospacing="1" w:after="100" w:afterAutospacing="1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10C8E">
        <w:rPr>
          <w:rFonts w:ascii="Times New Roman" w:hAnsi="Times New Roman" w:cs="Times New Roman"/>
          <w:sz w:val="24"/>
          <w:szCs w:val="24"/>
        </w:rPr>
        <w:t xml:space="preserve">Прижавшись тесно к брату брат, в зеленых гнездышках сидят. Гнездышки искусные, а братишки вкусные. (Орехи) </w:t>
      </w:r>
    </w:p>
    <w:p w:rsidR="00310C8E" w:rsidRPr="00310C8E" w:rsidRDefault="00310C8E" w:rsidP="002A7938">
      <w:pPr>
        <w:numPr>
          <w:ilvl w:val="0"/>
          <w:numId w:val="1"/>
        </w:num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10C8E">
        <w:rPr>
          <w:rFonts w:ascii="Times New Roman" w:hAnsi="Times New Roman" w:cs="Times New Roman"/>
          <w:sz w:val="24"/>
          <w:szCs w:val="24"/>
        </w:rPr>
        <w:t xml:space="preserve">В сенокос – </w:t>
      </w:r>
      <w:proofErr w:type="gramStart"/>
      <w:r w:rsidRPr="00310C8E">
        <w:rPr>
          <w:rFonts w:ascii="Times New Roman" w:hAnsi="Times New Roman" w:cs="Times New Roman"/>
          <w:sz w:val="24"/>
          <w:szCs w:val="24"/>
        </w:rPr>
        <w:t>горька</w:t>
      </w:r>
      <w:proofErr w:type="gramEnd"/>
      <w:r w:rsidRPr="00310C8E">
        <w:rPr>
          <w:rFonts w:ascii="Times New Roman" w:hAnsi="Times New Roman" w:cs="Times New Roman"/>
          <w:sz w:val="24"/>
          <w:szCs w:val="24"/>
        </w:rPr>
        <w:t xml:space="preserve">, а в мороз сладка. Что за ягодка? (Рябина) </w:t>
      </w:r>
    </w:p>
    <w:p w:rsidR="002A7938" w:rsidRDefault="002A7938" w:rsidP="002A7938">
      <w:pPr>
        <w:spacing w:before="125" w:after="125" w:line="360" w:lineRule="auto"/>
        <w:ind w:right="125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7938" w:rsidRDefault="002A7938" w:rsidP="002A7938">
      <w:pPr>
        <w:spacing w:before="125" w:after="125" w:line="360" w:lineRule="auto"/>
        <w:ind w:right="125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53622" w:rsidRPr="001E07B6" w:rsidRDefault="00E53622" w:rsidP="002A7938">
      <w:pPr>
        <w:spacing w:before="125" w:after="125" w:line="360" w:lineRule="auto"/>
        <w:ind w:right="1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VI</w:t>
      </w:r>
      <w:r w:rsidR="00310C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I</w:t>
      </w:r>
      <w:r w:rsidRPr="001E0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310C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</w:t>
      </w:r>
      <w:r w:rsidRPr="001E0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«Перекачать информацию»</w:t>
      </w:r>
    </w:p>
    <w:p w:rsidR="00E53622" w:rsidRPr="001E07B6" w:rsidRDefault="00E53622" w:rsidP="002A7938">
      <w:pPr>
        <w:spacing w:before="125" w:after="125" w:line="360" w:lineRule="auto"/>
        <w:ind w:left="125" w:right="125" w:firstLine="1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вот черный колдун взял щепотку священной Пыли Знания и всыпал ее в кубок с огненным напитком. Задымилась влага, потускнели краски. И выпил рыцарь одним глотком этот кубок, и открылись ему все тайны мироздания. Это конец одного из видеофильмов, поклонниками которых являются многие </w:t>
      </w:r>
      <w:proofErr w:type="gramStart"/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</w:t>
      </w:r>
      <w:proofErr w:type="gramEnd"/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вас. В этой Пыли Знания была каким-то образом записана вся история цивилизации, т.е. Пыль Знания - это устройство для хранения информации. Для хранения информации в компьютере есть несколько устройств, которые объединяются общим названием "память". Так в компьютере есть оперативная память и внешняя память. Время на выполнение данного задания  1 минута.</w:t>
      </w:r>
    </w:p>
    <w:p w:rsidR="00E53622" w:rsidRDefault="00E53622" w:rsidP="002A7938">
      <w:pPr>
        <w:spacing w:before="125" w:after="125" w:line="360" w:lineRule="auto"/>
        <w:ind w:left="125" w:right="125" w:firstLine="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Задания командам: дискета - это тарелка с водой, вода - информация, стакан - оперативная  память. От команды выбрать одного человека - процессор, который будет при помощи ложки перекачивать информацию с дискеты в оперативную память. Жюри оценивает характеристики </w:t>
      </w:r>
      <w:proofErr w:type="gramStart"/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процессора</w:t>
      </w:r>
      <w:proofErr w:type="gramEnd"/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быстродействие и </w:t>
      </w:r>
      <w:proofErr w:type="gramStart"/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</w:t>
      </w:r>
      <w:proofErr w:type="gramEnd"/>
      <w:r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процессор больше перекачает информации.</w:t>
      </w:r>
    </w:p>
    <w:p w:rsidR="005C33EB" w:rsidRPr="001E07B6" w:rsidRDefault="005C33EB" w:rsidP="005C33EB">
      <w:pPr>
        <w:spacing w:before="125" w:after="0" w:line="360" w:lineRule="auto"/>
        <w:ind w:left="125" w:right="125" w:firstLine="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33E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Жюри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оценивают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VII</w:t>
      </w:r>
      <w:r w:rsidRPr="001E07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«Перекачать информацию»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C33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proofErr w:type="gramEnd"/>
    </w:p>
    <w:p w:rsidR="005C33EB" w:rsidRPr="005C33EB" w:rsidRDefault="005C33EB" w:rsidP="005C33EB">
      <w:pPr>
        <w:spacing w:after="0" w:line="360" w:lineRule="auto"/>
        <w:ind w:left="125" w:right="125" w:firstLine="1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33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Подведение итогов: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007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Друзья, вы просто супер! Молодцы! Ответили на все вопросы! Давайте дадим слово нашему жюри для подведения итогов. </w:t>
      </w:r>
    </w:p>
    <w:p w:rsidR="00E53622" w:rsidRPr="001E07B6" w:rsidRDefault="005C33EB" w:rsidP="002A7938">
      <w:pPr>
        <w:spacing w:before="125" w:after="125" w:line="360" w:lineRule="auto"/>
        <w:ind w:right="1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53622"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Команды получают оценки. Общий балл за все конкурсы.</w:t>
      </w:r>
    </w:p>
    <w:p w:rsidR="00A61E60" w:rsidRDefault="005C33EB" w:rsidP="002A7938">
      <w:pPr>
        <w:spacing w:before="125" w:after="125" w:line="360" w:lineRule="auto"/>
        <w:ind w:right="1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53622" w:rsidRPr="001E07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Слово предоставляется жюри и счетной комиссии.</w:t>
      </w:r>
    </w:p>
    <w:p w:rsidR="002A7938" w:rsidRDefault="005C33EB" w:rsidP="002A7938">
      <w:pPr>
        <w:spacing w:before="125" w:after="125" w:line="360" w:lineRule="auto"/>
        <w:ind w:right="1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A79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так на этом завершаем нашу игру.</w:t>
      </w:r>
    </w:p>
    <w:p w:rsidR="002A7938" w:rsidRPr="005C33EB" w:rsidRDefault="002A7938" w:rsidP="002A7938">
      <w:pPr>
        <w:spacing w:before="125" w:after="125" w:line="360" w:lineRule="auto"/>
        <w:ind w:right="12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 w:rsidRPr="005C33E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</w:t>
      </w:r>
      <w:proofErr w:type="gramEnd"/>
      <w:r w:rsidR="005345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5C33E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свидание!</w:t>
      </w:r>
    </w:p>
    <w:sectPr w:rsidR="002A7938" w:rsidRPr="005C33EB" w:rsidSect="005C33EB">
      <w:footerReference w:type="default" r:id="rId7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AFB" w:rsidRDefault="006C2AFB" w:rsidP="002B23C0">
      <w:pPr>
        <w:spacing w:after="0" w:line="240" w:lineRule="auto"/>
      </w:pPr>
      <w:r>
        <w:separator/>
      </w:r>
    </w:p>
  </w:endnote>
  <w:endnote w:type="continuationSeparator" w:id="0">
    <w:p w:rsidR="006C2AFB" w:rsidRDefault="006C2AFB" w:rsidP="002B2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55611"/>
    </w:sdtPr>
    <w:sdtContent>
      <w:p w:rsidR="002B23C0" w:rsidRDefault="001950B1">
        <w:pPr>
          <w:pStyle w:val="a5"/>
          <w:jc w:val="right"/>
        </w:pPr>
        <w:r>
          <w:fldChar w:fldCharType="begin"/>
        </w:r>
        <w:r w:rsidR="002A7938">
          <w:instrText xml:space="preserve"> PAGE   \* MERGEFORMAT </w:instrText>
        </w:r>
        <w:r>
          <w:fldChar w:fldCharType="separate"/>
        </w:r>
        <w:r w:rsidR="0053451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2B23C0" w:rsidRDefault="002B23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AFB" w:rsidRDefault="006C2AFB" w:rsidP="002B23C0">
      <w:pPr>
        <w:spacing w:after="0" w:line="240" w:lineRule="auto"/>
      </w:pPr>
      <w:r>
        <w:separator/>
      </w:r>
    </w:p>
  </w:footnote>
  <w:footnote w:type="continuationSeparator" w:id="0">
    <w:p w:rsidR="006C2AFB" w:rsidRDefault="006C2AFB" w:rsidP="002B23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8252E"/>
    <w:multiLevelType w:val="hybridMultilevel"/>
    <w:tmpl w:val="3FDE7E48"/>
    <w:lvl w:ilvl="0" w:tplc="C194C426">
      <w:start w:val="1"/>
      <w:numFmt w:val="bullet"/>
      <w:lvlText w:val="-"/>
      <w:lvlJc w:val="left"/>
      <w:pPr>
        <w:tabs>
          <w:tab w:val="num" w:pos="1590"/>
        </w:tabs>
        <w:ind w:left="1584" w:hanging="354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3622"/>
    <w:rsid w:val="001950B1"/>
    <w:rsid w:val="002A7938"/>
    <w:rsid w:val="002B23C0"/>
    <w:rsid w:val="002E321D"/>
    <w:rsid w:val="00310C8E"/>
    <w:rsid w:val="004A0B3A"/>
    <w:rsid w:val="0050625C"/>
    <w:rsid w:val="00534519"/>
    <w:rsid w:val="005C33EB"/>
    <w:rsid w:val="006C2AFB"/>
    <w:rsid w:val="00852DEB"/>
    <w:rsid w:val="009740BE"/>
    <w:rsid w:val="00A61E60"/>
    <w:rsid w:val="00AD02B7"/>
    <w:rsid w:val="00B237E3"/>
    <w:rsid w:val="00B31251"/>
    <w:rsid w:val="00BB650E"/>
    <w:rsid w:val="00C932AB"/>
    <w:rsid w:val="00DA2E74"/>
    <w:rsid w:val="00DD668D"/>
    <w:rsid w:val="00E042CD"/>
    <w:rsid w:val="00E30356"/>
    <w:rsid w:val="00E40F73"/>
    <w:rsid w:val="00E442B5"/>
    <w:rsid w:val="00E53622"/>
    <w:rsid w:val="00E61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6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B23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B23C0"/>
  </w:style>
  <w:style w:type="paragraph" w:styleId="a5">
    <w:name w:val="footer"/>
    <w:basedOn w:val="a"/>
    <w:link w:val="a6"/>
    <w:uiPriority w:val="99"/>
    <w:unhideWhenUsed/>
    <w:rsid w:val="002B23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B23C0"/>
  </w:style>
  <w:style w:type="table" w:styleId="a7">
    <w:name w:val="Table Grid"/>
    <w:basedOn w:val="a1"/>
    <w:uiPriority w:val="59"/>
    <w:rsid w:val="005062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2A79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1067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ГСОШ</Company>
  <LinksUpToDate>false</LinksUpToDate>
  <CharactersWithSpaces>7135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ПК-1</dc:creator>
  <cp:keywords/>
  <dc:description/>
  <cp:lastModifiedBy>Ганзурино</cp:lastModifiedBy>
  <cp:revision>11</cp:revision>
  <cp:lastPrinted>2014-01-31T13:27:00Z</cp:lastPrinted>
  <dcterms:created xsi:type="dcterms:W3CDTF">2014-01-31T11:10:00Z</dcterms:created>
  <dcterms:modified xsi:type="dcterms:W3CDTF">2020-02-14T05:14:00Z</dcterms:modified>
</cp:coreProperties>
</file>