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D003C" w14:textId="77777777" w:rsidR="000F6F7C" w:rsidRP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НСО, Новосибирский район п. </w:t>
      </w:r>
      <w:proofErr w:type="spellStart"/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Краснообск</w:t>
      </w:r>
      <w:proofErr w:type="spellEnd"/>
    </w:p>
    <w:p w14:paraId="3A3E7A3A" w14:textId="699D9DD8" w:rsidR="000F6F7C" w:rsidRP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МАДОУ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комбинированного вида </w:t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детский сад «Колосок»</w:t>
      </w:r>
    </w:p>
    <w:p w14:paraId="5F73D3B9" w14:textId="77777777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14:paraId="63244FB3" w14:textId="77777777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14:paraId="722F1C9F" w14:textId="77777777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   </w:t>
      </w:r>
    </w:p>
    <w:p w14:paraId="5F232EBA" w14:textId="77777777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</w:p>
    <w:p w14:paraId="5821549E" w14:textId="6DF95C99" w:rsid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0F6F7C">
        <w:rPr>
          <w:rFonts w:ascii="Times New Roman" w:hAnsi="Times New Roman" w:cs="Times New Roman"/>
          <w:b/>
          <w:bCs/>
          <w:i/>
          <w:iCs/>
          <w:sz w:val="56"/>
          <w:szCs w:val="56"/>
        </w:rPr>
        <w:t>Игра-путешествие</w:t>
      </w:r>
    </w:p>
    <w:p w14:paraId="252FEE24" w14:textId="5D1721B6" w:rsid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0F6F7C">
        <w:rPr>
          <w:rFonts w:ascii="Times New Roman" w:hAnsi="Times New Roman" w:cs="Times New Roman"/>
          <w:b/>
          <w:bCs/>
          <w:i/>
          <w:iCs/>
          <w:sz w:val="56"/>
          <w:szCs w:val="56"/>
        </w:rPr>
        <w:t>«Что возьмем с собой в поход»</w:t>
      </w:r>
    </w:p>
    <w:p w14:paraId="3B201DF1" w14:textId="3352A61A" w:rsid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 w:rsidRPr="000F6F7C">
        <w:rPr>
          <w:rFonts w:ascii="Times New Roman" w:hAnsi="Times New Roman" w:cs="Times New Roman"/>
          <w:b/>
          <w:bCs/>
          <w:i/>
          <w:iCs/>
          <w:sz w:val="48"/>
          <w:szCs w:val="48"/>
        </w:rPr>
        <w:t>(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в рамках парциальной программы «Дошкольники и туризм»</w:t>
      </w:r>
      <w:r w:rsidRPr="000F6F7C">
        <w:rPr>
          <w:rFonts w:ascii="Times New Roman" w:hAnsi="Times New Roman" w:cs="Times New Roman"/>
          <w:b/>
          <w:bCs/>
          <w:i/>
          <w:iCs/>
          <w:sz w:val="48"/>
          <w:szCs w:val="48"/>
        </w:rPr>
        <w:t>)</w:t>
      </w:r>
    </w:p>
    <w:p w14:paraId="3AC87B42" w14:textId="12AC5076" w:rsid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E6D055C" w14:textId="2249DFE6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53C9E704" wp14:editId="224C20E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3829050" cy="3363595"/>
            <wp:effectExtent l="0" t="0" r="0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4B287A" w14:textId="1ECE278B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2DBCDDD0" w14:textId="6422B36A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DDD5C01" w14:textId="701F6EE6" w:rsidR="000F6F7C" w:rsidRDefault="000F6F7C" w:rsidP="000F6F7C">
      <w:pPr>
        <w:spacing w:after="0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00EE53E9" w14:textId="5B752F9D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</w:p>
    <w:p w14:paraId="39B07479" w14:textId="4041D2B5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3D3A3A" w14:textId="525D0980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6424C4A" w14:textId="48759616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20BB6B6" w14:textId="766D5375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B27AC8F" w14:textId="1C13C9EF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758F2C" w14:textId="1469E238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184BE5" w14:textId="682469F4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0DC4DE" w14:textId="494642C1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77BB23E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6C4499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AA2410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47E3973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6700A64" w14:textId="7A36699A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Составила воспитатель</w:t>
      </w:r>
    </w:p>
    <w:p w14:paraId="63FBEA6B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высшей квалификационной категории </w:t>
      </w:r>
    </w:p>
    <w:p w14:paraId="5B462965" w14:textId="77777777" w:rsidR="000F6F7C" w:rsidRDefault="000F6F7C" w:rsidP="000F6F7C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Иванова Елена Владимировна</w:t>
      </w:r>
    </w:p>
    <w:p w14:paraId="083B0453" w14:textId="77777777" w:rsidR="000F6F7C" w:rsidRDefault="000F6F7C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6B19443" w14:textId="3D8B4A4B" w:rsidR="00DC5D1D" w:rsidRPr="00EE2E3C" w:rsidRDefault="00DC5D1D" w:rsidP="000F6F7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  <w:r w:rsidRPr="00EE2E3C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lastRenderedPageBreak/>
        <w:t>Игра-путешествие «Что возьмем с собой в поход»</w:t>
      </w:r>
    </w:p>
    <w:p w14:paraId="1591CC39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 </w:t>
      </w:r>
    </w:p>
    <w:p w14:paraId="1554602E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sz w:val="24"/>
          <w:szCs w:val="24"/>
        </w:rPr>
        <w:t>Цель</w:t>
      </w:r>
    </w:p>
    <w:p w14:paraId="60FA8466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Популяризация знаний, умений и навыков в области туризма и краеведения.</w:t>
      </w:r>
    </w:p>
    <w:p w14:paraId="05B62608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sz w:val="24"/>
          <w:szCs w:val="24"/>
        </w:rPr>
        <w:t>Задачи</w:t>
      </w:r>
    </w:p>
    <w:p w14:paraId="37DDC6BE" w14:textId="77777777" w:rsidR="00DC5D1D" w:rsidRPr="000F6F7C" w:rsidRDefault="00DC5D1D" w:rsidP="000F6F7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Привлечение дошкольников к здоровому образу жизни.</w:t>
      </w:r>
    </w:p>
    <w:p w14:paraId="521E2596" w14:textId="77777777" w:rsidR="00DC5D1D" w:rsidRPr="000F6F7C" w:rsidRDefault="00DC5D1D" w:rsidP="000F6F7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Формирование и сплочение детского коллектива через совместную деятельность.</w:t>
      </w:r>
    </w:p>
    <w:p w14:paraId="6994DF08" w14:textId="77777777" w:rsidR="00DC5D1D" w:rsidRPr="000F6F7C" w:rsidRDefault="00DC5D1D" w:rsidP="000F6F7C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Воспитание бережного отношения к окружающему миру.</w:t>
      </w:r>
    </w:p>
    <w:p w14:paraId="0F3D1332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</w:p>
    <w:p w14:paraId="35161E1C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Воспитатель. Сегодня я предлагаю вам отправиться в поход, он не совсем обычный, зато очень веселый и познавательный. Здесь вы можете проявить все свои знания и умения, способности и таланты.</w:t>
      </w:r>
    </w:p>
    <w:p w14:paraId="2C8DF3D0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Нас солнце луч смешной дразнит,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Нам нынче весело с утра,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Нам лето дарит звонкий праздник,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главный гость на нем – игра!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Она наш лучший друг – большой и умный,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даст скучать и унывать,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Затеет спор веселый, шумный,</w:t>
      </w:r>
      <w:r w:rsidRPr="000F6F7C">
        <w:rPr>
          <w:rFonts w:ascii="Times New Roman" w:hAnsi="Times New Roman" w:cs="Times New Roman"/>
          <w:sz w:val="24"/>
          <w:szCs w:val="24"/>
        </w:rPr>
        <w:br/>
      </w:r>
      <w:r w:rsidRPr="000F6F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Поможет новое узнать.</w:t>
      </w:r>
      <w:r w:rsidRPr="000F6F7C">
        <w:rPr>
          <w:rFonts w:ascii="Times New Roman" w:hAnsi="Times New Roman" w:cs="Times New Roman"/>
          <w:sz w:val="24"/>
          <w:szCs w:val="24"/>
        </w:rPr>
        <w:br/>
      </w:r>
    </w:p>
    <w:p w14:paraId="5CCF2BA8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Чтобы стать участником похода, нужно вспомнить правила поведения в природе.</w:t>
      </w:r>
    </w:p>
    <w:p w14:paraId="12CAB59C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Дети отвечают:</w:t>
      </w:r>
    </w:p>
    <w:p w14:paraId="05A5D287" w14:textId="77777777" w:rsidR="00DC5D1D" w:rsidRPr="000F6F7C" w:rsidRDefault="00DC5D1D" w:rsidP="000F6F7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– не мусори;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шуми;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разоряй муравейники;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разоряй птичьих гнезд;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трогай птенцов;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лови насекомых;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срывай паутину, не уничтожай пауков;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сбивай грибы;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забирай домой лесных жителей;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ломай ветки;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рви цветы;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повреждай кору деревьев;</w:t>
      </w:r>
      <w:r w:rsidRPr="000F6F7C">
        <w:rPr>
          <w:rFonts w:ascii="Times New Roman" w:hAnsi="Times New Roman" w:cs="Times New Roman"/>
          <w:sz w:val="24"/>
          <w:szCs w:val="24"/>
        </w:rPr>
        <w:br/>
        <w:t>– не вырывай ягодники.</w:t>
      </w:r>
    </w:p>
    <w:p w14:paraId="458A4901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Воспитатель. Кто быстрее составит из букв название команды и дружнее его проскандирует. «Мурашки», «Букашки». Кто быстрее построится по росту. Кто быстрее построится по алфавиту. (Первая буква имени)</w:t>
      </w:r>
      <w:r w:rsidRPr="000F6F7C">
        <w:rPr>
          <w:rFonts w:ascii="Times New Roman" w:hAnsi="Times New Roman" w:cs="Times New Roman"/>
          <w:sz w:val="24"/>
          <w:szCs w:val="24"/>
        </w:rPr>
        <w:br/>
        <w:t>В лесу очень легко заблудиться, настоящий турист должен уметь ориентироваться на местности. Команды отвечают на вопросы.  </w:t>
      </w:r>
    </w:p>
    <w:p w14:paraId="651F7B89" w14:textId="77777777" w:rsidR="00DC5D1D" w:rsidRPr="000F6F7C" w:rsidRDefault="00DC5D1D" w:rsidP="000F6F7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 Можно ли определить стороны света по направлению полета птиц?</w:t>
      </w:r>
    </w:p>
    <w:p w14:paraId="03D31E40" w14:textId="77777777" w:rsidR="00DC5D1D" w:rsidRPr="000F6F7C" w:rsidRDefault="00DC5D1D" w:rsidP="000F6F7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 Верите ли вы, что муравейники в лесу расположены с южной стороны</w:t>
      </w:r>
      <w:r w:rsidRPr="000F6F7C">
        <w:rPr>
          <w:rFonts w:ascii="Times New Roman" w:hAnsi="Times New Roman" w:cs="Times New Roman"/>
          <w:sz w:val="24"/>
          <w:szCs w:val="24"/>
        </w:rPr>
        <w:br/>
        <w:t>деревьев, пней и кустарников?</w:t>
      </w:r>
    </w:p>
    <w:p w14:paraId="553C2ACE" w14:textId="77777777" w:rsidR="00DC5D1D" w:rsidRPr="000F6F7C" w:rsidRDefault="00DC5D1D" w:rsidP="000F6F7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Верите ли вы, что мхи и лишайники чаще всего поселяются с южной</w:t>
      </w:r>
      <w:r w:rsidRPr="000F6F7C">
        <w:rPr>
          <w:rFonts w:ascii="Times New Roman" w:hAnsi="Times New Roman" w:cs="Times New Roman"/>
          <w:sz w:val="24"/>
          <w:szCs w:val="24"/>
        </w:rPr>
        <w:br/>
        <w:t>стороны камней, пней, стволов деревьев?</w:t>
      </w:r>
    </w:p>
    <w:p w14:paraId="00430B77" w14:textId="77777777" w:rsidR="00DC5D1D" w:rsidRPr="000F6F7C" w:rsidRDefault="00DC5D1D" w:rsidP="000F6F7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С какой стороны деревьев, пней и кустарников растут грибы?</w:t>
      </w:r>
    </w:p>
    <w:p w14:paraId="271B738D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lastRenderedPageBreak/>
        <w:br/>
        <w:t>Воспитатель. Собираем рюкзак, участвуют по одному человеку из команды.</w:t>
      </w:r>
    </w:p>
    <w:p w14:paraId="632CBF37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Самое важное для туриста – собрать рюкзак, надо ничего не забыть и желательно, не брать лишнего, а ведь все вещи необходимо еще и правильно уложить. Командам предлагаются карточки, нужно правильно соединить правую и левую части.</w:t>
      </w:r>
    </w:p>
    <w:p w14:paraId="46B084C9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Хлеб, сухари – к спине</w:t>
      </w:r>
      <w:r w:rsidRPr="000F6F7C">
        <w:rPr>
          <w:rFonts w:ascii="Times New Roman" w:hAnsi="Times New Roman" w:cs="Times New Roman"/>
          <w:sz w:val="24"/>
          <w:szCs w:val="24"/>
        </w:rPr>
        <w:br/>
        <w:t>Тяжелые предметы – сверху</w:t>
      </w:r>
      <w:r w:rsidRPr="000F6F7C">
        <w:rPr>
          <w:rFonts w:ascii="Times New Roman" w:hAnsi="Times New Roman" w:cs="Times New Roman"/>
          <w:sz w:val="24"/>
          <w:szCs w:val="24"/>
        </w:rPr>
        <w:br/>
        <w:t>Спальный мешок, одежда – на дно</w:t>
      </w:r>
      <w:r w:rsidRPr="000F6F7C">
        <w:rPr>
          <w:rFonts w:ascii="Times New Roman" w:hAnsi="Times New Roman" w:cs="Times New Roman"/>
          <w:sz w:val="24"/>
          <w:szCs w:val="24"/>
        </w:rPr>
        <w:br/>
      </w:r>
    </w:p>
    <w:p w14:paraId="7CE2EAC2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Воспитатель. Играем со всеми.</w:t>
      </w:r>
    </w:p>
    <w:p w14:paraId="28550937" w14:textId="77777777" w:rsidR="00DC5D1D" w:rsidRPr="000F6F7C" w:rsidRDefault="00DC5D1D" w:rsidP="000F6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F7C">
        <w:rPr>
          <w:rFonts w:ascii="Times New Roman" w:hAnsi="Times New Roman" w:cs="Times New Roman"/>
          <w:sz w:val="24"/>
          <w:szCs w:val="24"/>
        </w:rPr>
        <w:t>Что в поход с собой возьмем,</w:t>
      </w:r>
      <w:r w:rsidRPr="000F6F7C">
        <w:rPr>
          <w:rFonts w:ascii="Times New Roman" w:hAnsi="Times New Roman" w:cs="Times New Roman"/>
          <w:sz w:val="24"/>
          <w:szCs w:val="24"/>
        </w:rPr>
        <w:br/>
        <w:t>Если мы туда пойдем?</w:t>
      </w:r>
      <w:r w:rsidRPr="000F6F7C">
        <w:rPr>
          <w:rFonts w:ascii="Times New Roman" w:hAnsi="Times New Roman" w:cs="Times New Roman"/>
          <w:sz w:val="24"/>
          <w:szCs w:val="24"/>
        </w:rPr>
        <w:br/>
        <w:t>Очень быстро отвечайте,</w:t>
      </w:r>
      <w:r w:rsidRPr="000F6F7C">
        <w:rPr>
          <w:rFonts w:ascii="Times New Roman" w:hAnsi="Times New Roman" w:cs="Times New Roman"/>
          <w:sz w:val="24"/>
          <w:szCs w:val="24"/>
        </w:rPr>
        <w:br/>
        <w:t>Но смотрите, не зевайте!</w:t>
      </w:r>
      <w:r w:rsidRPr="000F6F7C">
        <w:rPr>
          <w:rFonts w:ascii="Times New Roman" w:hAnsi="Times New Roman" w:cs="Times New Roman"/>
          <w:sz w:val="24"/>
          <w:szCs w:val="24"/>
        </w:rPr>
        <w:br/>
        <w:t>Называю я предмет,</w:t>
      </w:r>
      <w:r w:rsidRPr="000F6F7C">
        <w:rPr>
          <w:rFonts w:ascii="Times New Roman" w:hAnsi="Times New Roman" w:cs="Times New Roman"/>
          <w:sz w:val="24"/>
          <w:szCs w:val="24"/>
        </w:rPr>
        <w:br/>
        <w:t>Он подходит или нет?</w:t>
      </w:r>
      <w:r w:rsidRPr="000F6F7C">
        <w:rPr>
          <w:rFonts w:ascii="Times New Roman" w:hAnsi="Times New Roman" w:cs="Times New Roman"/>
          <w:sz w:val="24"/>
          <w:szCs w:val="24"/>
        </w:rPr>
        <w:br/>
        <w:t>Если «да» – в ладоши хлопни,</w:t>
      </w:r>
      <w:r w:rsidRPr="000F6F7C">
        <w:rPr>
          <w:rFonts w:ascii="Times New Roman" w:hAnsi="Times New Roman" w:cs="Times New Roman"/>
          <w:sz w:val="24"/>
          <w:szCs w:val="24"/>
        </w:rPr>
        <w:br/>
        <w:t>Если «не» – ногою топни,</w:t>
      </w:r>
      <w:r w:rsidRPr="000F6F7C">
        <w:rPr>
          <w:rFonts w:ascii="Times New Roman" w:hAnsi="Times New Roman" w:cs="Times New Roman"/>
          <w:sz w:val="24"/>
          <w:szCs w:val="24"/>
        </w:rPr>
        <w:br/>
        <w:t>Только пол не проломи.</w:t>
      </w:r>
      <w:r w:rsidRPr="000F6F7C">
        <w:rPr>
          <w:rFonts w:ascii="Times New Roman" w:hAnsi="Times New Roman" w:cs="Times New Roman"/>
          <w:sz w:val="24"/>
          <w:szCs w:val="24"/>
        </w:rPr>
        <w:br/>
        <w:t>Все понятно? 1, 2, 3.</w:t>
      </w:r>
      <w:r w:rsidRPr="000F6F7C">
        <w:rPr>
          <w:rFonts w:ascii="Times New Roman" w:hAnsi="Times New Roman" w:cs="Times New Roman"/>
          <w:sz w:val="24"/>
          <w:szCs w:val="24"/>
        </w:rPr>
        <w:br/>
        <w:t>Котелок, утюг, расческа,</w:t>
      </w:r>
      <w:r w:rsidRPr="000F6F7C">
        <w:rPr>
          <w:rFonts w:ascii="Times New Roman" w:hAnsi="Times New Roman" w:cs="Times New Roman"/>
          <w:sz w:val="24"/>
          <w:szCs w:val="24"/>
        </w:rPr>
        <w:br/>
        <w:t>Пылесос, веревка, соска.</w:t>
      </w:r>
      <w:r w:rsidRPr="000F6F7C">
        <w:rPr>
          <w:rFonts w:ascii="Times New Roman" w:hAnsi="Times New Roman" w:cs="Times New Roman"/>
          <w:sz w:val="24"/>
          <w:szCs w:val="24"/>
        </w:rPr>
        <w:br/>
        <w:t>Вездеход, бинокль, духи,</w:t>
      </w:r>
      <w:r w:rsidRPr="000F6F7C">
        <w:rPr>
          <w:rFonts w:ascii="Times New Roman" w:hAnsi="Times New Roman" w:cs="Times New Roman"/>
          <w:sz w:val="24"/>
          <w:szCs w:val="24"/>
        </w:rPr>
        <w:br/>
        <w:t>Две засушенных блохи,</w:t>
      </w:r>
      <w:r w:rsidRPr="000F6F7C">
        <w:rPr>
          <w:rFonts w:ascii="Times New Roman" w:hAnsi="Times New Roman" w:cs="Times New Roman"/>
          <w:sz w:val="24"/>
          <w:szCs w:val="24"/>
        </w:rPr>
        <w:br/>
        <w:t>Носовой платок, подушка,</w:t>
      </w:r>
      <w:r w:rsidRPr="000F6F7C">
        <w:rPr>
          <w:rFonts w:ascii="Times New Roman" w:hAnsi="Times New Roman" w:cs="Times New Roman"/>
          <w:sz w:val="24"/>
          <w:szCs w:val="24"/>
        </w:rPr>
        <w:br/>
        <w:t>Ласты, мяч, коньки и клюшка,</w:t>
      </w:r>
      <w:r w:rsidRPr="000F6F7C">
        <w:rPr>
          <w:rFonts w:ascii="Times New Roman" w:hAnsi="Times New Roman" w:cs="Times New Roman"/>
          <w:sz w:val="24"/>
          <w:szCs w:val="24"/>
        </w:rPr>
        <w:br/>
        <w:t>Молоток, кусачки, нож,</w:t>
      </w:r>
      <w:r w:rsidRPr="000F6F7C">
        <w:rPr>
          <w:rFonts w:ascii="Times New Roman" w:hAnsi="Times New Roman" w:cs="Times New Roman"/>
          <w:sz w:val="24"/>
          <w:szCs w:val="24"/>
        </w:rPr>
        <w:br/>
        <w:t>Ну а соль с собой возьмешь?</w:t>
      </w:r>
      <w:r w:rsidRPr="000F6F7C">
        <w:rPr>
          <w:rFonts w:ascii="Times New Roman" w:hAnsi="Times New Roman" w:cs="Times New Roman"/>
          <w:sz w:val="24"/>
          <w:szCs w:val="24"/>
        </w:rPr>
        <w:br/>
        <w:t>Спички, гвозди, сала шмат –</w:t>
      </w:r>
      <w:r w:rsidRPr="000F6F7C">
        <w:rPr>
          <w:rFonts w:ascii="Times New Roman" w:hAnsi="Times New Roman" w:cs="Times New Roman"/>
          <w:sz w:val="24"/>
          <w:szCs w:val="24"/>
        </w:rPr>
        <w:br/>
        <w:t>Вот и собран наш отряд</w:t>
      </w:r>
    </w:p>
    <w:p w14:paraId="7CF198C0" w14:textId="77777777" w:rsidR="00FA3E00" w:rsidRPr="000F6F7C" w:rsidRDefault="00FA3E00" w:rsidP="000F6F7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A3E00" w:rsidRPr="000F6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314C1"/>
    <w:multiLevelType w:val="multilevel"/>
    <w:tmpl w:val="C8C859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9A91180"/>
    <w:multiLevelType w:val="multilevel"/>
    <w:tmpl w:val="04383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A77384"/>
    <w:multiLevelType w:val="multilevel"/>
    <w:tmpl w:val="9BE0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D1D"/>
    <w:rsid w:val="000F6F7C"/>
    <w:rsid w:val="00DC5D1D"/>
    <w:rsid w:val="00EE2E3C"/>
    <w:rsid w:val="00FA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835F"/>
  <w15:chartTrackingRefBased/>
  <w15:docId w15:val="{13ED282B-E9E6-401D-A47C-EFCBC502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0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Ivanova</dc:creator>
  <cp:keywords/>
  <dc:description/>
  <cp:lastModifiedBy>Elena Ivanova</cp:lastModifiedBy>
  <cp:revision>3</cp:revision>
  <dcterms:created xsi:type="dcterms:W3CDTF">2021-02-08T03:17:00Z</dcterms:created>
  <dcterms:modified xsi:type="dcterms:W3CDTF">2021-02-17T10:37:00Z</dcterms:modified>
</cp:coreProperties>
</file>