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A1D" w:rsidRDefault="002268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Предмет: </w:t>
      </w:r>
      <w:r>
        <w:rPr>
          <w:rFonts w:ascii="Times New Roman" w:hAnsi="Times New Roman" w:cs="Times New Roman"/>
          <w:sz w:val="24"/>
          <w:szCs w:val="24"/>
        </w:rPr>
        <w:t>литературное чтение</w:t>
      </w:r>
    </w:p>
    <w:p w:rsidR="002268ED" w:rsidRDefault="002268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Класс: </w:t>
      </w:r>
      <w:r>
        <w:rPr>
          <w:rFonts w:ascii="Times New Roman" w:hAnsi="Times New Roman" w:cs="Times New Roman"/>
          <w:sz w:val="24"/>
          <w:szCs w:val="24"/>
        </w:rPr>
        <w:t>3Б</w:t>
      </w:r>
    </w:p>
    <w:p w:rsidR="002268ED" w:rsidRDefault="002268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>
        <w:rPr>
          <w:rFonts w:ascii="Times New Roman" w:hAnsi="Times New Roman" w:cs="Times New Roman"/>
          <w:sz w:val="24"/>
          <w:szCs w:val="24"/>
        </w:rPr>
        <w:t>усвоение новых знаний.</w:t>
      </w:r>
    </w:p>
    <w:p w:rsidR="002268ED" w:rsidRDefault="002268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sz w:val="24"/>
          <w:szCs w:val="24"/>
        </w:rPr>
        <w:t>О.Полонский «Муравьи</w:t>
      </w:r>
      <w:r w:rsidR="007C4709">
        <w:rPr>
          <w:rFonts w:ascii="Times New Roman" w:hAnsi="Times New Roman" w:cs="Times New Roman"/>
          <w:sz w:val="24"/>
          <w:szCs w:val="24"/>
        </w:rPr>
        <w:t>ное царство» Особенности научно-</w:t>
      </w:r>
      <w:r>
        <w:rPr>
          <w:rFonts w:ascii="Times New Roman" w:hAnsi="Times New Roman" w:cs="Times New Roman"/>
          <w:sz w:val="24"/>
          <w:szCs w:val="24"/>
        </w:rPr>
        <w:t>популярного текста</w:t>
      </w:r>
    </w:p>
    <w:p w:rsidR="002268ED" w:rsidRDefault="002268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Стимулировать жела</w:t>
      </w:r>
      <w:r w:rsidR="00F671EE">
        <w:rPr>
          <w:rFonts w:ascii="Times New Roman" w:hAnsi="Times New Roman" w:cs="Times New Roman"/>
          <w:sz w:val="24"/>
          <w:szCs w:val="24"/>
        </w:rPr>
        <w:t>ние читать произведения о насеком</w:t>
      </w:r>
      <w:r>
        <w:rPr>
          <w:rFonts w:ascii="Times New Roman" w:hAnsi="Times New Roman" w:cs="Times New Roman"/>
          <w:sz w:val="24"/>
          <w:szCs w:val="24"/>
        </w:rPr>
        <w:t>ых.</w:t>
      </w:r>
    </w:p>
    <w:p w:rsidR="002268ED" w:rsidRDefault="002268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Актуализировать ум</w:t>
      </w:r>
      <w:r w:rsidR="00F671EE">
        <w:rPr>
          <w:rFonts w:ascii="Times New Roman" w:hAnsi="Times New Roman" w:cs="Times New Roman"/>
          <w:sz w:val="24"/>
          <w:szCs w:val="24"/>
        </w:rPr>
        <w:t>ения: работать с текстом по алгоритму; соста</w:t>
      </w:r>
      <w:r>
        <w:rPr>
          <w:rFonts w:ascii="Times New Roman" w:hAnsi="Times New Roman" w:cs="Times New Roman"/>
          <w:sz w:val="24"/>
          <w:szCs w:val="24"/>
        </w:rPr>
        <w:t>влять подробный план текста.</w:t>
      </w:r>
    </w:p>
    <w:p w:rsidR="002268ED" w:rsidRDefault="002268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Научить: определять тип, жанр текста и обосновывать своё мнение; проводить исследование художественного и познавательного текстов; оформлять результаты исследования художественного и познавательного текстов</w:t>
      </w:r>
      <w:r w:rsidR="00F671EE">
        <w:rPr>
          <w:rFonts w:ascii="Times New Roman" w:hAnsi="Times New Roman" w:cs="Times New Roman"/>
          <w:sz w:val="24"/>
          <w:szCs w:val="24"/>
        </w:rPr>
        <w:t xml:space="preserve"> в таблице; </w:t>
      </w:r>
      <w:r>
        <w:rPr>
          <w:rFonts w:ascii="Times New Roman" w:hAnsi="Times New Roman" w:cs="Times New Roman"/>
          <w:sz w:val="24"/>
          <w:szCs w:val="24"/>
        </w:rPr>
        <w:t xml:space="preserve">выполнять учебное задание, используя план и алгоритм; выполнять взаимопроверку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взаимооценку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 выполнении учебного задания</w:t>
      </w:r>
      <w:r w:rsidR="00F671EE">
        <w:rPr>
          <w:rFonts w:ascii="Times New Roman" w:hAnsi="Times New Roman" w:cs="Times New Roman"/>
          <w:sz w:val="24"/>
          <w:szCs w:val="24"/>
        </w:rPr>
        <w:t>; адекватно взаимодействовать в паре и в группе при выполнении учебного задания; использовать речевые средства для представления результата деятельности.</w:t>
      </w:r>
    </w:p>
    <w:p w:rsidR="00F671EE" w:rsidRDefault="00F671E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УУД:</w:t>
      </w:r>
    </w:p>
    <w:p w:rsidR="00F671EE" w:rsidRPr="00F671EE" w:rsidRDefault="00F671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Личностные УУД: </w:t>
      </w:r>
      <w:r>
        <w:rPr>
          <w:rFonts w:ascii="Times New Roman" w:hAnsi="Times New Roman" w:cs="Times New Roman"/>
          <w:sz w:val="24"/>
          <w:szCs w:val="24"/>
        </w:rPr>
        <w:t>проявлять желание читать произведения о насекомых.</w:t>
      </w:r>
    </w:p>
    <w:p w:rsidR="00F671EE" w:rsidRDefault="00F671EE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Регулятивные УУД:</w:t>
      </w:r>
      <w:r w:rsidR="0009189F">
        <w:rPr>
          <w:rFonts w:ascii="Times New Roman" w:hAnsi="Times New Roman" w:cs="Times New Roman"/>
          <w:b/>
          <w:sz w:val="24"/>
          <w:szCs w:val="24"/>
          <w:lang w:val="tt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выполнять учебное задание, используя план и алгоритм; выполнять взаимопроверку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взаимооценку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 выполнении учебного задания.</w:t>
      </w:r>
      <w:proofErr w:type="gramEnd"/>
    </w:p>
    <w:p w:rsidR="00F671EE" w:rsidRDefault="00F671E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Коммуникативные УУД:</w:t>
      </w:r>
      <w:r>
        <w:rPr>
          <w:rFonts w:ascii="Times New Roman" w:hAnsi="Times New Roman" w:cs="Times New Roman"/>
          <w:sz w:val="24"/>
          <w:szCs w:val="24"/>
        </w:rPr>
        <w:t xml:space="preserve"> адекватно взаимодействовать в паре и в группе при выполнении учебного задания; использовать речевые средства для представления результата деятельности.</w:t>
      </w:r>
    </w:p>
    <w:p w:rsidR="00F671EE" w:rsidRDefault="00F671EE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Познавательные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УУД:</w:t>
      </w:r>
      <w:r>
        <w:rPr>
          <w:rFonts w:ascii="Times New Roman" w:hAnsi="Times New Roman" w:cs="Times New Roman"/>
          <w:sz w:val="24"/>
          <w:szCs w:val="24"/>
        </w:rPr>
        <w:t xml:space="preserve"> определять тип, жанр текста и обосновывать своё мнение; проводить исследование художественного и познавательного текстов.</w:t>
      </w:r>
    </w:p>
    <w:p w:rsidR="00F671EE" w:rsidRDefault="00F671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результаты: </w:t>
      </w:r>
      <w:r w:rsidRPr="00F671EE">
        <w:rPr>
          <w:rFonts w:ascii="Times New Roman" w:hAnsi="Times New Roman" w:cs="Times New Roman"/>
          <w:sz w:val="24"/>
          <w:szCs w:val="24"/>
        </w:rPr>
        <w:t>описывать героя произведения;</w:t>
      </w:r>
      <w:r w:rsidR="0009189F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составлять подробный план текста;</w:t>
      </w:r>
      <w:r w:rsidR="0009189F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оформлять результаты исследования художественного и познавательного текстов в таблице.</w:t>
      </w:r>
    </w:p>
    <w:tbl>
      <w:tblPr>
        <w:tblStyle w:val="a3"/>
        <w:tblW w:w="0" w:type="auto"/>
        <w:tblLook w:val="04A0"/>
      </w:tblPr>
      <w:tblGrid>
        <w:gridCol w:w="562"/>
        <w:gridCol w:w="2977"/>
        <w:gridCol w:w="5954"/>
        <w:gridCol w:w="2976"/>
        <w:gridCol w:w="2919"/>
      </w:tblGrid>
      <w:tr w:rsidR="00F671EE" w:rsidTr="00150DDD">
        <w:tc>
          <w:tcPr>
            <w:tcW w:w="562" w:type="dxa"/>
          </w:tcPr>
          <w:p w:rsidR="00F671EE" w:rsidRDefault="000779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7" w:type="dxa"/>
          </w:tcPr>
          <w:p w:rsidR="00F671EE" w:rsidRDefault="000779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Дидактическая структура урока</w:t>
            </w:r>
          </w:p>
        </w:tc>
        <w:tc>
          <w:tcPr>
            <w:tcW w:w="5954" w:type="dxa"/>
          </w:tcPr>
          <w:p w:rsidR="00F671EE" w:rsidRDefault="000779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2976" w:type="dxa"/>
          </w:tcPr>
          <w:p w:rsidR="00F671EE" w:rsidRDefault="000779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919" w:type="dxa"/>
          </w:tcPr>
          <w:p w:rsidR="00F671EE" w:rsidRDefault="000779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учеников</w:t>
            </w:r>
          </w:p>
        </w:tc>
      </w:tr>
      <w:tr w:rsidR="00F671EE" w:rsidTr="00150DDD">
        <w:tc>
          <w:tcPr>
            <w:tcW w:w="562" w:type="dxa"/>
          </w:tcPr>
          <w:p w:rsidR="00F671EE" w:rsidRPr="0007791A" w:rsidRDefault="00077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F671EE" w:rsidRPr="0007791A" w:rsidRDefault="00077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5954" w:type="dxa"/>
          </w:tcPr>
          <w:p w:rsidR="0007791A" w:rsidRDefault="0007791A" w:rsidP="0007791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838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Здравствуйте, 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838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лово</w:t>
            </w:r>
            <w:proofErr w:type="gramEnd"/>
            <w:r w:rsidRPr="001838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какое чудесное,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1838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расивое, доброе, чуточку нежное.</w:t>
            </w:r>
          </w:p>
          <w:p w:rsidR="0007791A" w:rsidRDefault="0007791A" w:rsidP="0007791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38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-Здравствуйте! Скажем мы новому дню! Здоровья желаем всем и всему!</w:t>
            </w:r>
            <w:r w:rsidRPr="001838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Чтоб урок наш стал светлее,</w:t>
            </w:r>
          </w:p>
          <w:p w:rsidR="0007791A" w:rsidRDefault="0007791A" w:rsidP="0007791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38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Мы поделимся добром.</w:t>
            </w:r>
          </w:p>
          <w:p w:rsidR="0007791A" w:rsidRDefault="0007791A" w:rsidP="0007791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38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 Вы ладони протяните,</w:t>
            </w:r>
          </w:p>
          <w:p w:rsidR="0007791A" w:rsidRDefault="0007791A" w:rsidP="0007791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38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В них любовь свою вложите,</w:t>
            </w:r>
          </w:p>
          <w:p w:rsidR="0007791A" w:rsidRDefault="0007791A" w:rsidP="0007791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38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Ей с друзьями поделитесь</w:t>
            </w:r>
          </w:p>
          <w:p w:rsidR="0007791A" w:rsidRDefault="0007791A" w:rsidP="0007791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38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И друг другу улыбнитесь.</w:t>
            </w:r>
          </w:p>
          <w:p w:rsidR="00F671EE" w:rsidRPr="0007791A" w:rsidRDefault="0007791A" w:rsidP="00077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8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1838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 очень рада, что у вас хорошее настроение. И с хорошим настроением отправимся в путь за знаниями.</w:t>
            </w:r>
          </w:p>
        </w:tc>
        <w:tc>
          <w:tcPr>
            <w:tcW w:w="2976" w:type="dxa"/>
          </w:tcPr>
          <w:p w:rsidR="0007791A" w:rsidRDefault="0007791A" w:rsidP="00077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4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 определяет готовность учащихся к проведению урока, мотивирует к деятельности.</w:t>
            </w:r>
          </w:p>
          <w:p w:rsidR="00F671EE" w:rsidRPr="0007791A" w:rsidRDefault="00F671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</w:tcPr>
          <w:p w:rsidR="00F671EE" w:rsidRPr="0007791A" w:rsidRDefault="00077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готовности рабочего места. Приветствие учителя. Эмоциональная отзывчивость на приветствие учителя. </w:t>
            </w:r>
          </w:p>
        </w:tc>
      </w:tr>
      <w:tr w:rsidR="00F671EE" w:rsidTr="00150DDD">
        <w:tc>
          <w:tcPr>
            <w:tcW w:w="562" w:type="dxa"/>
          </w:tcPr>
          <w:p w:rsidR="00F671EE" w:rsidRPr="0007791A" w:rsidRDefault="00077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977" w:type="dxa"/>
          </w:tcPr>
          <w:p w:rsidR="00F671EE" w:rsidRPr="0007791A" w:rsidRDefault="00AF6618" w:rsidP="00AF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6618">
              <w:rPr>
                <w:rFonts w:ascii="Times New Roman" w:hAnsi="Times New Roman" w:cs="Times New Roman"/>
                <w:b/>
                <w:sz w:val="24"/>
                <w:szCs w:val="24"/>
              </w:rPr>
              <w:t>Предтекстовая</w:t>
            </w:r>
            <w:proofErr w:type="spellEnd"/>
            <w:r w:rsidRPr="00AF66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деятельность.</w:t>
            </w:r>
            <w:r w:rsidRPr="00AF6618">
              <w:rPr>
                <w:rFonts w:ascii="Times New Roman" w:hAnsi="Times New Roman" w:cs="Times New Roman"/>
                <w:sz w:val="24"/>
                <w:szCs w:val="24"/>
              </w:rPr>
              <w:t xml:space="preserve"> Цель- актуализация знаний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54" w:type="dxa"/>
          </w:tcPr>
          <w:p w:rsidR="008F2D12" w:rsidRDefault="008F2D12" w:rsidP="008F2D12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8F2D12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Проверка домашнего задания.</w:t>
            </w:r>
          </w:p>
          <w:p w:rsidR="008F2D12" w:rsidRDefault="008F2D12" w:rsidP="008F2D12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Мы познакомились с произведением В.Бианки «Приключения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муравьишки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». Мы маленькие помощники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муравьишки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 Дома надо было нарисовать, используя строки из рассказа.</w:t>
            </w:r>
          </w:p>
          <w:p w:rsidR="008F2D12" w:rsidRDefault="008F2D12" w:rsidP="008F2D12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F671EE" w:rsidRDefault="00BA5768" w:rsidP="008F2D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Речевая разминка</w:t>
            </w:r>
          </w:p>
          <w:p w:rsidR="00BA5768" w:rsidRDefault="00725ACF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725AC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Кличет войско </w:t>
            </w:r>
            <w:proofErr w:type="spellStart"/>
            <w:r w:rsidRPr="00725ACF">
              <w:rPr>
                <w:rStyle w:val="a4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муравьишка</w:t>
            </w:r>
            <w:proofErr w:type="spellEnd"/>
            <w:r w:rsidRPr="00725AC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:</w:t>
            </w:r>
            <w:proofErr w:type="gramStart"/>
            <w:r w:rsidRPr="00725AC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725AC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gramEnd"/>
            <w:r w:rsidRPr="00725AC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На дороге кочерыжка!</w:t>
            </w:r>
            <w:r w:rsidRPr="00725AC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725AC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Муравьиный генерал</w:t>
            </w:r>
            <w:r w:rsidRPr="00725AC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725AC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Кочерыжку штурмом брал.</w:t>
            </w:r>
            <w:r w:rsidRPr="00725AC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725AC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С ним братишки </w:t>
            </w:r>
            <w:proofErr w:type="spellStart"/>
            <w:r w:rsidRPr="00725AC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муравьишки</w:t>
            </w:r>
            <w:proofErr w:type="spellEnd"/>
            <w:proofErr w:type="gramStart"/>
            <w:r w:rsidRPr="00725AC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…</w:t>
            </w:r>
            <w:r w:rsidRPr="00725AC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725AC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725AC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от и крышка кочерыжке.</w:t>
            </w:r>
          </w:p>
          <w:p w:rsidR="00AF6618" w:rsidRDefault="00AF6618" w:rsidP="00AF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можете сказать о сегодняшней речевой разминке?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(Это весёлое стихотворение.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Речь идет о муравьях)</w:t>
            </w:r>
            <w:proofErr w:type="gramEnd"/>
          </w:p>
          <w:p w:rsidR="008F2D12" w:rsidRDefault="00AF6618" w:rsidP="00AF661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Прочитайте заголовок и внимательно посмотрите на иллюстрацию. Что вы о них знаете?</w:t>
            </w:r>
          </w:p>
          <w:p w:rsidR="00AF6618" w:rsidRDefault="00AF6618" w:rsidP="00AF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50DDD">
              <w:rPr>
                <w:rFonts w:ascii="Times New Roman" w:hAnsi="Times New Roman" w:cs="Times New Roman"/>
                <w:b/>
                <w:sz w:val="24"/>
                <w:szCs w:val="24"/>
              </w:rPr>
              <w:t>Мозговой штурм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F6618" w:rsidRDefault="00A86265" w:rsidP="00AF66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Овал 6" o:spid="_x0000_s1026" style="position:absolute;margin-left:110.8pt;margin-top:2.6pt;width:68.4pt;height:38.4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" fillcolor="window" strokecolor="#70ad47" strokeweight="1pt">
                  <v:stroke joinstyle="miter"/>
                  <v:textbox>
                    <w:txbxContent>
                      <w:p w:rsidR="00AF6618" w:rsidRDefault="00AF6618" w:rsidP="00AF6618">
                        <w:proofErr w:type="spellStart"/>
                        <w:r>
                          <w:t>друзьяяя</w:t>
                        </w:r>
                        <w:proofErr w:type="spellEnd"/>
                      </w:p>
                    </w:txbxContent>
                  </v:textbox>
                </v:oval>
              </w:pict>
            </w:r>
            <w:r w:rsidR="00AF6618">
              <w:rPr>
                <w:rFonts w:ascii="Times New Roman" w:hAnsi="Times New Roman" w:cs="Times New Roman"/>
                <w:sz w:val="24"/>
                <w:szCs w:val="24"/>
              </w:rPr>
              <w:t>На доске появляется:</w:t>
            </w:r>
          </w:p>
          <w:p w:rsidR="00AF6618" w:rsidRDefault="00AF6618" w:rsidP="00AF6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618" w:rsidRDefault="00A86265" w:rsidP="00AF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Овал 5" o:spid="_x0000_s1027" style="position:absolute;margin-left:18.4pt;margin-top:5.05pt;width:67.8pt;height:36.6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" fillcolor="window" strokecolor="#70ad47" strokeweight="1pt">
                  <v:stroke joinstyle="miter"/>
                  <v:textbox>
                    <w:txbxContent>
                      <w:p w:rsidR="00AF6618" w:rsidRDefault="00AF6618" w:rsidP="00AF6618">
                        <w:pPr>
                          <w:jc w:val="center"/>
                        </w:pPr>
                        <w:r>
                          <w:t>В лесу</w:t>
                        </w:r>
                      </w:p>
                    </w:txbxContent>
                  </v:textbox>
                </v:oval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line id="Прямая соединительная линия 8" o:spid="_x0000_s1054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8pt,12.3pt" to="142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" strokecolor="black [3200]" strokeweight=".5pt">
                  <v:stroke joinstyle="miter"/>
                </v:lin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line id="Прямая соединительная линия 7" o:spid="_x0000_s1053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2pt,9.3pt" to="151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" strokecolor="#5b9bd5 [3204]" strokeweight=".5pt">
                  <v:stroke joinstyle="miter"/>
                </v:line>
              </w:pict>
            </w:r>
          </w:p>
          <w:p w:rsidR="00AF6618" w:rsidRDefault="00A86265" w:rsidP="00AF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line id="Прямая соединительная линия 10" o:spid="_x0000_s1052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6pt,12.3pt" to="105.4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" strokecolor="black [3200]" strokeweight=".5pt">
                  <v:stroke joinstyle="miter"/>
                </v:lin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Овал 1" o:spid="_x0000_s1028" style="position:absolute;margin-left:99.4pt;margin-top:14.1pt;width:83.4pt;height:4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" fillcolor="white [3201]" strokecolor="#70ad47 [3209]" strokeweight="1pt">
                  <v:stroke joinstyle="miter"/>
                  <v:textbox>
                    <w:txbxContent>
                      <w:p w:rsidR="00AF6618" w:rsidRPr="00150DDD" w:rsidRDefault="00AF6618" w:rsidP="00AF6618">
                        <w:pPr>
                          <w:jc w:val="center"/>
                          <w:rPr>
                            <w:b/>
                          </w:rPr>
                        </w:pPr>
                        <w:r w:rsidRPr="00150DDD">
                          <w:rPr>
                            <w:b/>
                          </w:rPr>
                          <w:t>муравьи</w:t>
                        </w:r>
                      </w:p>
                    </w:txbxContent>
                  </v:textbox>
                </v:oval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Овал 2" o:spid="_x0000_s1029" style="position:absolute;margin-left:203.8pt;margin-top:2.7pt;width:67.8pt;height:35.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" fillcolor="white [3201]" strokecolor="#70ad47 [3209]" strokeweight="1pt">
                  <v:stroke joinstyle="miter"/>
                  <v:textbox>
                    <w:txbxContent>
                      <w:p w:rsidR="00AF6618" w:rsidRDefault="00AF6618" w:rsidP="00AF6618">
                        <w:pPr>
                          <w:jc w:val="both"/>
                        </w:pPr>
                        <w:proofErr w:type="spellStart"/>
                        <w:r>
                          <w:t>пользаааа</w:t>
                        </w:r>
                        <w:proofErr w:type="spellEnd"/>
                      </w:p>
                    </w:txbxContent>
                  </v:textbox>
                </v:oval>
              </w:pict>
            </w:r>
          </w:p>
          <w:p w:rsidR="00AF6618" w:rsidRDefault="00A86265" w:rsidP="00AF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line id="Прямая соединительная линия 9" o:spid="_x0000_s1051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.4pt,9.3pt" to="203.8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" strokecolor="black [3200]" strokeweight=".5pt">
                  <v:stroke joinstyle="miter"/>
                </v:line>
              </w:pict>
            </w:r>
          </w:p>
          <w:p w:rsidR="00AF6618" w:rsidRDefault="00AF6618" w:rsidP="00AF6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618" w:rsidRDefault="00A86265" w:rsidP="00AF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line id="Прямая соединительная линия 12" o:spid="_x0000_s1050" style="position:absolute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pt,9.3pt" to="191.2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" strokecolor="black [3200]" strokeweight=".5pt">
                  <v:stroke joinstyle="miter"/>
                </v:lin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line id="Прямая соединительная линия 11" o:spid="_x0000_s1049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8pt,10.5pt" to="122.8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" strokecolor="black [3200]" strokeweight=".5pt">
                  <v:stroke joinstyle="miter"/>
                </v:line>
              </w:pict>
            </w:r>
          </w:p>
          <w:p w:rsidR="00AF6618" w:rsidRDefault="00A86265" w:rsidP="00AF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Овал 4" o:spid="_x0000_s1030" style="position:absolute;margin-left:169pt;margin-top:8.65pt;width:75.6pt;height:33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" fillcolor="window" strokecolor="#70ad47" strokeweight="1pt">
                  <v:stroke joinstyle="miter"/>
                  <v:textbox>
                    <w:txbxContent>
                      <w:p w:rsidR="00AF6618" w:rsidRDefault="00AF6618" w:rsidP="00AF6618">
                        <w:pPr>
                          <w:jc w:val="center"/>
                        </w:pPr>
                        <w:proofErr w:type="gramStart"/>
                        <w:r>
                          <w:t>трудяги</w:t>
                        </w:r>
                        <w:proofErr w:type="gramEnd"/>
                      </w:p>
                    </w:txbxContent>
                  </v:textbox>
                </v:oval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Овал 3" o:spid="_x0000_s1031" style="position:absolute;margin-left:37pt;margin-top:3.9pt;width:73.8pt;height:37.8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" fillcolor="window" strokecolor="#70ad47" strokeweight="1pt">
                  <v:stroke joinstyle="miter"/>
                  <v:textbox>
                    <w:txbxContent>
                      <w:p w:rsidR="00AF6618" w:rsidRDefault="00AF6618" w:rsidP="00AF6618">
                        <w:pPr>
                          <w:jc w:val="center"/>
                        </w:pPr>
                        <w:r>
                          <w:t>черные</w:t>
                        </w:r>
                      </w:p>
                    </w:txbxContent>
                  </v:textbox>
                </v:oval>
              </w:pict>
            </w:r>
          </w:p>
          <w:p w:rsidR="00AF6618" w:rsidRDefault="00AF6618" w:rsidP="00AF6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ACF" w:rsidRPr="008F2D12" w:rsidRDefault="00725ACF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6" w:type="dxa"/>
          </w:tcPr>
          <w:p w:rsidR="008F2D12" w:rsidRDefault="008F2D12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Проверка домашнего задания.</w:t>
            </w:r>
          </w:p>
          <w:p w:rsidR="008F2D12" w:rsidRDefault="008F2D12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</w:p>
          <w:p w:rsidR="008F2D12" w:rsidRDefault="008F2D12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</w:p>
          <w:p w:rsidR="008F2D12" w:rsidRDefault="008F2D12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</w:p>
          <w:p w:rsidR="008F2D12" w:rsidRDefault="008F2D12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</w:p>
          <w:p w:rsidR="00725ACF" w:rsidRDefault="00725ACF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Учитель организует работу. </w:t>
            </w:r>
            <w:r w:rsidRPr="00725ACF">
              <w:rPr>
                <w:rFonts w:ascii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 xml:space="preserve">( чтение </w:t>
            </w:r>
            <w:proofErr w:type="gramStart"/>
            <w:r w:rsidRPr="00725ACF">
              <w:rPr>
                <w:rFonts w:ascii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по разному</w:t>
            </w:r>
            <w:proofErr w:type="gramEnd"/>
            <w:r w:rsidRPr="00725ACF">
              <w:rPr>
                <w:rFonts w:ascii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)</w:t>
            </w:r>
          </w:p>
          <w:p w:rsidR="00F671EE" w:rsidRDefault="00725ACF" w:rsidP="008F2D12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(</w:t>
            </w:r>
            <w:r w:rsidRPr="00725ACF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С помощью скороговорок можно научить ребенка говорить </w:t>
            </w:r>
            <w:proofErr w:type="gramStart"/>
            <w:r w:rsidRPr="00725ACF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чётко</w:t>
            </w:r>
            <w:proofErr w:type="gramEnd"/>
            <w:r w:rsidRPr="00725ACF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выговаривать и прав</w:t>
            </w:r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ильно произносить слова). </w:t>
            </w:r>
          </w:p>
          <w:p w:rsidR="008F2D12" w:rsidRPr="00725ACF" w:rsidRDefault="00AF6618" w:rsidP="008F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всех учеников выслушивает без отрицания мнения учеников и все записывает на доске </w:t>
            </w:r>
            <w:r w:rsidRPr="00AF6618">
              <w:rPr>
                <w:rFonts w:ascii="Times New Roman" w:hAnsi="Times New Roman" w:cs="Times New Roman"/>
                <w:b/>
                <w:sz w:val="24"/>
                <w:szCs w:val="24"/>
              </w:rPr>
              <w:t>«Паутинка ассоциаций».</w:t>
            </w:r>
          </w:p>
        </w:tc>
        <w:tc>
          <w:tcPr>
            <w:tcW w:w="2919" w:type="dxa"/>
          </w:tcPr>
          <w:p w:rsidR="008F2D12" w:rsidRDefault="008F2D1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показывают рисунки, зачитывают описание</w:t>
            </w:r>
          </w:p>
          <w:p w:rsidR="008F2D12" w:rsidRDefault="008F2D1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F2D12" w:rsidRDefault="008F2D1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F2D12" w:rsidRDefault="008F2D1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671EE" w:rsidRPr="00725ACF" w:rsidRDefault="00725AC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5ACF">
              <w:rPr>
                <w:rFonts w:ascii="Times New Roman" w:hAnsi="Times New Roman" w:cs="Times New Roman"/>
                <w:i/>
                <w:sz w:val="24"/>
                <w:szCs w:val="24"/>
              </w:rPr>
              <w:t>Ученики читают про себя, потом шепотом и вслух.</w:t>
            </w:r>
          </w:p>
          <w:p w:rsidR="00725ACF" w:rsidRDefault="00725AC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25ACF">
              <w:rPr>
                <w:rFonts w:ascii="Times New Roman" w:hAnsi="Times New Roman" w:cs="Times New Roman"/>
                <w:i/>
                <w:sz w:val="24"/>
                <w:szCs w:val="24"/>
              </w:rPr>
              <w:t>Учатся читать командным голосом и спокойным голосом.</w:t>
            </w:r>
          </w:p>
          <w:p w:rsidR="008F2D12" w:rsidRDefault="008F2D1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F2D12" w:rsidRDefault="008F2D1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F2D12" w:rsidRPr="008F2D12" w:rsidRDefault="00AF6618" w:rsidP="008F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Ученики активно высказывают свои мнения.</w:t>
            </w:r>
          </w:p>
        </w:tc>
      </w:tr>
      <w:tr w:rsidR="00F671EE" w:rsidTr="00150DDD">
        <w:tc>
          <w:tcPr>
            <w:tcW w:w="562" w:type="dxa"/>
          </w:tcPr>
          <w:p w:rsidR="00F671EE" w:rsidRPr="0007791A" w:rsidRDefault="00725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F671EE" w:rsidRDefault="008F2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цели и задачи урока.</w:t>
            </w:r>
          </w:p>
          <w:p w:rsidR="00B753DA" w:rsidRDefault="008F2D12" w:rsidP="00AF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Мотивация учебной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 учащихся</w:t>
            </w:r>
            <w:r w:rsidR="00B753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2D12" w:rsidRPr="0007791A" w:rsidRDefault="008F2D12" w:rsidP="00AF6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D8050F" w:rsidRDefault="00D8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 ком мы сегодня будем говорить?</w:t>
            </w:r>
          </w:p>
          <w:p w:rsidR="00AF6618" w:rsidRDefault="00D8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Попробуйте определить тему и цели урока.</w:t>
            </w:r>
          </w:p>
          <w:p w:rsidR="00D8050F" w:rsidRPr="0007791A" w:rsidRDefault="00AF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в парах. (раздается ученикам таблицы по</w:t>
            </w:r>
            <w:r w:rsidRPr="00AE53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E539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стратегию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З-Х-У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7273B" w:rsidRPr="0017273B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="0017273B" w:rsidRPr="0017273B">
              <w:rPr>
                <w:rFonts w:ascii="Times New Roman" w:hAnsi="Times New Roman" w:cs="Times New Roman"/>
                <w:i/>
                <w:sz w:val="24"/>
                <w:szCs w:val="24"/>
              </w:rPr>
              <w:t>риложение</w:t>
            </w:r>
          </w:p>
        </w:tc>
        <w:tc>
          <w:tcPr>
            <w:tcW w:w="2976" w:type="dxa"/>
          </w:tcPr>
          <w:p w:rsidR="00D8050F" w:rsidRPr="0007791A" w:rsidRDefault="00D8050F" w:rsidP="00AF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Мотивирует учащихся на учебную деятельность.</w:t>
            </w:r>
            <w:r w:rsidR="0017273B">
              <w:rPr>
                <w:rFonts w:ascii="Times New Roman" w:hAnsi="Times New Roman" w:cs="Times New Roman"/>
                <w:sz w:val="24"/>
                <w:szCs w:val="24"/>
              </w:rPr>
              <w:t xml:space="preserve"> Заранее ученикам говорит, </w:t>
            </w:r>
            <w:r w:rsidR="001727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 эту таблицу будут заполнять в течени</w:t>
            </w:r>
            <w:proofErr w:type="gramStart"/>
            <w:r w:rsidR="0017273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17273B">
              <w:rPr>
                <w:rFonts w:ascii="Times New Roman" w:hAnsi="Times New Roman" w:cs="Times New Roman"/>
                <w:sz w:val="24"/>
                <w:szCs w:val="24"/>
              </w:rPr>
              <w:t xml:space="preserve"> урока</w:t>
            </w:r>
            <w:r w:rsidR="00B753D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753DA" w:rsidRPr="00B753D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17273B" w:rsidRPr="00B753DA">
              <w:rPr>
                <w:rFonts w:ascii="Times New Roman" w:hAnsi="Times New Roman" w:cs="Times New Roman"/>
                <w:b/>
                <w:sz w:val="24"/>
                <w:szCs w:val="24"/>
              </w:rPr>
              <w:t>тратеги</w:t>
            </w:r>
            <w:proofErr w:type="gramStart"/>
            <w:r w:rsidR="0017273B" w:rsidRPr="00B753DA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="00B753DA" w:rsidRPr="00B753DA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End"/>
            <w:r w:rsidR="00B753DA" w:rsidRPr="00B753DA">
              <w:rPr>
                <w:rFonts w:ascii="Times New Roman" w:hAnsi="Times New Roman" w:cs="Times New Roman"/>
                <w:b/>
                <w:sz w:val="24"/>
                <w:szCs w:val="24"/>
              </w:rPr>
              <w:t>З-Х-У»</w:t>
            </w:r>
            <w:r w:rsidR="0017273B">
              <w:rPr>
                <w:rFonts w:ascii="Times New Roman" w:hAnsi="Times New Roman" w:cs="Times New Roman"/>
                <w:sz w:val="24"/>
                <w:szCs w:val="24"/>
              </w:rPr>
              <w:t>помогает определить какие информации ученики уже знают и какие цели ставят.</w:t>
            </w:r>
            <w:r w:rsidR="00B753DA">
              <w:rPr>
                <w:rFonts w:ascii="Times New Roman" w:hAnsi="Times New Roman" w:cs="Times New Roman"/>
                <w:sz w:val="24"/>
                <w:szCs w:val="24"/>
              </w:rPr>
              <w:t xml:space="preserve"> Цель: коммуникация и фиксация.</w:t>
            </w:r>
          </w:p>
        </w:tc>
        <w:tc>
          <w:tcPr>
            <w:tcW w:w="2919" w:type="dxa"/>
          </w:tcPr>
          <w:p w:rsidR="0017273B" w:rsidRDefault="00D8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Высказывают все свои мнения. </w:t>
            </w:r>
          </w:p>
          <w:p w:rsidR="00F671EE" w:rsidRDefault="00D8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тему и цели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урока.</w:t>
            </w:r>
          </w:p>
          <w:p w:rsidR="0017273B" w:rsidRDefault="00172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Заполняют </w:t>
            </w:r>
            <w:r w:rsidR="00200AB9">
              <w:rPr>
                <w:rFonts w:ascii="Times New Roman" w:hAnsi="Times New Roman" w:cs="Times New Roman"/>
                <w:sz w:val="24"/>
                <w:szCs w:val="24"/>
              </w:rPr>
              <w:t>первые и вторые столбцы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таблицы.</w:t>
            </w:r>
          </w:p>
          <w:p w:rsidR="0017273B" w:rsidRPr="0007791A" w:rsidRDefault="00172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свои записи</w:t>
            </w:r>
            <w:r w:rsidR="00200AB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200AB9" w:rsidRPr="00200AB9">
              <w:rPr>
                <w:rFonts w:ascii="Times New Roman" w:hAnsi="Times New Roman" w:cs="Times New Roman"/>
                <w:b/>
                <w:sz w:val="24"/>
                <w:szCs w:val="24"/>
              </w:rPr>
              <w:t>«Что знал»</w:t>
            </w:r>
            <w:r w:rsidR="00200AB9">
              <w:rPr>
                <w:rFonts w:ascii="Times New Roman" w:hAnsi="Times New Roman" w:cs="Times New Roman"/>
                <w:sz w:val="24"/>
                <w:szCs w:val="24"/>
              </w:rPr>
              <w:t xml:space="preserve"> 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7273B">
              <w:rPr>
                <w:rFonts w:ascii="Times New Roman" w:hAnsi="Times New Roman" w:cs="Times New Roman"/>
                <w:b/>
                <w:sz w:val="24"/>
                <w:szCs w:val="24"/>
              </w:rPr>
              <w:t>Что хотят узнать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671EE" w:rsidTr="00150DDD">
        <w:tc>
          <w:tcPr>
            <w:tcW w:w="562" w:type="dxa"/>
          </w:tcPr>
          <w:p w:rsidR="00F671EE" w:rsidRPr="0007791A" w:rsidRDefault="00D8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977" w:type="dxa"/>
          </w:tcPr>
          <w:p w:rsidR="00F671EE" w:rsidRDefault="00D8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Первичное усвоение новых знаний</w:t>
            </w:r>
            <w:r w:rsidR="00093E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35CCB" w:rsidRDefault="00C35C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CCB">
              <w:rPr>
                <w:rFonts w:ascii="Times New Roman" w:hAnsi="Times New Roman" w:cs="Times New Roman"/>
                <w:b/>
                <w:sz w:val="24"/>
                <w:szCs w:val="24"/>
              </w:rPr>
              <w:t>Текстовая деятельность.</w:t>
            </w:r>
          </w:p>
          <w:p w:rsidR="00433D04" w:rsidRPr="00C35CCB" w:rsidRDefault="00433D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</w:tcPr>
          <w:p w:rsidR="00093E96" w:rsidRDefault="00093E96" w:rsidP="00D8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хоть раз бывал в лесу или в поле?</w:t>
            </w:r>
          </w:p>
          <w:p w:rsidR="00093E96" w:rsidRDefault="00093E96" w:rsidP="00D8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Наверняка видел маленьких, вечно снующих взад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перед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насекомых?</w:t>
            </w:r>
            <w:r w:rsidR="00D84755">
              <w:rPr>
                <w:rFonts w:ascii="Times New Roman" w:hAnsi="Times New Roman" w:cs="Times New Roman"/>
                <w:sz w:val="24"/>
                <w:szCs w:val="24"/>
              </w:rPr>
              <w:t xml:space="preserve"> Кто они? (муравьи)</w:t>
            </w:r>
          </w:p>
          <w:p w:rsidR="00D84755" w:rsidRDefault="0017273B" w:rsidP="00D8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доске записаны слова</w:t>
            </w:r>
            <w:r w:rsidR="00D8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глоссарий </w:t>
            </w:r>
            <w:r w:rsidR="00D84755">
              <w:rPr>
                <w:rFonts w:ascii="Times New Roman" w:hAnsi="Times New Roman" w:cs="Times New Roman"/>
                <w:sz w:val="24"/>
                <w:szCs w:val="24"/>
              </w:rPr>
              <w:t>(словарь к данному тексту):</w:t>
            </w:r>
          </w:p>
          <w:p w:rsidR="00D84755" w:rsidRDefault="00D84755" w:rsidP="00D8050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Pr="00D8475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уравьи                 бродячие </w:t>
            </w:r>
          </w:p>
          <w:p w:rsidR="00D84755" w:rsidRDefault="00D84755" w:rsidP="00D8050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Антарктида                                       камер</w:t>
            </w:r>
          </w:p>
          <w:p w:rsidR="00D84755" w:rsidRDefault="00D84755" w:rsidP="00D8050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Исландия                                           лабиринтов</w:t>
            </w:r>
          </w:p>
          <w:p w:rsidR="00D84755" w:rsidRDefault="00D84755" w:rsidP="00D8050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Гренландия                         отдельные семейства</w:t>
            </w:r>
          </w:p>
          <w:p w:rsidR="00D84755" w:rsidRDefault="00D84755" w:rsidP="00D8050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кочуют                                              колонны</w:t>
            </w:r>
          </w:p>
          <w:p w:rsidR="00AE539B" w:rsidRDefault="00D84755" w:rsidP="00D8050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ужас                      </w:t>
            </w:r>
            <w:r w:rsidR="00433D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орда</w:t>
            </w:r>
          </w:p>
          <w:p w:rsidR="00433D04" w:rsidRDefault="00433D04" w:rsidP="00D8050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33D04" w:rsidRPr="00433D04" w:rsidRDefault="00433D04" w:rsidP="00D8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433D04">
              <w:rPr>
                <w:rFonts w:ascii="Times New Roman" w:hAnsi="Times New Roman" w:cs="Times New Roman"/>
                <w:sz w:val="24"/>
                <w:szCs w:val="24"/>
              </w:rPr>
              <w:t>Ребята, какой текст мы собираемся читать?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(ответы учеников)</w:t>
            </w:r>
          </w:p>
          <w:p w:rsidR="00433D04" w:rsidRPr="00433D04" w:rsidRDefault="00433D04" w:rsidP="00D8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433D04">
              <w:rPr>
                <w:rFonts w:ascii="Times New Roman" w:hAnsi="Times New Roman" w:cs="Times New Roman"/>
                <w:sz w:val="24"/>
                <w:szCs w:val="24"/>
              </w:rPr>
              <w:t>ак надо его читать?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(Чтение с остановками, задавая вопросы)</w:t>
            </w:r>
          </w:p>
          <w:p w:rsidR="00F671EE" w:rsidRPr="0007791A" w:rsidRDefault="00F671EE" w:rsidP="00433D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F671EE" w:rsidRDefault="00093E96" w:rsidP="00D84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Начало рассказа учитель читает </w:t>
            </w:r>
            <w:r w:rsidR="00D84755">
              <w:rPr>
                <w:rFonts w:ascii="Times New Roman" w:hAnsi="Times New Roman" w:cs="Times New Roman"/>
                <w:sz w:val="24"/>
                <w:szCs w:val="24"/>
              </w:rPr>
              <w:t>наизусть.</w:t>
            </w:r>
          </w:p>
          <w:p w:rsidR="00D84755" w:rsidRDefault="00D84755" w:rsidP="00D84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доске записаны слова. Словарная работа.</w:t>
            </w:r>
          </w:p>
          <w:p w:rsidR="00433D04" w:rsidRDefault="00433D04" w:rsidP="00D84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Глоссарий</w:t>
            </w:r>
            <w:proofErr w:type="gramStart"/>
            <w:r w:rsidR="00B753D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200AB9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актуализация словаря по теме.</w:t>
            </w:r>
          </w:p>
          <w:p w:rsidR="00433D04" w:rsidRDefault="00433D04" w:rsidP="00D84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D04" w:rsidRDefault="00433D04" w:rsidP="00D84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D04" w:rsidRDefault="00433D04" w:rsidP="00D84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D04" w:rsidRDefault="00433D04" w:rsidP="00D84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D04" w:rsidRDefault="00433D04" w:rsidP="00D84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D04" w:rsidRDefault="00B753DA" w:rsidP="00D847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Стратегия «тонких» и «толстых» вопросов.</w:t>
            </w:r>
          </w:p>
          <w:p w:rsidR="00B753DA" w:rsidRPr="00B753DA" w:rsidRDefault="00B753DA" w:rsidP="00D84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осмысления чтения и заполнения таблицы «З-Х-У».</w:t>
            </w:r>
          </w:p>
          <w:p w:rsidR="00433D04" w:rsidRPr="00433D04" w:rsidRDefault="00433D04" w:rsidP="00D84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</w:tcPr>
          <w:p w:rsidR="00D84755" w:rsidRDefault="00093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Ученики хором отвечают. У них появляется </w:t>
            </w:r>
            <w:r w:rsidR="00D84755">
              <w:rPr>
                <w:rFonts w:ascii="Times New Roman" w:hAnsi="Times New Roman" w:cs="Times New Roman"/>
                <w:sz w:val="24"/>
                <w:szCs w:val="24"/>
              </w:rPr>
              <w:t>интерес.</w:t>
            </w:r>
          </w:p>
          <w:p w:rsidR="00D84755" w:rsidRDefault="00D84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Смысл некоторых слов объясняют ученики. Каких не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знают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находят по словарю.</w:t>
            </w:r>
          </w:p>
          <w:p w:rsidR="00B753DA" w:rsidRDefault="00B75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3DA" w:rsidRDefault="00B75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3DA" w:rsidRDefault="00B75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3DA" w:rsidRDefault="00B75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3DA" w:rsidRDefault="00B75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3DA" w:rsidRDefault="00B75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читают текст с остановками, сами же могут задавать вопросы.</w:t>
            </w:r>
          </w:p>
          <w:p w:rsidR="00B753DA" w:rsidRPr="0007791A" w:rsidRDefault="00B75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ходу чтения находят слова из глоссария и дают объяснения.</w:t>
            </w:r>
          </w:p>
        </w:tc>
      </w:tr>
      <w:tr w:rsidR="00F671EE" w:rsidTr="00150DDD">
        <w:tc>
          <w:tcPr>
            <w:tcW w:w="562" w:type="dxa"/>
          </w:tcPr>
          <w:p w:rsidR="00F671EE" w:rsidRPr="0007791A" w:rsidRDefault="00B17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</w:tcPr>
          <w:p w:rsidR="00F671EE" w:rsidRPr="0007791A" w:rsidRDefault="00B17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5954" w:type="dxa"/>
          </w:tcPr>
          <w:p w:rsidR="00F671EE" w:rsidRDefault="00B17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кабинете на трех разных стенах висят цветные бумаги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елёная, синяя, красная)</w:t>
            </w:r>
          </w:p>
          <w:p w:rsidR="005D3766" w:rsidRDefault="00B17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Выбирайте свой цвет и встаньте около этой стены.</w:t>
            </w:r>
          </w:p>
          <w:p w:rsidR="00B17E84" w:rsidRDefault="00B17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 набирается 3 группы ребят)</w:t>
            </w:r>
          </w:p>
          <w:p w:rsidR="00B17E84" w:rsidRDefault="00B17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каждой группе дается задание:</w:t>
            </w:r>
          </w:p>
          <w:p w:rsidR="00B17E84" w:rsidRPr="00AE539B" w:rsidRDefault="00B17E8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53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Красным: </w:t>
            </w:r>
          </w:p>
          <w:p w:rsidR="00B17E84" w:rsidRPr="00AE539B" w:rsidRDefault="00B17E8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53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Что бы вы сказали </w:t>
            </w:r>
            <w:proofErr w:type="gramStart"/>
            <w:r w:rsidRPr="00AE539B">
              <w:rPr>
                <w:rFonts w:ascii="Times New Roman" w:hAnsi="Times New Roman" w:cs="Times New Roman"/>
                <w:i/>
                <w:sz w:val="24"/>
                <w:szCs w:val="24"/>
              </w:rPr>
              <w:t>людям</w:t>
            </w:r>
            <w:proofErr w:type="gramEnd"/>
            <w:r w:rsidRPr="00AE53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если бы были муравьями?</w:t>
            </w:r>
          </w:p>
          <w:p w:rsidR="00B17E84" w:rsidRPr="00AE539B" w:rsidRDefault="00B17E8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539B">
              <w:rPr>
                <w:rFonts w:ascii="Times New Roman" w:hAnsi="Times New Roman" w:cs="Times New Roman"/>
                <w:i/>
                <w:sz w:val="24"/>
                <w:szCs w:val="24"/>
              </w:rPr>
              <w:t>Зеленым:</w:t>
            </w:r>
          </w:p>
          <w:p w:rsidR="00B17E84" w:rsidRPr="00AE539B" w:rsidRDefault="00B17E8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53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Что бы вы сказали </w:t>
            </w:r>
            <w:proofErr w:type="gramStart"/>
            <w:r w:rsidRPr="00AE539B">
              <w:rPr>
                <w:rFonts w:ascii="Times New Roman" w:hAnsi="Times New Roman" w:cs="Times New Roman"/>
                <w:i/>
                <w:sz w:val="24"/>
                <w:szCs w:val="24"/>
              </w:rPr>
              <w:t>людям</w:t>
            </w:r>
            <w:proofErr w:type="gramEnd"/>
            <w:r w:rsidRPr="00AE53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если бы были друзьями муравьев?</w:t>
            </w:r>
          </w:p>
          <w:p w:rsidR="00B17E84" w:rsidRPr="00AE539B" w:rsidRDefault="00B17E8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539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Синим:</w:t>
            </w:r>
          </w:p>
          <w:p w:rsidR="00B17E84" w:rsidRPr="00B753DA" w:rsidRDefault="00B17E8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539B">
              <w:rPr>
                <w:rFonts w:ascii="Times New Roman" w:hAnsi="Times New Roman" w:cs="Times New Roman"/>
                <w:i/>
                <w:sz w:val="24"/>
                <w:szCs w:val="24"/>
              </w:rPr>
              <w:t>- как вы можете помощь нашим насекомым?</w:t>
            </w:r>
          </w:p>
        </w:tc>
        <w:tc>
          <w:tcPr>
            <w:tcW w:w="2976" w:type="dxa"/>
          </w:tcPr>
          <w:p w:rsidR="00F671EE" w:rsidRDefault="00AE5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 организует. Выслушивает мнения учеников каждой группы</w:t>
            </w:r>
            <w:r w:rsidR="00B753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753DA" w:rsidRPr="00C74E3A" w:rsidRDefault="00B753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4E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Подготовка к </w:t>
            </w:r>
            <w:proofErr w:type="spellStart"/>
            <w:r w:rsidRPr="00C74E3A">
              <w:rPr>
                <w:rFonts w:ascii="Times New Roman" w:hAnsi="Times New Roman" w:cs="Times New Roman"/>
                <w:b/>
                <w:sz w:val="24"/>
                <w:szCs w:val="24"/>
              </w:rPr>
              <w:t>послетекстовой</w:t>
            </w:r>
            <w:proofErr w:type="spellEnd"/>
            <w:r w:rsidRPr="00C74E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деятельности.</w:t>
            </w:r>
          </w:p>
        </w:tc>
        <w:tc>
          <w:tcPr>
            <w:tcW w:w="2919" w:type="dxa"/>
          </w:tcPr>
          <w:p w:rsidR="00B753DA" w:rsidRDefault="00AE5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Ученики двигаются, работают в своих группах. </w:t>
            </w:r>
          </w:p>
          <w:p w:rsidR="00F671EE" w:rsidRPr="0007791A" w:rsidRDefault="00AE5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свои мнения.</w:t>
            </w:r>
          </w:p>
        </w:tc>
      </w:tr>
      <w:tr w:rsidR="00F671EE" w:rsidTr="00150DDD">
        <w:tc>
          <w:tcPr>
            <w:tcW w:w="562" w:type="dxa"/>
          </w:tcPr>
          <w:p w:rsidR="00F671EE" w:rsidRPr="0007791A" w:rsidRDefault="00B17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977" w:type="dxa"/>
          </w:tcPr>
          <w:p w:rsidR="00F671EE" w:rsidRDefault="00B75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Закрепление.</w:t>
            </w:r>
          </w:p>
          <w:p w:rsidR="00B753DA" w:rsidRPr="00B753DA" w:rsidRDefault="00B753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Послетекстовая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деятельность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200AB9" w:rsidRPr="00200AB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200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00AB9" w:rsidRPr="00200AB9">
              <w:rPr>
                <w:rFonts w:ascii="Times New Roman" w:hAnsi="Times New Roman" w:cs="Times New Roman"/>
                <w:sz w:val="24"/>
                <w:szCs w:val="24"/>
              </w:rPr>
              <w:t>торичное осваивание)</w:t>
            </w:r>
          </w:p>
        </w:tc>
        <w:tc>
          <w:tcPr>
            <w:tcW w:w="5954" w:type="dxa"/>
          </w:tcPr>
          <w:p w:rsidR="00A132BD" w:rsidRDefault="00B753DA" w:rsidP="00A132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Заполняют </w:t>
            </w:r>
            <w:r w:rsidR="00200AB9">
              <w:rPr>
                <w:rFonts w:ascii="Times New Roman" w:hAnsi="Times New Roman" w:cs="Times New Roman"/>
                <w:sz w:val="24"/>
                <w:szCs w:val="24"/>
              </w:rPr>
              <w:t>3 столбец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таблицы «З-Х-У».</w:t>
            </w:r>
          </w:p>
          <w:p w:rsidR="00A132BD" w:rsidRDefault="00A132BD" w:rsidP="00A132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Таксономия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Блума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Кубик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Блума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132BD" w:rsidRDefault="00A132BD" w:rsidP="00A132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132BD">
              <w:rPr>
                <w:rFonts w:ascii="Times New Roman" w:hAnsi="Times New Roman" w:cs="Times New Roman"/>
                <w:sz w:val="24"/>
                <w:szCs w:val="24"/>
              </w:rPr>
              <w:t xml:space="preserve">Ребята, надо придумать с этими словами предложение </w:t>
            </w:r>
            <w:r w:rsidR="00067E7D">
              <w:rPr>
                <w:rFonts w:ascii="Times New Roman" w:hAnsi="Times New Roman" w:cs="Times New Roman"/>
                <w:sz w:val="24"/>
                <w:szCs w:val="24"/>
              </w:rPr>
              <w:t xml:space="preserve">или вопрос </w:t>
            </w:r>
            <w:r w:rsidRPr="00A132BD">
              <w:rPr>
                <w:rFonts w:ascii="Times New Roman" w:hAnsi="Times New Roman" w:cs="Times New Roman"/>
                <w:sz w:val="24"/>
                <w:szCs w:val="24"/>
              </w:rPr>
              <w:t>по теме нашего текста.</w:t>
            </w:r>
          </w:p>
          <w:p w:rsidR="00A132BD" w:rsidRDefault="00A132BD" w:rsidP="00A13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«Почему?»</w:t>
            </w:r>
          </w:p>
          <w:p w:rsidR="00A132BD" w:rsidRDefault="00A132BD" w:rsidP="00A13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«Объясни»</w:t>
            </w:r>
          </w:p>
          <w:p w:rsidR="00A132BD" w:rsidRDefault="00A132BD" w:rsidP="00A13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«Назови»</w:t>
            </w:r>
          </w:p>
          <w:p w:rsidR="00A132BD" w:rsidRDefault="00A132BD" w:rsidP="00A13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«Предложи»</w:t>
            </w:r>
          </w:p>
          <w:p w:rsidR="00A132BD" w:rsidRDefault="00A132BD" w:rsidP="00A13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«Придумай»</w:t>
            </w:r>
          </w:p>
          <w:p w:rsidR="00B753DA" w:rsidRPr="0007791A" w:rsidRDefault="00A132BD" w:rsidP="00A13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«Поделись»</w:t>
            </w:r>
          </w:p>
        </w:tc>
        <w:tc>
          <w:tcPr>
            <w:tcW w:w="2976" w:type="dxa"/>
          </w:tcPr>
          <w:p w:rsidR="00F671EE" w:rsidRDefault="00AE539B" w:rsidP="00A13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работу по тексту, с таблицей</w:t>
            </w:r>
            <w:r w:rsidR="00A132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132BD" w:rsidRDefault="00A132BD" w:rsidP="00A132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r w:rsidRPr="00A132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кубиком </w:t>
            </w:r>
            <w:proofErr w:type="spellStart"/>
            <w:r w:rsidRPr="00A132BD">
              <w:rPr>
                <w:rFonts w:ascii="Times New Roman" w:hAnsi="Times New Roman" w:cs="Times New Roman"/>
                <w:b/>
                <w:sz w:val="24"/>
                <w:szCs w:val="24"/>
              </w:rPr>
              <w:t>Блума</w:t>
            </w:r>
            <w:proofErr w:type="spellEnd"/>
            <w:r w:rsidRPr="00A132B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132BD" w:rsidRPr="00067E7D" w:rsidRDefault="00067E7D" w:rsidP="00A13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E7D">
              <w:rPr>
                <w:rFonts w:ascii="Times New Roman" w:hAnsi="Times New Roman" w:cs="Times New Roman"/>
                <w:sz w:val="24"/>
                <w:szCs w:val="24"/>
              </w:rPr>
              <w:t>Повторение и распознавание информации.</w:t>
            </w:r>
          </w:p>
        </w:tc>
        <w:tc>
          <w:tcPr>
            <w:tcW w:w="2919" w:type="dxa"/>
          </w:tcPr>
          <w:p w:rsidR="00067E7D" w:rsidRDefault="00C74E3A" w:rsidP="0020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с таблицей и читают «</w:t>
            </w:r>
            <w:r w:rsidR="00200AB9">
              <w:rPr>
                <w:rFonts w:ascii="Times New Roman" w:hAnsi="Times New Roman" w:cs="Times New Roman"/>
                <w:sz w:val="24"/>
                <w:szCs w:val="24"/>
              </w:rPr>
              <w:t>Что я узнал»</w:t>
            </w:r>
            <w:r w:rsidR="00A132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7E7D" w:rsidRDefault="00067E7D" w:rsidP="00200A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броса</w:t>
            </w:r>
            <w:r w:rsidR="00C74E3A">
              <w:rPr>
                <w:rFonts w:ascii="Times New Roman" w:hAnsi="Times New Roman" w:cs="Times New Roman"/>
                <w:sz w:val="24"/>
                <w:szCs w:val="24"/>
              </w:rPr>
              <w:t xml:space="preserve">ет кубик и сформулирует вопрос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учебному материалу.</w:t>
            </w:r>
          </w:p>
          <w:p w:rsidR="00A132BD" w:rsidRPr="0007791A" w:rsidRDefault="00A132BD" w:rsidP="00200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1EE" w:rsidTr="00150DDD">
        <w:tc>
          <w:tcPr>
            <w:tcW w:w="562" w:type="dxa"/>
          </w:tcPr>
          <w:p w:rsidR="00F671EE" w:rsidRPr="0007791A" w:rsidRDefault="00B17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F671EE" w:rsidRPr="0007791A" w:rsidRDefault="00A13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5954" w:type="dxa"/>
          </w:tcPr>
          <w:p w:rsidR="00A132BD" w:rsidRDefault="00A132BD" w:rsidP="00A13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Работая с ключевыми словами из глоссария составляется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AB9">
              <w:rPr>
                <w:rFonts w:ascii="Times New Roman" w:hAnsi="Times New Roman" w:cs="Times New Roman"/>
                <w:b/>
                <w:sz w:val="24"/>
                <w:szCs w:val="24"/>
              </w:rPr>
              <w:t>кластер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200AB9">
              <w:rPr>
                <w:rFonts w:ascii="Times New Roman" w:hAnsi="Times New Roman" w:cs="Times New Roman"/>
                <w:i/>
                <w:sz w:val="24"/>
                <w:szCs w:val="24"/>
              </w:rPr>
              <w:t>Приложение</w:t>
            </w:r>
          </w:p>
          <w:p w:rsidR="00A132BD" w:rsidRPr="00A132BD" w:rsidRDefault="00A132BD" w:rsidP="00A132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F671EE" w:rsidRPr="0007791A" w:rsidRDefault="00067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E7D">
              <w:rPr>
                <w:rFonts w:ascii="Times New Roman" w:hAnsi="Times New Roman" w:cs="Times New Roman"/>
                <w:sz w:val="24"/>
                <w:szCs w:val="24"/>
              </w:rPr>
              <w:t>По завершении работы выстраивают смысловые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«цепочки». </w:t>
            </w:r>
            <w:r w:rsidR="00A132BD" w:rsidRPr="00200A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Стратегия </w:t>
            </w:r>
            <w:proofErr w:type="spellStart"/>
            <w:r w:rsidR="00A132BD" w:rsidRPr="00200AB9">
              <w:rPr>
                <w:rFonts w:ascii="Times New Roman" w:hAnsi="Times New Roman" w:cs="Times New Roman"/>
                <w:b/>
                <w:sz w:val="24"/>
                <w:szCs w:val="24"/>
              </w:rPr>
              <w:t>кластер</w:t>
            </w:r>
            <w:proofErr w:type="gramStart"/>
            <w:r w:rsidR="00A132BD" w:rsidRPr="00200AB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A132BD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  <w:r w:rsidR="00A132BD">
              <w:rPr>
                <w:rFonts w:ascii="Times New Roman" w:hAnsi="Times New Roman" w:cs="Times New Roman"/>
                <w:sz w:val="24"/>
                <w:szCs w:val="24"/>
              </w:rPr>
              <w:t>ель</w:t>
            </w:r>
            <w:proofErr w:type="spellEnd"/>
            <w:r w:rsidR="00A132BD">
              <w:rPr>
                <w:rFonts w:ascii="Times New Roman" w:hAnsi="Times New Roman" w:cs="Times New Roman"/>
                <w:sz w:val="24"/>
                <w:szCs w:val="24"/>
              </w:rPr>
              <w:t>- для обдумывания и осмысливания текста.</w:t>
            </w:r>
          </w:p>
        </w:tc>
        <w:tc>
          <w:tcPr>
            <w:tcW w:w="2919" w:type="dxa"/>
          </w:tcPr>
          <w:p w:rsidR="00F671EE" w:rsidRPr="0007791A" w:rsidRDefault="00067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Составляют кластер.</w:t>
            </w:r>
          </w:p>
        </w:tc>
      </w:tr>
      <w:tr w:rsidR="00B17E84" w:rsidTr="00150DDD">
        <w:tc>
          <w:tcPr>
            <w:tcW w:w="562" w:type="dxa"/>
          </w:tcPr>
          <w:p w:rsidR="00B17E84" w:rsidRDefault="00B17E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77" w:type="dxa"/>
          </w:tcPr>
          <w:p w:rsidR="00B17E84" w:rsidRDefault="00A13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домашнем задании, инструктаж по его выполнению</w:t>
            </w:r>
          </w:p>
        </w:tc>
        <w:tc>
          <w:tcPr>
            <w:tcW w:w="5954" w:type="dxa"/>
          </w:tcPr>
          <w:p w:rsidR="00B17E84" w:rsidRPr="0007791A" w:rsidRDefault="00B17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17E84" w:rsidRPr="0007791A" w:rsidRDefault="00B17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</w:tcPr>
          <w:p w:rsidR="00B17E84" w:rsidRPr="0007791A" w:rsidRDefault="00B17E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0AF9" w:rsidRDefault="00A20AF9">
      <w:pPr>
        <w:rPr>
          <w:rFonts w:ascii="Times New Roman" w:hAnsi="Times New Roman" w:cs="Times New Roman"/>
          <w:b/>
          <w:sz w:val="24"/>
          <w:szCs w:val="24"/>
        </w:rPr>
      </w:pPr>
    </w:p>
    <w:p w:rsidR="00F671EE" w:rsidRDefault="00067E7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5D3766" w:rsidRDefault="005D376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Стратегия «Знаю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–Х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очу узнать – Узнал»</w:t>
      </w:r>
    </w:p>
    <w:tbl>
      <w:tblPr>
        <w:tblStyle w:val="a3"/>
        <w:tblW w:w="0" w:type="auto"/>
        <w:tblLook w:val="04A0"/>
      </w:tblPr>
      <w:tblGrid>
        <w:gridCol w:w="4390"/>
        <w:gridCol w:w="5868"/>
        <w:gridCol w:w="5130"/>
      </w:tblGrid>
      <w:tr w:rsidR="00067E7D" w:rsidTr="00067E7D">
        <w:tc>
          <w:tcPr>
            <w:tcW w:w="4390" w:type="dxa"/>
          </w:tcPr>
          <w:p w:rsidR="00067E7D" w:rsidRDefault="00067E7D" w:rsidP="00067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знаю</w:t>
            </w:r>
          </w:p>
        </w:tc>
        <w:tc>
          <w:tcPr>
            <w:tcW w:w="5868" w:type="dxa"/>
          </w:tcPr>
          <w:p w:rsidR="00067E7D" w:rsidRDefault="00067E7D" w:rsidP="00067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Хочу узнать</w:t>
            </w:r>
          </w:p>
        </w:tc>
        <w:tc>
          <w:tcPr>
            <w:tcW w:w="5130" w:type="dxa"/>
          </w:tcPr>
          <w:p w:rsidR="00067E7D" w:rsidRDefault="00067E7D" w:rsidP="00067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Узнал</w:t>
            </w:r>
          </w:p>
        </w:tc>
      </w:tr>
      <w:tr w:rsidR="00067E7D" w:rsidTr="00067E7D">
        <w:tc>
          <w:tcPr>
            <w:tcW w:w="4390" w:type="dxa"/>
          </w:tcPr>
          <w:p w:rsidR="00067E7D" w:rsidRDefault="00067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Муравьи живут в лесу.</w:t>
            </w:r>
          </w:p>
          <w:p w:rsidR="00067E7D" w:rsidRDefault="00067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Они очень трудолюбивые.</w:t>
            </w:r>
          </w:p>
          <w:p w:rsidR="00067E7D" w:rsidRDefault="00067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Они насекомые.</w:t>
            </w:r>
          </w:p>
          <w:p w:rsidR="00067E7D" w:rsidRDefault="00067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Их жилища похоже на горку.</w:t>
            </w:r>
          </w:p>
        </w:tc>
        <w:tc>
          <w:tcPr>
            <w:tcW w:w="5868" w:type="dxa"/>
          </w:tcPr>
          <w:p w:rsidR="00067E7D" w:rsidRDefault="00067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они питаются</w:t>
            </w:r>
            <w:r w:rsidR="00C74E3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C74E3A" w:rsidRDefault="00C74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виды бывают?</w:t>
            </w:r>
          </w:p>
          <w:p w:rsidR="00C74E3A" w:rsidRDefault="00C74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Какая польза от них?</w:t>
            </w:r>
          </w:p>
          <w:p w:rsidR="00C74E3A" w:rsidRDefault="00C74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Продолжительности жизни муравья. </w:t>
            </w:r>
          </w:p>
        </w:tc>
        <w:tc>
          <w:tcPr>
            <w:tcW w:w="5130" w:type="dxa"/>
          </w:tcPr>
          <w:p w:rsidR="00067E7D" w:rsidRDefault="00C74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Самые распространённые насекомые.</w:t>
            </w:r>
          </w:p>
          <w:p w:rsidR="00C74E3A" w:rsidRDefault="00C74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Их нет в Антарктиде, Исландии и Гренландии. Гнёзда состоят из камер и лабиринтов. Некоторые семейства живут и под землей. Бродячие муравьи живут в южных странах. В Южной Америке наводят ужас. Они уничтожают всё живое. Они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живут около года Муравьи приносят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пользу, уничтожают вредителей полей и огородов.</w:t>
            </w:r>
          </w:p>
        </w:tc>
      </w:tr>
    </w:tbl>
    <w:p w:rsidR="00067E7D" w:rsidRDefault="00067E7D">
      <w:pPr>
        <w:rPr>
          <w:rFonts w:ascii="Times New Roman" w:hAnsi="Times New Roman" w:cs="Times New Roman"/>
          <w:sz w:val="24"/>
          <w:szCs w:val="24"/>
        </w:rPr>
      </w:pPr>
    </w:p>
    <w:p w:rsidR="00A20AF9" w:rsidRPr="005D3766" w:rsidRDefault="005D376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Кластер « Цепочка»</w:t>
      </w:r>
      <w:bookmarkStart w:id="0" w:name="_GoBack"/>
      <w:bookmarkEnd w:id="0"/>
    </w:p>
    <w:p w:rsidR="00A20AF9" w:rsidRDefault="00A862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oundrect id="Скругленный прямоугольник 18" o:spid="_x0000_s1032" style="position:absolute;margin-left:584.4pt;margin-top:19.8pt;width:116.4pt;height:53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" fillcolor="white [3201]" strokecolor="#70ad47 [3209]" strokeweight="1pt">
            <v:stroke joinstyle="miter"/>
            <v:textbox>
              <w:txbxContent>
                <w:p w:rsidR="00A20AF9" w:rsidRDefault="00A20AF9" w:rsidP="00A20AF9">
                  <w:pPr>
                    <w:jc w:val="center"/>
                  </w:pPr>
                  <w:r>
                    <w:t>Уничтожают вредителей полей и огородов</w:t>
                  </w:r>
                </w:p>
              </w:txbxContent>
            </v:textbox>
          </v:roundrect>
        </w:pict>
      </w:r>
    </w:p>
    <w:p w:rsidR="00A20AF9" w:rsidRDefault="00A862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7" o:spid="_x0000_s1048" type="#_x0000_t32" style="position:absolute;margin-left:258.6pt;margin-top:20.9pt;width:45.6pt;height:1.2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" strokecolor="black [3200]" strokeweight=".5pt">
            <v:stroke endarrow="block" joinstyle="miter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oundrect id="Скругленный прямоугольник 14" o:spid="_x0000_s1033" style="position:absolute;margin-left:163.8pt;margin-top:1.1pt;width:93pt;height:39.6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" fillcolor="white [3201]" strokecolor="#70ad47 [3209]" strokeweight="1pt">
            <v:stroke joinstyle="miter"/>
            <v:textbox>
              <w:txbxContent>
                <w:p w:rsidR="00A20AF9" w:rsidRDefault="00A20AF9" w:rsidP="00A20AF9">
                  <w:pPr>
                    <w:jc w:val="center"/>
                  </w:pPr>
                  <w:r>
                    <w:t>Обыкновенные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oundrect id="Скругленный прямоугольник 21" o:spid="_x0000_s1034" style="position:absolute;margin-left:306pt;margin-top:6.5pt;width:87.6pt;height:39.6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" fillcolor="white [3201]" strokecolor="#70ad47 [3209]" strokeweight="1pt">
            <v:stroke joinstyle="miter"/>
            <v:textbox>
              <w:txbxContent>
                <w:p w:rsidR="005D3766" w:rsidRDefault="005D3766" w:rsidP="005D3766">
                  <w:pPr>
                    <w:jc w:val="center"/>
                  </w:pPr>
                  <w:r>
                    <w:t>Строят гнёзда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oundrect id="Скругленный прямоугольник 16" o:spid="_x0000_s1035" style="position:absolute;margin-left:439.8pt;margin-top:.5pt;width:97.8pt;height:53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" fillcolor="white [3201]" strokecolor="#70ad47 [3209]" strokeweight="1pt">
            <v:stroke joinstyle="miter"/>
            <v:textbox>
              <w:txbxContent>
                <w:p w:rsidR="00A20AF9" w:rsidRDefault="00A20AF9" w:rsidP="00A20AF9">
                  <w:pPr>
                    <w:jc w:val="center"/>
                  </w:pPr>
                  <w:r>
                    <w:t>Везде кроме Антарктиды, Исландии и Гренландии</w:t>
                  </w:r>
                </w:p>
              </w:txbxContent>
            </v:textbox>
          </v:roundrect>
        </w:pict>
      </w:r>
    </w:p>
    <w:p w:rsidR="00A20AF9" w:rsidRDefault="00A862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1" o:spid="_x0000_s1047" type="#_x0000_t32" style="position:absolute;margin-left:537.6pt;margin-top:7.6pt;width:49.2pt;height:.6pt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" strokecolor="black [3200]" strokeweight=".5pt">
            <v:stroke endarrow="block" joinstyle="miter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9" o:spid="_x0000_s1046" type="#_x0000_t32" style="position:absolute;margin-left:394.8pt;margin-top:3.4pt;width:46.2pt;height:.6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" strokecolor="black [3200]" strokeweight=".5pt">
            <v:stroke endarrow="block" joinstyle="miter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13" o:spid="_x0000_s1036" style="position:absolute;margin-left:0;margin-top:9.4pt;width:105pt;height:1in;z-index:25167155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" fillcolor="white [3201]" strokecolor="#70ad47 [3209]" strokeweight="1pt">
            <v:stroke joinstyle="miter"/>
            <v:textbox>
              <w:txbxContent>
                <w:p w:rsidR="00A20AF9" w:rsidRPr="00A20AF9" w:rsidRDefault="00A20AF9" w:rsidP="00A20AF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20AF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Муравьи</w:t>
                  </w:r>
                </w:p>
              </w:txbxContent>
            </v:textbox>
            <w10:wrap anchorx="margin"/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5" o:spid="_x0000_s1045" type="#_x0000_t32" style="position:absolute;margin-left:99.6pt;margin-top:4pt;width:65.4pt;height:25.8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" strokecolor="black [3200]" strokeweight=".5pt">
            <v:stroke endarrow="block" joinstyle="miter"/>
          </v:shape>
        </w:pict>
      </w:r>
    </w:p>
    <w:p w:rsidR="00A20AF9" w:rsidRDefault="00A20AF9">
      <w:pPr>
        <w:rPr>
          <w:rFonts w:ascii="Times New Roman" w:hAnsi="Times New Roman" w:cs="Times New Roman"/>
          <w:sz w:val="24"/>
          <w:szCs w:val="24"/>
        </w:rPr>
      </w:pPr>
    </w:p>
    <w:p w:rsidR="00A20AF9" w:rsidRDefault="00A862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6" o:spid="_x0000_s1044" type="#_x0000_t32" style="position:absolute;margin-left:99pt;margin-top:18.85pt;width:82.2pt;height:3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" strokecolor="black [3200]" strokeweight=".5pt">
            <v:stroke endarrow="block" joinstyle="miter"/>
          </v:shape>
        </w:pict>
      </w:r>
    </w:p>
    <w:p w:rsidR="00A20AF9" w:rsidRPr="00067E7D" w:rsidRDefault="00A862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2" o:spid="_x0000_s1043" type="#_x0000_t32" style="position:absolute;margin-left:540pt;margin-top:42.15pt;width:49.2pt;height:1.8p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" strokecolor="black [3200]" strokeweight=".5pt">
            <v:stroke endarrow="block" joinstyle="miter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0" o:spid="_x0000_s1042" type="#_x0000_t32" style="position:absolute;margin-left:402pt;margin-top:34.95pt;width:45pt;height:1.2pt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" strokecolor="black [3200]" strokeweight=".5pt">
            <v:stroke endarrow="block" joinstyle="miter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8" o:spid="_x0000_s1041" type="#_x0000_t32" style="position:absolute;margin-left:252.6pt;margin-top:37.35pt;width:57.6pt;height:2.4pt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" strokecolor="black [3200]" strokeweight=".5pt">
            <v:stroke endarrow="block" joinstyle="miter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oundrect id="Скругленный прямоугольник 22" o:spid="_x0000_s1037" style="position:absolute;margin-left:309pt;margin-top:10.35pt;width:91.8pt;height: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" fillcolor="white [3201]" strokecolor="#70ad47 [3209]" strokeweight="1pt">
            <v:stroke joinstyle="miter"/>
            <v:textbox>
              <w:txbxContent>
                <w:p w:rsidR="005D3766" w:rsidRDefault="005D3766" w:rsidP="005D3766">
                  <w:pPr>
                    <w:jc w:val="center"/>
                  </w:pPr>
                  <w:r>
                    <w:t>Не строят жилищ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oundrect id="Скругленный прямоугольник 17" o:spid="_x0000_s1038" style="position:absolute;margin-left:444.6pt;margin-top:21.15pt;width:95.4pt;height:40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" fillcolor="white [3201]" strokecolor="#70ad47 [3209]" strokeweight="1pt">
            <v:stroke joinstyle="miter"/>
            <v:textbox>
              <w:txbxContent>
                <w:p w:rsidR="00A20AF9" w:rsidRDefault="00A20AF9" w:rsidP="00A20AF9">
                  <w:pPr>
                    <w:jc w:val="center"/>
                  </w:pPr>
                  <w:r>
                    <w:t>В Южной Америке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oundrect id="Скругленный прямоугольник 19" o:spid="_x0000_s1039" style="position:absolute;margin-left:587.4pt;margin-top:17.55pt;width:112.8pt;height:54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" fillcolor="white [3201]" strokecolor="#70ad47 [3209]" strokeweight="1pt">
            <v:stroke joinstyle="miter"/>
            <v:textbox>
              <w:txbxContent>
                <w:p w:rsidR="00A20AF9" w:rsidRDefault="00A20AF9" w:rsidP="00A20AF9">
                  <w:pPr>
                    <w:jc w:val="center"/>
                  </w:pPr>
                  <w:r>
                    <w:t>Уничтожают всё живое, даже животных</w:t>
                  </w:r>
                </w:p>
              </w:txbxContent>
            </v:textbox>
          </v:roundrect>
        </w:pict>
      </w:r>
      <w:r w:rsidRPr="00A86265">
        <w:rPr>
          <w:rFonts w:ascii="Times New Roman" w:hAnsi="Times New Roman" w:cs="Times New Roman"/>
          <w:noProof/>
          <w:lang w:eastAsia="ru-RU"/>
        </w:rPr>
        <w:pict>
          <v:roundrect id="Скругленный прямоугольник 15" o:spid="_x0000_s1040" style="position:absolute;margin-left:183.6pt;margin-top:18pt;width:70.2pt;height:39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" fillcolor="white [3201]" strokecolor="#70ad47 [3209]" strokeweight="1pt">
            <v:stroke joinstyle="miter"/>
            <v:textbox>
              <w:txbxContent>
                <w:p w:rsidR="00A20AF9" w:rsidRDefault="00A20AF9" w:rsidP="00A20AF9">
                  <w:pPr>
                    <w:jc w:val="center"/>
                  </w:pPr>
                  <w:r>
                    <w:t>Бродячие</w:t>
                  </w:r>
                </w:p>
              </w:txbxContent>
            </v:textbox>
          </v:roundrect>
        </w:pict>
      </w:r>
    </w:p>
    <w:sectPr w:rsidR="00A20AF9" w:rsidRPr="00067E7D" w:rsidSect="002268ED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68ED"/>
    <w:rsid w:val="00067E7D"/>
    <w:rsid w:val="0007791A"/>
    <w:rsid w:val="0009189F"/>
    <w:rsid w:val="00093E96"/>
    <w:rsid w:val="00150DDD"/>
    <w:rsid w:val="0017273B"/>
    <w:rsid w:val="00200AB9"/>
    <w:rsid w:val="002268ED"/>
    <w:rsid w:val="00385A1D"/>
    <w:rsid w:val="00433D04"/>
    <w:rsid w:val="005A1DC4"/>
    <w:rsid w:val="005D3766"/>
    <w:rsid w:val="00725ACF"/>
    <w:rsid w:val="007C4709"/>
    <w:rsid w:val="008D620C"/>
    <w:rsid w:val="008F2D12"/>
    <w:rsid w:val="00A132BD"/>
    <w:rsid w:val="00A20AF9"/>
    <w:rsid w:val="00A86265"/>
    <w:rsid w:val="00AE539B"/>
    <w:rsid w:val="00AF6618"/>
    <w:rsid w:val="00B17E84"/>
    <w:rsid w:val="00B753DA"/>
    <w:rsid w:val="00BA5768"/>
    <w:rsid w:val="00C35CCB"/>
    <w:rsid w:val="00C74E3A"/>
    <w:rsid w:val="00D8050F"/>
    <w:rsid w:val="00D84755"/>
    <w:rsid w:val="00F671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  <o:rules v:ext="edit">
        <o:r id="V:Rule1" type="connector" idref="#Прямая со стрелкой 27"/>
        <o:r id="V:Rule2" type="connector" idref="#Прямая со стрелкой 31"/>
        <o:r id="V:Rule3" type="connector" idref="#Прямая со стрелкой 29"/>
        <o:r id="V:Rule4" type="connector" idref="#Прямая со стрелкой 25"/>
        <o:r id="V:Rule5" type="connector" idref="#Прямая со стрелкой 26"/>
        <o:r id="V:Rule6" type="connector" idref="#Прямая со стрелкой 32"/>
        <o:r id="V:Rule7" type="connector" idref="#Прямая со стрелкой 30"/>
        <o:r id="V:Rule8" type="connector" idref="#Прямая со стрелкой 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671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725A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5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Вирт</dc:creator>
  <cp:keywords/>
  <dc:description/>
  <cp:lastModifiedBy>Гимназия №5</cp:lastModifiedBy>
  <cp:revision>7</cp:revision>
  <dcterms:created xsi:type="dcterms:W3CDTF">2017-11-02T11:55:00Z</dcterms:created>
  <dcterms:modified xsi:type="dcterms:W3CDTF">2021-02-24T17:36:00Z</dcterms:modified>
</cp:coreProperties>
</file>