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1BA" w:rsidRDefault="007071BA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бюджетное дошкольное образовательное учреждение «Салемальский детский сад «Золотая рыбка» </w:t>
      </w:r>
    </w:p>
    <w:p w:rsidR="00E662D6" w:rsidRDefault="00E662D6" w:rsidP="00E662D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>Рабочая программа «Я – патриот России»</w:t>
      </w:r>
    </w:p>
    <w:p w:rsidR="00E662D6" w:rsidRDefault="00E662D6" w:rsidP="00E662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(Воспитание  нравственно – патриотических чувств у детей </w:t>
      </w:r>
    </w:p>
    <w:p w:rsidR="00E662D6" w:rsidRDefault="00E662D6" w:rsidP="00E662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дошкольного возраста через музыкальное искусство)</w:t>
      </w:r>
    </w:p>
    <w:p w:rsidR="00E662D6" w:rsidRDefault="00E662D6" w:rsidP="00E662D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Возраст детей: 5-7 лет. </w:t>
      </w:r>
    </w:p>
    <w:p w:rsidR="00E662D6" w:rsidRDefault="00E662D6" w:rsidP="00E662D6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Автор:  Е.В.Ермакова,</w:t>
      </w: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музыкальный руководитель </w:t>
      </w:r>
    </w:p>
    <w:p w:rsidR="00E662D6" w:rsidRDefault="00E662D6" w:rsidP="00E662D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квалификационной категории</w:t>
      </w:r>
    </w:p>
    <w:p w:rsidR="00E662D6" w:rsidRDefault="00E662D6" w:rsidP="00E662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с. Салемал</w:t>
      </w:r>
    </w:p>
    <w:p w:rsidR="00E662D6" w:rsidRDefault="00E662D6" w:rsidP="00E662D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E662D6"/>
    <w:p w:rsidR="00E662D6" w:rsidRDefault="00E662D6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071BA" w:rsidRDefault="00046540" w:rsidP="00E662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Содержание работы. </w:t>
      </w:r>
    </w:p>
    <w:p w:rsidR="00046540" w:rsidRDefault="00046540" w:rsidP="000465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Pr="005B3739" w:rsidRDefault="00171DE4" w:rsidP="00046540">
      <w:pPr>
        <w:pStyle w:val="a3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373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Введение. </w:t>
      </w:r>
    </w:p>
    <w:p w:rsidR="00171DE4" w:rsidRDefault="00171DE4" w:rsidP="00B94CD0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патриотизм. 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стр. 2.</w:t>
      </w:r>
    </w:p>
    <w:p w:rsidR="00171DE4" w:rsidRDefault="007D4E8B" w:rsidP="00B94CD0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Новизна………………………………. 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……..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стр.2, 3.                                                                                        </w:t>
      </w:r>
    </w:p>
    <w:p w:rsidR="00171DE4" w:rsidRDefault="00B94CD0" w:rsidP="00171DE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171DE4">
        <w:rPr>
          <w:rFonts w:ascii="Times New Roman" w:eastAsia="Times New Roman" w:hAnsi="Times New Roman" w:cs="Times New Roman"/>
          <w:sz w:val="24"/>
          <w:szCs w:val="24"/>
        </w:rPr>
        <w:t>Нормативные документы для программы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....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стр. 3,4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94CD0" w:rsidRDefault="007D4E8B" w:rsidP="00171DE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Цели и задачи………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……...</w:t>
      </w:r>
      <w:r>
        <w:rPr>
          <w:rFonts w:ascii="Times New Roman" w:eastAsia="Times New Roman" w:hAnsi="Times New Roman" w:cs="Times New Roman"/>
          <w:sz w:val="24"/>
          <w:szCs w:val="24"/>
        </w:rPr>
        <w:t>стр. 4,5.</w:t>
      </w:r>
    </w:p>
    <w:p w:rsidR="00B94CD0" w:rsidRDefault="00B94CD0" w:rsidP="00171DE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 xml:space="preserve">   Принципы механизмы программы…………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стр.5</w:t>
      </w:r>
    </w:p>
    <w:p w:rsidR="00D73A78" w:rsidRDefault="00B94CD0" w:rsidP="00D73A78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Механизмы реализации программы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стр. 5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,6.</w:t>
      </w:r>
      <w:r w:rsidR="00D73A7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6516A" w:rsidRPr="00D73A78" w:rsidRDefault="00D73A78" w:rsidP="00D73A78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Этапы реализации программы………………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7D4E8B">
        <w:rPr>
          <w:rFonts w:ascii="Times New Roman" w:eastAsia="Times New Roman" w:hAnsi="Times New Roman" w:cs="Times New Roman"/>
          <w:sz w:val="24"/>
          <w:szCs w:val="24"/>
        </w:rPr>
        <w:t>стр. 7</w:t>
      </w:r>
    </w:p>
    <w:p w:rsidR="0026516A" w:rsidRPr="00EA3DFC" w:rsidRDefault="0026516A" w:rsidP="00D73A78">
      <w:pPr>
        <w:pStyle w:val="a3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3A78">
        <w:rPr>
          <w:rFonts w:ascii="Times New Roman" w:eastAsia="Times New Roman" w:hAnsi="Times New Roman" w:cs="Times New Roman"/>
          <w:b/>
          <w:i/>
          <w:sz w:val="24"/>
          <w:szCs w:val="24"/>
        </w:rPr>
        <w:t>Суть нравственно – патриотических чувств у дет</w:t>
      </w:r>
      <w:r w:rsidR="00EA3DF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ей через музыкальное искусство…….. </w:t>
      </w:r>
      <w:r w:rsidR="00EA3DFC" w:rsidRPr="00EA3DFC">
        <w:rPr>
          <w:rFonts w:ascii="Times New Roman" w:eastAsia="Times New Roman" w:hAnsi="Times New Roman" w:cs="Times New Roman"/>
          <w:sz w:val="24"/>
          <w:szCs w:val="24"/>
        </w:rPr>
        <w:t>стр.7</w:t>
      </w:r>
    </w:p>
    <w:p w:rsidR="00D73A78" w:rsidRDefault="00D73A7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Этапы реализации программы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стр7,8.9</w:t>
      </w:r>
    </w:p>
    <w:p w:rsidR="00EB2C80" w:rsidRDefault="00EB2C80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Практическая значимость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стр. 10</w:t>
      </w:r>
    </w:p>
    <w:p w:rsidR="00E83861" w:rsidRDefault="0026516A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Ожидаемые результаты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стр.10</w:t>
      </w:r>
    </w:p>
    <w:p w:rsidR="00EA3DFC" w:rsidRDefault="00EA3DFC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Заключение………………………………………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</w:t>
      </w:r>
      <w:r>
        <w:rPr>
          <w:rFonts w:ascii="Times New Roman" w:eastAsia="Times New Roman" w:hAnsi="Times New Roman" w:cs="Times New Roman"/>
          <w:sz w:val="24"/>
          <w:szCs w:val="24"/>
        </w:rPr>
        <w:t>стр. 11</w:t>
      </w:r>
    </w:p>
    <w:p w:rsidR="00632B88" w:rsidRDefault="00632B8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</w:t>
      </w:r>
      <w:r w:rsidR="001B2811">
        <w:rPr>
          <w:rFonts w:ascii="Times New Roman" w:eastAsia="Times New Roman" w:hAnsi="Times New Roman" w:cs="Times New Roman"/>
          <w:sz w:val="24"/>
          <w:szCs w:val="24"/>
        </w:rPr>
        <w:t>………..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стр. 12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2B88" w:rsidRDefault="001B2811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632B88">
        <w:rPr>
          <w:rFonts w:ascii="Times New Roman" w:eastAsia="Times New Roman" w:hAnsi="Times New Roman" w:cs="Times New Roman"/>
          <w:sz w:val="24"/>
          <w:szCs w:val="24"/>
        </w:rPr>
        <w:t>Приложение</w:t>
      </w:r>
      <w:r w:rsidR="00EA3DFC">
        <w:rPr>
          <w:rFonts w:ascii="Times New Roman" w:eastAsia="Times New Roman" w:hAnsi="Times New Roman" w:cs="Times New Roman"/>
          <w:sz w:val="24"/>
          <w:szCs w:val="24"/>
        </w:rPr>
        <w:t>……………………………….</w:t>
      </w:r>
      <w:r w:rsidR="00632B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46540" w:rsidRDefault="00632B8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Анкета для родителей</w:t>
      </w:r>
      <w:r w:rsidR="0067534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№1</w:t>
      </w:r>
      <w:r w:rsidR="0069753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32B88" w:rsidRDefault="00632B8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Анкета для родителей</w:t>
      </w:r>
      <w:r w:rsidR="0067534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№2  </w:t>
      </w:r>
    </w:p>
    <w:p w:rsidR="00632B88" w:rsidRDefault="00632B8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Итоговый показатель</w:t>
      </w:r>
      <w:r w:rsidR="0067534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приложение №3 </w:t>
      </w:r>
    </w:p>
    <w:p w:rsidR="00632B88" w:rsidRDefault="00632B88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Перспективный  план по военно – патриотическому  воспитанию</w:t>
      </w:r>
      <w:r w:rsidR="005B3739">
        <w:rPr>
          <w:rFonts w:ascii="Times New Roman" w:eastAsia="Times New Roman" w:hAnsi="Times New Roman" w:cs="Times New Roman"/>
          <w:sz w:val="24"/>
          <w:szCs w:val="24"/>
        </w:rPr>
        <w:t xml:space="preserve"> для детей дошкольного возраста </w:t>
      </w:r>
      <w:r w:rsidR="0067534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 w:rsidR="005B3739">
        <w:rPr>
          <w:rFonts w:ascii="Times New Roman" w:eastAsia="Times New Roman" w:hAnsi="Times New Roman" w:cs="Times New Roman"/>
          <w:sz w:val="24"/>
          <w:szCs w:val="24"/>
        </w:rPr>
        <w:t xml:space="preserve">приложение №4 </w:t>
      </w:r>
    </w:p>
    <w:p w:rsidR="005B3739" w:rsidRDefault="005B3739" w:rsidP="0026516A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Перспективный план «Формирование нравственного патриотического потенциала через музыкальное  искусство с историей Ямала» </w:t>
      </w:r>
      <w:r w:rsidR="00675342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приложение № 5 </w:t>
      </w:r>
    </w:p>
    <w:p w:rsidR="005B3739" w:rsidRDefault="005B3739" w:rsidP="005B3739">
      <w:pPr>
        <w:pStyle w:val="a3"/>
        <w:numPr>
          <w:ilvl w:val="1"/>
          <w:numId w:val="2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3739">
        <w:rPr>
          <w:rFonts w:ascii="Times New Roman" w:eastAsia="Times New Roman" w:hAnsi="Times New Roman" w:cs="Times New Roman"/>
          <w:b/>
          <w:i/>
          <w:sz w:val="24"/>
          <w:szCs w:val="24"/>
        </w:rPr>
        <w:t>Материально – техническое обеспечение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:  мультипроэктор,  презентации, компьютер, музыкальный центр, видео –клипы, видео – фильмы,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диски для прослушивания и пения, пианино </w:t>
      </w:r>
      <w:r w:rsidR="00CF744B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механическое</w:t>
      </w:r>
      <w:r w:rsidR="00CF744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7534" w:rsidRPr="00697534" w:rsidRDefault="00697534" w:rsidP="00697534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46540" w:rsidRDefault="00046540" w:rsidP="00C4366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E662D6" w:rsidRDefault="00E662D6" w:rsidP="001B28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990C11" w:rsidRPr="00C2522A" w:rsidRDefault="00B51CC2" w:rsidP="001B281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C2522A">
        <w:rPr>
          <w:rFonts w:ascii="Times New Roman" w:eastAsia="Times New Roman" w:hAnsi="Times New Roman" w:cs="Times New Roman"/>
          <w:sz w:val="24"/>
          <w:szCs w:val="24"/>
        </w:rPr>
        <w:lastRenderedPageBreak/>
        <w:t>«</w:t>
      </w:r>
      <w:r w:rsidR="00990C11" w:rsidRPr="00C2522A">
        <w:rPr>
          <w:rFonts w:ascii="Times New Roman" w:eastAsia="Times New Roman" w:hAnsi="Times New Roman" w:cs="Times New Roman"/>
          <w:sz w:val="24"/>
          <w:szCs w:val="24"/>
        </w:rPr>
        <w:t>У нас не может быть никакой другой</w:t>
      </w:r>
    </w:p>
    <w:p w:rsidR="00990C11" w:rsidRPr="00C2522A" w:rsidRDefault="00180F8B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990C11" w:rsidRPr="00C2522A">
        <w:rPr>
          <w:rFonts w:ascii="Times New Roman" w:eastAsia="Times New Roman" w:hAnsi="Times New Roman" w:cs="Times New Roman"/>
          <w:sz w:val="24"/>
          <w:szCs w:val="24"/>
        </w:rPr>
        <w:t xml:space="preserve">Объединяющей идеи, кроме патриотизма.  </w:t>
      </w:r>
    </w:p>
    <w:p w:rsidR="00990C11" w:rsidRPr="00C2522A" w:rsidRDefault="00990C11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Патриотизм является единственной </w:t>
      </w:r>
    </w:p>
    <w:p w:rsidR="00990C11" w:rsidRPr="00C2522A" w:rsidRDefault="004B7BD1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>и</w:t>
      </w:r>
      <w:r w:rsidR="00990C11" w:rsidRPr="00C2522A">
        <w:rPr>
          <w:rFonts w:ascii="Times New Roman" w:eastAsia="Times New Roman" w:hAnsi="Times New Roman" w:cs="Times New Roman"/>
          <w:sz w:val="24"/>
          <w:szCs w:val="24"/>
        </w:rPr>
        <w:t>деей в России»</w:t>
      </w:r>
    </w:p>
    <w:p w:rsidR="00B51CC2" w:rsidRPr="00C2522A" w:rsidRDefault="00B51CC2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51CC2" w:rsidRPr="00C2522A" w:rsidRDefault="00990C11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i/>
          <w:sz w:val="24"/>
          <w:szCs w:val="24"/>
        </w:rPr>
        <w:t xml:space="preserve">Президент Российской Федерации </w:t>
      </w:r>
    </w:p>
    <w:p w:rsidR="00990C11" w:rsidRPr="00C2522A" w:rsidRDefault="00990C11" w:rsidP="00B94CD0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i/>
          <w:sz w:val="24"/>
          <w:szCs w:val="24"/>
        </w:rPr>
        <w:t>В. В. Путин.</w:t>
      </w:r>
    </w:p>
    <w:p w:rsidR="00B51CC2" w:rsidRPr="00C2522A" w:rsidRDefault="00A87114" w:rsidP="00B94C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>Пояснительная записка</w:t>
      </w:r>
    </w:p>
    <w:p w:rsidR="00A87114" w:rsidRPr="00C2522A" w:rsidRDefault="00A87114" w:rsidP="00B94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51CC2" w:rsidRPr="00C2522A" w:rsidRDefault="00D73A78" w:rsidP="00B94C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1.1 </w:t>
      </w:r>
      <w:r w:rsidR="00B51CC2" w:rsidRPr="00C2522A">
        <w:rPr>
          <w:rFonts w:ascii="Times New Roman" w:eastAsia="Times New Roman" w:hAnsi="Times New Roman" w:cs="Times New Roman"/>
          <w:sz w:val="24"/>
          <w:szCs w:val="24"/>
        </w:rPr>
        <w:t xml:space="preserve">Введение: </w:t>
      </w:r>
      <w:r w:rsidR="00A87114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F6E0B" w:rsidRPr="00C2522A" w:rsidRDefault="008F6E0B" w:rsidP="00675342">
      <w:pPr>
        <w:pStyle w:val="a3"/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b/>
          <w:i/>
          <w:sz w:val="24"/>
          <w:szCs w:val="24"/>
        </w:rPr>
        <w:t>Патриотизм</w:t>
      </w:r>
      <w:r w:rsidRPr="00C2522A">
        <w:rPr>
          <w:rFonts w:ascii="Times New Roman" w:hAnsi="Times New Roman" w:cs="Times New Roman"/>
          <w:sz w:val="24"/>
          <w:szCs w:val="24"/>
        </w:rPr>
        <w:t xml:space="preserve"> – это и преданность своему Отечеству, и стремление сделать все возможно</w:t>
      </w:r>
      <w:r w:rsidR="00B86AD4">
        <w:rPr>
          <w:rFonts w:ascii="Times New Roman" w:hAnsi="Times New Roman" w:cs="Times New Roman"/>
          <w:sz w:val="24"/>
          <w:szCs w:val="24"/>
        </w:rPr>
        <w:t>е</w:t>
      </w:r>
      <w:r w:rsidRPr="00C2522A">
        <w:rPr>
          <w:rFonts w:ascii="Times New Roman" w:hAnsi="Times New Roman" w:cs="Times New Roman"/>
          <w:sz w:val="24"/>
          <w:szCs w:val="24"/>
        </w:rPr>
        <w:t>, чтобы сохранить культурную самобытность каждого народа, входящего в состав России.</w:t>
      </w:r>
    </w:p>
    <w:p w:rsidR="00F813FE" w:rsidRPr="00C2522A" w:rsidRDefault="00B86AD4" w:rsidP="00675342">
      <w:pPr>
        <w:pStyle w:val="a3"/>
        <w:spacing w:after="0" w:line="240" w:lineRule="auto"/>
        <w:ind w:left="450" w:firstLine="25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0C11" w:rsidRPr="00C2522A">
        <w:rPr>
          <w:rFonts w:ascii="Times New Roman" w:hAnsi="Times New Roman" w:cs="Times New Roman"/>
          <w:sz w:val="24"/>
          <w:szCs w:val="24"/>
        </w:rPr>
        <w:t xml:space="preserve"> последнее время привитие </w:t>
      </w:r>
      <w:r w:rsidR="00CC6AAE">
        <w:rPr>
          <w:rFonts w:ascii="Times New Roman" w:hAnsi="Times New Roman" w:cs="Times New Roman"/>
          <w:sz w:val="24"/>
          <w:szCs w:val="24"/>
        </w:rPr>
        <w:t>чувства</w:t>
      </w:r>
      <w:r w:rsidR="00990C11" w:rsidRPr="00C2522A">
        <w:rPr>
          <w:rFonts w:ascii="Times New Roman" w:hAnsi="Times New Roman" w:cs="Times New Roman"/>
          <w:sz w:val="24"/>
          <w:szCs w:val="24"/>
        </w:rPr>
        <w:t xml:space="preserve"> патриотизма приобретает все большее общественное значение и становится задачей государственной важности.</w:t>
      </w:r>
      <w:r>
        <w:rPr>
          <w:rFonts w:ascii="Times New Roman" w:hAnsi="Times New Roman" w:cs="Times New Roman"/>
          <w:sz w:val="24"/>
          <w:szCs w:val="24"/>
        </w:rPr>
        <w:t xml:space="preserve"> Актуальность темы определена </w:t>
      </w:r>
      <w:r w:rsidR="00896887" w:rsidRPr="00C2522A">
        <w:rPr>
          <w:rFonts w:ascii="Times New Roman" w:hAnsi="Times New Roman" w:cs="Times New Roman"/>
          <w:sz w:val="24"/>
          <w:szCs w:val="24"/>
        </w:rPr>
        <w:t xml:space="preserve"> в таком государственном </w:t>
      </w:r>
      <w:r w:rsidR="00F548EC" w:rsidRPr="00C2522A">
        <w:rPr>
          <w:rFonts w:ascii="Times New Roman" w:hAnsi="Times New Roman" w:cs="Times New Roman"/>
          <w:sz w:val="24"/>
          <w:szCs w:val="24"/>
        </w:rPr>
        <w:t xml:space="preserve">документе, как Указ Президента Российской Федерации от 1 июня 2012 №761 «О национальной стратегии действий в интересах детей 2012 – 2017 годы». </w:t>
      </w:r>
      <w:r w:rsidR="00152B7C">
        <w:rPr>
          <w:rFonts w:ascii="Times New Roman" w:hAnsi="Times New Roman" w:cs="Times New Roman"/>
          <w:sz w:val="24"/>
          <w:szCs w:val="24"/>
        </w:rPr>
        <w:t xml:space="preserve">В государственной программе Российской Федерации «Развития образования» на 2013 -2020 годы, утвержденной </w:t>
      </w:r>
      <w:r w:rsidR="00917A79">
        <w:rPr>
          <w:rFonts w:ascii="Times New Roman" w:hAnsi="Times New Roman" w:cs="Times New Roman"/>
          <w:sz w:val="24"/>
          <w:szCs w:val="24"/>
        </w:rPr>
        <w:t>распоряжением Правительством Российской Федерации от 22 ноября 2012 №2148, говорится, что в г</w:t>
      </w:r>
      <w:r>
        <w:rPr>
          <w:rFonts w:ascii="Times New Roman" w:hAnsi="Times New Roman" w:cs="Times New Roman"/>
          <w:sz w:val="24"/>
          <w:szCs w:val="24"/>
        </w:rPr>
        <w:t>осударственной политике, должен</w:t>
      </w:r>
      <w:r w:rsidR="00917A79">
        <w:rPr>
          <w:rFonts w:ascii="Times New Roman" w:hAnsi="Times New Roman" w:cs="Times New Roman"/>
          <w:sz w:val="24"/>
          <w:szCs w:val="24"/>
        </w:rPr>
        <w:t xml:space="preserve"> сохранятся приоритет  нравственного и гражданского воспитания подрастающего поколения.</w:t>
      </w:r>
    </w:p>
    <w:p w:rsidR="00F548EC" w:rsidRPr="00C2522A" w:rsidRDefault="00055323" w:rsidP="00675342">
      <w:pPr>
        <w:pStyle w:val="a3"/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      </w:t>
      </w:r>
      <w:r w:rsidR="00F548EC" w:rsidRPr="00C2522A">
        <w:rPr>
          <w:rFonts w:ascii="Times New Roman" w:hAnsi="Times New Roman" w:cs="Times New Roman"/>
          <w:sz w:val="24"/>
          <w:szCs w:val="24"/>
        </w:rPr>
        <w:t>Исследования в области  дошкольной педагогики и психологии свидетельствуют о том, что именно в дошкольном возрасте закладываются базисные основы личности, начинается процесс становления и формирования социокультурного опыта</w:t>
      </w:r>
      <w:r w:rsidR="00B86AD4">
        <w:rPr>
          <w:rFonts w:ascii="Times New Roman" w:hAnsi="Times New Roman" w:cs="Times New Roman"/>
          <w:sz w:val="24"/>
          <w:szCs w:val="24"/>
        </w:rPr>
        <w:t>,</w:t>
      </w:r>
      <w:r w:rsidR="00F548EC" w:rsidRPr="00C2522A">
        <w:rPr>
          <w:rFonts w:ascii="Times New Roman" w:hAnsi="Times New Roman" w:cs="Times New Roman"/>
          <w:sz w:val="24"/>
          <w:szCs w:val="24"/>
        </w:rPr>
        <w:t xml:space="preserve"> «складывается» человек. </w:t>
      </w:r>
    </w:p>
    <w:p w:rsidR="00A87114" w:rsidRPr="00B86AD4" w:rsidRDefault="00F548EC" w:rsidP="00675342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B86AD4">
        <w:rPr>
          <w:rFonts w:ascii="Times New Roman" w:hAnsi="Times New Roman" w:cs="Times New Roman"/>
          <w:sz w:val="24"/>
          <w:szCs w:val="24"/>
        </w:rPr>
        <w:t>Воспитание музыкально – патриотических чувств на совр</w:t>
      </w:r>
      <w:r w:rsidR="00B86AD4" w:rsidRPr="00B86AD4">
        <w:rPr>
          <w:rFonts w:ascii="Times New Roman" w:hAnsi="Times New Roman" w:cs="Times New Roman"/>
          <w:sz w:val="24"/>
          <w:szCs w:val="24"/>
        </w:rPr>
        <w:t>еменном этапе развития общества</w:t>
      </w:r>
      <w:r w:rsidRPr="00B86AD4">
        <w:rPr>
          <w:rFonts w:ascii="Times New Roman" w:hAnsi="Times New Roman" w:cs="Times New Roman"/>
          <w:sz w:val="24"/>
          <w:szCs w:val="24"/>
        </w:rPr>
        <w:t xml:space="preserve"> обязывают ДОУ развивать познавательный интерес, любовь в Родине, её  историко – культурному наследию</w:t>
      </w:r>
      <w:r w:rsidR="005124B4" w:rsidRPr="00B86AD4">
        <w:rPr>
          <w:rFonts w:ascii="Times New Roman" w:hAnsi="Times New Roman" w:cs="Times New Roman"/>
          <w:sz w:val="24"/>
          <w:szCs w:val="24"/>
        </w:rPr>
        <w:t>.</w:t>
      </w:r>
      <w:r w:rsidR="00917A79" w:rsidRPr="00B86AD4">
        <w:rPr>
          <w:rFonts w:ascii="Times New Roman" w:hAnsi="Times New Roman" w:cs="Times New Roman"/>
          <w:sz w:val="24"/>
          <w:szCs w:val="24"/>
        </w:rPr>
        <w:t xml:space="preserve"> В детском</w:t>
      </w:r>
      <w:r w:rsidR="00B86AD4">
        <w:rPr>
          <w:rFonts w:ascii="Times New Roman" w:hAnsi="Times New Roman" w:cs="Times New Roman"/>
          <w:sz w:val="24"/>
          <w:szCs w:val="24"/>
        </w:rPr>
        <w:t xml:space="preserve"> саду «Золотая рыбка» отводится</w:t>
      </w:r>
      <w:r w:rsidR="00917A79" w:rsidRPr="00B86AD4">
        <w:rPr>
          <w:rFonts w:ascii="Times New Roman" w:hAnsi="Times New Roman" w:cs="Times New Roman"/>
          <w:sz w:val="24"/>
          <w:szCs w:val="24"/>
        </w:rPr>
        <w:t xml:space="preserve"> большое</w:t>
      </w:r>
      <w:r w:rsidR="00171DE4">
        <w:rPr>
          <w:rFonts w:ascii="Times New Roman" w:hAnsi="Times New Roman" w:cs="Times New Roman"/>
          <w:sz w:val="24"/>
          <w:szCs w:val="24"/>
        </w:rPr>
        <w:t xml:space="preserve">, </w:t>
      </w:r>
      <w:r w:rsidR="00917A79" w:rsidRPr="00B86AD4">
        <w:rPr>
          <w:rFonts w:ascii="Times New Roman" w:hAnsi="Times New Roman" w:cs="Times New Roman"/>
          <w:sz w:val="24"/>
          <w:szCs w:val="24"/>
        </w:rPr>
        <w:t xml:space="preserve"> значение гражданскому  и нравственному воспитанию. Его реализация проходит через образовательную деятельность с детьми, викторины, праздники, развлечения, экскурсии.</w:t>
      </w:r>
    </w:p>
    <w:p w:rsidR="00A87114" w:rsidRPr="00171DE4" w:rsidRDefault="00B86AD4" w:rsidP="0067534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D4E8B">
        <w:rPr>
          <w:rFonts w:ascii="Times New Roman" w:hAnsi="Times New Roman" w:cs="Times New Roman"/>
          <w:b/>
          <w:i/>
          <w:sz w:val="24"/>
          <w:szCs w:val="24"/>
        </w:rPr>
        <w:t>Новизна работы</w:t>
      </w:r>
      <w:r w:rsidRPr="00171DE4">
        <w:rPr>
          <w:rFonts w:ascii="Times New Roman" w:hAnsi="Times New Roman" w:cs="Times New Roman"/>
          <w:sz w:val="24"/>
          <w:szCs w:val="24"/>
        </w:rPr>
        <w:t xml:space="preserve"> заключается в том, что д</w:t>
      </w:r>
      <w:r w:rsidR="00A87114" w:rsidRPr="00171DE4">
        <w:rPr>
          <w:rFonts w:ascii="Times New Roman" w:hAnsi="Times New Roman" w:cs="Times New Roman"/>
          <w:sz w:val="24"/>
          <w:szCs w:val="24"/>
        </w:rPr>
        <w:t xml:space="preserve">анная программа представляет собой комплекс разнообразных форм и методов работы музыкального руководителя по воспитанию патриотизма у </w:t>
      </w:r>
      <w:r w:rsidR="00BC3367" w:rsidRPr="00171DE4">
        <w:rPr>
          <w:rFonts w:ascii="Times New Roman" w:hAnsi="Times New Roman" w:cs="Times New Roman"/>
          <w:sz w:val="24"/>
          <w:szCs w:val="24"/>
        </w:rPr>
        <w:t>детей дошкольного возраста, о</w:t>
      </w:r>
      <w:r w:rsidR="00A87114" w:rsidRPr="00171DE4">
        <w:rPr>
          <w:rFonts w:ascii="Times New Roman" w:hAnsi="Times New Roman" w:cs="Times New Roman"/>
          <w:sz w:val="24"/>
          <w:szCs w:val="24"/>
        </w:rPr>
        <w:t>тражает творческие подходы к решению данного вопроса, представляет систематическую и целенаправленную работу музыкального руководителя, родителей, педагогов и всего коллектива образовательного учреждения.</w:t>
      </w:r>
    </w:p>
    <w:p w:rsidR="00055323" w:rsidRPr="00C2522A" w:rsidRDefault="005124B4" w:rsidP="00675342">
      <w:pPr>
        <w:pStyle w:val="a3"/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 Старинная мудрость напоминает нам «Человек, не знающий своего прошлого, не знает ничего». </w:t>
      </w:r>
      <w:r w:rsidR="009C2761" w:rsidRPr="00C2522A">
        <w:rPr>
          <w:rFonts w:ascii="Times New Roman" w:hAnsi="Times New Roman" w:cs="Times New Roman"/>
          <w:sz w:val="24"/>
          <w:szCs w:val="24"/>
        </w:rPr>
        <w:t>Без знания корней, традиций своего народа нельзя воспитать полноценного человека, любящего своих родителей, свой дом, свою страну, с уважением относящегося к другим народам.</w:t>
      </w:r>
    </w:p>
    <w:p w:rsidR="00EB2C80" w:rsidRDefault="002776A2" w:rsidP="00675342">
      <w:pPr>
        <w:pStyle w:val="a3"/>
        <w:spacing w:after="0" w:line="240" w:lineRule="auto"/>
        <w:ind w:left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   </w:t>
      </w:r>
      <w:r w:rsidR="00BC3367">
        <w:rPr>
          <w:rFonts w:ascii="Times New Roman" w:hAnsi="Times New Roman" w:cs="Times New Roman"/>
          <w:sz w:val="24"/>
          <w:szCs w:val="24"/>
        </w:rPr>
        <w:t xml:space="preserve"> Становление человека, </w:t>
      </w:r>
      <w:r w:rsidR="009C2761" w:rsidRPr="00C2522A">
        <w:rPr>
          <w:rFonts w:ascii="Times New Roman" w:hAnsi="Times New Roman" w:cs="Times New Roman"/>
          <w:sz w:val="24"/>
          <w:szCs w:val="24"/>
        </w:rPr>
        <w:t xml:space="preserve">как гражданина, должно начинаться с его малой Родины – родного посёлка. </w:t>
      </w:r>
    </w:p>
    <w:p w:rsidR="009C2761" w:rsidRPr="00E83861" w:rsidRDefault="00E83861" w:rsidP="0067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9C2761" w:rsidRPr="00E83861">
        <w:rPr>
          <w:rFonts w:ascii="Times New Roman" w:hAnsi="Times New Roman" w:cs="Times New Roman"/>
          <w:sz w:val="24"/>
          <w:szCs w:val="24"/>
        </w:rPr>
        <w:t>Невозможно вырастить настоящего патриота, без знания истории. Любовь к</w:t>
      </w:r>
      <w:r w:rsidR="00DE6946" w:rsidRPr="00E83861">
        <w:rPr>
          <w:rFonts w:ascii="Times New Roman" w:hAnsi="Times New Roman" w:cs="Times New Roman"/>
          <w:sz w:val="24"/>
          <w:szCs w:val="24"/>
        </w:rPr>
        <w:t xml:space="preserve"> </w:t>
      </w:r>
      <w:r w:rsidR="009C2761" w:rsidRPr="00E83861">
        <w:rPr>
          <w:rFonts w:ascii="Times New Roman" w:hAnsi="Times New Roman" w:cs="Times New Roman"/>
          <w:sz w:val="24"/>
          <w:szCs w:val="24"/>
        </w:rPr>
        <w:t xml:space="preserve"> </w:t>
      </w:r>
      <w:r w:rsidR="00E00032" w:rsidRPr="00E83861">
        <w:rPr>
          <w:rFonts w:ascii="Times New Roman" w:hAnsi="Times New Roman" w:cs="Times New Roman"/>
          <w:sz w:val="24"/>
          <w:szCs w:val="24"/>
        </w:rPr>
        <w:t>«</w:t>
      </w:r>
      <w:r w:rsidR="009C2761" w:rsidRPr="00E83861">
        <w:rPr>
          <w:rFonts w:ascii="Times New Roman" w:hAnsi="Times New Roman" w:cs="Times New Roman"/>
          <w:sz w:val="24"/>
          <w:szCs w:val="24"/>
        </w:rPr>
        <w:t>большому</w:t>
      </w:r>
      <w:r w:rsidR="00E00032" w:rsidRPr="00E83861">
        <w:rPr>
          <w:rFonts w:ascii="Times New Roman" w:hAnsi="Times New Roman" w:cs="Times New Roman"/>
          <w:sz w:val="24"/>
          <w:szCs w:val="24"/>
        </w:rPr>
        <w:t xml:space="preserve">» </w:t>
      </w:r>
      <w:r w:rsidR="00BA3B8E" w:rsidRPr="00E83861">
        <w:rPr>
          <w:rFonts w:ascii="Times New Roman" w:hAnsi="Times New Roman" w:cs="Times New Roman"/>
          <w:sz w:val="24"/>
          <w:szCs w:val="24"/>
        </w:rPr>
        <w:t xml:space="preserve"> </w:t>
      </w:r>
      <w:r w:rsidR="009C2761" w:rsidRPr="00E83861">
        <w:rPr>
          <w:rFonts w:ascii="Times New Roman" w:hAnsi="Times New Roman" w:cs="Times New Roman"/>
          <w:sz w:val="24"/>
          <w:szCs w:val="24"/>
        </w:rPr>
        <w:t xml:space="preserve"> необходимо прививать с малого:</w:t>
      </w:r>
    </w:p>
    <w:p w:rsidR="009C2761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lastRenderedPageBreak/>
        <w:t>Любовь к родному посёлку Салемал.</w:t>
      </w:r>
    </w:p>
    <w:p w:rsidR="009C2761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К  Ямало – ненецкому автономному округу. </w:t>
      </w:r>
    </w:p>
    <w:p w:rsidR="009C2761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К Ямальскому району. </w:t>
      </w:r>
    </w:p>
    <w:p w:rsidR="009C2761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Любовь к своей стране России</w:t>
      </w:r>
    </w:p>
    <w:p w:rsidR="005124B4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Уважение к президенту Российской Федерации </w:t>
      </w:r>
    </w:p>
    <w:p w:rsidR="009C2761" w:rsidRPr="00C2522A" w:rsidRDefault="009C276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Любовь</w:t>
      </w:r>
      <w:r w:rsidR="00BA3B8E" w:rsidRPr="00C2522A">
        <w:rPr>
          <w:rFonts w:ascii="Times New Roman" w:hAnsi="Times New Roman" w:cs="Times New Roman"/>
          <w:sz w:val="24"/>
          <w:szCs w:val="24"/>
        </w:rPr>
        <w:t xml:space="preserve"> и уважение</w:t>
      </w:r>
      <w:r w:rsidRPr="00C2522A">
        <w:rPr>
          <w:rFonts w:ascii="Times New Roman" w:hAnsi="Times New Roman" w:cs="Times New Roman"/>
          <w:sz w:val="24"/>
          <w:szCs w:val="24"/>
        </w:rPr>
        <w:t xml:space="preserve"> к своему народу.</w:t>
      </w:r>
      <w:r w:rsidR="00055323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BA3B8E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5C86" w:rsidRDefault="00BA3B8E" w:rsidP="0067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Патриотизму нельзя научить, его необходимо воспитать с раннего детства. Патриотизм у детей дошкольного возраста требует первоначальных знаний об истории нашей страны, Родины, самобытной русской культуры, истории родного края, героически военного прошлого. Родная культура, как отец и мать, должна стать неотъемлемой частью души ребёнка, началом, порождающим личность. Как, педагог и музыкальный руководитель, считаю, что патриотизм</w:t>
      </w:r>
      <w:r w:rsidR="003032BB" w:rsidRPr="00C2522A">
        <w:rPr>
          <w:rFonts w:ascii="Times New Roman" w:hAnsi="Times New Roman" w:cs="Times New Roman"/>
          <w:sz w:val="24"/>
          <w:szCs w:val="24"/>
        </w:rPr>
        <w:t xml:space="preserve"> необходимо прививать именно с раннего дошкольного детства. Он прямо связан</w:t>
      </w:r>
      <w:r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3032BB" w:rsidRPr="00C2522A">
        <w:rPr>
          <w:rFonts w:ascii="Times New Roman" w:hAnsi="Times New Roman" w:cs="Times New Roman"/>
          <w:sz w:val="24"/>
          <w:szCs w:val="24"/>
        </w:rPr>
        <w:t>с личной духовностью человека, её глубиной. Поэтому, не будучи патриотом сам, педагог не может  и в ребёнке пробудить чувство любви к своей Родине, своей стране. Именно пробудить, а не навязать, так как в основе патриотизма лежит духовное самоопределение. Я люблю свою Родину, свою страну Россию, свой народ, его культуру и традиции, хочу принести пользу своей стране, своему Ямалу, стремлюсь воспитать</w:t>
      </w:r>
      <w:r w:rsidR="00F50062" w:rsidRPr="00C2522A">
        <w:rPr>
          <w:rFonts w:ascii="Times New Roman" w:hAnsi="Times New Roman" w:cs="Times New Roman"/>
          <w:sz w:val="24"/>
          <w:szCs w:val="24"/>
        </w:rPr>
        <w:t xml:space="preserve"> и передать детям нравственно – патриотические чувства через музыкальное искусство. Необходимо помнить, что музыка в большой степени, чем любой другой вид искусство, доступна ребёнку. Учеными доказано, что музыка, непосредственные звуки окружающего мира воздействуют на организм человека и самым прямым образом, вызывают различные чувства. </w:t>
      </w:r>
      <w:r w:rsidR="00DE6946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A3B8E" w:rsidRPr="00C2522A" w:rsidRDefault="0046476D" w:rsidP="00675342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</w:t>
      </w:r>
      <w:r w:rsidR="00F50062" w:rsidRPr="00C2522A">
        <w:rPr>
          <w:rFonts w:ascii="Times New Roman" w:hAnsi="Times New Roman" w:cs="Times New Roman"/>
          <w:sz w:val="24"/>
          <w:szCs w:val="24"/>
        </w:rPr>
        <w:t xml:space="preserve"> более плодотворной работы по воспитанию нравственно – патриотических чувств у детей дошкольного возраста через</w:t>
      </w:r>
      <w:r w:rsidR="0054253C" w:rsidRPr="00C2522A">
        <w:rPr>
          <w:rFonts w:ascii="Times New Roman" w:hAnsi="Times New Roman" w:cs="Times New Roman"/>
          <w:sz w:val="24"/>
          <w:szCs w:val="24"/>
        </w:rPr>
        <w:t xml:space="preserve"> музыка</w:t>
      </w:r>
      <w:r>
        <w:rPr>
          <w:rFonts w:ascii="Times New Roman" w:hAnsi="Times New Roman" w:cs="Times New Roman"/>
          <w:sz w:val="24"/>
          <w:szCs w:val="24"/>
        </w:rPr>
        <w:t>льное искусство, мы создали</w:t>
      </w:r>
      <w:r w:rsidR="0054253C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F50062" w:rsidRPr="00C2522A">
        <w:rPr>
          <w:rFonts w:ascii="Times New Roman" w:hAnsi="Times New Roman" w:cs="Times New Roman"/>
          <w:sz w:val="24"/>
          <w:szCs w:val="24"/>
        </w:rPr>
        <w:t xml:space="preserve"> программу «Я – патриот России». Эта программа предусмотрена для детей</w:t>
      </w:r>
      <w:r w:rsidR="00917A79">
        <w:rPr>
          <w:rFonts w:ascii="Times New Roman" w:hAnsi="Times New Roman" w:cs="Times New Roman"/>
          <w:sz w:val="24"/>
          <w:szCs w:val="24"/>
        </w:rPr>
        <w:t xml:space="preserve"> 5</w:t>
      </w:r>
      <w:r w:rsidR="001B2811">
        <w:rPr>
          <w:rFonts w:ascii="Times New Roman" w:hAnsi="Times New Roman" w:cs="Times New Roman"/>
          <w:sz w:val="24"/>
          <w:szCs w:val="24"/>
        </w:rPr>
        <w:t>- 7</w:t>
      </w:r>
      <w:r w:rsidR="002864A0">
        <w:rPr>
          <w:rFonts w:ascii="Times New Roman" w:hAnsi="Times New Roman" w:cs="Times New Roman"/>
          <w:sz w:val="24"/>
          <w:szCs w:val="24"/>
        </w:rPr>
        <w:t xml:space="preserve"> лет. При написании программы сделана опора </w:t>
      </w:r>
      <w:r w:rsidR="00896CE8" w:rsidRPr="00C2522A">
        <w:rPr>
          <w:rFonts w:ascii="Times New Roman" w:hAnsi="Times New Roman" w:cs="Times New Roman"/>
          <w:sz w:val="24"/>
          <w:szCs w:val="24"/>
        </w:rPr>
        <w:t xml:space="preserve"> на следующие нормативные документы: </w:t>
      </w:r>
    </w:p>
    <w:p w:rsidR="00896CE8" w:rsidRPr="00C2522A" w:rsidRDefault="00896CE8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Закон «Об образовании Российской Федерации» </w:t>
      </w:r>
    </w:p>
    <w:p w:rsidR="00896CE8" w:rsidRPr="00C2522A" w:rsidRDefault="00896CE8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Государственная программа « Патриотической воспитание граждан Российской Федерации на 2006 – 2010 годы», утверждённой Постановлением Правительства Российской Федерации от 11 июля 2005 года №422 </w:t>
      </w:r>
    </w:p>
    <w:p w:rsidR="00896CE8" w:rsidRPr="00C2522A" w:rsidRDefault="00896CE8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Концепция патриотического воспитания граждан Российской Федерации. </w:t>
      </w:r>
    </w:p>
    <w:p w:rsidR="00896CE8" w:rsidRPr="00C2522A" w:rsidRDefault="00896CE8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Федеральный закон «О днях воинской славы (победных днях) России от 13 марта 1995г. №32 ФЗ (с изменениями от 22 августа 2004г.) </w:t>
      </w:r>
      <w:r w:rsidR="00E00032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522A" w:rsidRDefault="00E00032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Устав (основной закон) ЯНАО от 28.12.1998 №56 </w:t>
      </w:r>
      <w:r w:rsidR="00D7614E" w:rsidRPr="00C2522A">
        <w:rPr>
          <w:rFonts w:ascii="Times New Roman" w:hAnsi="Times New Roman" w:cs="Times New Roman"/>
          <w:sz w:val="24"/>
          <w:szCs w:val="24"/>
        </w:rPr>
        <w:t>–</w:t>
      </w:r>
      <w:r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D7614E" w:rsidRPr="00C2522A">
        <w:rPr>
          <w:rFonts w:ascii="Times New Roman" w:hAnsi="Times New Roman" w:cs="Times New Roman"/>
          <w:sz w:val="24"/>
          <w:szCs w:val="24"/>
        </w:rPr>
        <w:t>ЗАО (принят государственной думой ЯНАО 27.12.1998г) с изм. и доп., вступающими в силу с 04.01.2016 г.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171DE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1DE4" w:rsidRPr="00171DE4" w:rsidRDefault="00171DE4" w:rsidP="00675342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DE4">
        <w:rPr>
          <w:rFonts w:ascii="Times New Roman" w:eastAsia="Times New Roman" w:hAnsi="Times New Roman" w:cs="Times New Roman"/>
          <w:sz w:val="24"/>
          <w:szCs w:val="24"/>
        </w:rPr>
        <w:t xml:space="preserve">Постановление Главного государственного санитарного врача РФ от 15 мая 2013 г. N 26 Об утверждении СанПиН 2.4.1.3049-13 </w:t>
      </w:r>
    </w:p>
    <w:p w:rsidR="00171DE4" w:rsidRPr="00171DE4" w:rsidRDefault="00171DE4" w:rsidP="00675342">
      <w:pPr>
        <w:pStyle w:val="a3"/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71DE4">
        <w:rPr>
          <w:rFonts w:ascii="Times New Roman" w:eastAsia="Times New Roman" w:hAnsi="Times New Roman" w:cs="Times New Roman"/>
          <w:sz w:val="24"/>
          <w:szCs w:val="24"/>
        </w:rPr>
        <w:t>«Санитарно-эпидемиологические требования к устройству, содержанию и организации режима работы дошкольных образовательных организаций».</w:t>
      </w:r>
    </w:p>
    <w:p w:rsidR="00EA3DFC" w:rsidRDefault="00CF744B" w:rsidP="00EA3DFC">
      <w:pPr>
        <w:pStyle w:val="a3"/>
        <w:numPr>
          <w:ilvl w:val="0"/>
          <w:numId w:val="4"/>
        </w:numPr>
        <w:jc w:val="both"/>
        <w:rPr>
          <w:rFonts w:ascii="Times New Roman" w:eastAsia="Calibri" w:hAnsi="Times New Roman" w:cs="Times New Roman"/>
          <w:lang w:eastAsia="en-US"/>
        </w:rPr>
      </w:pPr>
      <w:r>
        <w:rPr>
          <w:rFonts w:ascii="Times New Roman" w:eastAsia="Calibri" w:hAnsi="Times New Roman" w:cs="Times New Roman"/>
          <w:lang w:eastAsia="en-US"/>
        </w:rPr>
        <w:t>Ф</w:t>
      </w:r>
      <w:r w:rsidR="00D73A78">
        <w:rPr>
          <w:rFonts w:ascii="Times New Roman" w:eastAsia="Calibri" w:hAnsi="Times New Roman" w:cs="Times New Roman"/>
          <w:lang w:eastAsia="en-US"/>
        </w:rPr>
        <w:t>едеральный государственный образовательный стандарт</w:t>
      </w:r>
      <w:r w:rsidRPr="00CF744B">
        <w:rPr>
          <w:rFonts w:ascii="Times New Roman" w:eastAsia="Calibri" w:hAnsi="Times New Roman" w:cs="Times New Roman"/>
          <w:lang w:eastAsia="en-US"/>
        </w:rPr>
        <w:t xml:space="preserve"> дошкольного образования, утвержденного приказом Минобрнауки России от 17 октября 2013 г №1155 (зарегистрирован в Минюсте России 14 ноября 2013 г. №30384) </w:t>
      </w:r>
    </w:p>
    <w:p w:rsidR="00EA3DFC" w:rsidRDefault="008356D2" w:rsidP="00EA3DFC">
      <w:pPr>
        <w:jc w:val="both"/>
        <w:rPr>
          <w:rFonts w:ascii="Times New Roman" w:eastAsia="Calibri" w:hAnsi="Times New Roman" w:cs="Times New Roman"/>
          <w:lang w:eastAsia="en-US"/>
        </w:rPr>
      </w:pPr>
      <w:r w:rsidRPr="00EA3DFC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Цель программы:  </w:t>
      </w:r>
    </w:p>
    <w:p w:rsidR="008356D2" w:rsidRPr="00EA3DFC" w:rsidRDefault="008356D2" w:rsidP="00EA3DFC">
      <w:pPr>
        <w:jc w:val="both"/>
        <w:rPr>
          <w:rFonts w:ascii="Times New Roman" w:eastAsia="Calibri" w:hAnsi="Times New Roman" w:cs="Times New Roman"/>
          <w:lang w:eastAsia="en-US"/>
        </w:rPr>
      </w:pPr>
      <w:r w:rsidRPr="00C2522A">
        <w:rPr>
          <w:rFonts w:ascii="Times New Roman" w:hAnsi="Times New Roman" w:cs="Times New Roman"/>
          <w:sz w:val="24"/>
          <w:szCs w:val="24"/>
        </w:rPr>
        <w:t>Систематизир</w:t>
      </w:r>
      <w:r w:rsidR="002864A0">
        <w:rPr>
          <w:rFonts w:ascii="Times New Roman" w:hAnsi="Times New Roman" w:cs="Times New Roman"/>
          <w:sz w:val="24"/>
          <w:szCs w:val="24"/>
        </w:rPr>
        <w:t>овать работу в ДОУ по воспитанию</w:t>
      </w:r>
      <w:r w:rsidRPr="00C2522A">
        <w:rPr>
          <w:rFonts w:ascii="Times New Roman" w:hAnsi="Times New Roman" w:cs="Times New Roman"/>
          <w:sz w:val="24"/>
          <w:szCs w:val="24"/>
        </w:rPr>
        <w:t xml:space="preserve">  нравственно – патриотических чувств у детей дошкольного возраста</w:t>
      </w:r>
      <w:r w:rsidR="002864A0">
        <w:rPr>
          <w:rFonts w:ascii="Times New Roman" w:hAnsi="Times New Roman" w:cs="Times New Roman"/>
          <w:sz w:val="24"/>
          <w:szCs w:val="24"/>
        </w:rPr>
        <w:t xml:space="preserve"> через музыкальное искусство. </w:t>
      </w:r>
    </w:p>
    <w:p w:rsidR="00697F55" w:rsidRDefault="008356D2" w:rsidP="0067534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2522A">
        <w:rPr>
          <w:rFonts w:ascii="Times New Roman" w:hAnsi="Times New Roman" w:cs="Times New Roman"/>
          <w:b/>
          <w:i/>
          <w:sz w:val="24"/>
          <w:szCs w:val="24"/>
        </w:rPr>
        <w:t xml:space="preserve">Задачи: </w:t>
      </w:r>
    </w:p>
    <w:p w:rsidR="008356D2" w:rsidRDefault="008356D2" w:rsidP="0067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 xml:space="preserve">Образовательные:  </w:t>
      </w:r>
    </w:p>
    <w:p w:rsidR="002864A0" w:rsidRPr="00D73A78" w:rsidRDefault="002864A0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73A78">
        <w:rPr>
          <w:rFonts w:ascii="Times New Roman" w:hAnsi="Times New Roman" w:cs="Times New Roman"/>
          <w:sz w:val="24"/>
          <w:szCs w:val="24"/>
        </w:rPr>
        <w:t xml:space="preserve">Изучать материал, касающийся </w:t>
      </w:r>
      <w:r w:rsidR="008356D2" w:rsidRPr="00D73A78">
        <w:rPr>
          <w:rFonts w:ascii="Times New Roman" w:hAnsi="Times New Roman" w:cs="Times New Roman"/>
          <w:sz w:val="24"/>
          <w:szCs w:val="24"/>
        </w:rPr>
        <w:t xml:space="preserve"> музыкальной  и православной культуры народов Севера и России, традиций и обычаев; </w:t>
      </w:r>
    </w:p>
    <w:p w:rsidR="002864A0" w:rsidRDefault="002864A0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</w:t>
      </w:r>
      <w:r w:rsidR="001956B6">
        <w:rPr>
          <w:rFonts w:ascii="Times New Roman" w:hAnsi="Times New Roman" w:cs="Times New Roman"/>
          <w:sz w:val="24"/>
          <w:szCs w:val="24"/>
        </w:rPr>
        <w:t>накомить детей с историей</w:t>
      </w:r>
      <w:r>
        <w:rPr>
          <w:rFonts w:ascii="Times New Roman" w:hAnsi="Times New Roman" w:cs="Times New Roman"/>
          <w:sz w:val="24"/>
          <w:szCs w:val="24"/>
        </w:rPr>
        <w:t xml:space="preserve"> Ямала, его героическим прошлым.</w:t>
      </w:r>
    </w:p>
    <w:p w:rsidR="008356D2" w:rsidRPr="00C2522A" w:rsidRDefault="002864A0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детей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с творчеством музыкантов, поэтов, напевными интонациями языка, мелодичностью и красотой песен, самобытность</w:t>
      </w:r>
      <w:r>
        <w:rPr>
          <w:rFonts w:ascii="Times New Roman" w:hAnsi="Times New Roman" w:cs="Times New Roman"/>
          <w:sz w:val="24"/>
          <w:szCs w:val="24"/>
        </w:rPr>
        <w:t>ю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творчества. </w:t>
      </w:r>
    </w:p>
    <w:p w:rsidR="00E03C33" w:rsidRDefault="008356D2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Приобщать детей к важной части духовной культуры с</w:t>
      </w:r>
      <w:r w:rsidR="00E03C33">
        <w:rPr>
          <w:rFonts w:ascii="Times New Roman" w:hAnsi="Times New Roman" w:cs="Times New Roman"/>
          <w:sz w:val="24"/>
          <w:szCs w:val="24"/>
        </w:rPr>
        <w:t>еверных народов Ямала и России.</w:t>
      </w:r>
    </w:p>
    <w:p w:rsidR="008356D2" w:rsidRPr="00C2522A" w:rsidRDefault="00E03C33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Прививать  бережное отношение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к национальной культуре и традициям, взаимообогащение с музыкальной культурой других народов</w:t>
      </w:r>
      <w:r w:rsidR="00A61D01">
        <w:rPr>
          <w:rFonts w:ascii="Times New Roman" w:hAnsi="Times New Roman" w:cs="Times New Roman"/>
          <w:sz w:val="24"/>
          <w:szCs w:val="24"/>
        </w:rPr>
        <w:t>, населяющих  Ямало-Н</w:t>
      </w:r>
      <w:r w:rsidR="008356D2" w:rsidRPr="00C2522A">
        <w:rPr>
          <w:rFonts w:ascii="Times New Roman" w:hAnsi="Times New Roman" w:cs="Times New Roman"/>
          <w:sz w:val="24"/>
          <w:szCs w:val="24"/>
        </w:rPr>
        <w:t>енецкий автономный округ.</w:t>
      </w:r>
    </w:p>
    <w:p w:rsidR="008356D2" w:rsidRPr="00C2522A" w:rsidRDefault="008356D2" w:rsidP="0067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 xml:space="preserve">Развивающие:  </w:t>
      </w:r>
    </w:p>
    <w:p w:rsidR="008356D2" w:rsidRPr="00C2522A" w:rsidRDefault="008356D2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Формировать чувство привязанности к своему дому, детскому саду, друзьям в детском саду, своим близким.</w:t>
      </w:r>
    </w:p>
    <w:p w:rsidR="008356D2" w:rsidRPr="00C2522A" w:rsidRDefault="008356D2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Развивать у детей умение видеть красоту природы; певческие и национальные способности и любви к родному краю к России. </w:t>
      </w:r>
    </w:p>
    <w:p w:rsidR="008356D2" w:rsidRPr="00C2522A" w:rsidRDefault="008356D2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Формировать предст</w:t>
      </w:r>
      <w:r w:rsidR="00A61D01">
        <w:rPr>
          <w:rFonts w:ascii="Times New Roman" w:hAnsi="Times New Roman" w:cs="Times New Roman"/>
          <w:sz w:val="24"/>
          <w:szCs w:val="24"/>
        </w:rPr>
        <w:t>авление о малой Родине и России в целом.</w:t>
      </w:r>
      <w:r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56D2" w:rsidRPr="00C2522A" w:rsidRDefault="008356D2" w:rsidP="0067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 xml:space="preserve">Воспитательные: </w:t>
      </w:r>
    </w:p>
    <w:p w:rsidR="008356D2" w:rsidRPr="00C2522A" w:rsidRDefault="00A61D01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Воспитывать 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у детей  чувство патриотизма, уважение к культурному прошлому России - Ямала средствами </w:t>
      </w:r>
      <w:r>
        <w:rPr>
          <w:rFonts w:ascii="Times New Roman" w:hAnsi="Times New Roman" w:cs="Times New Roman"/>
          <w:sz w:val="24"/>
          <w:szCs w:val="24"/>
        </w:rPr>
        <w:t>эстетического воспитания (</w:t>
      </w:r>
      <w:r w:rsidR="008356D2" w:rsidRPr="00C2522A">
        <w:rPr>
          <w:rFonts w:ascii="Times New Roman" w:hAnsi="Times New Roman" w:cs="Times New Roman"/>
          <w:sz w:val="24"/>
          <w:szCs w:val="24"/>
        </w:rPr>
        <w:t>музыка, изобразительная деятельность, художественное слово</w:t>
      </w:r>
      <w:r>
        <w:rPr>
          <w:rFonts w:ascii="Times New Roman" w:hAnsi="Times New Roman" w:cs="Times New Roman"/>
          <w:sz w:val="24"/>
          <w:szCs w:val="24"/>
        </w:rPr>
        <w:t>)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56D2" w:rsidRPr="00C2522A" w:rsidRDefault="005475BF" w:rsidP="0067534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гражданско – патриотические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чувств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посредством изучения государственной символики Российской Федерации,  </w:t>
      </w:r>
      <w:r w:rsidR="00A61D01">
        <w:rPr>
          <w:rFonts w:ascii="Times New Roman" w:hAnsi="Times New Roman" w:cs="Times New Roman"/>
          <w:sz w:val="24"/>
          <w:szCs w:val="24"/>
        </w:rPr>
        <w:t>Ямало-Н</w:t>
      </w:r>
      <w:r w:rsidR="00C43665" w:rsidRPr="00C2522A">
        <w:rPr>
          <w:rFonts w:ascii="Times New Roman" w:hAnsi="Times New Roman" w:cs="Times New Roman"/>
          <w:sz w:val="24"/>
          <w:szCs w:val="24"/>
        </w:rPr>
        <w:t>енецкого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автономного округа, Ямальского района. </w:t>
      </w:r>
    </w:p>
    <w:p w:rsidR="00A6485B" w:rsidRDefault="008356D2" w:rsidP="006753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Задача педагогов и родителей – как можно раньше пробудить в детях любовь к родной земле. </w:t>
      </w:r>
    </w:p>
    <w:p w:rsidR="008356D2" w:rsidRPr="00A6485B" w:rsidRDefault="008356D2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485B">
        <w:rPr>
          <w:rFonts w:ascii="Times New Roman" w:hAnsi="Times New Roman" w:cs="Times New Roman"/>
          <w:sz w:val="24"/>
          <w:szCs w:val="24"/>
        </w:rPr>
        <w:t xml:space="preserve">сформировать у них такие черты характера, которые помогут стать достойным человеком и достойным гражданином своей страны, </w:t>
      </w:r>
    </w:p>
    <w:p w:rsidR="008356D2" w:rsidRDefault="008356D2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формировать чувство гордости за достижения страны, любовь и уважение к армии, гордость за мужество воинов, развивать интерес к доступным ребенку явлениям общественной жизни. </w:t>
      </w:r>
    </w:p>
    <w:p w:rsidR="00A6127E" w:rsidRPr="00C2522A" w:rsidRDefault="00A6127E" w:rsidP="00675342">
      <w:pPr>
        <w:pStyle w:val="a3"/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Срок реализации программы – 1 год.</w:t>
      </w:r>
    </w:p>
    <w:p w:rsidR="009E1FC2" w:rsidRPr="00C2522A" w:rsidRDefault="009E1FC2" w:rsidP="00675342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 xml:space="preserve">Для достижения цели программы имеются следующие условия: </w:t>
      </w:r>
    </w:p>
    <w:p w:rsidR="009E1FC2" w:rsidRPr="00C2522A" w:rsidRDefault="007E5896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З</w:t>
      </w:r>
      <w:r w:rsidR="009E1FC2" w:rsidRPr="00C2522A">
        <w:rPr>
          <w:rFonts w:ascii="Times New Roman" w:hAnsi="Times New Roman" w:cs="Times New Roman"/>
          <w:sz w:val="24"/>
          <w:szCs w:val="24"/>
        </w:rPr>
        <w:t>абота о здоровье</w:t>
      </w:r>
      <w:r w:rsidRPr="00C2522A">
        <w:rPr>
          <w:rFonts w:ascii="Times New Roman" w:hAnsi="Times New Roman" w:cs="Times New Roman"/>
          <w:sz w:val="24"/>
          <w:szCs w:val="24"/>
        </w:rPr>
        <w:t xml:space="preserve">, эмоциональное благополучие, всестороннее  развитие детей дошкольного возраста. </w:t>
      </w:r>
    </w:p>
    <w:p w:rsidR="003C1C94" w:rsidRPr="00C2522A" w:rsidRDefault="007E5896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Создание атмосферы гуманного и доброжелательного отношения ко всем воспитанникам, что </w:t>
      </w:r>
      <w:r w:rsidR="007D78A9">
        <w:rPr>
          <w:rFonts w:ascii="Times New Roman" w:hAnsi="Times New Roman" w:cs="Times New Roman"/>
          <w:sz w:val="24"/>
          <w:szCs w:val="24"/>
        </w:rPr>
        <w:t>позволит растить их коммуникабельными</w:t>
      </w:r>
      <w:r w:rsidRPr="00C2522A">
        <w:rPr>
          <w:rFonts w:ascii="Times New Roman" w:hAnsi="Times New Roman" w:cs="Times New Roman"/>
          <w:sz w:val="24"/>
          <w:szCs w:val="24"/>
        </w:rPr>
        <w:t>, добрыми, любознательными, инициативными, стремящимися к самостоятельными и творчеству.</w:t>
      </w:r>
      <w:r w:rsidR="003C1C94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E5896" w:rsidRPr="00C2522A" w:rsidRDefault="003C1C94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Единство подходов к воспитанию детей в условиях дошкольного образовательного учреждения и семьи.</w:t>
      </w:r>
      <w:r w:rsidR="007E5896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C1C94" w:rsidRPr="00C2522A" w:rsidRDefault="003C1C94" w:rsidP="00675342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lastRenderedPageBreak/>
        <w:t xml:space="preserve">Соблюдение преемственности работы детского сада и школы. </w:t>
      </w:r>
    </w:p>
    <w:p w:rsidR="00D73A78" w:rsidRDefault="00D73A78" w:rsidP="00675342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</w:p>
    <w:p w:rsidR="0000211E" w:rsidRDefault="003C1C94" w:rsidP="00B94CD0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Решение обозначенных в программе цели и задач </w:t>
      </w:r>
      <w:r w:rsidR="007400F3">
        <w:rPr>
          <w:rFonts w:ascii="Times New Roman" w:hAnsi="Times New Roman" w:cs="Times New Roman"/>
          <w:sz w:val="24"/>
          <w:szCs w:val="24"/>
        </w:rPr>
        <w:t>очень важно в  воспитании</w:t>
      </w:r>
      <w:r w:rsidRPr="00C2522A">
        <w:rPr>
          <w:rFonts w:ascii="Times New Roman" w:hAnsi="Times New Roman" w:cs="Times New Roman"/>
          <w:sz w:val="24"/>
          <w:szCs w:val="24"/>
        </w:rPr>
        <w:t xml:space="preserve">  нравственно – патриотических чувств у детей дошкольного возраста через музыкальное искусство</w:t>
      </w:r>
      <w:r w:rsidR="007400F3">
        <w:rPr>
          <w:rFonts w:ascii="Times New Roman" w:hAnsi="Times New Roman" w:cs="Times New Roman"/>
          <w:sz w:val="24"/>
          <w:szCs w:val="24"/>
        </w:rPr>
        <w:t>.</w:t>
      </w:r>
      <w:r w:rsidR="002F1108" w:rsidRPr="00C2522A">
        <w:rPr>
          <w:rFonts w:ascii="Times New Roman" w:hAnsi="Times New Roman" w:cs="Times New Roman"/>
          <w:sz w:val="24"/>
          <w:szCs w:val="24"/>
        </w:rPr>
        <w:t xml:space="preserve"> П</w:t>
      </w:r>
      <w:r w:rsidRPr="00C2522A">
        <w:rPr>
          <w:rFonts w:ascii="Times New Roman" w:hAnsi="Times New Roman" w:cs="Times New Roman"/>
          <w:sz w:val="24"/>
          <w:szCs w:val="24"/>
        </w:rPr>
        <w:t>ри целенаправленном  влиянии музыкального руководителя, его культуры, любви к детям зависит уровень развития, которого достигнет ребёнок, степень прочности приобретённых им нравственных качеств</w:t>
      </w:r>
      <w:r w:rsidR="002F1108" w:rsidRPr="00C2522A">
        <w:rPr>
          <w:rFonts w:ascii="Times New Roman" w:hAnsi="Times New Roman" w:cs="Times New Roman"/>
          <w:sz w:val="24"/>
          <w:szCs w:val="24"/>
        </w:rPr>
        <w:t xml:space="preserve"> и патриотических </w:t>
      </w:r>
      <w:r w:rsidR="00FF7A36">
        <w:rPr>
          <w:rFonts w:ascii="Times New Roman" w:hAnsi="Times New Roman" w:cs="Times New Roman"/>
          <w:sz w:val="24"/>
          <w:szCs w:val="24"/>
        </w:rPr>
        <w:t>чувств.</w:t>
      </w:r>
    </w:p>
    <w:p w:rsidR="009E1FC2" w:rsidRPr="00C2522A" w:rsidRDefault="009E1FC2" w:rsidP="00B94CD0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Основополагающий принцип </w:t>
      </w:r>
      <w:r w:rsidR="00D80E67">
        <w:rPr>
          <w:rFonts w:ascii="Times New Roman" w:hAnsi="Times New Roman" w:cs="Times New Roman"/>
          <w:sz w:val="24"/>
          <w:szCs w:val="24"/>
        </w:rPr>
        <w:t xml:space="preserve">программы – </w:t>
      </w:r>
      <w:r w:rsidR="00046540">
        <w:rPr>
          <w:rFonts w:ascii="Times New Roman" w:hAnsi="Times New Roman" w:cs="Times New Roman"/>
          <w:sz w:val="24"/>
          <w:szCs w:val="24"/>
        </w:rPr>
        <w:t>культуросообразности</w:t>
      </w:r>
      <w:r w:rsidRPr="00C2522A">
        <w:rPr>
          <w:rFonts w:ascii="Times New Roman" w:hAnsi="Times New Roman" w:cs="Times New Roman"/>
          <w:sz w:val="24"/>
          <w:szCs w:val="24"/>
        </w:rPr>
        <w:t>. Реализация этого принципа обеспечивает учет национальных ценностей и традиций в духовно – нравственном и эмоциональном воспитании детей.</w:t>
      </w:r>
    </w:p>
    <w:p w:rsidR="00896CE8" w:rsidRPr="009F7AE4" w:rsidRDefault="00697F55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96CE8" w:rsidRPr="00C2522A">
        <w:rPr>
          <w:rFonts w:ascii="Times New Roman" w:hAnsi="Times New Roman" w:cs="Times New Roman"/>
          <w:i/>
          <w:sz w:val="24"/>
          <w:szCs w:val="24"/>
        </w:rPr>
        <w:t>В основу программы положены принципы</w:t>
      </w:r>
      <w:r w:rsidR="004E61DD" w:rsidRPr="00C2522A">
        <w:rPr>
          <w:rFonts w:ascii="Times New Roman" w:hAnsi="Times New Roman" w:cs="Times New Roman"/>
          <w:i/>
          <w:sz w:val="24"/>
          <w:szCs w:val="24"/>
        </w:rPr>
        <w:t xml:space="preserve"> механизма</w:t>
      </w:r>
      <w:r w:rsidR="00972FCB" w:rsidRPr="00C2522A">
        <w:rPr>
          <w:rFonts w:ascii="Times New Roman" w:hAnsi="Times New Roman" w:cs="Times New Roman"/>
          <w:i/>
          <w:sz w:val="24"/>
          <w:szCs w:val="24"/>
        </w:rPr>
        <w:t xml:space="preserve">: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Дифференцированн</w:t>
      </w:r>
      <w:r w:rsidR="00670513">
        <w:rPr>
          <w:rFonts w:ascii="Times New Roman" w:hAnsi="Times New Roman" w:cs="Times New Roman"/>
          <w:sz w:val="24"/>
          <w:szCs w:val="24"/>
        </w:rPr>
        <w:t>ый подход к каждому ребёнку, учё</w:t>
      </w:r>
      <w:r w:rsidRPr="00C2522A">
        <w:rPr>
          <w:rFonts w:ascii="Times New Roman" w:hAnsi="Times New Roman" w:cs="Times New Roman"/>
          <w:sz w:val="24"/>
          <w:szCs w:val="24"/>
        </w:rPr>
        <w:t xml:space="preserve">т его психологических особенностей, возможностей, интересов. 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Развивающий характер обучения, основанный на детской активности.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Сочетание научности и доступности исторического материала.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Наглядность.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Рациональное сочетание разных видов деятельности, характерный возрасту, баланс интеллектуальных, эмоциональных и двигательных нагрузок.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Профессиональная компетентность музыкального руководителя. </w:t>
      </w:r>
    </w:p>
    <w:p w:rsidR="00972FCB" w:rsidRPr="00C2522A" w:rsidRDefault="00972FCB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Системность и последовательность. </w:t>
      </w:r>
    </w:p>
    <w:p w:rsidR="00EF5A31" w:rsidRPr="00C2522A" w:rsidRDefault="00670513" w:rsidP="00B94CD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Учё</w:t>
      </w:r>
      <w:r w:rsidR="00972FCB" w:rsidRPr="00C2522A">
        <w:rPr>
          <w:rFonts w:ascii="Times New Roman" w:hAnsi="Times New Roman" w:cs="Times New Roman"/>
          <w:sz w:val="24"/>
          <w:szCs w:val="24"/>
        </w:rPr>
        <w:t>т региональных условий в пропаганде патриотических идей, означающих пропаганду идей и ценностей, не только общероссийского патриотизма, но и местного, характеризующего любовь, к семье, к своему посёлку, к краю</w:t>
      </w:r>
      <w:r w:rsidR="00DE6946" w:rsidRPr="00C2522A">
        <w:rPr>
          <w:rFonts w:ascii="Times New Roman" w:hAnsi="Times New Roman" w:cs="Times New Roman"/>
          <w:sz w:val="24"/>
          <w:szCs w:val="24"/>
        </w:rPr>
        <w:t xml:space="preserve">, </w:t>
      </w:r>
      <w:r w:rsidR="00972FCB" w:rsidRPr="00C2522A">
        <w:rPr>
          <w:rFonts w:ascii="Times New Roman" w:hAnsi="Times New Roman" w:cs="Times New Roman"/>
          <w:sz w:val="24"/>
          <w:szCs w:val="24"/>
        </w:rPr>
        <w:t xml:space="preserve"> где проживают дети.</w:t>
      </w:r>
      <w:r w:rsidR="00EF5A31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356D2" w:rsidRPr="00C2522A" w:rsidRDefault="008356D2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Механизмы реализации программы</w:t>
      </w:r>
      <w:r w:rsidRPr="00C252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356D2" w:rsidRPr="00C2522A" w:rsidRDefault="008356D2" w:rsidP="00B94CD0">
      <w:pPr>
        <w:spacing w:after="0" w:line="240" w:lineRule="auto"/>
        <w:ind w:firstLine="568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Воспитание нравственно – патриотических чувств у детей дошкольного возраста через  музыкальное искусство, длительный и непрерывный процесс, который предусматривает корректировку разработанных мероприятий на последующих этапах работы: </w:t>
      </w:r>
    </w:p>
    <w:p w:rsidR="008356D2" w:rsidRPr="00C2522A" w:rsidRDefault="008356D2" w:rsidP="00B94CD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 xml:space="preserve">Информационно – аналитический блок. </w:t>
      </w:r>
    </w:p>
    <w:p w:rsidR="008356D2" w:rsidRPr="00C2522A" w:rsidRDefault="008356D2" w:rsidP="00B94CD0">
      <w:pPr>
        <w:pStyle w:val="a3"/>
        <w:spacing w:after="0" w:line="240" w:lineRule="auto"/>
        <w:ind w:left="81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Цель: анализ уровня подготовленности педагогов, привлечение внимания родителей к проблеме сотрудничества по патриотическому воспитанию детей. </w:t>
      </w:r>
    </w:p>
    <w:p w:rsidR="008356D2" w:rsidRPr="00C2522A" w:rsidRDefault="0000211E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 родителей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 №1</w:t>
      </w:r>
      <w:r w:rsidR="00610A63" w:rsidRPr="00C2522A">
        <w:rPr>
          <w:rFonts w:ascii="Times New Roman" w:hAnsi="Times New Roman" w:cs="Times New Roman"/>
          <w:sz w:val="24"/>
          <w:szCs w:val="24"/>
        </w:rPr>
        <w:t>)</w:t>
      </w:r>
    </w:p>
    <w:p w:rsidR="008356D2" w:rsidRDefault="0000211E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Анкетирование педагогов</w:t>
      </w:r>
      <w:r w:rsidR="008356D2" w:rsidRPr="00C2522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(приложение№2</w:t>
      </w:r>
      <w:r w:rsidR="00610A63" w:rsidRPr="00C2522A">
        <w:rPr>
          <w:rFonts w:ascii="Times New Roman" w:hAnsi="Times New Roman" w:cs="Times New Roman"/>
          <w:sz w:val="24"/>
          <w:szCs w:val="24"/>
        </w:rPr>
        <w:t>)</w:t>
      </w:r>
    </w:p>
    <w:p w:rsidR="0000211E" w:rsidRDefault="0000211E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Итоговый показатель уровня знаний детей  (приложение №3)</w:t>
      </w:r>
    </w:p>
    <w:p w:rsidR="0000211E" w:rsidRPr="00C2522A" w:rsidRDefault="0000211E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учебно – перспективного планирования (приложение №4)</w:t>
      </w:r>
    </w:p>
    <w:p w:rsidR="008356D2" w:rsidRPr="00D37AC6" w:rsidRDefault="008356D2" w:rsidP="00B94CD0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37AC6">
        <w:rPr>
          <w:rFonts w:ascii="Times New Roman" w:hAnsi="Times New Roman" w:cs="Times New Roman"/>
          <w:i/>
          <w:sz w:val="24"/>
          <w:szCs w:val="24"/>
        </w:rPr>
        <w:t xml:space="preserve">Практический блок. </w:t>
      </w:r>
    </w:p>
    <w:p w:rsidR="008356D2" w:rsidRPr="00C2522A" w:rsidRDefault="008356D2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Изучение методико - педагогических рекомендаций, составление и обсуждение перспективного плана по воспитанию нравственно – патриотических чувств у детей дошкольного возраста через  музыкальное искусство. </w:t>
      </w:r>
    </w:p>
    <w:p w:rsidR="008356D2" w:rsidRPr="00C2522A" w:rsidRDefault="008356D2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Формирование у родителей активной позиции по вопросам патриотического воспитания.  </w:t>
      </w:r>
    </w:p>
    <w:p w:rsidR="008356D2" w:rsidRPr="00C2522A" w:rsidRDefault="008356D2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lastRenderedPageBreak/>
        <w:t>Организация работы по разработке и реализации проектов, вовлечение родителей, к проведению совместных мероприятий.</w:t>
      </w:r>
    </w:p>
    <w:p w:rsidR="00D73A78" w:rsidRDefault="00965E1A" w:rsidP="00B94CD0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Цели и задачи воспитания</w:t>
      </w:r>
      <w:r w:rsidR="00FC1C09" w:rsidRPr="00C2522A">
        <w:rPr>
          <w:rFonts w:ascii="Times New Roman" w:hAnsi="Times New Roman" w:cs="Times New Roman"/>
          <w:sz w:val="24"/>
          <w:szCs w:val="24"/>
        </w:rPr>
        <w:t xml:space="preserve">  нравственно – патриотических чувств у детей дошкольного возра</w:t>
      </w:r>
      <w:r>
        <w:rPr>
          <w:rFonts w:ascii="Times New Roman" w:hAnsi="Times New Roman" w:cs="Times New Roman"/>
          <w:sz w:val="24"/>
          <w:szCs w:val="24"/>
        </w:rPr>
        <w:t>ста через музыкальное искусство отвечают взглядам,</w:t>
      </w:r>
      <w:r w:rsidR="00FC1C09" w:rsidRPr="00C2522A">
        <w:rPr>
          <w:rFonts w:ascii="Times New Roman" w:hAnsi="Times New Roman" w:cs="Times New Roman"/>
          <w:sz w:val="24"/>
          <w:szCs w:val="24"/>
        </w:rPr>
        <w:t xml:space="preserve"> потребностям и ценностям современного общества в отношении формирования гармонично связанной личности</w:t>
      </w:r>
      <w:r w:rsidR="006E464E">
        <w:rPr>
          <w:rFonts w:ascii="Times New Roman" w:hAnsi="Times New Roman" w:cs="Times New Roman"/>
          <w:sz w:val="24"/>
          <w:szCs w:val="24"/>
        </w:rPr>
        <w:t>, з</w:t>
      </w:r>
      <w:r w:rsidR="00AB3D28" w:rsidRPr="00C2522A">
        <w:rPr>
          <w:rFonts w:ascii="Times New Roman" w:hAnsi="Times New Roman" w:cs="Times New Roman"/>
          <w:sz w:val="24"/>
          <w:szCs w:val="24"/>
        </w:rPr>
        <w:t xml:space="preserve">адают вектор воспитательного процесса в дошкольном учреждении, определяют основные формы и  методы работы с детьми. </w:t>
      </w:r>
      <w:r w:rsidR="00D73A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1C09" w:rsidRPr="00C2522A" w:rsidRDefault="00AB3D28" w:rsidP="00B94CD0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Всё это позволяет обеспечить максимально эффективное решение задач, в которых ребёнок получает и усваивает необходимые знания, умения, навыки, при</w:t>
      </w:r>
      <w:r w:rsidR="008A25CF">
        <w:rPr>
          <w:rFonts w:ascii="Times New Roman" w:hAnsi="Times New Roman" w:cs="Times New Roman"/>
          <w:sz w:val="24"/>
          <w:szCs w:val="24"/>
        </w:rPr>
        <w:t>обретает опыт. У ребёнка должно</w:t>
      </w:r>
      <w:r w:rsidRPr="00C2522A">
        <w:rPr>
          <w:rFonts w:ascii="Times New Roman" w:hAnsi="Times New Roman" w:cs="Times New Roman"/>
          <w:sz w:val="24"/>
          <w:szCs w:val="24"/>
        </w:rPr>
        <w:t xml:space="preserve">  появится желание овладеть</w:t>
      </w:r>
      <w:r w:rsidR="00F5133C" w:rsidRPr="00C2522A">
        <w:rPr>
          <w:rFonts w:ascii="Times New Roman" w:hAnsi="Times New Roman" w:cs="Times New Roman"/>
          <w:sz w:val="24"/>
          <w:szCs w:val="24"/>
        </w:rPr>
        <w:t xml:space="preserve"> нравственным качеством</w:t>
      </w:r>
      <w:r w:rsidR="008A25CF">
        <w:rPr>
          <w:rFonts w:ascii="Times New Roman" w:hAnsi="Times New Roman" w:cs="Times New Roman"/>
          <w:sz w:val="24"/>
          <w:szCs w:val="24"/>
        </w:rPr>
        <w:t>, важно, что</w:t>
      </w:r>
      <w:r w:rsidR="00F5133C" w:rsidRPr="00C2522A">
        <w:rPr>
          <w:rFonts w:ascii="Times New Roman" w:hAnsi="Times New Roman" w:cs="Times New Roman"/>
          <w:sz w:val="24"/>
          <w:szCs w:val="24"/>
        </w:rPr>
        <w:t>бы возникли мотивы для его  приобретения. Появление мотива влечет за собой отношение к качеству, которое формирует социальные чувства. Чувства придают процессу формирования личностно значимую окраску и влияют на  прочность складывающегося качества.</w:t>
      </w:r>
      <w:r w:rsidR="00F61CA4" w:rsidRPr="00C2522A">
        <w:rPr>
          <w:rFonts w:ascii="Times New Roman" w:hAnsi="Times New Roman" w:cs="Times New Roman"/>
          <w:sz w:val="24"/>
          <w:szCs w:val="24"/>
        </w:rPr>
        <w:t xml:space="preserve"> Знания и чувства порождают потребность в их практической реализации – в поступках, поведении. </w:t>
      </w:r>
    </w:p>
    <w:p w:rsidR="00F14979" w:rsidRDefault="008A25CF" w:rsidP="00B94CD0">
      <w:pPr>
        <w:spacing w:after="0" w:line="240" w:lineRule="auto"/>
        <w:ind w:firstLine="45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образом,  механизм воспитания</w:t>
      </w:r>
      <w:r w:rsidR="00F61CA4" w:rsidRPr="00C2522A">
        <w:rPr>
          <w:rFonts w:ascii="Times New Roman" w:hAnsi="Times New Roman" w:cs="Times New Roman"/>
          <w:sz w:val="24"/>
          <w:szCs w:val="24"/>
        </w:rPr>
        <w:t xml:space="preserve">  нравственно – патриотических чувств у детей дошкольного возраста через музыкальное искусство, можно представить формулой: </w:t>
      </w:r>
      <w:r w:rsidR="00B94CD0">
        <w:rPr>
          <w:rFonts w:ascii="Times New Roman" w:hAnsi="Times New Roman" w:cs="Times New Roman"/>
          <w:sz w:val="24"/>
          <w:szCs w:val="24"/>
        </w:rPr>
        <w:t>знание и представление + мотив + чувство и отношения + навыки и привычки + поступки и поведение = нравственно – патриотическое качес</w:t>
      </w:r>
      <w:r w:rsidR="00697534">
        <w:rPr>
          <w:rFonts w:ascii="Times New Roman" w:hAnsi="Times New Roman" w:cs="Times New Roman"/>
          <w:sz w:val="24"/>
          <w:szCs w:val="24"/>
        </w:rPr>
        <w:t>тво</w:t>
      </w:r>
    </w:p>
    <w:p w:rsidR="00EF11B3" w:rsidRPr="00C2522A" w:rsidRDefault="00EF11B3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Воспитание  нравственно – патриотических чувств у детей дошкольного возраста через музыкальное искусство осуществляется с помощью определенных </w:t>
      </w:r>
      <w:r w:rsidRPr="00E24280">
        <w:rPr>
          <w:rFonts w:ascii="Times New Roman" w:hAnsi="Times New Roman" w:cs="Times New Roman"/>
          <w:b/>
          <w:sz w:val="24"/>
          <w:szCs w:val="24"/>
        </w:rPr>
        <w:t>средств и методов:</w:t>
      </w:r>
      <w:r w:rsidRPr="00C2522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57963" w:rsidRPr="00C2522A" w:rsidRDefault="00F04A2E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Х</w:t>
      </w:r>
      <w:r w:rsidR="00EF11B3" w:rsidRPr="00C2522A">
        <w:rPr>
          <w:rFonts w:ascii="Times New Roman" w:hAnsi="Times New Roman" w:cs="Times New Roman"/>
          <w:i/>
          <w:sz w:val="24"/>
          <w:szCs w:val="24"/>
        </w:rPr>
        <w:t>удожественная литература, изобразительное искусство,</w:t>
      </w:r>
      <w:r w:rsidR="00EF11B3" w:rsidRPr="00C2522A">
        <w:rPr>
          <w:rFonts w:ascii="Times New Roman" w:hAnsi="Times New Roman" w:cs="Times New Roman"/>
          <w:sz w:val="24"/>
          <w:szCs w:val="24"/>
        </w:rPr>
        <w:t xml:space="preserve"> музыка, кино, диафильмы, можно объединить в группу художественных средств – способствует эмоциональной окраске познаваемых явлений. Дети эмоционально воспринимают, музыкальные сказки</w:t>
      </w:r>
      <w:r w:rsidRPr="00C2522A">
        <w:rPr>
          <w:rFonts w:ascii="Times New Roman" w:hAnsi="Times New Roman" w:cs="Times New Roman"/>
          <w:sz w:val="24"/>
          <w:szCs w:val="24"/>
        </w:rPr>
        <w:t>, пьесы, чтение стихотворений под музыкальное сопровождение, музыкальные рассказы.</w:t>
      </w:r>
      <w:r w:rsidR="002A13DA" w:rsidRPr="00C2522A">
        <w:rPr>
          <w:rFonts w:ascii="Times New Roman" w:hAnsi="Times New Roman" w:cs="Times New Roman"/>
          <w:sz w:val="24"/>
          <w:szCs w:val="24"/>
        </w:rPr>
        <w:t xml:space="preserve"> Музыкально – художественные и изобразительное искусство -  средства наиболее эффективны при формировании у детей представлений  воспитаний патриотических чувств у детей. </w:t>
      </w:r>
    </w:p>
    <w:p w:rsidR="002F1108" w:rsidRPr="00C2522A" w:rsidRDefault="002A13DA" w:rsidP="00B9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Особое место в группе отводится – общению. Оно как средство</w:t>
      </w:r>
      <w:r w:rsidR="00DF40BC" w:rsidRPr="00C2522A">
        <w:rPr>
          <w:rFonts w:ascii="Times New Roman" w:hAnsi="Times New Roman" w:cs="Times New Roman"/>
          <w:sz w:val="24"/>
          <w:szCs w:val="24"/>
        </w:rPr>
        <w:t xml:space="preserve"> нравственно – патриотического воспитания выполняет задачи корректировки представлений о нравственности и патриотизме, на основе п</w:t>
      </w:r>
      <w:r w:rsidR="001372F6">
        <w:rPr>
          <w:rFonts w:ascii="Times New Roman" w:hAnsi="Times New Roman" w:cs="Times New Roman"/>
          <w:sz w:val="24"/>
          <w:szCs w:val="24"/>
        </w:rPr>
        <w:t>робуждении чувств и формировании</w:t>
      </w:r>
      <w:r w:rsidR="00DF40BC" w:rsidRPr="00C2522A">
        <w:rPr>
          <w:rFonts w:ascii="Times New Roman" w:hAnsi="Times New Roman" w:cs="Times New Roman"/>
          <w:sz w:val="24"/>
          <w:szCs w:val="24"/>
        </w:rPr>
        <w:t xml:space="preserve"> отношений</w:t>
      </w:r>
      <w:r w:rsidR="00DF40BC" w:rsidRPr="00C2522A">
        <w:rPr>
          <w:rFonts w:ascii="Times New Roman" w:hAnsi="Times New Roman" w:cs="Times New Roman"/>
          <w:sz w:val="24"/>
          <w:szCs w:val="24"/>
        </w:rPr>
        <w:tab/>
        <w:t>. Средством нравственног</w:t>
      </w:r>
      <w:r w:rsidR="001A18CF">
        <w:rPr>
          <w:rFonts w:ascii="Times New Roman" w:hAnsi="Times New Roman" w:cs="Times New Roman"/>
          <w:sz w:val="24"/>
          <w:szCs w:val="24"/>
        </w:rPr>
        <w:t xml:space="preserve">о – патриотического воспитания </w:t>
      </w:r>
      <w:r w:rsidR="00DF40BC" w:rsidRPr="00C2522A">
        <w:rPr>
          <w:rFonts w:ascii="Times New Roman" w:hAnsi="Times New Roman" w:cs="Times New Roman"/>
          <w:sz w:val="24"/>
          <w:szCs w:val="24"/>
        </w:rPr>
        <w:t xml:space="preserve">является атмосфера, в которой живёт ребёнок. Окружающего ребёнка обстановка становится средством воспитания чувств, представлений, поведения и влияет на формирование нравственных и патриотических качеств. </w:t>
      </w: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D4E8B" w:rsidRDefault="007D4E8B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B2811" w:rsidRDefault="001B2811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B2811" w:rsidRDefault="001B2811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B2811" w:rsidRDefault="001B2811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B2811" w:rsidRDefault="001B2811" w:rsidP="00B94CD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F40BC" w:rsidRPr="002F1108" w:rsidRDefault="00DF40BC" w:rsidP="00B94C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1108">
        <w:rPr>
          <w:rFonts w:ascii="Times New Roman" w:hAnsi="Times New Roman" w:cs="Times New Roman"/>
          <w:i/>
          <w:sz w:val="24"/>
          <w:szCs w:val="24"/>
        </w:rPr>
        <w:lastRenderedPageBreak/>
        <w:t>Этапы реализации программы</w:t>
      </w:r>
      <w:r w:rsidRPr="002F1108">
        <w:rPr>
          <w:rFonts w:ascii="Times New Roman" w:hAnsi="Times New Roman" w:cs="Times New Roman"/>
          <w:i/>
          <w:sz w:val="28"/>
          <w:szCs w:val="28"/>
        </w:rPr>
        <w:t>.</w:t>
      </w:r>
    </w:p>
    <w:tbl>
      <w:tblPr>
        <w:tblStyle w:val="a4"/>
        <w:tblW w:w="14458" w:type="dxa"/>
        <w:tblInd w:w="534" w:type="dxa"/>
        <w:tblLook w:val="04A0" w:firstRow="1" w:lastRow="0" w:firstColumn="1" w:lastColumn="0" w:noHBand="0" w:noVBand="1"/>
      </w:tblPr>
      <w:tblGrid>
        <w:gridCol w:w="7302"/>
        <w:gridCol w:w="7156"/>
      </w:tblGrid>
      <w:tr w:rsidR="00DF40BC" w:rsidRPr="002776A2" w:rsidTr="00046540">
        <w:tc>
          <w:tcPr>
            <w:tcW w:w="7302" w:type="dxa"/>
          </w:tcPr>
          <w:p w:rsidR="00DF40BC" w:rsidRPr="00026A94" w:rsidRDefault="00DF40BC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             Этапы реализации программы</w:t>
            </w:r>
          </w:p>
        </w:tc>
        <w:tc>
          <w:tcPr>
            <w:tcW w:w="7156" w:type="dxa"/>
          </w:tcPr>
          <w:p w:rsidR="00DF40BC" w:rsidRPr="00026A94" w:rsidRDefault="00DF40BC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Задачи</w:t>
            </w:r>
          </w:p>
        </w:tc>
      </w:tr>
      <w:tr w:rsidR="00DF40BC" w:rsidTr="00046540">
        <w:tc>
          <w:tcPr>
            <w:tcW w:w="7302" w:type="dxa"/>
          </w:tcPr>
          <w:p w:rsidR="00DF40BC" w:rsidRPr="00026A94" w:rsidRDefault="00DF40BC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Подготовительный</w:t>
            </w:r>
          </w:p>
        </w:tc>
        <w:tc>
          <w:tcPr>
            <w:tcW w:w="7156" w:type="dxa"/>
          </w:tcPr>
          <w:p w:rsidR="00DF40BC" w:rsidRPr="00026A94" w:rsidRDefault="00DF40BC" w:rsidP="00B94CD0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Исследовать</w:t>
            </w:r>
            <w:r w:rsidR="00DA4E53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психолого</w:t>
            </w:r>
            <w:r w:rsidR="00F71767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2776A2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педагогический </w:t>
            </w:r>
            <w:r w:rsidR="00F71767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подхо</w:t>
            </w:r>
            <w:r w:rsidR="002776A2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д </w:t>
            </w:r>
            <w:r w:rsidR="00F71767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к изучению нравственно – патриотических чувств у детей</w:t>
            </w:r>
            <w:r w:rsidR="00E55C6A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дошкольного возраста</w:t>
            </w:r>
            <w:r w:rsidR="00F71767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F71767" w:rsidRPr="00026A94" w:rsidRDefault="00F71767" w:rsidP="00B94CD0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Разработать план по реализации программы.</w:t>
            </w:r>
          </w:p>
        </w:tc>
      </w:tr>
      <w:tr w:rsidR="00DF40BC" w:rsidTr="00046540">
        <w:tc>
          <w:tcPr>
            <w:tcW w:w="7302" w:type="dxa"/>
          </w:tcPr>
          <w:p w:rsidR="00DF40BC" w:rsidRPr="00026A94" w:rsidRDefault="00F71767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Диагностический</w:t>
            </w:r>
          </w:p>
        </w:tc>
        <w:tc>
          <w:tcPr>
            <w:tcW w:w="7156" w:type="dxa"/>
          </w:tcPr>
          <w:p w:rsidR="00DF40BC" w:rsidRPr="00026A94" w:rsidRDefault="00F71767" w:rsidP="00B94CD0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Подобрать и разработать эффективные методы воспитательно – образовательного процесса.</w:t>
            </w:r>
          </w:p>
          <w:p w:rsidR="00F71767" w:rsidRPr="00026A94" w:rsidRDefault="00F71767" w:rsidP="00B94CD0">
            <w:pPr>
              <w:pStyle w:val="a3"/>
              <w:numPr>
                <w:ilvl w:val="0"/>
                <w:numId w:val="10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Провести мониторинг.</w:t>
            </w:r>
          </w:p>
        </w:tc>
      </w:tr>
      <w:tr w:rsidR="00DF40BC" w:rsidTr="00046540">
        <w:tc>
          <w:tcPr>
            <w:tcW w:w="7302" w:type="dxa"/>
          </w:tcPr>
          <w:p w:rsidR="00DF40BC" w:rsidRPr="00026A94" w:rsidRDefault="00F71767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Практический</w:t>
            </w:r>
          </w:p>
        </w:tc>
        <w:tc>
          <w:tcPr>
            <w:tcW w:w="7156" w:type="dxa"/>
          </w:tcPr>
          <w:p w:rsidR="00DF40BC" w:rsidRPr="00026A94" w:rsidRDefault="00F71767" w:rsidP="00B94CD0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Организация индивидуальной работы с детьми.</w:t>
            </w:r>
          </w:p>
          <w:p w:rsidR="00F71767" w:rsidRPr="00026A94" w:rsidRDefault="00F71767" w:rsidP="00B94CD0">
            <w:pPr>
              <w:pStyle w:val="a3"/>
              <w:numPr>
                <w:ilvl w:val="0"/>
                <w:numId w:val="1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Провести работу с педагогами, родителями по вопросам</w:t>
            </w:r>
            <w:r w:rsidR="002776A2" w:rsidRPr="00026A94">
              <w:rPr>
                <w:rFonts w:ascii="Times New Roman" w:hAnsi="Times New Roman" w:cs="Times New Roman"/>
                <w:sz w:val="24"/>
                <w:szCs w:val="24"/>
              </w:rPr>
              <w:t xml:space="preserve"> патриотизма у детей.</w:t>
            </w:r>
          </w:p>
        </w:tc>
      </w:tr>
      <w:tr w:rsidR="00DF40BC" w:rsidTr="00046540">
        <w:tc>
          <w:tcPr>
            <w:tcW w:w="7302" w:type="dxa"/>
          </w:tcPr>
          <w:p w:rsidR="00DF40BC" w:rsidRPr="00026A94" w:rsidRDefault="002776A2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Аналитический</w:t>
            </w:r>
          </w:p>
        </w:tc>
        <w:tc>
          <w:tcPr>
            <w:tcW w:w="7156" w:type="dxa"/>
          </w:tcPr>
          <w:p w:rsidR="00DF40BC" w:rsidRPr="00026A94" w:rsidRDefault="002776A2" w:rsidP="00B94CD0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6A94">
              <w:rPr>
                <w:rFonts w:ascii="Times New Roman" w:hAnsi="Times New Roman" w:cs="Times New Roman"/>
                <w:sz w:val="24"/>
                <w:szCs w:val="24"/>
              </w:rPr>
              <w:t>Анализ созданных педагогических условий для развития нравственно – патриотических чувств у детей.</w:t>
            </w:r>
          </w:p>
        </w:tc>
      </w:tr>
    </w:tbl>
    <w:p w:rsidR="00316AAA" w:rsidRPr="00C2522A" w:rsidRDefault="00D73A78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1.2. </w:t>
      </w:r>
      <w:r w:rsidR="00316AAA" w:rsidRPr="00C2522A">
        <w:rPr>
          <w:rFonts w:ascii="Times New Roman" w:eastAsia="Times New Roman" w:hAnsi="Times New Roman" w:cs="Times New Roman"/>
          <w:i/>
          <w:sz w:val="24"/>
          <w:szCs w:val="24"/>
        </w:rPr>
        <w:t>Суть</w:t>
      </w:r>
      <w:r w:rsidR="00316AAA" w:rsidRPr="00C2522A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 </w:t>
      </w:r>
      <w:r w:rsidR="00316AAA" w:rsidRPr="00C2522A">
        <w:rPr>
          <w:rFonts w:ascii="Times New Roman" w:hAnsi="Times New Roman" w:cs="Times New Roman"/>
          <w:i/>
          <w:sz w:val="24"/>
          <w:szCs w:val="24"/>
        </w:rPr>
        <w:t>нравственно – патриотических чувств у детей дошкольного возраста через  музыкальное искусство</w:t>
      </w:r>
      <w:r w:rsidR="00316AAA" w:rsidRPr="00C2522A">
        <w:rPr>
          <w:rFonts w:ascii="Times New Roman" w:eastAsia="Times New Roman" w:hAnsi="Times New Roman" w:cs="Times New Roman"/>
          <w:sz w:val="24"/>
          <w:szCs w:val="24"/>
        </w:rPr>
        <w:t xml:space="preserve"> состоит в том, чтобы посеять и взрастить в детской душе семена любви к родной природе, к родному дому и семье, к истории и культуре страны, созданной  трудами родных и близких людей, тех, кого зовут соотечественниками. Музыкальное искусство очень широко и глубоко захватывает самые  различные стороны человека – не только воо</w:t>
      </w:r>
      <w:r w:rsidR="002D6E21">
        <w:rPr>
          <w:rFonts w:ascii="Times New Roman" w:eastAsia="Times New Roman" w:hAnsi="Times New Roman" w:cs="Times New Roman"/>
          <w:sz w:val="24"/>
          <w:szCs w:val="24"/>
        </w:rPr>
        <w:t>бражение и чувство, но и мысль,</w:t>
      </w:r>
      <w:r w:rsidR="00316AAA" w:rsidRPr="00C2522A">
        <w:rPr>
          <w:rFonts w:ascii="Times New Roman" w:eastAsia="Times New Roman" w:hAnsi="Times New Roman" w:cs="Times New Roman"/>
          <w:sz w:val="24"/>
          <w:szCs w:val="24"/>
        </w:rPr>
        <w:t xml:space="preserve"> волю.</w:t>
      </w:r>
    </w:p>
    <w:p w:rsidR="00316AAA" w:rsidRPr="00C2522A" w:rsidRDefault="00316AAA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     Мировоззрение педагога, его личный пример, взгляды, суждения, активная жизненная позиция – самые эффективные факторы воспитания.  Если мы хотим, чтобы наши дети полюбили свою страну, свой посёлок, нам нужно показывать их с привлекательной стороны. К.Д. Ушинский писал: «Ребенку нечего отрицать, ему нужна положительная пища, кормить его ненавистью, отчаянием и презрением может только человек, не понимающий потребности детства». Но никакие знания педагога не дадут эффекта, если сам он не будет любить свою страну, свой посёлок, свой народ. В воспитании все должно основываться на личности педагога -  музыкального руководителя.</w:t>
      </w:r>
    </w:p>
    <w:p w:rsidR="00180F8B" w:rsidRPr="00C2522A" w:rsidRDefault="00180F8B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>Невозможно переоценить роль музыки в нравственно-патриотическом воспитании дошкольников. Ярко выплеснуть свои эмоции, выразить своё любовное отношение к тому уголку Родины, в котором он живёт, ребёнку помогает обстановка праздников и развлечений. Помимо этого формирование таких качеств, как коллективизм, любовь к своему дому, бережное отношение к природе, постоянно осуществляется во время  непосредственно - музыкальной деятельности. Дети учатся сопереживать, упражняются в хороших поступках, сами не замечая этого.</w:t>
      </w:r>
    </w:p>
    <w:p w:rsidR="00180F8B" w:rsidRPr="00C2522A" w:rsidRDefault="00180F8B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i/>
          <w:sz w:val="24"/>
          <w:szCs w:val="24"/>
        </w:rPr>
        <w:t>«Музыка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– необходимый душевный атрибут человеческого существования»,</w:t>
      </w:r>
      <w:r w:rsidR="00E57963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>так говорил ещё Аристотель. «Дело искусства – сохранять душу»,- это слова нашего современника писателя В. Распутина.</w:t>
      </w:r>
    </w:p>
    <w:p w:rsidR="00180F8B" w:rsidRPr="00C2522A" w:rsidRDefault="00BC6042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 xml:space="preserve">Поскольку музыка способна воздействовать на чувства, настроения ребёнка, постольку она способна преобразовать его нравственный и духовный мир. </w:t>
      </w:r>
    </w:p>
    <w:p w:rsidR="001B2811" w:rsidRDefault="001B2811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B2811" w:rsidRDefault="001B2811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6042" w:rsidRPr="00C2522A" w:rsidRDefault="00C43665" w:rsidP="00B9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В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2D6E21">
        <w:rPr>
          <w:rFonts w:ascii="Times New Roman" w:eastAsia="Times New Roman" w:hAnsi="Times New Roman" w:cs="Times New Roman"/>
          <w:sz w:val="24"/>
          <w:szCs w:val="24"/>
        </w:rPr>
        <w:t xml:space="preserve">етском саду «Золотая рыбка» 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 это достигается разными сред</w:t>
      </w:r>
      <w:r w:rsidR="00046540">
        <w:rPr>
          <w:rFonts w:ascii="Times New Roman" w:eastAsia="Times New Roman" w:hAnsi="Times New Roman" w:cs="Times New Roman"/>
          <w:sz w:val="24"/>
          <w:szCs w:val="24"/>
        </w:rPr>
        <w:t>ствами, не исключение и музыкальное искусство</w:t>
      </w:r>
      <w:r w:rsidR="002D6E21">
        <w:rPr>
          <w:rFonts w:ascii="Times New Roman" w:eastAsia="Times New Roman" w:hAnsi="Times New Roman" w:cs="Times New Roman"/>
          <w:sz w:val="24"/>
          <w:szCs w:val="24"/>
        </w:rPr>
        <w:t>.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Через восприятие музыкальных образов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мы воспитываем  отношение к 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образам реальной природы, которые вызываю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>т у детей разнообразные эмоциональные переживания, чувства радости, грусти, нежности и доброты. Выразительность музыкального языка, яркость и поэтичность стихов помогают детям почувствовать теплоту и сердечность песен, вос</w:t>
      </w:r>
      <w:r w:rsidR="00AE18DF" w:rsidRPr="00C2522A">
        <w:rPr>
          <w:rFonts w:ascii="Times New Roman" w:eastAsia="Times New Roman" w:hAnsi="Times New Roman" w:cs="Times New Roman"/>
          <w:sz w:val="24"/>
          <w:szCs w:val="24"/>
        </w:rPr>
        <w:t>певающих красоту родной природы, традиции и быт народа.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В репертуаре программы «Я – патриот России»  много музыкальных произведений, в которых переданы образы</w:t>
      </w:r>
      <w:r w:rsidR="00475F8C">
        <w:rPr>
          <w:rFonts w:ascii="Times New Roman" w:eastAsia="Times New Roman" w:hAnsi="Times New Roman" w:cs="Times New Roman"/>
          <w:sz w:val="24"/>
          <w:szCs w:val="24"/>
        </w:rPr>
        <w:t>, хорошо знакомые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F4F3A">
        <w:rPr>
          <w:rFonts w:ascii="Times New Roman" w:eastAsia="Times New Roman" w:hAnsi="Times New Roman" w:cs="Times New Roman"/>
          <w:sz w:val="24"/>
          <w:szCs w:val="24"/>
        </w:rPr>
        <w:t>детям. Воспитанники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 с огромным удовольствием передают с помощью выразительных движ</w:t>
      </w:r>
      <w:r w:rsidR="00E57963" w:rsidRPr="00C2522A">
        <w:rPr>
          <w:rFonts w:ascii="Times New Roman" w:eastAsia="Times New Roman" w:hAnsi="Times New Roman" w:cs="Times New Roman"/>
          <w:sz w:val="24"/>
          <w:szCs w:val="24"/>
        </w:rPr>
        <w:t>ений  образы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>. Помимо этого</w:t>
      </w:r>
      <w:r w:rsidR="00CF4F3A">
        <w:rPr>
          <w:rFonts w:ascii="Times New Roman" w:eastAsia="Times New Roman" w:hAnsi="Times New Roman" w:cs="Times New Roman"/>
          <w:sz w:val="24"/>
          <w:szCs w:val="24"/>
        </w:rPr>
        <w:t xml:space="preserve">  для слушания  музыки предлагаем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 детям  инструментальную музыку, характеризующую образы природы</w:t>
      </w:r>
      <w:r w:rsidR="00396257" w:rsidRPr="00C2522A">
        <w:rPr>
          <w:rFonts w:ascii="Times New Roman" w:eastAsia="Times New Roman" w:hAnsi="Times New Roman" w:cs="Times New Roman"/>
          <w:sz w:val="24"/>
          <w:szCs w:val="24"/>
        </w:rPr>
        <w:t xml:space="preserve"> родного края и России в целом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7963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BC6042" w:rsidRPr="00C2522A">
        <w:rPr>
          <w:rFonts w:ascii="Times New Roman" w:eastAsia="Times New Roman" w:hAnsi="Times New Roman" w:cs="Times New Roman"/>
          <w:sz w:val="24"/>
          <w:szCs w:val="24"/>
        </w:rPr>
        <w:t xml:space="preserve">Эта атмосфера радостной встречи с родной природой надолго остаётся в памяти ребёнка, способствуя формированию его сознания как гражданина и патриота. </w:t>
      </w:r>
    </w:p>
    <w:p w:rsidR="00BC6042" w:rsidRPr="00C2522A" w:rsidRDefault="00BC6042" w:rsidP="00B9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i/>
          <w:sz w:val="24"/>
          <w:szCs w:val="24"/>
        </w:rPr>
        <w:t>Таким образом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>, приобщая детей к наследию своего народа, мы воспитываем в них чувство национальной гордости</w:t>
      </w:r>
      <w:r w:rsidRPr="00C252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57963" w:rsidRPr="00C2522A" w:rsidRDefault="00180F8B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В работе мы используем разнообразные методы и приемы патриотического воспитания с учетом психологических особенностей дошкольника (эмоциональное восприятие окружающего, образность и конкретность мышления, глубина и обостренность первы</w:t>
      </w:r>
      <w:r w:rsidR="00E57963" w:rsidRPr="00C2522A">
        <w:rPr>
          <w:rFonts w:ascii="Times New Roman" w:hAnsi="Times New Roman" w:cs="Times New Roman"/>
          <w:sz w:val="24"/>
          <w:szCs w:val="24"/>
        </w:rPr>
        <w:t>х чувств</w:t>
      </w:r>
      <w:r w:rsidRPr="00C2522A">
        <w:rPr>
          <w:rFonts w:ascii="Times New Roman" w:hAnsi="Times New Roman" w:cs="Times New Roman"/>
          <w:sz w:val="24"/>
          <w:szCs w:val="24"/>
        </w:rPr>
        <w:t>).</w:t>
      </w:r>
      <w:r w:rsidR="00E57963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>Сила воздействия на ребёнка</w:t>
      </w:r>
      <w:r w:rsidR="00E57963" w:rsidRPr="00C2522A">
        <w:rPr>
          <w:rFonts w:ascii="Times New Roman" w:eastAsia="Times New Roman" w:hAnsi="Times New Roman" w:cs="Times New Roman"/>
          <w:sz w:val="24"/>
          <w:szCs w:val="24"/>
        </w:rPr>
        <w:t xml:space="preserve"> на  музыкальные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E57963" w:rsidRPr="00C2522A">
        <w:rPr>
          <w:rFonts w:ascii="Times New Roman" w:eastAsia="Times New Roman" w:hAnsi="Times New Roman" w:cs="Times New Roman"/>
          <w:sz w:val="24"/>
          <w:szCs w:val="24"/>
        </w:rPr>
        <w:t>роизведения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 возрастает, если ознакомление с ними осуществляется на основе собственной  деятельности дошкольника. Исходя из этого, в работе с детьми добиваюсь, чтобы они были не только активными слушателями и зрителями, но и активными исполнителями песен, плясок, хороводов, музыкальных игр, активно включались в работу и по подготовке к праздникам и развлечениям. </w:t>
      </w:r>
    </w:p>
    <w:p w:rsidR="00C43665" w:rsidRDefault="001C0D99" w:rsidP="00B9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работе по патриотическому воспитанию детей мы и</w:t>
      </w:r>
      <w:r w:rsidR="00EB7FC0">
        <w:rPr>
          <w:rFonts w:ascii="Times New Roman" w:eastAsia="Times New Roman" w:hAnsi="Times New Roman" w:cs="Times New Roman"/>
          <w:sz w:val="24"/>
          <w:szCs w:val="24"/>
        </w:rPr>
        <w:t>спользуем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 xml:space="preserve">  взаимосвязь музыкального и изобр</w:t>
      </w:r>
      <w:r>
        <w:rPr>
          <w:rFonts w:ascii="Times New Roman" w:eastAsia="Times New Roman" w:hAnsi="Times New Roman" w:cs="Times New Roman"/>
          <w:sz w:val="24"/>
          <w:szCs w:val="24"/>
        </w:rPr>
        <w:t>азительного искусства, составляем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0F8B" w:rsidRPr="001C0D99">
        <w:rPr>
          <w:rFonts w:ascii="Times New Roman" w:eastAsia="Times New Roman" w:hAnsi="Times New Roman" w:cs="Times New Roman"/>
          <w:b/>
          <w:i/>
          <w:sz w:val="24"/>
          <w:szCs w:val="24"/>
        </w:rPr>
        <w:t>интегрированные музыкальные занятия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>, тематические беседы, которые подчёркивают поэтичнос</w:t>
      </w:r>
      <w:r>
        <w:rPr>
          <w:rFonts w:ascii="Times New Roman" w:eastAsia="Times New Roman" w:hAnsi="Times New Roman" w:cs="Times New Roman"/>
          <w:sz w:val="24"/>
          <w:szCs w:val="24"/>
        </w:rPr>
        <w:t>ть в музыкальном искусстве, та как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 xml:space="preserve"> природные явления и объекты, окружающие ребёнка, ближе ему и легче для его восприятия, сильнее воздействуют на эмоциональную сферу.   Чувство любви к родной природе – ещё одно из слагаемых патриотизма, любви к родной природе, можно и нужно развивать патр</w:t>
      </w:r>
      <w:r w:rsidR="00E55C6A" w:rsidRPr="00C2522A">
        <w:rPr>
          <w:rFonts w:ascii="Times New Roman" w:eastAsia="Times New Roman" w:hAnsi="Times New Roman" w:cs="Times New Roman"/>
          <w:sz w:val="24"/>
          <w:szCs w:val="24"/>
        </w:rPr>
        <w:t>иотическое чувство дошкольников.</w:t>
      </w:r>
      <w:r w:rsidR="00180F8B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55C6A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9862FA" w:rsidRPr="00C2522A">
        <w:rPr>
          <w:rFonts w:ascii="Times New Roman" w:hAnsi="Times New Roman" w:cs="Times New Roman"/>
          <w:sz w:val="24"/>
          <w:szCs w:val="24"/>
        </w:rPr>
        <w:t>Чувство любви к Родине – это одно из самых сильных чувств, без него человек ущербен, не ощущает своих корней. А почувствует ли человек привязанность к родной земле или отдалится от нее, это уже зависит от обстоятельств жизни и воспитания. Поэтому важно, чтобы ребенок уже в дошкольном возрасте почувствовал личную ответственнос</w:t>
      </w:r>
      <w:r w:rsidR="004B4ACF" w:rsidRPr="00C2522A">
        <w:rPr>
          <w:rFonts w:ascii="Times New Roman" w:hAnsi="Times New Roman" w:cs="Times New Roman"/>
          <w:sz w:val="24"/>
          <w:szCs w:val="24"/>
        </w:rPr>
        <w:t>ть за родную землю и ее будущее</w:t>
      </w:r>
      <w:r w:rsidR="00E55C6A" w:rsidRPr="00C2522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03B19" w:rsidRPr="00C2522A" w:rsidRDefault="00E55C6A" w:rsidP="00EB2C8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D99">
        <w:rPr>
          <w:rFonts w:ascii="Times New Roman" w:hAnsi="Times New Roman" w:cs="Times New Roman"/>
          <w:i/>
          <w:sz w:val="24"/>
          <w:szCs w:val="24"/>
        </w:rPr>
        <w:t xml:space="preserve">Систематично </w:t>
      </w:r>
      <w:r w:rsidRPr="00C2522A">
        <w:rPr>
          <w:rFonts w:ascii="Times New Roman" w:hAnsi="Times New Roman" w:cs="Times New Roman"/>
          <w:sz w:val="24"/>
          <w:szCs w:val="24"/>
        </w:rPr>
        <w:t>в детском саду «Золотая рыбка» проводим месячник посвященный «Оборонно – массовой и военно – патриотической работы</w:t>
      </w:r>
      <w:r w:rsidR="00A44632" w:rsidRPr="00C2522A">
        <w:rPr>
          <w:rFonts w:ascii="Times New Roman" w:hAnsi="Times New Roman" w:cs="Times New Roman"/>
          <w:sz w:val="24"/>
          <w:szCs w:val="24"/>
        </w:rPr>
        <w:t>»,</w:t>
      </w:r>
      <w:r w:rsidR="00FF2620" w:rsidRPr="00C2522A">
        <w:rPr>
          <w:rFonts w:ascii="Times New Roman" w:hAnsi="Times New Roman" w:cs="Times New Roman"/>
          <w:sz w:val="24"/>
          <w:szCs w:val="24"/>
        </w:rPr>
        <w:t xml:space="preserve"> составляем план работы,</w:t>
      </w:r>
      <w:r w:rsidR="0000211E">
        <w:rPr>
          <w:rFonts w:ascii="Times New Roman" w:hAnsi="Times New Roman" w:cs="Times New Roman"/>
          <w:sz w:val="24"/>
          <w:szCs w:val="24"/>
        </w:rPr>
        <w:t xml:space="preserve"> (приложение № 5</w:t>
      </w:r>
      <w:r w:rsidR="00403B19" w:rsidRPr="00C2522A">
        <w:rPr>
          <w:rFonts w:ascii="Times New Roman" w:hAnsi="Times New Roman" w:cs="Times New Roman"/>
          <w:sz w:val="24"/>
          <w:szCs w:val="24"/>
        </w:rPr>
        <w:t>)</w:t>
      </w:r>
      <w:r w:rsidR="00FF2620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A44632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B19" w:rsidRPr="00C2522A" w:rsidRDefault="00403B19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П</w:t>
      </w:r>
      <w:r w:rsidR="00A44632" w:rsidRPr="00C2522A">
        <w:rPr>
          <w:rFonts w:ascii="Times New Roman" w:hAnsi="Times New Roman" w:cs="Times New Roman"/>
          <w:i/>
          <w:sz w:val="24"/>
          <w:szCs w:val="24"/>
        </w:rPr>
        <w:t>роводим консультации</w:t>
      </w:r>
      <w:r w:rsidRPr="00C2522A">
        <w:rPr>
          <w:rFonts w:ascii="Times New Roman" w:hAnsi="Times New Roman" w:cs="Times New Roman"/>
          <w:sz w:val="24"/>
          <w:szCs w:val="24"/>
        </w:rPr>
        <w:t>: «Воспитываем патриота России», «Как песня помогала в бою»</w:t>
      </w:r>
      <w:r w:rsidR="00FF2620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3B19" w:rsidRPr="00C2522A" w:rsidRDefault="00403B19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В</w:t>
      </w:r>
      <w:r w:rsidR="00FF2620" w:rsidRPr="00C2522A">
        <w:rPr>
          <w:rFonts w:ascii="Times New Roman" w:hAnsi="Times New Roman" w:cs="Times New Roman"/>
          <w:i/>
          <w:sz w:val="24"/>
          <w:szCs w:val="24"/>
        </w:rPr>
        <w:t>икторины</w:t>
      </w:r>
      <w:r w:rsidR="00FF2620" w:rsidRPr="00C2522A">
        <w:rPr>
          <w:rFonts w:ascii="Times New Roman" w:hAnsi="Times New Roman" w:cs="Times New Roman"/>
          <w:sz w:val="24"/>
          <w:szCs w:val="24"/>
        </w:rPr>
        <w:t xml:space="preserve">: «Мы </w:t>
      </w:r>
      <w:r w:rsidRPr="00C2522A">
        <w:rPr>
          <w:rFonts w:ascii="Times New Roman" w:hAnsi="Times New Roman" w:cs="Times New Roman"/>
          <w:sz w:val="24"/>
          <w:szCs w:val="24"/>
        </w:rPr>
        <w:t>–</w:t>
      </w:r>
      <w:r w:rsidR="00FF2620" w:rsidRPr="00C2522A">
        <w:rPr>
          <w:rFonts w:ascii="Times New Roman" w:hAnsi="Times New Roman" w:cs="Times New Roman"/>
          <w:sz w:val="24"/>
          <w:szCs w:val="24"/>
        </w:rPr>
        <w:t xml:space="preserve"> Россияне</w:t>
      </w:r>
      <w:r w:rsidRPr="00C2522A">
        <w:rPr>
          <w:rFonts w:ascii="Times New Roman" w:hAnsi="Times New Roman" w:cs="Times New Roman"/>
          <w:sz w:val="24"/>
          <w:szCs w:val="24"/>
        </w:rPr>
        <w:t xml:space="preserve">», «Богатырская наша сила». </w:t>
      </w:r>
    </w:p>
    <w:p w:rsidR="00403B19" w:rsidRPr="00C2522A" w:rsidRDefault="00403B19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hAnsi="Times New Roman" w:cs="Times New Roman"/>
          <w:i/>
          <w:sz w:val="24"/>
          <w:szCs w:val="24"/>
        </w:rPr>
        <w:t>Б</w:t>
      </w:r>
      <w:r w:rsidR="00A44632" w:rsidRPr="00C2522A">
        <w:rPr>
          <w:rFonts w:ascii="Times New Roman" w:hAnsi="Times New Roman" w:cs="Times New Roman"/>
          <w:i/>
          <w:sz w:val="24"/>
          <w:szCs w:val="24"/>
        </w:rPr>
        <w:t>еседы</w:t>
      </w:r>
      <w:r w:rsidRPr="00C2522A">
        <w:rPr>
          <w:rFonts w:ascii="Times New Roman" w:hAnsi="Times New Roman" w:cs="Times New Roman"/>
          <w:i/>
          <w:sz w:val="24"/>
          <w:szCs w:val="24"/>
        </w:rPr>
        <w:t xml:space="preserve"> за круглым столом, интеллектуальные игры,  для педагогов и родителей:</w:t>
      </w:r>
      <w:r w:rsidR="00A44632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hAnsi="Times New Roman" w:cs="Times New Roman"/>
          <w:sz w:val="24"/>
          <w:szCs w:val="24"/>
        </w:rPr>
        <w:t>«Что ты знаешь о России», «Угадай мелодию песни военных лет»</w:t>
      </w:r>
    </w:p>
    <w:p w:rsidR="00403B19" w:rsidRPr="00C2522A" w:rsidRDefault="008C086A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Т</w:t>
      </w:r>
      <w:r w:rsidR="00A44632" w:rsidRPr="00C2522A">
        <w:rPr>
          <w:rFonts w:ascii="Times New Roman" w:hAnsi="Times New Roman" w:cs="Times New Roman"/>
          <w:i/>
          <w:sz w:val="24"/>
          <w:szCs w:val="24"/>
        </w:rPr>
        <w:t>ематические</w:t>
      </w:r>
      <w:r w:rsidR="00B87B2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44632" w:rsidRPr="00C2522A">
        <w:rPr>
          <w:rFonts w:ascii="Times New Roman" w:hAnsi="Times New Roman" w:cs="Times New Roman"/>
          <w:i/>
          <w:sz w:val="24"/>
          <w:szCs w:val="24"/>
        </w:rPr>
        <w:t xml:space="preserve"> музыкальные занятия</w:t>
      </w:r>
      <w:r w:rsidR="00403B19" w:rsidRPr="00C2522A">
        <w:rPr>
          <w:rFonts w:ascii="Times New Roman" w:hAnsi="Times New Roman" w:cs="Times New Roman"/>
          <w:i/>
          <w:sz w:val="24"/>
          <w:szCs w:val="24"/>
        </w:rPr>
        <w:t xml:space="preserve"> – беседы</w:t>
      </w:r>
      <w:r w:rsidR="00403B19" w:rsidRPr="00C2522A">
        <w:rPr>
          <w:rFonts w:ascii="Times New Roman" w:hAnsi="Times New Roman" w:cs="Times New Roman"/>
          <w:sz w:val="24"/>
          <w:szCs w:val="24"/>
        </w:rPr>
        <w:t xml:space="preserve"> «Моя Росс</w:t>
      </w:r>
      <w:r w:rsidR="00EF6D1B" w:rsidRPr="00C2522A">
        <w:rPr>
          <w:rFonts w:ascii="Times New Roman" w:hAnsi="Times New Roman" w:cs="Times New Roman"/>
          <w:sz w:val="24"/>
          <w:szCs w:val="24"/>
        </w:rPr>
        <w:t>ия», «Дорогая моя столица – золотая моя Москва</w:t>
      </w:r>
      <w:r w:rsidR="00403B19" w:rsidRPr="00C2522A">
        <w:rPr>
          <w:rFonts w:ascii="Times New Roman" w:hAnsi="Times New Roman" w:cs="Times New Roman"/>
          <w:sz w:val="24"/>
          <w:szCs w:val="24"/>
        </w:rPr>
        <w:t>»</w:t>
      </w:r>
      <w:r w:rsidR="00F47641">
        <w:rPr>
          <w:rFonts w:ascii="Times New Roman" w:hAnsi="Times New Roman" w:cs="Times New Roman"/>
          <w:sz w:val="24"/>
          <w:szCs w:val="24"/>
        </w:rPr>
        <w:t>, «Люблю тебя родной, Ямал»</w:t>
      </w:r>
    </w:p>
    <w:p w:rsidR="009F253D" w:rsidRPr="00C2522A" w:rsidRDefault="008C086A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i/>
          <w:sz w:val="24"/>
          <w:szCs w:val="24"/>
        </w:rPr>
        <w:t>М</w:t>
      </w:r>
      <w:r w:rsidR="004B4ACF" w:rsidRPr="00C2522A">
        <w:rPr>
          <w:rFonts w:ascii="Times New Roman" w:hAnsi="Times New Roman" w:cs="Times New Roman"/>
          <w:i/>
          <w:sz w:val="24"/>
          <w:szCs w:val="24"/>
        </w:rPr>
        <w:t>астер – класс</w:t>
      </w:r>
      <w:r w:rsidR="009F253D" w:rsidRPr="00C2522A">
        <w:rPr>
          <w:rFonts w:ascii="Times New Roman" w:hAnsi="Times New Roman" w:cs="Times New Roman"/>
          <w:i/>
          <w:sz w:val="24"/>
          <w:szCs w:val="24"/>
        </w:rPr>
        <w:t xml:space="preserve"> для педагогов и родителей</w:t>
      </w:r>
      <w:r w:rsidRPr="00C2522A">
        <w:rPr>
          <w:rFonts w:ascii="Times New Roman" w:hAnsi="Times New Roman" w:cs="Times New Roman"/>
          <w:i/>
          <w:sz w:val="24"/>
          <w:szCs w:val="24"/>
        </w:rPr>
        <w:t>:</w:t>
      </w:r>
      <w:r w:rsidR="009F253D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hAnsi="Times New Roman" w:cs="Times New Roman"/>
          <w:sz w:val="24"/>
          <w:szCs w:val="24"/>
        </w:rPr>
        <w:t xml:space="preserve"> «Народный танец», « </w:t>
      </w:r>
      <w:r w:rsidR="009F253D" w:rsidRPr="00C2522A">
        <w:rPr>
          <w:rFonts w:ascii="Times New Roman" w:hAnsi="Times New Roman" w:cs="Times New Roman"/>
          <w:sz w:val="24"/>
          <w:szCs w:val="24"/>
        </w:rPr>
        <w:t>Символы России»</w:t>
      </w:r>
      <w:r w:rsidR="00A44632" w:rsidRPr="00C2522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ACF" w:rsidRPr="00C2522A" w:rsidRDefault="001C0D99" w:rsidP="00B94CD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работе с детьми применяются</w:t>
      </w:r>
      <w:r w:rsidR="00A44632" w:rsidRPr="00C2522A">
        <w:rPr>
          <w:rFonts w:ascii="Times New Roman" w:hAnsi="Times New Roman" w:cs="Times New Roman"/>
          <w:sz w:val="24"/>
          <w:szCs w:val="24"/>
        </w:rPr>
        <w:t xml:space="preserve"> мультимедийные презентации (музыкальные ролики, просмотр детских фильмом на военную тематику, которые  доступно для детей дошкольного возраста). Детям дошкольного возраста предлагаются темы для обогащения</w:t>
      </w:r>
      <w:r w:rsidR="004B4ACF" w:rsidRPr="00C2522A">
        <w:rPr>
          <w:rFonts w:ascii="Times New Roman" w:hAnsi="Times New Roman" w:cs="Times New Roman"/>
          <w:sz w:val="24"/>
          <w:szCs w:val="24"/>
        </w:rPr>
        <w:t xml:space="preserve"> нравственно – </w:t>
      </w:r>
      <w:r w:rsidR="004B4ACF" w:rsidRPr="00C2522A">
        <w:rPr>
          <w:rFonts w:ascii="Times New Roman" w:hAnsi="Times New Roman" w:cs="Times New Roman"/>
          <w:sz w:val="24"/>
          <w:szCs w:val="24"/>
        </w:rPr>
        <w:lastRenderedPageBreak/>
        <w:t>патриотических чувств через музыкальное искусство: «Парад военной техники», «Патриотические песни России», «Города герои – России», «Будущий солдат».</w:t>
      </w:r>
      <w:r w:rsidR="009F253D" w:rsidRPr="00C2522A">
        <w:rPr>
          <w:rFonts w:ascii="Times New Roman" w:hAnsi="Times New Roman" w:cs="Times New Roman"/>
          <w:sz w:val="24"/>
          <w:szCs w:val="24"/>
        </w:rPr>
        <w:t xml:space="preserve"> </w:t>
      </w:r>
      <w:r w:rsidR="008C48B7" w:rsidRPr="00C2522A">
        <w:rPr>
          <w:rFonts w:ascii="Times New Roman" w:eastAsia="Times New Roman" w:hAnsi="Times New Roman" w:cs="Times New Roman"/>
          <w:sz w:val="24"/>
          <w:szCs w:val="24"/>
        </w:rPr>
        <w:t>Особое</w:t>
      </w:r>
      <w:r w:rsidR="002833EF">
        <w:rPr>
          <w:rFonts w:ascii="Times New Roman" w:eastAsia="Times New Roman" w:hAnsi="Times New Roman" w:cs="Times New Roman"/>
          <w:sz w:val="24"/>
          <w:szCs w:val="24"/>
        </w:rPr>
        <w:t xml:space="preserve"> значение в рамках нравственно-</w:t>
      </w:r>
      <w:r w:rsidR="008C48B7" w:rsidRPr="00C2522A">
        <w:rPr>
          <w:rFonts w:ascii="Times New Roman" w:eastAsia="Times New Roman" w:hAnsi="Times New Roman" w:cs="Times New Roman"/>
          <w:sz w:val="24"/>
          <w:szCs w:val="24"/>
        </w:rPr>
        <w:t>патриотического воспитания имеет тема «Защитников Отечества». Эта тема очень любима детьми, тем более что основную массу наших во</w:t>
      </w:r>
      <w:r w:rsidR="002833EF">
        <w:rPr>
          <w:rFonts w:ascii="Times New Roman" w:eastAsia="Times New Roman" w:hAnsi="Times New Roman" w:cs="Times New Roman"/>
          <w:sz w:val="24"/>
          <w:szCs w:val="24"/>
        </w:rPr>
        <w:t>спитанников составляют мальчики</w:t>
      </w:r>
      <w:r w:rsidR="008C48B7" w:rsidRPr="00C2522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833EF" w:rsidRDefault="008C48B7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6975">
        <w:rPr>
          <w:rFonts w:ascii="Times New Roman" w:eastAsia="Times New Roman" w:hAnsi="Times New Roman" w:cs="Times New Roman"/>
          <w:sz w:val="24"/>
          <w:szCs w:val="24"/>
        </w:rPr>
        <w:t xml:space="preserve">Песни военной тематики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>легко запоминаются ре</w:t>
      </w:r>
      <w:r w:rsidR="00FF2620" w:rsidRPr="00C2522A">
        <w:rPr>
          <w:rFonts w:ascii="Times New Roman" w:eastAsia="Times New Roman" w:hAnsi="Times New Roman" w:cs="Times New Roman"/>
          <w:sz w:val="24"/>
          <w:szCs w:val="24"/>
        </w:rPr>
        <w:t xml:space="preserve">бятами. </w:t>
      </w:r>
    </w:p>
    <w:p w:rsidR="002833EF" w:rsidRDefault="00FF2620" w:rsidP="00B94C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833EF">
        <w:rPr>
          <w:rFonts w:ascii="Times New Roman" w:eastAsia="Times New Roman" w:hAnsi="Times New Roman" w:cs="Times New Roman"/>
          <w:i/>
          <w:sz w:val="24"/>
          <w:szCs w:val="24"/>
        </w:rPr>
        <w:t>Особенно популярны песни у детей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: 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слова. М. Исаковский. 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>«Катюша»,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музыка. М. Блантер; слова. В. Коростелева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«В далеком тревожном военном году»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>, музыка. И. Шварца,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>из кинофильма «Зелёные цепочки»; слова. Б. Ласкин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«Три танкиста»,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музыка. Д и Даниил Покрасс;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2833EF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>День Победы», «Знамена России»,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слова. Т. Волгиной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«Бравые солдаты»,</w:t>
      </w:r>
      <w:r w:rsidR="00037EA2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610A63" w:rsidRPr="002833EF">
        <w:rPr>
          <w:rFonts w:ascii="Times New Roman" w:eastAsia="Times New Roman" w:hAnsi="Times New Roman" w:cs="Times New Roman"/>
          <w:i/>
          <w:sz w:val="24"/>
          <w:szCs w:val="24"/>
        </w:rPr>
        <w:t>муз.А.Филиппенко</w:t>
      </w:r>
      <w:r w:rsidR="008F6975" w:rsidRPr="002833EF"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 w:rsidR="00E31668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«Будем </w:t>
      </w:r>
      <w:r w:rsidR="00E31668" w:rsidRPr="002833EF">
        <w:rPr>
          <w:rFonts w:ascii="Times New Roman" w:eastAsia="Times New Roman" w:hAnsi="Times New Roman" w:cs="Times New Roman"/>
          <w:i/>
          <w:sz w:val="24"/>
          <w:szCs w:val="24"/>
        </w:rPr>
        <w:t>в армии служить» муз. Ю.Чичкова;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E31668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слова. Е. Шкловский 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>«Ты не бойся, мама» Ю.</w:t>
      </w:r>
      <w:r w:rsidR="00037EA2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>Протасова. Они написаны в жанре марша, содержание их созвучно с желанием  ребят быть сильными и смелыми, как защитники нашей Родины.</w:t>
      </w:r>
      <w:r w:rsidR="009862FA" w:rsidRPr="002833EF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8C48B7" w:rsidRPr="002833EF">
        <w:rPr>
          <w:rFonts w:ascii="Times New Roman" w:eastAsia="Times New Roman" w:hAnsi="Times New Roman" w:cs="Times New Roman"/>
          <w:i/>
          <w:sz w:val="24"/>
          <w:szCs w:val="24"/>
        </w:rPr>
        <w:t>Говоря о защитниках нашей Родины, нельзя оставлять без внимания и тему Великой Победы. В этой теме мы раскрываем детям величие подвига советского солдата, знакомя их с песнями тех времён и о тех временах.</w:t>
      </w:r>
      <w:r w:rsidR="00EA5D17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96257" w:rsidRPr="00C2522A" w:rsidRDefault="00EA5D17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hAnsi="Times New Roman" w:cs="Times New Roman"/>
          <w:sz w:val="24"/>
          <w:szCs w:val="24"/>
        </w:rPr>
        <w:t>В процессе музыкальных  занятий у детей формируется чувство патриотизма через приобщение к песням периода Великой Отечественной войны</w:t>
      </w:r>
      <w:r w:rsidR="00D37AC6">
        <w:rPr>
          <w:rFonts w:ascii="Times New Roman" w:hAnsi="Times New Roman" w:cs="Times New Roman"/>
          <w:sz w:val="24"/>
          <w:szCs w:val="24"/>
        </w:rPr>
        <w:t>.</w:t>
      </w:r>
      <w:r w:rsidR="00E316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>Совместное решение задач нравственно</w:t>
      </w:r>
      <w:r w:rsidR="00E71BE7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- патриотического воспитания педагогами  всего детского сада, даёт ощутимые результаты: музыка прочно входит в быт детей, занимает значительное место в их жизни. </w:t>
      </w:r>
    </w:p>
    <w:p w:rsidR="00EA5D17" w:rsidRPr="00C2522A" w:rsidRDefault="00EA5D17" w:rsidP="00B94C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>Для более плодотворной  и результативной работы по воспитанию патриотических чувств у детей дошкольного возраста, провожу целый цикл музыкальных занятий посвященные Дню Победы в Великой Отечественной войне</w:t>
      </w:r>
    </w:p>
    <w:p w:rsidR="008C48B7" w:rsidRPr="00C2522A" w:rsidRDefault="00581A19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C48B7" w:rsidRPr="00C2522A">
        <w:rPr>
          <w:rFonts w:ascii="Times New Roman" w:eastAsia="Times New Roman" w:hAnsi="Times New Roman" w:cs="Times New Roman"/>
          <w:sz w:val="24"/>
          <w:szCs w:val="24"/>
        </w:rPr>
        <w:t>На праздник «День Победы» к ребятам приходят убелённые сединами  участники, ветераны той страшной войны. Такие встречи надолго остаются в памяти ребят и являются важнейшим фактором в формировании их морального облика и духовного воспитания.</w:t>
      </w:r>
    </w:p>
    <w:p w:rsidR="008C48B7" w:rsidRPr="00C2522A" w:rsidRDefault="00AE593C" w:rsidP="00B94CD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Патриотизм нашего народа  в годы войны носил многогранный характер. Его характерными чертами являлись: </w:t>
      </w:r>
    </w:p>
    <w:p w:rsidR="00AE593C" w:rsidRPr="00C2522A" w:rsidRDefault="00AE593C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Убежденность советских людей в правоте своего дела, беззаветная любовь к Родине. </w:t>
      </w:r>
    </w:p>
    <w:p w:rsidR="00AE593C" w:rsidRPr="00C2522A" w:rsidRDefault="00E71BE7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Всенародный характер </w:t>
      </w:r>
      <w:r w:rsidR="00AE593C" w:rsidRPr="00C2522A">
        <w:rPr>
          <w:rFonts w:ascii="Times New Roman" w:eastAsia="Times New Roman" w:hAnsi="Times New Roman" w:cs="Times New Roman"/>
          <w:sz w:val="24"/>
          <w:szCs w:val="24"/>
        </w:rPr>
        <w:t>на борьбу с врагом поднялся весь народ – от мало до велика</w:t>
      </w: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, недаром эта война названа «народной, священной». </w:t>
      </w:r>
    </w:p>
    <w:p w:rsidR="00E71BE7" w:rsidRPr="00C2522A" w:rsidRDefault="00E71BE7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Интернациональный характер, который заключался в дружбе народов СССР, их совместном стремлении разгромить врага, коварно напавшего на нашу Родину. </w:t>
      </w:r>
    </w:p>
    <w:p w:rsidR="00E71BE7" w:rsidRPr="00C2522A" w:rsidRDefault="00E71BE7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В уважении национального  достоинства и национальной культуры  народов Европы и Азии, готовности оказать помощь в освобождении от захватчиков; массовый героизм советских людей на фронте и в тылу. </w:t>
      </w:r>
    </w:p>
    <w:p w:rsidR="00E71BE7" w:rsidRPr="00C2522A" w:rsidRDefault="00E71BE7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Опора на богатейшую многовековую историю, культурные и героические традиции. </w:t>
      </w:r>
    </w:p>
    <w:p w:rsidR="00E71BE7" w:rsidRPr="00C2522A" w:rsidRDefault="00E71BE7" w:rsidP="00B94CD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2522A">
        <w:rPr>
          <w:rFonts w:ascii="Times New Roman" w:eastAsia="Times New Roman" w:hAnsi="Times New Roman" w:cs="Times New Roman"/>
          <w:sz w:val="24"/>
          <w:szCs w:val="24"/>
        </w:rPr>
        <w:t xml:space="preserve">Высокая жертвенность во имя свободы и защиты своей страны, своей Родины. </w:t>
      </w:r>
      <w:r w:rsidR="0023443E" w:rsidRPr="00C252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F6D1B" w:rsidRPr="001B2E57" w:rsidRDefault="0023443E" w:rsidP="00B94CD0">
      <w:pPr>
        <w:spacing w:after="0" w:line="240" w:lineRule="auto"/>
        <w:ind w:firstLine="450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Патриотические праздники в детском саду «Золотая рыбка», есть фундамент общего развития ребёнка, начало патриотизма. Для воспитания нравственно -  патриотических чувств у детей через музыкальное искусство, привлекаем к участию </w:t>
      </w:r>
      <w:r w:rsidR="00EF6D1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родителей на таких праздниках: </w:t>
      </w:r>
    </w:p>
    <w:p w:rsidR="00E31668" w:rsidRPr="001B2E57" w:rsidRDefault="00697534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«10 сентября – День танкиста»;</w:t>
      </w:r>
      <w:r w:rsidR="00C2522A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23443E" w:rsidRPr="001B2E57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4 ноября -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День народного Единства»;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«19 ноября - Ден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ь ракетных войск и  артиллерии»;</w:t>
      </w:r>
      <w:r w:rsidR="00C43665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>«10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декабря – День рождения Ямала»;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23443E" w:rsidRPr="001B2E57">
        <w:rPr>
          <w:rFonts w:ascii="Times New Roman" w:eastAsia="Times New Roman" w:hAnsi="Times New Roman" w:cs="Times New Roman"/>
          <w:i/>
          <w:sz w:val="24"/>
          <w:szCs w:val="24"/>
        </w:rPr>
        <w:t>«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23 февраля -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День защитника Отечества»;</w:t>
      </w:r>
      <w:r w:rsidR="0023443E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«9 мая – День Победы»;</w:t>
      </w:r>
      <w:r w:rsidR="0023443E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>«17 марта -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Единый день Ямальского района»; </w:t>
      </w:r>
      <w:r w:rsidR="00EF6D1B" w:rsidRPr="001B2E57">
        <w:rPr>
          <w:rFonts w:ascii="Times New Roman" w:eastAsia="Times New Roman" w:hAnsi="Times New Roman" w:cs="Times New Roman"/>
          <w:i/>
          <w:sz w:val="24"/>
          <w:szCs w:val="24"/>
        </w:rPr>
        <w:t>«28 мая – День пограничника»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  <w:r w:rsidR="00C43665" w:rsidRPr="001B2E57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35210B" w:rsidRPr="001B2E57">
        <w:rPr>
          <w:rFonts w:ascii="Times New Roman" w:eastAsia="Times New Roman" w:hAnsi="Times New Roman" w:cs="Times New Roman"/>
          <w:i/>
          <w:sz w:val="24"/>
          <w:szCs w:val="24"/>
        </w:rPr>
        <w:t>«День оленевода»</w:t>
      </w:r>
      <w:r w:rsidR="00EF6D1B" w:rsidRPr="001B2E57">
        <w:rPr>
          <w:rFonts w:ascii="Times New Roman" w:eastAsia="Times New Roman" w:hAnsi="Times New Roman" w:cs="Times New Roman"/>
          <w:i/>
          <w:sz w:val="24"/>
          <w:szCs w:val="24"/>
        </w:rPr>
        <w:t>, «12 июня – День независимости России»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;</w:t>
      </w:r>
    </w:p>
    <w:p w:rsidR="00D02658" w:rsidRPr="0046523B" w:rsidRDefault="0035210B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6523B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Такая торжественная атмосфера играет важную роль в воспитании </w:t>
      </w:r>
      <w:r w:rsidR="00610A63" w:rsidRPr="0046523B">
        <w:rPr>
          <w:rFonts w:ascii="Times New Roman" w:eastAsia="Times New Roman" w:hAnsi="Times New Roman" w:cs="Times New Roman"/>
          <w:sz w:val="24"/>
          <w:szCs w:val="24"/>
        </w:rPr>
        <w:t>нравственно</w:t>
      </w:r>
      <w:r w:rsidRPr="0046523B">
        <w:rPr>
          <w:rFonts w:ascii="Times New Roman" w:eastAsia="Times New Roman" w:hAnsi="Times New Roman" w:cs="Times New Roman"/>
          <w:sz w:val="24"/>
          <w:szCs w:val="24"/>
        </w:rPr>
        <w:t xml:space="preserve"> – патриотических </w:t>
      </w:r>
      <w:r w:rsidR="00610A63" w:rsidRPr="0046523B">
        <w:rPr>
          <w:rFonts w:ascii="Times New Roman" w:eastAsia="Times New Roman" w:hAnsi="Times New Roman" w:cs="Times New Roman"/>
          <w:sz w:val="24"/>
          <w:szCs w:val="24"/>
        </w:rPr>
        <w:t>чувств</w:t>
      </w:r>
      <w:r w:rsidRPr="0046523B">
        <w:rPr>
          <w:rFonts w:ascii="Times New Roman" w:eastAsia="Times New Roman" w:hAnsi="Times New Roman" w:cs="Times New Roman"/>
          <w:sz w:val="24"/>
          <w:szCs w:val="24"/>
        </w:rPr>
        <w:t xml:space="preserve"> у детей</w:t>
      </w:r>
      <w:r w:rsidR="00610A63" w:rsidRPr="0046523B">
        <w:rPr>
          <w:rFonts w:ascii="Times New Roman" w:eastAsia="Times New Roman" w:hAnsi="Times New Roman" w:cs="Times New Roman"/>
          <w:sz w:val="24"/>
          <w:szCs w:val="24"/>
        </w:rPr>
        <w:t xml:space="preserve">, примером служат родители – педагоги – это есть моральный облик духовного воспитания. </w:t>
      </w:r>
    </w:p>
    <w:p w:rsidR="00EB2C80" w:rsidRPr="00EB2C80" w:rsidRDefault="00EB2C80" w:rsidP="00B94CD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2C80">
        <w:rPr>
          <w:rFonts w:ascii="Times New Roman" w:eastAsia="Times New Roman" w:hAnsi="Times New Roman" w:cs="Times New Roman"/>
          <w:b/>
          <w:i/>
          <w:sz w:val="24"/>
          <w:szCs w:val="24"/>
        </w:rPr>
        <w:t>Практическая значимость: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Рабочая программа «Я – патриот России» направлена на развитие нравственно – патриотических чувств у детей дошкольного возраста через музыкальное искусство. Образовательная среда – совокупность условий</w:t>
      </w:r>
      <w:r w:rsidR="0083022A">
        <w:rPr>
          <w:rFonts w:ascii="Times New Roman" w:eastAsia="Times New Roman" w:hAnsi="Times New Roman" w:cs="Times New Roman"/>
          <w:sz w:val="24"/>
          <w:szCs w:val="24"/>
        </w:rPr>
        <w:t xml:space="preserve">, целенаправленно  создаваемых  в целях обеспечения полноценного </w:t>
      </w:r>
      <w:r w:rsidR="0046523B">
        <w:rPr>
          <w:rFonts w:ascii="Times New Roman" w:eastAsia="Times New Roman" w:hAnsi="Times New Roman" w:cs="Times New Roman"/>
          <w:sz w:val="24"/>
          <w:szCs w:val="24"/>
        </w:rPr>
        <w:t xml:space="preserve"> нравственного </w:t>
      </w:r>
      <w:r w:rsidR="0083022A">
        <w:rPr>
          <w:rFonts w:ascii="Times New Roman" w:eastAsia="Times New Roman" w:hAnsi="Times New Roman" w:cs="Times New Roman"/>
          <w:sz w:val="24"/>
          <w:szCs w:val="24"/>
        </w:rPr>
        <w:t>образования и развития детей. Рабочая программа направлена, прежде всего</w:t>
      </w:r>
      <w:r w:rsidR="00206564">
        <w:rPr>
          <w:rFonts w:ascii="Times New Roman" w:eastAsia="Times New Roman" w:hAnsi="Times New Roman" w:cs="Times New Roman"/>
          <w:sz w:val="24"/>
          <w:szCs w:val="24"/>
        </w:rPr>
        <w:t>,</w:t>
      </w:r>
      <w:r w:rsidR="0083022A">
        <w:rPr>
          <w:rFonts w:ascii="Times New Roman" w:eastAsia="Times New Roman" w:hAnsi="Times New Roman" w:cs="Times New Roman"/>
          <w:sz w:val="24"/>
          <w:szCs w:val="24"/>
        </w:rPr>
        <w:t xml:space="preserve"> на определение наличие условий для развития</w:t>
      </w:r>
      <w:r w:rsidR="00206564">
        <w:rPr>
          <w:rFonts w:ascii="Times New Roman" w:eastAsia="Times New Roman" w:hAnsi="Times New Roman" w:cs="Times New Roman"/>
          <w:sz w:val="24"/>
          <w:szCs w:val="24"/>
        </w:rPr>
        <w:t xml:space="preserve"> ребёнка в соответствии </w:t>
      </w:r>
      <w:r w:rsidR="0046523B">
        <w:rPr>
          <w:rFonts w:ascii="Times New Roman" w:eastAsia="Times New Roman" w:hAnsi="Times New Roman" w:cs="Times New Roman"/>
          <w:sz w:val="24"/>
          <w:szCs w:val="24"/>
        </w:rPr>
        <w:t>с его возрастными особенностями, возможностями и индивидуальными склонностями.  Рабочая программа «Я –патриот России», рекомендуется для использовании в дошкольных обр</w:t>
      </w:r>
      <w:r w:rsidR="00E83861">
        <w:rPr>
          <w:rFonts w:ascii="Times New Roman" w:eastAsia="Times New Roman" w:hAnsi="Times New Roman" w:cs="Times New Roman"/>
          <w:sz w:val="24"/>
          <w:szCs w:val="24"/>
        </w:rPr>
        <w:t xml:space="preserve">азовательных учреждений. </w:t>
      </w:r>
    </w:p>
    <w:p w:rsidR="00E83861" w:rsidRDefault="00E83861" w:rsidP="00B94CD0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DA3B4D" w:rsidRPr="00D02658" w:rsidRDefault="00DA3B4D" w:rsidP="00EA3DF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Ожидаемые результаты: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504"/>
        <w:gridCol w:w="4929"/>
      </w:tblGrid>
      <w:tr w:rsidR="00DA3B4D" w:rsidTr="00C43665">
        <w:tc>
          <w:tcPr>
            <w:tcW w:w="5245" w:type="dxa"/>
          </w:tcPr>
          <w:p w:rsidR="00DA3B4D" w:rsidRPr="00C43665" w:rsidRDefault="00DA3B4D" w:rsidP="00B94C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6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Для детей</w:t>
            </w:r>
          </w:p>
        </w:tc>
        <w:tc>
          <w:tcPr>
            <w:tcW w:w="4504" w:type="dxa"/>
          </w:tcPr>
          <w:p w:rsidR="00DA3B4D" w:rsidRPr="00C43665" w:rsidRDefault="00DA3B4D" w:rsidP="00B94C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6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Для педагогов</w:t>
            </w:r>
          </w:p>
        </w:tc>
        <w:tc>
          <w:tcPr>
            <w:tcW w:w="4929" w:type="dxa"/>
          </w:tcPr>
          <w:p w:rsidR="00DA3B4D" w:rsidRPr="00C43665" w:rsidRDefault="00DA3B4D" w:rsidP="00B94CD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4366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Для родителей</w:t>
            </w:r>
          </w:p>
        </w:tc>
      </w:tr>
      <w:tr w:rsidR="00DA3B4D" w:rsidTr="00C43665">
        <w:tc>
          <w:tcPr>
            <w:tcW w:w="5245" w:type="dxa"/>
          </w:tcPr>
          <w:p w:rsidR="00DA3B4D" w:rsidRPr="00E31668" w:rsidRDefault="00DA3B4D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Дети должны знать: </w:t>
            </w:r>
          </w:p>
          <w:p w:rsidR="00DA3B4D" w:rsidRDefault="00DA3B4D" w:rsidP="00B94CD0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A3B4D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Историческое прошлое и настоящее России – Ямала (в общих чертах для детей данного возраста).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DA3B4D" w:rsidRDefault="00DA3B4D" w:rsidP="00B94CD0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Традиции и культуру своего народа. </w:t>
            </w:r>
          </w:p>
          <w:p w:rsidR="00DA3B4D" w:rsidRDefault="00DA3B4D" w:rsidP="00B94CD0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Символику Р.Ф. и Ямала </w:t>
            </w:r>
          </w:p>
          <w:p w:rsidR="00DA3B4D" w:rsidRDefault="00DA3B4D" w:rsidP="00B94CD0">
            <w:pPr>
              <w:pStyle w:val="a3"/>
              <w:numPr>
                <w:ilvl w:val="0"/>
                <w:numId w:val="12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Природу родного края и страны (доступное для данного возраста) </w:t>
            </w:r>
          </w:p>
          <w:p w:rsidR="00DA3B4D" w:rsidRPr="00E31668" w:rsidRDefault="00DA3B4D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Иметь: </w:t>
            </w:r>
          </w:p>
          <w:p w:rsidR="00DA3B4D" w:rsidRDefault="00DA3B4D" w:rsidP="00B94CD0">
            <w:pPr>
              <w:pStyle w:val="a3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Чувство патриотизма, верности Родине и готовится к служению Отечества</w:t>
            </w:r>
            <w:r w:rsidR="00DC344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DC344D" w:rsidRDefault="00DC344D" w:rsidP="00B94CD0">
            <w:pPr>
              <w:pStyle w:val="a3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Географическое представления о своей стране России – Ямала.</w:t>
            </w:r>
          </w:p>
          <w:p w:rsidR="00DC344D" w:rsidRDefault="00DC344D" w:rsidP="00B94CD0">
            <w:pPr>
              <w:pStyle w:val="a3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Чувство национального достоинства на основе толерантного отношения к другим народам России, любви к своему Отечеству. </w:t>
            </w:r>
          </w:p>
          <w:p w:rsidR="00DC344D" w:rsidRPr="00E31668" w:rsidRDefault="00DC344D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Уметь: </w:t>
            </w:r>
          </w:p>
          <w:p w:rsidR="00DC344D" w:rsidRPr="00DC344D" w:rsidRDefault="00DC344D" w:rsidP="00B94C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Находить творческие решения поставленных задач в рамках данной программы</w:t>
            </w:r>
          </w:p>
        </w:tc>
        <w:tc>
          <w:tcPr>
            <w:tcW w:w="4504" w:type="dxa"/>
          </w:tcPr>
          <w:p w:rsidR="00DA3B4D" w:rsidRPr="00DA3B4D" w:rsidRDefault="00DA3B4D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Педагоги должны знать</w:t>
            </w:r>
            <w:r w:rsidRPr="00DA3B4D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: </w:t>
            </w:r>
          </w:p>
          <w:p w:rsidR="00DA3B4D" w:rsidRDefault="00DC344D" w:rsidP="00B94CD0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методы обучения  и </w:t>
            </w:r>
            <w:r w:rsidR="00DA3B4D" w:rsidRPr="00DC344D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воспитания у детей</w:t>
            </w:r>
            <w:r w:rsidR="00C21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гражданско – патриотического сознания. </w:t>
            </w:r>
          </w:p>
          <w:p w:rsidR="00C21984" w:rsidRDefault="00C21984" w:rsidP="00B94CD0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формы работы по обучению и воспитанию у  детей нравственно – патриотические чувства </w:t>
            </w:r>
          </w:p>
          <w:p w:rsidR="00C21984" w:rsidRDefault="00C21984" w:rsidP="00B94CD0">
            <w:pPr>
              <w:pStyle w:val="a3"/>
              <w:numPr>
                <w:ilvl w:val="0"/>
                <w:numId w:val="14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Учитывать возрастные особенности детей. </w:t>
            </w:r>
          </w:p>
          <w:p w:rsidR="00C21984" w:rsidRPr="00E31668" w:rsidRDefault="00C21984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Уметь: </w:t>
            </w:r>
          </w:p>
          <w:p w:rsidR="00C21984" w:rsidRDefault="00C21984" w:rsidP="00B94CD0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Привлекать родителей в социально – значимые мероприятия. </w:t>
            </w:r>
          </w:p>
          <w:p w:rsidR="00C21984" w:rsidRPr="00C21984" w:rsidRDefault="005F47F8" w:rsidP="00B94CD0">
            <w:pPr>
              <w:pStyle w:val="a3"/>
              <w:numPr>
                <w:ilvl w:val="0"/>
                <w:numId w:val="15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Уметь сотрудничать с другими социальными партнёрами. </w:t>
            </w:r>
          </w:p>
        </w:tc>
        <w:tc>
          <w:tcPr>
            <w:tcW w:w="4929" w:type="dxa"/>
          </w:tcPr>
          <w:p w:rsidR="00DA3B4D" w:rsidRPr="00E31668" w:rsidRDefault="00DC344D" w:rsidP="00B94CD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>Родители должны знать:</w:t>
            </w:r>
            <w:r w:rsidR="005F47F8" w:rsidRPr="00E31668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</w:rPr>
              <w:t xml:space="preserve"> </w:t>
            </w:r>
          </w:p>
          <w:p w:rsidR="005F47F8" w:rsidRDefault="005F47F8" w:rsidP="00B94CD0">
            <w:pPr>
              <w:pStyle w:val="a3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направления работы по формированию гражданского – патриотического сознания детей. </w:t>
            </w:r>
          </w:p>
          <w:p w:rsidR="005F47F8" w:rsidRDefault="005F47F8" w:rsidP="00B94CD0">
            <w:pPr>
              <w:pStyle w:val="a3"/>
              <w:numPr>
                <w:ilvl w:val="0"/>
                <w:numId w:val="16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Восприятие окружающей действительности детей данного возраста. </w:t>
            </w:r>
          </w:p>
          <w:p w:rsidR="005F47F8" w:rsidRPr="00E31668" w:rsidRDefault="005F47F8" w:rsidP="00B94CD0">
            <w:pP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E3166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Понимать: </w:t>
            </w:r>
          </w:p>
          <w:p w:rsidR="005F47F8" w:rsidRDefault="005F47F8" w:rsidP="00B94CD0">
            <w:pPr>
              <w:pStyle w:val="a3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Значимость формирования нравственно – патриотического самосознание. </w:t>
            </w:r>
          </w:p>
          <w:p w:rsidR="005F47F8" w:rsidRDefault="005F47F8" w:rsidP="00B94CD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3166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Уметь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  <w:p w:rsidR="005F47F8" w:rsidRDefault="005F47F8" w:rsidP="00B94CD0">
            <w:pPr>
              <w:pStyle w:val="a3"/>
              <w:numPr>
                <w:ilvl w:val="0"/>
                <w:numId w:val="18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Помочь детям и педагогам в организации социально – значимых </w:t>
            </w:r>
            <w:r w:rsidR="00D37A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мероприятий направленных на </w:t>
            </w:r>
          </w:p>
          <w:p w:rsidR="005F47F8" w:rsidRPr="00D37AC6" w:rsidRDefault="00D37AC6" w:rsidP="00B94CD0">
            <w:pPr>
              <w:ind w:left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F47F8" w:rsidRPr="00D37AC6">
              <w:rPr>
                <w:rFonts w:ascii="Times New Roman" w:hAnsi="Times New Roman" w:cs="Times New Roman"/>
                <w:sz w:val="24"/>
                <w:szCs w:val="24"/>
              </w:rPr>
              <w:t>оспитание  нравственно – патриотических чувств у детей дошкольного возраста через музыкальное искусство</w:t>
            </w:r>
          </w:p>
        </w:tc>
      </w:tr>
    </w:tbl>
    <w:p w:rsidR="00EA3DFC" w:rsidRDefault="00EA3DFC" w:rsidP="0067534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A3DFC" w:rsidRDefault="00EA3DFC" w:rsidP="0067534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A3DFC" w:rsidRDefault="00EA3DFC" w:rsidP="0067534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A3DFC" w:rsidRDefault="00EA3DFC" w:rsidP="0067534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9F253D" w:rsidRPr="00675342" w:rsidRDefault="00C06352" w:rsidP="006753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5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Заключение: </w:t>
      </w:r>
    </w:p>
    <w:p w:rsidR="00C06352" w:rsidRPr="00C53084" w:rsidRDefault="00C06352" w:rsidP="00B94CD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53084">
        <w:rPr>
          <w:rFonts w:ascii="Times New Roman" w:eastAsia="Times New Roman" w:hAnsi="Times New Roman" w:cs="Times New Roman"/>
          <w:color w:val="000000"/>
          <w:sz w:val="24"/>
          <w:szCs w:val="24"/>
        </w:rPr>
        <w:t>Патриотическое воспитание детей формируется с детского возраста - это чувство верности своему Отечеству, готовности к выполнению гражданского долга и конституционных обязанностей по защите интересов Родины. Самое главное приобретение человека в период детства - это вера в себя, вера в то, что ты знаешь и умеешь, чувство собственного достоинства. Воспитание граждан и патриотов своей Родины – процесс длительный, целенаправленный, специально организуемый, требующий от педагога настойчивости, последовательности и большого терпения. Поэтому и необходимо в  дошкольном возрасте создать условия для реализации патриотического воспитания, усилить его востребованность. Программа «Я – патриот России» отражает необходимый обществу и государству социальный заказ на воспитание гражданина своей Родины, патриота с активной жизненной позицией. Конечным результатом реализации программы должна стать активная гражданская позиция и патриотическое сознание детей, как основа личности гражданина России.</w:t>
      </w:r>
    </w:p>
    <w:p w:rsidR="00C06352" w:rsidRPr="003A5C86" w:rsidRDefault="000C285B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Данная программа обеспечила</w:t>
      </w:r>
      <w:r w:rsidR="00C06352" w:rsidRPr="003A5C86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возможность воспитывать в детях:</w:t>
      </w:r>
    </w:p>
    <w:p w:rsidR="00C06352" w:rsidRPr="000C285B" w:rsidRDefault="00C06352" w:rsidP="00B94CD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нравственные и патриотические качества на примере лучших людей нашего посёлка, Ямальского района, страны нашей - России;</w:t>
      </w:r>
    </w:p>
    <w:p w:rsidR="00C06352" w:rsidRPr="000C285B" w:rsidRDefault="00C06352" w:rsidP="00B94CD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чувства благодарности к ветеранам и участникам боевых событий;</w:t>
      </w:r>
    </w:p>
    <w:p w:rsidR="00C06352" w:rsidRPr="000C285B" w:rsidRDefault="00C06352" w:rsidP="00B94CD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любовь к родн</w:t>
      </w:r>
      <w:r w:rsidR="00C53084"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ой стране, Ямальскому району, посёлку </w:t>
      </w: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C06352" w:rsidRPr="000C285B" w:rsidRDefault="00C06352" w:rsidP="00B94CD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гордость за родную страну</w:t>
      </w:r>
      <w:r w:rsidR="00C53084"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Российскую Армию </w:t>
      </w: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её народ;</w:t>
      </w:r>
    </w:p>
    <w:p w:rsidR="00C06352" w:rsidRPr="000C285B" w:rsidRDefault="00C06352" w:rsidP="00B94CD0">
      <w:pPr>
        <w:pStyle w:val="a3"/>
        <w:numPr>
          <w:ilvl w:val="0"/>
          <w:numId w:val="2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C285B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 к прошлому и настоящему своего народа и страны.</w:t>
      </w:r>
    </w:p>
    <w:p w:rsidR="00C06352" w:rsidRPr="003A5C86" w:rsidRDefault="00C06352" w:rsidP="00B94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A5C86" w:rsidRDefault="003A5C86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A5C86" w:rsidRDefault="003A5C86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02658" w:rsidRDefault="00D02658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5342" w:rsidRDefault="00675342" w:rsidP="00B94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5342" w:rsidRDefault="00675342" w:rsidP="00B94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A3DFC" w:rsidRDefault="00EA3DFC" w:rsidP="00B94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6352" w:rsidRDefault="00C53084" w:rsidP="00B94C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Литература:</w:t>
      </w:r>
    </w:p>
    <w:p w:rsidR="00C53084" w:rsidRDefault="00C53084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C53084">
        <w:rPr>
          <w:rFonts w:ascii="Times New Roman" w:hAnsi="Times New Roman" w:cs="Times New Roman"/>
          <w:sz w:val="24"/>
          <w:szCs w:val="24"/>
        </w:rPr>
        <w:t>Александрова Е.Ю, Гордеева Е.П. Система патриотического воспитания в ДОУ. – Волгоград, 2007.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53084" w:rsidRPr="00C53084" w:rsidRDefault="00C53084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53084">
        <w:rPr>
          <w:rFonts w:ascii="Times New Roman" w:hAnsi="Times New Roman" w:cs="Times New Roman"/>
          <w:color w:val="000000"/>
          <w:sz w:val="24"/>
          <w:szCs w:val="24"/>
        </w:rPr>
        <w:t>Кондрыкинская Л.А. Дошкольникам о Защитниках Отечества. – М., 2005.</w:t>
      </w:r>
    </w:p>
    <w:p w:rsidR="00177367" w:rsidRPr="00177367" w:rsidRDefault="00177367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67">
        <w:rPr>
          <w:rFonts w:ascii="Times New Roman" w:hAnsi="Times New Roman" w:cs="Times New Roman"/>
          <w:color w:val="000000"/>
          <w:sz w:val="24"/>
          <w:szCs w:val="24"/>
        </w:rPr>
        <w:t>Маханева М.Д. Нравственно-патриотическое воспитание дошкольников. – М., 2009.</w:t>
      </w:r>
    </w:p>
    <w:p w:rsidR="00177367" w:rsidRPr="00177367" w:rsidRDefault="00177367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67">
        <w:rPr>
          <w:rFonts w:ascii="Times New Roman" w:hAnsi="Times New Roman" w:cs="Times New Roman"/>
          <w:color w:val="000000"/>
          <w:sz w:val="24"/>
          <w:szCs w:val="24"/>
        </w:rPr>
        <w:t>Морозова Л.Д. Метод проектов в деятельности ДОУ. – 2006, №2.</w:t>
      </w:r>
    </w:p>
    <w:p w:rsidR="00177367" w:rsidRDefault="00177367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77367">
        <w:rPr>
          <w:rFonts w:ascii="Times New Roman" w:hAnsi="Times New Roman" w:cs="Times New Roman"/>
          <w:color w:val="000000"/>
          <w:sz w:val="24"/>
          <w:szCs w:val="24"/>
        </w:rPr>
        <w:t>Морозова Л.Д. Педагогическое проектирование в ДОУ. – М., 2010.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77367" w:rsidRDefault="00177367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И. Каплунова, И. Новоскольцева «Я живу в России» издательство «Композитор « Санкт – Петербург», 2006 </w:t>
      </w:r>
    </w:p>
    <w:p w:rsidR="00177367" w:rsidRPr="00177367" w:rsidRDefault="00177367" w:rsidP="00B94CD0">
      <w:pPr>
        <w:numPr>
          <w:ilvl w:val="0"/>
          <w:numId w:val="21"/>
        </w:numPr>
        <w:shd w:val="clear" w:color="auto" w:fill="FFFFFF"/>
        <w:spacing w:after="0" w:line="240" w:lineRule="auto"/>
        <w:ind w:left="0" w:firstLine="90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Н. В. Култашева, И.Ю. Мололкина «Комплексно – перспективное планирование, </w:t>
      </w:r>
    </w:p>
    <w:p w:rsidR="00C53084" w:rsidRPr="00177367" w:rsidRDefault="00C53084" w:rsidP="00B94CD0">
      <w:pPr>
        <w:shd w:val="clear" w:color="auto" w:fill="FFFFFF"/>
        <w:spacing w:after="0" w:line="240" w:lineRule="auto"/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C53084" w:rsidRPr="00C53084" w:rsidRDefault="00C53084" w:rsidP="00B94C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06352" w:rsidRPr="00C06352" w:rsidRDefault="00C06352" w:rsidP="00B94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253D" w:rsidRDefault="009F253D" w:rsidP="00B94CD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253D" w:rsidRDefault="009F253D" w:rsidP="00B94CD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53D" w:rsidRDefault="009F253D" w:rsidP="0059002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F253D" w:rsidRDefault="009F253D" w:rsidP="005900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53D" w:rsidRPr="00EA4011" w:rsidRDefault="009F253D" w:rsidP="0059002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F253D" w:rsidRPr="008C48B7" w:rsidRDefault="009F253D" w:rsidP="0059002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8C48B7" w:rsidRDefault="008C48B7" w:rsidP="0059002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C48B7" w:rsidRPr="00B51CC2" w:rsidRDefault="008C48B7" w:rsidP="00590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CC2" w:rsidRPr="00B51CC2" w:rsidRDefault="00B51CC2" w:rsidP="00590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CC2" w:rsidRPr="00B51CC2" w:rsidRDefault="00B51CC2" w:rsidP="00590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CC2" w:rsidRPr="00B51CC2" w:rsidRDefault="00B51CC2" w:rsidP="0059002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51CC2" w:rsidRPr="00B51CC2" w:rsidRDefault="00B51CC2" w:rsidP="005900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51CC2" w:rsidRPr="00B51CC2" w:rsidSect="00C43665">
      <w:footerReference w:type="default" r:id="rId8"/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404" w:rsidRDefault="00D95404" w:rsidP="00C43665">
      <w:pPr>
        <w:spacing w:after="0" w:line="240" w:lineRule="auto"/>
      </w:pPr>
      <w:r>
        <w:separator/>
      </w:r>
    </w:p>
  </w:endnote>
  <w:endnote w:type="continuationSeparator" w:id="0">
    <w:p w:rsidR="00D95404" w:rsidRDefault="00D95404" w:rsidP="00C436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5737305"/>
      <w:docPartObj>
        <w:docPartGallery w:val="Page Numbers (Bottom of Page)"/>
        <w:docPartUnique/>
      </w:docPartObj>
    </w:sdtPr>
    <w:sdtEndPr/>
    <w:sdtContent>
      <w:p w:rsidR="00E24B89" w:rsidRDefault="00E24B8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62D6">
          <w:rPr>
            <w:noProof/>
          </w:rPr>
          <w:t>3</w:t>
        </w:r>
        <w:r>
          <w:fldChar w:fldCharType="end"/>
        </w:r>
      </w:p>
    </w:sdtContent>
  </w:sdt>
  <w:p w:rsidR="00E24B89" w:rsidRDefault="00E24B89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404" w:rsidRDefault="00D95404" w:rsidP="00C43665">
      <w:pPr>
        <w:spacing w:after="0" w:line="240" w:lineRule="auto"/>
      </w:pPr>
      <w:r>
        <w:separator/>
      </w:r>
    </w:p>
  </w:footnote>
  <w:footnote w:type="continuationSeparator" w:id="0">
    <w:p w:rsidR="00D95404" w:rsidRDefault="00D95404" w:rsidP="00C436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6F1C"/>
    <w:multiLevelType w:val="hybridMultilevel"/>
    <w:tmpl w:val="591E5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604D5"/>
    <w:multiLevelType w:val="hybridMultilevel"/>
    <w:tmpl w:val="7578FF4A"/>
    <w:lvl w:ilvl="0" w:tplc="741604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44C88"/>
    <w:multiLevelType w:val="hybridMultilevel"/>
    <w:tmpl w:val="AA16BB18"/>
    <w:lvl w:ilvl="0" w:tplc="25EE9B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2249E1"/>
    <w:multiLevelType w:val="hybridMultilevel"/>
    <w:tmpl w:val="084CBD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D564E"/>
    <w:multiLevelType w:val="hybridMultilevel"/>
    <w:tmpl w:val="7D7A1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461DD"/>
    <w:multiLevelType w:val="hybridMultilevel"/>
    <w:tmpl w:val="6EA06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3B3354"/>
    <w:multiLevelType w:val="multilevel"/>
    <w:tmpl w:val="AD9A630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28C140DC"/>
    <w:multiLevelType w:val="hybridMultilevel"/>
    <w:tmpl w:val="2BD4C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ED2DA9"/>
    <w:multiLevelType w:val="multilevel"/>
    <w:tmpl w:val="D65AD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1A5FE8"/>
    <w:multiLevelType w:val="hybridMultilevel"/>
    <w:tmpl w:val="5652F3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5819D8"/>
    <w:multiLevelType w:val="hybridMultilevel"/>
    <w:tmpl w:val="0808640E"/>
    <w:lvl w:ilvl="0" w:tplc="7BEA4CEA">
      <w:start w:val="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1" w15:restartNumberingAfterBreak="0">
    <w:nsid w:val="40E3154E"/>
    <w:multiLevelType w:val="multilevel"/>
    <w:tmpl w:val="0924F8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41DF532C"/>
    <w:multiLevelType w:val="hybridMultilevel"/>
    <w:tmpl w:val="4962A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C96C2E"/>
    <w:multiLevelType w:val="multilevel"/>
    <w:tmpl w:val="BB1215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4ED4EE8"/>
    <w:multiLevelType w:val="hybridMultilevel"/>
    <w:tmpl w:val="1C94C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037098"/>
    <w:multiLevelType w:val="hybridMultilevel"/>
    <w:tmpl w:val="D1180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A2285D"/>
    <w:multiLevelType w:val="hybridMultilevel"/>
    <w:tmpl w:val="0EC4E9DE"/>
    <w:lvl w:ilvl="0" w:tplc="9C224A9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2A0743"/>
    <w:multiLevelType w:val="hybridMultilevel"/>
    <w:tmpl w:val="4A565B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11040"/>
    <w:multiLevelType w:val="multilevel"/>
    <w:tmpl w:val="4E1AA1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eastAsia="Times New Roman" w:hint="default"/>
      </w:rPr>
    </w:lvl>
  </w:abstractNum>
  <w:abstractNum w:abstractNumId="19" w15:restartNumberingAfterBreak="0">
    <w:nsid w:val="626E5456"/>
    <w:multiLevelType w:val="hybridMultilevel"/>
    <w:tmpl w:val="0ED690E8"/>
    <w:lvl w:ilvl="0" w:tplc="C820EF7C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6C8F035B"/>
    <w:multiLevelType w:val="hybridMultilevel"/>
    <w:tmpl w:val="10F289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A931D2"/>
    <w:multiLevelType w:val="hybridMultilevel"/>
    <w:tmpl w:val="22661A0E"/>
    <w:lvl w:ilvl="0" w:tplc="44F6128E">
      <w:start w:val="1"/>
      <w:numFmt w:val="bullet"/>
      <w:lvlText w:val=""/>
      <w:lvlJc w:val="left"/>
      <w:pPr>
        <w:ind w:left="81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72BB2E64"/>
    <w:multiLevelType w:val="hybridMultilevel"/>
    <w:tmpl w:val="3664F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0C3D03"/>
    <w:multiLevelType w:val="hybridMultilevel"/>
    <w:tmpl w:val="280E2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C7CFB"/>
    <w:multiLevelType w:val="hybridMultilevel"/>
    <w:tmpl w:val="6A387906"/>
    <w:lvl w:ilvl="0" w:tplc="37C290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8B21B64"/>
    <w:multiLevelType w:val="multilevel"/>
    <w:tmpl w:val="00622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21"/>
  </w:num>
  <w:num w:numId="3">
    <w:abstractNumId w:val="1"/>
  </w:num>
  <w:num w:numId="4">
    <w:abstractNumId w:val="10"/>
  </w:num>
  <w:num w:numId="5">
    <w:abstractNumId w:val="18"/>
  </w:num>
  <w:num w:numId="6">
    <w:abstractNumId w:val="16"/>
  </w:num>
  <w:num w:numId="7">
    <w:abstractNumId w:val="19"/>
  </w:num>
  <w:num w:numId="8">
    <w:abstractNumId w:val="24"/>
  </w:num>
  <w:num w:numId="9">
    <w:abstractNumId w:val="5"/>
  </w:num>
  <w:num w:numId="10">
    <w:abstractNumId w:val="17"/>
  </w:num>
  <w:num w:numId="11">
    <w:abstractNumId w:val="7"/>
  </w:num>
  <w:num w:numId="12">
    <w:abstractNumId w:val="0"/>
  </w:num>
  <w:num w:numId="13">
    <w:abstractNumId w:val="15"/>
  </w:num>
  <w:num w:numId="14">
    <w:abstractNumId w:val="9"/>
  </w:num>
  <w:num w:numId="15">
    <w:abstractNumId w:val="4"/>
  </w:num>
  <w:num w:numId="16">
    <w:abstractNumId w:val="14"/>
  </w:num>
  <w:num w:numId="17">
    <w:abstractNumId w:val="12"/>
  </w:num>
  <w:num w:numId="18">
    <w:abstractNumId w:val="22"/>
  </w:num>
  <w:num w:numId="19">
    <w:abstractNumId w:val="6"/>
  </w:num>
  <w:num w:numId="20">
    <w:abstractNumId w:val="2"/>
  </w:num>
  <w:num w:numId="21">
    <w:abstractNumId w:val="25"/>
  </w:num>
  <w:num w:numId="22">
    <w:abstractNumId w:val="3"/>
  </w:num>
  <w:num w:numId="23">
    <w:abstractNumId w:val="20"/>
  </w:num>
  <w:num w:numId="24">
    <w:abstractNumId w:val="11"/>
  </w:num>
  <w:num w:numId="25">
    <w:abstractNumId w:val="8"/>
  </w:num>
  <w:num w:numId="2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0733"/>
    <w:rsid w:val="0000211E"/>
    <w:rsid w:val="00026A94"/>
    <w:rsid w:val="00037EA2"/>
    <w:rsid w:val="00046540"/>
    <w:rsid w:val="00055323"/>
    <w:rsid w:val="00070C10"/>
    <w:rsid w:val="000A6165"/>
    <w:rsid w:val="000C285B"/>
    <w:rsid w:val="000F1BA3"/>
    <w:rsid w:val="0010613A"/>
    <w:rsid w:val="001372F6"/>
    <w:rsid w:val="00142991"/>
    <w:rsid w:val="00152B7C"/>
    <w:rsid w:val="00171250"/>
    <w:rsid w:val="00171DE4"/>
    <w:rsid w:val="00177367"/>
    <w:rsid w:val="00180F8B"/>
    <w:rsid w:val="001956B6"/>
    <w:rsid w:val="001A18CF"/>
    <w:rsid w:val="001B2811"/>
    <w:rsid w:val="001B2E57"/>
    <w:rsid w:val="001C0D99"/>
    <w:rsid w:val="00206564"/>
    <w:rsid w:val="0023443E"/>
    <w:rsid w:val="002458D9"/>
    <w:rsid w:val="00261C58"/>
    <w:rsid w:val="0026516A"/>
    <w:rsid w:val="002776A2"/>
    <w:rsid w:val="002833EF"/>
    <w:rsid w:val="002864A0"/>
    <w:rsid w:val="002A13DA"/>
    <w:rsid w:val="002D4926"/>
    <w:rsid w:val="002D6E21"/>
    <w:rsid w:val="002F1108"/>
    <w:rsid w:val="003032BB"/>
    <w:rsid w:val="00316AAA"/>
    <w:rsid w:val="0035210B"/>
    <w:rsid w:val="00396257"/>
    <w:rsid w:val="003A5C86"/>
    <w:rsid w:val="003C12BD"/>
    <w:rsid w:val="003C1C94"/>
    <w:rsid w:val="003E09D4"/>
    <w:rsid w:val="00403B19"/>
    <w:rsid w:val="00404294"/>
    <w:rsid w:val="0046476D"/>
    <w:rsid w:val="0046523B"/>
    <w:rsid w:val="00475F8C"/>
    <w:rsid w:val="004924CC"/>
    <w:rsid w:val="004B4ACF"/>
    <w:rsid w:val="004B7BD1"/>
    <w:rsid w:val="004E61DD"/>
    <w:rsid w:val="005124B4"/>
    <w:rsid w:val="00526B09"/>
    <w:rsid w:val="0054253C"/>
    <w:rsid w:val="005475BF"/>
    <w:rsid w:val="00552D21"/>
    <w:rsid w:val="00581A19"/>
    <w:rsid w:val="0059002E"/>
    <w:rsid w:val="005B3739"/>
    <w:rsid w:val="005F47F8"/>
    <w:rsid w:val="00610A63"/>
    <w:rsid w:val="00632B88"/>
    <w:rsid w:val="006628F4"/>
    <w:rsid w:val="00670513"/>
    <w:rsid w:val="00675342"/>
    <w:rsid w:val="00697534"/>
    <w:rsid w:val="00697F55"/>
    <w:rsid w:val="006E464E"/>
    <w:rsid w:val="006E4B1A"/>
    <w:rsid w:val="007071BA"/>
    <w:rsid w:val="007400F3"/>
    <w:rsid w:val="007D4E8B"/>
    <w:rsid w:val="007D78A9"/>
    <w:rsid w:val="007E5896"/>
    <w:rsid w:val="007F45B8"/>
    <w:rsid w:val="0083022A"/>
    <w:rsid w:val="008356D2"/>
    <w:rsid w:val="00896887"/>
    <w:rsid w:val="00896CE8"/>
    <w:rsid w:val="008A25CF"/>
    <w:rsid w:val="008C086A"/>
    <w:rsid w:val="008C48B7"/>
    <w:rsid w:val="008D1DB2"/>
    <w:rsid w:val="008D666F"/>
    <w:rsid w:val="008F0318"/>
    <w:rsid w:val="008F0E25"/>
    <w:rsid w:val="008F6975"/>
    <w:rsid w:val="008F6E0B"/>
    <w:rsid w:val="0091097A"/>
    <w:rsid w:val="00917A79"/>
    <w:rsid w:val="00932614"/>
    <w:rsid w:val="00965E1A"/>
    <w:rsid w:val="00972FCB"/>
    <w:rsid w:val="00984989"/>
    <w:rsid w:val="009862FA"/>
    <w:rsid w:val="00990C11"/>
    <w:rsid w:val="009A3332"/>
    <w:rsid w:val="009B53A8"/>
    <w:rsid w:val="009B53C4"/>
    <w:rsid w:val="009C2761"/>
    <w:rsid w:val="009E04DA"/>
    <w:rsid w:val="009E1FC2"/>
    <w:rsid w:val="009F253D"/>
    <w:rsid w:val="009F7AE4"/>
    <w:rsid w:val="00A44632"/>
    <w:rsid w:val="00A6127E"/>
    <w:rsid w:val="00A61D01"/>
    <w:rsid w:val="00A6485B"/>
    <w:rsid w:val="00A87114"/>
    <w:rsid w:val="00AB3D28"/>
    <w:rsid w:val="00AC7679"/>
    <w:rsid w:val="00AE18DF"/>
    <w:rsid w:val="00AE593C"/>
    <w:rsid w:val="00B51CC2"/>
    <w:rsid w:val="00B54B0A"/>
    <w:rsid w:val="00B62234"/>
    <w:rsid w:val="00B70486"/>
    <w:rsid w:val="00B86AD4"/>
    <w:rsid w:val="00B87B26"/>
    <w:rsid w:val="00B94CD0"/>
    <w:rsid w:val="00BA3B8E"/>
    <w:rsid w:val="00BA6B07"/>
    <w:rsid w:val="00BC3367"/>
    <w:rsid w:val="00BC6042"/>
    <w:rsid w:val="00BD6E87"/>
    <w:rsid w:val="00C06352"/>
    <w:rsid w:val="00C21984"/>
    <w:rsid w:val="00C2522A"/>
    <w:rsid w:val="00C43665"/>
    <w:rsid w:val="00C53084"/>
    <w:rsid w:val="00C91509"/>
    <w:rsid w:val="00CA26AA"/>
    <w:rsid w:val="00CC6AAE"/>
    <w:rsid w:val="00CF4F3A"/>
    <w:rsid w:val="00CF744B"/>
    <w:rsid w:val="00D02658"/>
    <w:rsid w:val="00D37AC6"/>
    <w:rsid w:val="00D73A78"/>
    <w:rsid w:val="00D7614E"/>
    <w:rsid w:val="00D80E67"/>
    <w:rsid w:val="00D95404"/>
    <w:rsid w:val="00DA3B4D"/>
    <w:rsid w:val="00DA4E53"/>
    <w:rsid w:val="00DA5A2B"/>
    <w:rsid w:val="00DC344D"/>
    <w:rsid w:val="00DD08C9"/>
    <w:rsid w:val="00DE6946"/>
    <w:rsid w:val="00DF40BC"/>
    <w:rsid w:val="00E00032"/>
    <w:rsid w:val="00E03C33"/>
    <w:rsid w:val="00E24280"/>
    <w:rsid w:val="00E24B89"/>
    <w:rsid w:val="00E31668"/>
    <w:rsid w:val="00E55C6A"/>
    <w:rsid w:val="00E57963"/>
    <w:rsid w:val="00E662D6"/>
    <w:rsid w:val="00E71BE7"/>
    <w:rsid w:val="00E83861"/>
    <w:rsid w:val="00EA3DFC"/>
    <w:rsid w:val="00EA5D17"/>
    <w:rsid w:val="00EB2C80"/>
    <w:rsid w:val="00EB7FC0"/>
    <w:rsid w:val="00EF11B3"/>
    <w:rsid w:val="00EF5A31"/>
    <w:rsid w:val="00EF6D1B"/>
    <w:rsid w:val="00F04A2E"/>
    <w:rsid w:val="00F14979"/>
    <w:rsid w:val="00F27C4C"/>
    <w:rsid w:val="00F3734A"/>
    <w:rsid w:val="00F47641"/>
    <w:rsid w:val="00F50062"/>
    <w:rsid w:val="00F5133C"/>
    <w:rsid w:val="00F53A8A"/>
    <w:rsid w:val="00F548EC"/>
    <w:rsid w:val="00F61CA4"/>
    <w:rsid w:val="00F71767"/>
    <w:rsid w:val="00F813FE"/>
    <w:rsid w:val="00F832B6"/>
    <w:rsid w:val="00FC1C09"/>
    <w:rsid w:val="00FD1427"/>
    <w:rsid w:val="00FF0733"/>
    <w:rsid w:val="00FF2620"/>
    <w:rsid w:val="00FF7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020C0"/>
  <w15:docId w15:val="{ED33A09F-58FD-4052-9C28-CC5180AEB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6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1CC2"/>
    <w:pPr>
      <w:ind w:left="720"/>
      <w:contextualSpacing/>
    </w:pPr>
  </w:style>
  <w:style w:type="table" w:styleId="a4">
    <w:name w:val="Table Grid"/>
    <w:basedOn w:val="a1"/>
    <w:uiPriority w:val="59"/>
    <w:rsid w:val="00DF40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0">
    <w:name w:val="c0"/>
    <w:basedOn w:val="a0"/>
    <w:rsid w:val="008D666F"/>
  </w:style>
  <w:style w:type="paragraph" w:customStyle="1" w:styleId="c16">
    <w:name w:val="c16"/>
    <w:basedOn w:val="a"/>
    <w:rsid w:val="008D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C436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43665"/>
  </w:style>
  <w:style w:type="paragraph" w:styleId="a7">
    <w:name w:val="footer"/>
    <w:basedOn w:val="a"/>
    <w:link w:val="a8"/>
    <w:uiPriority w:val="99"/>
    <w:unhideWhenUsed/>
    <w:rsid w:val="00C436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436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01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04C8E-B25E-4EBD-82AA-66799391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4215</Words>
  <Characters>24026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33333333333333333333</dc:creator>
  <cp:lastModifiedBy>*</cp:lastModifiedBy>
  <cp:revision>53</cp:revision>
  <dcterms:created xsi:type="dcterms:W3CDTF">2018-12-19T01:11:00Z</dcterms:created>
  <dcterms:modified xsi:type="dcterms:W3CDTF">2025-01-29T09:19:00Z</dcterms:modified>
</cp:coreProperties>
</file>