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 xml:space="preserve">                          ПУТЕШЕСТВИЕ В ЗИМНИЙ ЛЕС.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1. Продолжать учить устанавливать связь между состоянием растений, их потребностями с сезонными изменениями в природе.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2. Обучать умению выделять связи и взаимозависимости в экосистеме леса.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3. Вызвать желание у детей помогать птицам в холодное время года                               (развешивать кормушки и кормить птиц).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4. Продолжать воспитывать бережное отношение к природе.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5. Закреплять правила поведения в лесу.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Чтение художественной литературы, наблюдение в природе, беседы о животных и птицах.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Пособия: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Кормушки, корм для птиц и белок, аптечка.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Ждет нас в гости друг зеленый,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Ждут березки, липы, клены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Небывалой красоты,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Сосны, ели до небес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Друг зеленый – это…….(лес).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По тропинке в лес пойдем.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Много интересного найдем.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Полюбовавшись зимним лесом, предложить детям узнать деревья.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Чем деревья отличаются от кустарников?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Отгадайте загадку: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«Весной веселит,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Летом холодит,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Осенью питает,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Зимой согревает».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                 (Дерево)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Объясните, дети каждую строчку стихотворения.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- Как называются такие деревья, как сосна и ель? (Хвойные)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Как называются деревья, у которых листья на зиму опадают</w:t>
      </w:r>
      <w:proofErr w:type="gramStart"/>
      <w:r w:rsidRPr="006C71D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C71D6">
        <w:rPr>
          <w:rFonts w:ascii="Times New Roman" w:hAnsi="Times New Roman" w:cs="Times New Roman"/>
          <w:sz w:val="24"/>
          <w:szCs w:val="24"/>
        </w:rPr>
        <w:t xml:space="preserve"> (Лиственные)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Предложить детям сравнить лиственные и хвойные деревья.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Игра</w:t>
      </w:r>
      <w:r w:rsidRPr="006C71D6">
        <w:rPr>
          <w:rFonts w:ascii="Times New Roman" w:hAnsi="Times New Roman" w:cs="Times New Roman"/>
          <w:sz w:val="24"/>
          <w:szCs w:val="24"/>
        </w:rPr>
        <w:t xml:space="preserve"> </w:t>
      </w:r>
      <w:r w:rsidRPr="006C71D6">
        <w:rPr>
          <w:rFonts w:ascii="Times New Roman" w:hAnsi="Times New Roman" w:cs="Times New Roman"/>
          <w:b/>
          <w:sz w:val="24"/>
          <w:szCs w:val="24"/>
        </w:rPr>
        <w:t>« Узнай по описанию»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(Ребенок описывает какое-нибудь дерево или кустарник, а дети его называют).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lastRenderedPageBreak/>
        <w:t>Игра «Разведчик»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>(</w:t>
      </w:r>
      <w:r w:rsidRPr="006C71D6">
        <w:rPr>
          <w:rFonts w:ascii="Times New Roman" w:hAnsi="Times New Roman" w:cs="Times New Roman"/>
          <w:sz w:val="24"/>
          <w:szCs w:val="24"/>
        </w:rPr>
        <w:t>Дать детям такие поручения: найдите самое высокое дерево или самое низкое дерево; найдите и  принесите  шишку от сосны, найдите следы и определите, кому они принадлежат, и т.д.</w:t>
      </w:r>
      <w:r w:rsidRPr="006C71D6">
        <w:rPr>
          <w:rFonts w:ascii="Times New Roman" w:hAnsi="Times New Roman" w:cs="Times New Roman"/>
          <w:b/>
          <w:sz w:val="24"/>
          <w:szCs w:val="24"/>
        </w:rPr>
        <w:t>).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C71D6">
        <w:rPr>
          <w:rFonts w:ascii="Times New Roman" w:hAnsi="Times New Roman" w:cs="Times New Roman"/>
          <w:sz w:val="24"/>
          <w:szCs w:val="24"/>
        </w:rPr>
        <w:t>Посмотрите, дети, как после снегопада нагнулись ветки у дерева. Осторожно стряхните с них снег.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- Давайте посмотрим, как зимуют в лесу травы. Осторожно раскопаем снег и увидим в глубине  зеленую травку. Значит ей не холодно под снегом.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Отгадай загадку: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«В белом сарафане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Стала на поляне.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Летели синицы,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Сели на косицы.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        Ее узнаешь по примете: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              Нет дерева белей на свете».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(Береза)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Давайте поспешим к березке - заждалась она нас.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Вот письмо от березки: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«Милые мои детки! Наконец-то вы ко мне пришли. Уж как я вас ждала, как ветвями качала, надеялась, что вы меня услышите. Давайте здороваться: погладьте мою кору, понюхайте ее».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Какая кора на ощупь?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Что из нее делали в старину?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А зачем люди собирают березовый сок?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(он полезен,  богат витамином А).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Погладьте еще раз березку, погрейте ее и попрощайтесь.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Отгадайте еще одну загадку: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«Тук - тук-тук да тук - тук-тук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Это важный очень стук.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В красной шапочке, </w:t>
      </w:r>
      <w:proofErr w:type="gramStart"/>
      <w:r w:rsidRPr="006C71D6">
        <w:rPr>
          <w:rFonts w:ascii="Times New Roman" w:hAnsi="Times New Roman" w:cs="Times New Roman"/>
          <w:sz w:val="24"/>
          <w:szCs w:val="24"/>
        </w:rPr>
        <w:t>серьезный</w:t>
      </w:r>
      <w:proofErr w:type="gramEnd"/>
      <w:r w:rsidRPr="006C71D6">
        <w:rPr>
          <w:rFonts w:ascii="Times New Roman" w:hAnsi="Times New Roman" w:cs="Times New Roman"/>
          <w:sz w:val="24"/>
          <w:szCs w:val="24"/>
        </w:rPr>
        <w:t>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Он воюет очень грозно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И с личинкой, и с жуком,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Что зеленый рушат дом.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Сколько сил он здесь потратил,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      Доктор леса, птица ……(Дятел)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lastRenderedPageBreak/>
        <w:t>- Дети, почему дятла называют доктором леса?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У него язычок с зарубинами и липкий. Когда он продолбит носом дыру на стволе, то высовывает свой язычок, и насекомые прилипают к нему. </w:t>
      </w:r>
      <w:proofErr w:type="gramStart"/>
      <w:r w:rsidRPr="006C71D6">
        <w:rPr>
          <w:rFonts w:ascii="Times New Roman" w:hAnsi="Times New Roman" w:cs="Times New Roman"/>
          <w:sz w:val="24"/>
          <w:szCs w:val="24"/>
        </w:rPr>
        <w:t>Дятел</w:t>
      </w:r>
      <w:proofErr w:type="gramEnd"/>
      <w:r w:rsidRPr="006C71D6">
        <w:rPr>
          <w:rFonts w:ascii="Times New Roman" w:hAnsi="Times New Roman" w:cs="Times New Roman"/>
          <w:sz w:val="24"/>
          <w:szCs w:val="24"/>
        </w:rPr>
        <w:t xml:space="preserve"> вытаскивая насекомых из ствола, лечит дерево.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Послушайте внимательно, как работает дятел.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Дети, с наступлением холодов птицам в лесу очень трудно выживать.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- Почему? Чем мы можем помочь им?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Давайте сейчас развесим наши кормушки и покормим птиц.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Как вы думаете, какие птицы сюда прилетят? (снегири, синички, воробьи, щеглы).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Предложить понаблюдать за птицами.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Вот какие вы молодцы. Настоящие друзья природы.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Дерево, трава, цветок и птица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Не всегда умеют защититься.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Если будут уничтожены они,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На планете мы останемся одни.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Давайте будем к этому стремиться,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Чтоб нас любили и зверь, и птица,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И доверяли повсюду нам,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Как самым верным своим друзьям!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Давайте  будем беречь планету-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   Во всей Вселенной похожей </w:t>
      </w:r>
      <w:proofErr w:type="gramStart"/>
      <w:r w:rsidRPr="006C71D6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6C71D6">
        <w:rPr>
          <w:rFonts w:ascii="Times New Roman" w:hAnsi="Times New Roman" w:cs="Times New Roman"/>
          <w:sz w:val="24"/>
          <w:szCs w:val="24"/>
        </w:rPr>
        <w:t>: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   Во всей Вселенной совсем одна</w:t>
      </w:r>
    </w:p>
    <w:p w:rsidR="006C71D6" w:rsidRPr="006C71D6" w:rsidRDefault="006C71D6" w:rsidP="006C7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Что будет делать без нас она?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 xml:space="preserve">-Ребята, вы много знаете о лесе, умеете себя правильно здесь вести, знаете, как охранять природу. Лес всегда очень рад таким гостям. 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D6">
        <w:rPr>
          <w:rFonts w:ascii="Times New Roman" w:hAnsi="Times New Roman" w:cs="Times New Roman"/>
          <w:sz w:val="24"/>
          <w:szCs w:val="24"/>
        </w:rPr>
        <w:t>- Давайте прощаться с зимним лесом до весны!</w:t>
      </w: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D6" w:rsidRPr="006C71D6" w:rsidRDefault="006C71D6" w:rsidP="006C7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1D6" w:rsidRDefault="006C71D6" w:rsidP="006C71D6">
      <w:pPr>
        <w:spacing w:after="0" w:line="360" w:lineRule="auto"/>
        <w:jc w:val="both"/>
        <w:rPr>
          <w:sz w:val="28"/>
          <w:szCs w:val="28"/>
        </w:rPr>
      </w:pPr>
    </w:p>
    <w:p w:rsidR="006C71D6" w:rsidRDefault="006C71D6" w:rsidP="006C71D6">
      <w:pPr>
        <w:spacing w:line="360" w:lineRule="auto"/>
        <w:jc w:val="both"/>
        <w:rPr>
          <w:sz w:val="28"/>
          <w:szCs w:val="28"/>
        </w:rPr>
      </w:pPr>
    </w:p>
    <w:p w:rsidR="006C71D6" w:rsidRDefault="006C71D6" w:rsidP="006C71D6">
      <w:pPr>
        <w:spacing w:line="360" w:lineRule="auto"/>
        <w:jc w:val="both"/>
        <w:rPr>
          <w:sz w:val="28"/>
          <w:szCs w:val="28"/>
        </w:rPr>
      </w:pPr>
    </w:p>
    <w:p w:rsidR="006C71D6" w:rsidRDefault="006C71D6" w:rsidP="006C71D6">
      <w:pPr>
        <w:spacing w:line="360" w:lineRule="auto"/>
        <w:jc w:val="both"/>
        <w:rPr>
          <w:sz w:val="28"/>
          <w:szCs w:val="28"/>
        </w:rPr>
      </w:pPr>
    </w:p>
    <w:p w:rsidR="006C71D6" w:rsidRDefault="006C71D6" w:rsidP="006C71D6">
      <w:pPr>
        <w:spacing w:line="360" w:lineRule="auto"/>
        <w:jc w:val="both"/>
        <w:rPr>
          <w:sz w:val="28"/>
          <w:szCs w:val="28"/>
        </w:rPr>
      </w:pPr>
    </w:p>
    <w:p w:rsidR="006C71D6" w:rsidRDefault="006C71D6" w:rsidP="006C71D6">
      <w:pPr>
        <w:spacing w:line="360" w:lineRule="auto"/>
        <w:jc w:val="both"/>
        <w:rPr>
          <w:sz w:val="28"/>
          <w:szCs w:val="28"/>
        </w:rPr>
      </w:pPr>
    </w:p>
    <w:p w:rsidR="00000000" w:rsidRDefault="006C71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C71D6"/>
    <w:rsid w:val="006C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2019-03-15T12:09:00Z</dcterms:created>
  <dcterms:modified xsi:type="dcterms:W3CDTF">2019-03-15T12:09:00Z</dcterms:modified>
</cp:coreProperties>
</file>