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10" w:rsidRPr="00F67110" w:rsidRDefault="00F67110" w:rsidP="00F67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-5715</wp:posOffset>
            </wp:positionV>
            <wp:extent cx="1188085" cy="1042035"/>
            <wp:effectExtent l="0" t="0" r="0" b="571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8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71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ОБРАЗОВАНИЕ ГОРОД НОЯБРЬСК</w:t>
      </w:r>
    </w:p>
    <w:p w:rsidR="00F67110" w:rsidRPr="00F67110" w:rsidRDefault="00F67110" w:rsidP="00F67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6711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МУНИЦИПАЛЬНОЕ БЮДЖЕТНОЕ ДОШКОЛЬНОЕ  </w:t>
      </w:r>
    </w:p>
    <w:p w:rsidR="00F67110" w:rsidRPr="00F67110" w:rsidRDefault="00F67110" w:rsidP="00F67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F6711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ОБРАЗОВАТЕЛЬНОЕ УЧРЕЖДЕНИЕ </w:t>
      </w:r>
      <w:r w:rsidRPr="00F67110">
        <w:rPr>
          <w:rFonts w:ascii="Times New Roman" w:eastAsia="Times New Roman" w:hAnsi="Times New Roman" w:cs="Times New Roman"/>
          <w:b/>
          <w:sz w:val="20"/>
          <w:szCs w:val="20"/>
        </w:rPr>
        <w:t>«РОМАШКА»</w:t>
      </w:r>
    </w:p>
    <w:p w:rsidR="00F67110" w:rsidRPr="00F67110" w:rsidRDefault="00F67110" w:rsidP="00F67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67110">
        <w:rPr>
          <w:rFonts w:ascii="Times New Roman" w:eastAsia="Times New Roman" w:hAnsi="Times New Roman" w:cs="Times New Roman"/>
          <w:b/>
          <w:sz w:val="20"/>
          <w:szCs w:val="20"/>
        </w:rPr>
        <w:t>МУНИЦИПАЛЬНОГО ОБРАЗОВАНИЯ ГОРОД НОЯБРЬСК</w:t>
      </w:r>
    </w:p>
    <w:p w:rsidR="00F67110" w:rsidRPr="00F67110" w:rsidRDefault="00F67110" w:rsidP="00F67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67110" w:rsidRPr="00F67110" w:rsidRDefault="00F67110" w:rsidP="00F671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67110">
        <w:rPr>
          <w:rFonts w:ascii="Times New Roman" w:eastAsia="Times New Roman" w:hAnsi="Times New Roman" w:cs="Times New Roman"/>
          <w:b/>
          <w:sz w:val="20"/>
          <w:szCs w:val="20"/>
        </w:rPr>
        <w:t xml:space="preserve">(МБДОУ «РОМАШКА») </w:t>
      </w:r>
    </w:p>
    <w:tbl>
      <w:tblPr>
        <w:tblpPr w:leftFromText="180" w:rightFromText="180" w:bottomFromText="200" w:vertAnchor="text" w:horzAnchor="margin" w:tblpXSpec="center" w:tblpY="302"/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67110" w:rsidRPr="00F67110" w:rsidTr="004B751D">
        <w:trPr>
          <w:trHeight w:val="423"/>
        </w:trPr>
        <w:tc>
          <w:tcPr>
            <w:tcW w:w="10573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F67110" w:rsidRPr="00F67110" w:rsidRDefault="00F67110" w:rsidP="00F671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629801  Россия  ЯНАО г. Ноябрьск,  МК -15, д.50, т. 34-26-34, </w:t>
            </w: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E</w:t>
            </w: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-</w:t>
            </w: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mail</w:t>
            </w: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 xml:space="preserve">: </w:t>
            </w:r>
            <w:proofErr w:type="spellStart"/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romashkanb</w:t>
            </w:r>
            <w:proofErr w:type="spellEnd"/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@</w:t>
            </w: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mail</w:t>
            </w: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.</w:t>
            </w:r>
            <w:proofErr w:type="spellStart"/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ru</w:t>
            </w:r>
            <w:proofErr w:type="spellEnd"/>
          </w:p>
          <w:p w:rsidR="00F67110" w:rsidRPr="00F67110" w:rsidRDefault="00F67110" w:rsidP="00F67110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F6711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ОГРН 1028900706284  ОКПО 41244300  ИНН/КПП 8905025180/890501001.</w:t>
            </w:r>
          </w:p>
        </w:tc>
      </w:tr>
    </w:tbl>
    <w:p w:rsidR="00F67110" w:rsidRPr="00DD79F7" w:rsidRDefault="00F67110" w:rsidP="00F671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67110" w:rsidRPr="00DD79F7" w:rsidRDefault="00F67110" w:rsidP="00F67110">
      <w:pPr>
        <w:rPr>
          <w:rFonts w:ascii="Calibri" w:eastAsia="Calibri" w:hAnsi="Calibri" w:cs="Times New Roman"/>
        </w:rPr>
      </w:pPr>
    </w:p>
    <w:p w:rsidR="00F67110" w:rsidRPr="00DD79F7" w:rsidRDefault="00F67110" w:rsidP="00F67110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  <w:r w:rsidRPr="00DD79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Pr="00DD79F7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F67110" w:rsidRPr="00DD79F7" w:rsidRDefault="00F67110" w:rsidP="00F67110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:rsidR="00F67110" w:rsidRPr="00DD79F7" w:rsidRDefault="00F67110" w:rsidP="00F67110">
      <w:pPr>
        <w:tabs>
          <w:tab w:val="center" w:pos="4677"/>
        </w:tabs>
        <w:jc w:val="center"/>
        <w:rPr>
          <w:rFonts w:ascii="Times New Roman" w:eastAsia="Calibri" w:hAnsi="Times New Roman" w:cs="Times New Roman"/>
        </w:rPr>
      </w:pPr>
    </w:p>
    <w:p w:rsidR="00F67110" w:rsidRPr="00DD79F7" w:rsidRDefault="00F67110" w:rsidP="00F67110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  <w:r w:rsidRPr="00DD79F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</w:t>
      </w:r>
      <w:r w:rsidRPr="00DD79F7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F67110" w:rsidRPr="00DD79F7" w:rsidRDefault="00F67110" w:rsidP="00F67110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:rsidR="00F67110" w:rsidRPr="00DD79F7" w:rsidRDefault="00F67110" w:rsidP="00F67110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:rsidR="00F67110" w:rsidRPr="00DD79F7" w:rsidRDefault="00F67110" w:rsidP="00F67110">
      <w:pPr>
        <w:spacing w:after="0" w:line="240" w:lineRule="auto"/>
        <w:jc w:val="right"/>
        <w:rPr>
          <w:rFonts w:ascii="Calibri" w:eastAsia="Calibri" w:hAnsi="Calibri" w:cs="Times New Roman"/>
          <w:b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</w:rPr>
      </w:pPr>
      <w:r w:rsidRPr="00DD79F7">
        <w:rPr>
          <w:rFonts w:ascii="Times New Roman" w:eastAsia="Calibri" w:hAnsi="Times New Roman" w:cs="Times New Roman"/>
        </w:rPr>
        <w:t xml:space="preserve">  </w:t>
      </w: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67110" w:rsidRPr="00EE2D46" w:rsidRDefault="00F67110" w:rsidP="00F67110">
      <w:pPr>
        <w:tabs>
          <w:tab w:val="left" w:pos="3990"/>
        </w:tabs>
        <w:rPr>
          <w:rFonts w:ascii="Calibri" w:eastAsia="Calibri" w:hAnsi="Calibri" w:cs="Times New Roman"/>
          <w:sz w:val="52"/>
          <w:szCs w:val="52"/>
        </w:rPr>
      </w:pPr>
    </w:p>
    <w:p w:rsidR="00F67110" w:rsidRPr="00EE2D46" w:rsidRDefault="00F67110" w:rsidP="00F67110">
      <w:pPr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EE2D46">
        <w:rPr>
          <w:rFonts w:ascii="Times New Roman" w:eastAsia="Calibri" w:hAnsi="Times New Roman" w:cs="Times New Roman"/>
          <w:b/>
          <w:sz w:val="52"/>
          <w:szCs w:val="52"/>
        </w:rPr>
        <w:t>Проект</w:t>
      </w:r>
    </w:p>
    <w:p w:rsidR="00F67110" w:rsidRPr="00EE2D46" w:rsidRDefault="00F67110" w:rsidP="00F67110">
      <w:pPr>
        <w:jc w:val="center"/>
        <w:rPr>
          <w:rFonts w:ascii="Times New Roman" w:eastAsia="Calibri" w:hAnsi="Times New Roman" w:cs="Times New Roman"/>
          <w:sz w:val="52"/>
          <w:szCs w:val="52"/>
        </w:rPr>
      </w:pPr>
      <w:r w:rsidRPr="00EE2D46">
        <w:rPr>
          <w:rFonts w:ascii="Times New Roman" w:eastAsia="Times New Roman" w:hAnsi="Times New Roman" w:cs="Times New Roman"/>
          <w:bCs/>
          <w:sz w:val="52"/>
          <w:szCs w:val="52"/>
          <w:lang w:eastAsia="ru-RU"/>
        </w:rPr>
        <w:t>«</w:t>
      </w:r>
      <w:r w:rsidR="002E0057" w:rsidRPr="002E0057">
        <w:rPr>
          <w:rFonts w:ascii="Times New Roman" w:eastAsia="Calibri" w:hAnsi="Times New Roman" w:cs="Times New Roman"/>
          <w:b/>
          <w:color w:val="000000"/>
          <w:sz w:val="52"/>
          <w:szCs w:val="52"/>
          <w:shd w:val="clear" w:color="auto" w:fill="FFFFFF"/>
        </w:rPr>
        <w:t>Для чего ежику иголки?</w:t>
      </w:r>
      <w:bookmarkStart w:id="0" w:name="_GoBack"/>
      <w:bookmarkEnd w:id="0"/>
      <w:r w:rsidRPr="002E0057">
        <w:rPr>
          <w:rFonts w:ascii="Times New Roman" w:eastAsia="Times New Roman" w:hAnsi="Times New Roman" w:cs="Times New Roman"/>
          <w:b/>
          <w:bCs/>
          <w:sz w:val="52"/>
          <w:szCs w:val="52"/>
          <w:lang w:eastAsia="ru-RU"/>
        </w:rPr>
        <w:t>»</w:t>
      </w:r>
    </w:p>
    <w:p w:rsidR="00F67110" w:rsidRPr="00DD79F7" w:rsidRDefault="00F67110" w:rsidP="00F6711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F67110" w:rsidRPr="00DD79F7" w:rsidRDefault="00F67110" w:rsidP="00F67110">
      <w:pPr>
        <w:tabs>
          <w:tab w:val="left" w:pos="6930"/>
        </w:tabs>
        <w:rPr>
          <w:rFonts w:ascii="Times New Roman" w:eastAsia="Calibri" w:hAnsi="Times New Roman" w:cs="Times New Roman"/>
          <w:b/>
          <w:sz w:val="28"/>
          <w:szCs w:val="28"/>
        </w:rPr>
      </w:pPr>
      <w:r w:rsidRPr="00DD79F7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F67110" w:rsidRPr="00DD79F7" w:rsidRDefault="00F67110" w:rsidP="00F67110">
      <w:pPr>
        <w:tabs>
          <w:tab w:val="left" w:pos="6930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67110" w:rsidRPr="00DD79F7" w:rsidRDefault="00F67110" w:rsidP="00F67110">
      <w:pPr>
        <w:spacing w:after="0" w:line="240" w:lineRule="auto"/>
        <w:ind w:left="6521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Воспитатель</w:t>
      </w:r>
      <w:r w:rsidRPr="00DD79F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67110" w:rsidRPr="00DD79F7" w:rsidRDefault="00F67110" w:rsidP="00F67110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Pr="00DD79F7">
        <w:rPr>
          <w:rFonts w:ascii="Times New Roman" w:eastAsia="Calibri" w:hAnsi="Times New Roman" w:cs="Times New Roman"/>
          <w:i/>
          <w:sz w:val="24"/>
          <w:szCs w:val="24"/>
        </w:rPr>
        <w:t>Мирсанова</w:t>
      </w:r>
      <w:proofErr w:type="spellEnd"/>
      <w:r w:rsidRPr="00DD79F7">
        <w:rPr>
          <w:rFonts w:ascii="Times New Roman" w:eastAsia="Calibri" w:hAnsi="Times New Roman" w:cs="Times New Roman"/>
          <w:i/>
          <w:sz w:val="24"/>
          <w:szCs w:val="24"/>
        </w:rPr>
        <w:t xml:space="preserve"> Ирина Анатольевна</w:t>
      </w:r>
    </w:p>
    <w:p w:rsidR="00F67110" w:rsidRDefault="00F67110" w:rsidP="00F67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110" w:rsidRDefault="00F67110" w:rsidP="00F67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110" w:rsidRDefault="00F67110" w:rsidP="00F67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7110" w:rsidRPr="00DD79F7" w:rsidRDefault="00F67110" w:rsidP="00F671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</w:p>
    <w:p w:rsidR="00F67110" w:rsidRPr="00903332" w:rsidRDefault="00F67110" w:rsidP="00F67110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33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Ноябрьск</w:t>
      </w:r>
    </w:p>
    <w:p w:rsidR="00F67110" w:rsidRPr="00EE2D46" w:rsidRDefault="00F67110" w:rsidP="00EE2D46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2018</w:t>
      </w:r>
    </w:p>
    <w:p w:rsidR="00F67110" w:rsidRPr="007639E4" w:rsidRDefault="00F67110" w:rsidP="007639E4">
      <w:pPr>
        <w:pStyle w:val="a3"/>
        <w:shd w:val="clear" w:color="auto" w:fill="FFFFFF"/>
        <w:tabs>
          <w:tab w:val="left" w:pos="9072"/>
        </w:tabs>
        <w:spacing w:after="0" w:line="360" w:lineRule="auto"/>
        <w:rPr>
          <w:rFonts w:eastAsia="Times New Roman"/>
          <w:lang w:eastAsia="ru-RU"/>
        </w:rPr>
      </w:pPr>
    </w:p>
    <w:p w:rsidR="00D05634" w:rsidRPr="007639E4" w:rsidRDefault="00D05634" w:rsidP="007639E4">
      <w:pPr>
        <w:pStyle w:val="a3"/>
        <w:shd w:val="clear" w:color="auto" w:fill="FFFFFF"/>
        <w:tabs>
          <w:tab w:val="left" w:pos="9072"/>
        </w:tabs>
        <w:spacing w:after="0" w:line="360" w:lineRule="auto"/>
        <w:jc w:val="center"/>
        <w:rPr>
          <w:rFonts w:eastAsia="Times New Roman"/>
          <w:lang w:eastAsia="ru-RU"/>
        </w:rPr>
      </w:pPr>
      <w:r w:rsidRPr="007639E4">
        <w:rPr>
          <w:rFonts w:eastAsia="Times New Roman"/>
          <w:lang w:eastAsia="ru-RU"/>
        </w:rPr>
        <w:t>Содержание</w:t>
      </w:r>
    </w:p>
    <w:p w:rsidR="00D05634" w:rsidRPr="007639E4" w:rsidRDefault="00D05634" w:rsidP="007639E4">
      <w:pPr>
        <w:pStyle w:val="a3"/>
        <w:shd w:val="clear" w:color="auto" w:fill="FFFFFF"/>
        <w:tabs>
          <w:tab w:val="left" w:pos="9072"/>
        </w:tabs>
        <w:spacing w:after="0" w:line="360" w:lineRule="auto"/>
        <w:jc w:val="center"/>
        <w:rPr>
          <w:rFonts w:eastAsia="Times New Roman"/>
          <w:lang w:eastAsia="ru-RU"/>
        </w:rPr>
      </w:pPr>
    </w:p>
    <w:p w:rsidR="00D05634" w:rsidRPr="007639E4" w:rsidRDefault="00D05634" w:rsidP="007639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Введение…………</w:t>
      </w:r>
      <w:r w:rsidR="00F67110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……………………………………………………………………………..3</w:t>
      </w:r>
    </w:p>
    <w:p w:rsidR="00D05634" w:rsidRPr="007639E4" w:rsidRDefault="00D05634" w:rsidP="007639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цели, задачи, пробле</w:t>
      </w:r>
      <w:r w:rsidR="00E34D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 (гипотеза)………………………………………….5</w:t>
      </w:r>
    </w:p>
    <w:p w:rsidR="00D05634" w:rsidRPr="007639E4" w:rsidRDefault="00D05634" w:rsidP="007639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 этапов работ над </w:t>
      </w:r>
      <w:r w:rsidR="006453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проектом………………………………………………………..8</w:t>
      </w:r>
    </w:p>
    <w:p w:rsidR="00D05634" w:rsidRPr="007639E4" w:rsidRDefault="00D05634" w:rsidP="007639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Calibri" w:hAnsi="Times New Roman" w:cs="Times New Roman"/>
          <w:bCs/>
          <w:sz w:val="24"/>
          <w:szCs w:val="24"/>
        </w:rPr>
        <w:t>Заключение……</w:t>
      </w:r>
      <w:r w:rsidR="00E34D97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……………………………………………………………………………….10</w:t>
      </w:r>
    </w:p>
    <w:p w:rsidR="00D05634" w:rsidRPr="007639E4" w:rsidRDefault="00D05634" w:rsidP="007639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Библиографический список используемых </w:t>
      </w:r>
      <w:r w:rsidR="00E34D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источников……………………………………11</w:t>
      </w:r>
    </w:p>
    <w:p w:rsidR="00D05634" w:rsidRPr="007639E4" w:rsidRDefault="00D05634" w:rsidP="007639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Pr="007639E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05634" w:rsidRDefault="00D0563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7639E4" w:rsidRDefault="007639E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7639E4" w:rsidRDefault="007639E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7639E4" w:rsidRDefault="007639E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7639E4" w:rsidRDefault="007639E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7639E4" w:rsidRDefault="007639E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EE2D46" w:rsidRDefault="00EE2D46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7639E4" w:rsidRPr="007639E4" w:rsidRDefault="007639E4" w:rsidP="007639E4">
      <w:pPr>
        <w:shd w:val="clear" w:color="auto" w:fill="FFFFFF"/>
        <w:spacing w:before="150" w:after="0" w:line="36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24"/>
          <w:szCs w:val="24"/>
          <w:lang w:eastAsia="ru-RU"/>
        </w:rPr>
      </w:pPr>
    </w:p>
    <w:p w:rsidR="00D25C25" w:rsidRPr="00BE5CAE" w:rsidRDefault="00F67110" w:rsidP="00D25C25">
      <w:pPr>
        <w:tabs>
          <w:tab w:val="left" w:pos="410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5C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Введение</w:t>
      </w:r>
    </w:p>
    <w:p w:rsidR="00D25C25" w:rsidRPr="00D25C25" w:rsidRDefault="00D25C25" w:rsidP="00BE5CAE">
      <w:pPr>
        <w:tabs>
          <w:tab w:val="left" w:pos="410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Еж</w:t>
      </w: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самый известный обладатель колючек. При малейшей опасности он сворачивается клубком, стараясь уколоть того, кто представляет опасность. Хотя еж зачастую соседствует с человеком, знаем мы о нем немного. </w:t>
      </w: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Мне </w:t>
      </w:r>
      <w:r w:rsidR="00E3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самой стало интересно </w:t>
      </w: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больше узнать об этом </w:t>
      </w:r>
      <w:r w:rsidR="008960B5"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млекопитающем. Я нашла много интересных фактов, которые </w:t>
      </w: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помогут лучше понять, кто же соседствует с вами.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пережить зимнюю спячку ежу необходимо весить как минимум 500 грамм.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Ежи никогда не роют себе норы, они используют существующие пустоты под </w:t>
      </w:r>
      <w:r w:rsid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кустами и корягами.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еж не найдет себе жилища до того как температура опустится до +6 C°, он может уснуть, и когда температура опустится </w:t>
      </w:r>
      <w:proofErr w:type="gramStart"/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минусовой, еж замерзнет на смерть.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Ежи очень плохо видят, ориентироваться в пространстве им помогает слух и обоняние.</w:t>
      </w:r>
    </w:p>
    <w:p w:rsidR="00BE5CAE" w:rsidRPr="00BE5CAE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день еж может преодолеть расстояние до 2 км.</w:t>
      </w:r>
    </w:p>
    <w:p w:rsidR="00BE5CAE" w:rsidRDefault="00D25C25" w:rsidP="00E34D97">
      <w:pPr>
        <w:shd w:val="clear" w:color="auto" w:fill="FFFFFF"/>
        <w:spacing w:before="100" w:beforeAutospacing="1" w:after="100" w:afterAutospacing="1" w:line="36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921E72C" wp14:editId="74AE448B">
            <wp:extent cx="3292803" cy="2060657"/>
            <wp:effectExtent l="0" t="0" r="3175" b="0"/>
            <wp:docPr id="1" name="Рисунок 1" descr="ежи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жик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654" cy="2066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C25" w:rsidRPr="00BE5CAE" w:rsidRDefault="00D25C25" w:rsidP="00BE5CAE">
      <w:pPr>
        <w:pStyle w:val="a4"/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Самец ежа никогда не участвует в воспитании своего потомства.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Ежи чуют добычу на расстоянии нескольких метров.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Ежата рождаются с мягкими иголочками, спрятанными под кожу. Первые иголочки начинают появляться через час после рождения.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миф, что ежи любят молоко, на самом деле от коровьего молока ежик может умереть, они не переносят лактозы. Для вскармливания маленьких ежат больше подходит кошачье молоко, которое можно купить в любой ветеринарной аптеке.</w:t>
      </w:r>
    </w:p>
    <w:p w:rsidR="00D25C25" w:rsidRPr="00D25C25" w:rsidRDefault="00E34D97" w:rsidP="00E34D9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ежей примерно 2000 иголок.</w:t>
      </w:r>
    </w:p>
    <w:p w:rsidR="00D25C25" w:rsidRPr="00D25C25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опасности ежиха может бросить или съесть свое потомство.</w:t>
      </w:r>
    </w:p>
    <w:p w:rsidR="00BE5CAE" w:rsidRDefault="00D25C25" w:rsidP="00BE5CA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Ежи хорошо плавают, но они не выносливы и долго в воде </w:t>
      </w:r>
      <w:r w:rsidR="00BE5CAE"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находится,</w:t>
      </w:r>
      <w:r w:rsidRPr="00D2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могут, поэтому быстро тонут.</w:t>
      </w:r>
    </w:p>
    <w:p w:rsidR="00BE5CAE" w:rsidRPr="00D25C25" w:rsidRDefault="00BE5CAE" w:rsidP="00BE5CAE">
      <w:p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я решила поделит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="00E34D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найденной </w:t>
      </w: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информацией с детьми и родителями.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появился</w:t>
      </w:r>
      <w:r w:rsidRPr="00BE5C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 «Зачем ежу иголки?»</w:t>
      </w:r>
    </w:p>
    <w:p w:rsidR="00F67110" w:rsidRPr="00BE5CAE" w:rsidRDefault="00F67110" w:rsidP="00BE5CAE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F67110" w:rsidRPr="007639E4" w:rsidRDefault="00F67110" w:rsidP="007639E4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F67110" w:rsidRPr="007639E4" w:rsidRDefault="00F67110" w:rsidP="007639E4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F67110" w:rsidRPr="007639E4" w:rsidRDefault="00F67110" w:rsidP="007639E4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F67110" w:rsidRPr="007639E4" w:rsidRDefault="00F67110" w:rsidP="007639E4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F67110" w:rsidRDefault="00F67110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BE5CAE" w:rsidRDefault="00BE5CAE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E34D97" w:rsidRPr="007639E4" w:rsidRDefault="00E34D97" w:rsidP="00BE5CAE">
      <w:pPr>
        <w:shd w:val="clear" w:color="auto" w:fill="FFFFFF"/>
        <w:spacing w:after="0" w:line="360" w:lineRule="auto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</w:p>
    <w:p w:rsidR="00331BB0" w:rsidRPr="007639E4" w:rsidRDefault="00331BB0" w:rsidP="007639E4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lastRenderedPageBreak/>
        <w:t xml:space="preserve">Проект </w:t>
      </w:r>
      <w:r w:rsidRPr="002E0057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«</w:t>
      </w:r>
      <w:r w:rsidR="002E0057" w:rsidRPr="002E0057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t>Для чего ежику иголки?</w:t>
      </w:r>
      <w:r w:rsidRPr="002E0057">
        <w:rPr>
          <w:rFonts w:ascii="Times New Roman" w:eastAsia="Times New Roman" w:hAnsi="Times New Roman" w:cs="Times New Roman"/>
          <w:b/>
          <w:color w:val="333333"/>
          <w:kern w:val="36"/>
          <w:sz w:val="24"/>
          <w:szCs w:val="24"/>
          <w:lang w:eastAsia="ru-RU"/>
        </w:rPr>
        <w:t>»</w:t>
      </w:r>
    </w:p>
    <w:p w:rsidR="00331BB0" w:rsidRPr="007639E4" w:rsidRDefault="00331BB0" w:rsidP="007639E4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</w:t>
      </w:r>
      <w:r w:rsidR="00726B70" w:rsidRPr="007639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вторая младшая</w:t>
      </w:r>
      <w:r w:rsidRPr="007639E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группа)</w:t>
      </w:r>
    </w:p>
    <w:p w:rsidR="00331BB0" w:rsidRPr="007639E4" w:rsidRDefault="00F55F0B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Тип </w:t>
      </w:r>
      <w:r w:rsidR="00331BB0"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 </w:t>
      </w:r>
      <w:r w:rsidR="00331BB0" w:rsidRPr="007639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D05634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:  </w:t>
      </w:r>
      <w:proofErr w:type="spellStart"/>
      <w:r w:rsidR="00542C6A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детско</w:t>
      </w:r>
      <w:proofErr w:type="spellEnd"/>
      <w:r w:rsidR="00542C6A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- родительский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331BB0" w:rsidRPr="007639E4" w:rsidRDefault="00331BB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Длительность </w:t>
      </w:r>
      <w:r w:rsidRPr="007639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D05634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: 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краткосрочный</w:t>
      </w:r>
      <w:proofErr w:type="gramEnd"/>
      <w:r w:rsidR="00726B7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1 неделя</w:t>
      </w:r>
    </w:p>
    <w:p w:rsidR="00331BB0" w:rsidRPr="007639E4" w:rsidRDefault="00331BB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Участники </w:t>
      </w:r>
      <w:r w:rsidRPr="007639E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D05634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Ярослав Дмитриев,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дети </w:t>
      </w:r>
      <w:r w:rsidR="00726B7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второй младшей </w:t>
      </w:r>
      <w:r w:rsidR="00D05634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группы, родители.</w:t>
      </w:r>
    </w:p>
    <w:p w:rsidR="00D05634" w:rsidRPr="007639E4" w:rsidRDefault="00D0563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Возраст ребенка: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3,5 года</w:t>
      </w:r>
    </w:p>
    <w:p w:rsidR="00D05634" w:rsidRPr="007639E4" w:rsidRDefault="00D05634" w:rsidP="007639E4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Актуальность:</w:t>
      </w:r>
      <w:r w:rsidR="00A50100" w:rsidRPr="007639E4">
        <w:rPr>
          <w:rFonts w:ascii="Times New Roman" w:hAnsi="Times New Roman" w:cs="Times New Roman"/>
          <w:sz w:val="24"/>
          <w:szCs w:val="24"/>
        </w:rPr>
        <w:t xml:space="preserve"> </w:t>
      </w:r>
      <w:r w:rsidR="00270995" w:rsidRPr="007639E4">
        <w:rPr>
          <w:rFonts w:ascii="Times New Roman" w:hAnsi="Times New Roman" w:cs="Times New Roman"/>
          <w:sz w:val="24"/>
          <w:szCs w:val="24"/>
        </w:rPr>
        <w:t xml:space="preserve"> </w:t>
      </w:r>
      <w:r w:rsidR="00A50100" w:rsidRPr="007639E4">
        <w:rPr>
          <w:rFonts w:ascii="Times New Roman" w:hAnsi="Times New Roman" w:cs="Times New Roman"/>
          <w:sz w:val="24"/>
          <w:szCs w:val="24"/>
        </w:rPr>
        <w:t>Проект:  «</w:t>
      </w:r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Для чего ежику иголки</w:t>
      </w:r>
      <w:r w:rsidR="002E0057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A50100" w:rsidRPr="007639E4">
        <w:rPr>
          <w:rFonts w:ascii="Times New Roman" w:hAnsi="Times New Roman" w:cs="Times New Roman"/>
          <w:sz w:val="24"/>
          <w:szCs w:val="24"/>
        </w:rPr>
        <w:t>» -  позволит максимально расширит</w:t>
      </w:r>
      <w:r w:rsidR="00270995" w:rsidRPr="007639E4">
        <w:rPr>
          <w:rFonts w:ascii="Times New Roman" w:hAnsi="Times New Roman" w:cs="Times New Roman"/>
          <w:sz w:val="24"/>
          <w:szCs w:val="24"/>
        </w:rPr>
        <w:t xml:space="preserve">ь </w:t>
      </w:r>
      <w:r w:rsidR="00A50100" w:rsidRPr="007639E4">
        <w:rPr>
          <w:rFonts w:ascii="Times New Roman" w:hAnsi="Times New Roman" w:cs="Times New Roman"/>
          <w:sz w:val="24"/>
          <w:szCs w:val="24"/>
        </w:rPr>
        <w:t xml:space="preserve"> и </w:t>
      </w:r>
      <w:r w:rsidR="00270995" w:rsidRPr="007639E4">
        <w:rPr>
          <w:rFonts w:ascii="Times New Roman" w:hAnsi="Times New Roman" w:cs="Times New Roman"/>
          <w:sz w:val="24"/>
          <w:szCs w:val="24"/>
        </w:rPr>
        <w:t>обогатить</w:t>
      </w:r>
      <w:r w:rsidR="00A50100" w:rsidRPr="007639E4">
        <w:rPr>
          <w:rFonts w:ascii="Times New Roman" w:hAnsi="Times New Roman" w:cs="Times New Roman"/>
          <w:sz w:val="24"/>
          <w:szCs w:val="24"/>
        </w:rPr>
        <w:t xml:space="preserve"> знания </w:t>
      </w:r>
      <w:r w:rsidR="00270995" w:rsidRPr="007639E4">
        <w:rPr>
          <w:rFonts w:ascii="Times New Roman" w:hAnsi="Times New Roman" w:cs="Times New Roman"/>
          <w:sz w:val="24"/>
          <w:szCs w:val="24"/>
        </w:rPr>
        <w:t xml:space="preserve">и </w:t>
      </w:r>
      <w:r w:rsidR="00A50100" w:rsidRPr="007639E4">
        <w:rPr>
          <w:rFonts w:ascii="Times New Roman" w:hAnsi="Times New Roman" w:cs="Times New Roman"/>
          <w:sz w:val="24"/>
          <w:szCs w:val="24"/>
        </w:rPr>
        <w:t xml:space="preserve">представления о ежах, о </w:t>
      </w:r>
      <w:r w:rsidR="00270995" w:rsidRPr="007639E4">
        <w:rPr>
          <w:rFonts w:ascii="Times New Roman" w:hAnsi="Times New Roman" w:cs="Times New Roman"/>
          <w:sz w:val="24"/>
          <w:szCs w:val="24"/>
        </w:rPr>
        <w:t>месте обитания, питании и пользе.</w:t>
      </w:r>
    </w:p>
    <w:p w:rsidR="00D05634" w:rsidRPr="007639E4" w:rsidRDefault="00D0563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Цель проекта: </w:t>
      </w:r>
      <w:r w:rsidR="00790D84" w:rsidRPr="007639E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Выяснить,</w:t>
      </w:r>
      <w:r w:rsidR="00790D84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790D84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зачем ежу нужны колючки</w:t>
      </w:r>
      <w:r w:rsidR="00790D84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90D84" w:rsidRPr="007639E4" w:rsidRDefault="00790D8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Задачи: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790D84" w:rsidRPr="007639E4" w:rsidRDefault="00790D84" w:rsidP="007639E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Познакомить с местом обитания ежей, его повадками и питанием. </w:t>
      </w:r>
    </w:p>
    <w:p w:rsidR="00790D84" w:rsidRPr="007639E4" w:rsidRDefault="00790D84" w:rsidP="007639E4">
      <w:pPr>
        <w:pStyle w:val="a4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Определить какую пользу приносят ежи.</w:t>
      </w:r>
    </w:p>
    <w:p w:rsidR="00790D84" w:rsidRPr="007639E4" w:rsidRDefault="00790D84" w:rsidP="007639E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Воспитывать бережное отношение к природе.</w:t>
      </w:r>
    </w:p>
    <w:p w:rsidR="00790D84" w:rsidRPr="007639E4" w:rsidRDefault="00790D84" w:rsidP="007639E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Развивать любознательность. </w:t>
      </w:r>
    </w:p>
    <w:p w:rsidR="00331BB0" w:rsidRPr="007639E4" w:rsidRDefault="00331BB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Проблема</w:t>
      </w:r>
      <w:r w:rsidR="00790D84"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: </w:t>
      </w:r>
      <w:r w:rsidR="00790D84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Отсутствие знаний у детей, д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ля чего нужны ежу 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иголки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</w:t>
      </w:r>
    </w:p>
    <w:p w:rsidR="00331BB0" w:rsidRPr="007639E4" w:rsidRDefault="00790D8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Гипотеза: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 всех животных тело покрыто шерстью, а у ежа </w:t>
      </w:r>
      <w:r w:rsidR="00331BB0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иголками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 </w:t>
      </w:r>
      <w:r w:rsidR="00331BB0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Иголки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ежу нужны только для защиты?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Предположим, что ежу нужны колючки для защиты от врагов.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Возможно, ёжу нужны колючки, чтобы делать запасы на зиму.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Допустим, что с помощью 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иголок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еж таскает листики для утепления своего жилища.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Что, если, ежу 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иголки нужны для красоты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90D84" w:rsidRPr="007639E4" w:rsidRDefault="00790D84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790D84" w:rsidRPr="007639E4" w:rsidRDefault="00790D84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790D84" w:rsidRPr="007639E4" w:rsidRDefault="00790D84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790D84" w:rsidRPr="007639E4" w:rsidRDefault="00790D84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A50100" w:rsidRPr="007639E4" w:rsidRDefault="00A5010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A50100" w:rsidRPr="007639E4" w:rsidRDefault="00A5010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790D84" w:rsidRPr="007639E4" w:rsidRDefault="00790D8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BE65DF" w:rsidRPr="007639E4" w:rsidRDefault="00BE65DF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BE65DF" w:rsidRPr="007639E4" w:rsidRDefault="00BE65DF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BE65DF" w:rsidRDefault="00BE65DF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EE2D46" w:rsidRDefault="00EE2D46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EE2D46" w:rsidRPr="007639E4" w:rsidRDefault="00EE2D46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BE65DF" w:rsidRPr="007639E4" w:rsidRDefault="00BE65DF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BE65DF" w:rsidRPr="007639E4" w:rsidRDefault="00BE65DF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331BB0" w:rsidRPr="007639E4" w:rsidRDefault="00790D84" w:rsidP="007639E4">
      <w:pPr>
        <w:spacing w:after="0" w:line="36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lastRenderedPageBreak/>
        <w:t>Этапы работы над проектом</w:t>
      </w:r>
    </w:p>
    <w:p w:rsidR="00062050" w:rsidRPr="007639E4" w:rsidRDefault="0006205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1. Подготовительный этап</w:t>
      </w:r>
    </w:p>
    <w:p w:rsidR="00331BB0" w:rsidRPr="007639E4" w:rsidRDefault="00331BB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Определение темы 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  <w:r w:rsidR="00E34D9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ормулировка гипотезы;</w:t>
      </w:r>
    </w:p>
    <w:p w:rsidR="00331BB0" w:rsidRPr="007639E4" w:rsidRDefault="00331BB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Постановка цели и задач 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062050" w:rsidRPr="007639E4" w:rsidRDefault="0006205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Подбор познавательной литературы, наглядного материала из жизни ежей;</w:t>
      </w:r>
    </w:p>
    <w:p w:rsidR="00062050" w:rsidRPr="007639E4" w:rsidRDefault="0006205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Подбор художественной литературы по теме;</w:t>
      </w:r>
    </w:p>
    <w:p w:rsidR="00062050" w:rsidRPr="007639E4" w:rsidRDefault="0006205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Подбор дидактических, подвижных игр, фильмотеки, музыкальных произведений о ежах;</w:t>
      </w:r>
    </w:p>
    <w:p w:rsidR="00062050" w:rsidRPr="007639E4" w:rsidRDefault="0006205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Составление конспектов для организованн</w:t>
      </w:r>
      <w:r w:rsidR="00F55F0B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ой образовательной деятельности.</w:t>
      </w:r>
    </w:p>
    <w:p w:rsidR="00062050" w:rsidRPr="007639E4" w:rsidRDefault="0006205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2. Основной этап</w:t>
      </w:r>
    </w:p>
    <w:p w:rsidR="00542C6A" w:rsidRPr="007639E4" w:rsidRDefault="00387628" w:rsidP="00763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день – </w:t>
      </w:r>
      <w:r w:rsidR="00542C6A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художественной литературы  С. Маршак </w:t>
      </w:r>
      <w:r w:rsidR="00542C6A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«Тихая сказка»</w:t>
      </w:r>
      <w:r w:rsidR="00542C6A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; </w:t>
      </w:r>
    </w:p>
    <w:p w:rsidR="004C17E8" w:rsidRPr="007639E4" w:rsidRDefault="00542C6A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Прослушивание песни </w:t>
      </w:r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«Маленький</w:t>
      </w:r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ежик, </w:t>
      </w:r>
      <w:proofErr w:type="gramStart"/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четверо ножек</w:t>
      </w:r>
      <w:proofErr w:type="gramEnd"/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387628" w:rsidRPr="007639E4" w:rsidRDefault="004C17E8" w:rsidP="00763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</w:t>
      </w:r>
      <w:r w:rsidR="00F55F0B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="00542C6A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Рассматривание иллюстрации «Ежиха с ежатами»</w:t>
      </w:r>
      <w:r w:rsidR="001479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1479E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</w:t>
      </w:r>
      <w:r w:rsidR="00F55F0B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Пальчиковая гимнастика ««Ежик и яблоко»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1479E8" w:rsidRPr="007639E4" w:rsidRDefault="004C17E8" w:rsidP="00763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</w:t>
      </w:r>
      <w:r w:rsidR="00F55F0B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Д/</w:t>
      </w:r>
      <w:r w:rsidR="001479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  </w:t>
      </w:r>
      <w:r w:rsidR="001479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«Волшебные прищепки»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4C17E8" w:rsidRPr="007639E4" w:rsidRDefault="004C17E8" w:rsidP="00763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</w:t>
      </w:r>
      <w:r w:rsidR="00F55F0B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Раскраска «Ежик».</w:t>
      </w:r>
    </w:p>
    <w:p w:rsidR="00542C6A" w:rsidRPr="007639E4" w:rsidRDefault="0038762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день – </w:t>
      </w:r>
      <w:r w:rsidR="00542C6A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Беседа «Ежик»</w:t>
      </w:r>
      <w:r w:rsidR="00542C6A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; </w:t>
      </w:r>
    </w:p>
    <w:p w:rsidR="00387628" w:rsidRPr="007639E4" w:rsidRDefault="00542C6A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Составление рассказа по картине, 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«Ежик в лесу»</w:t>
      </w:r>
      <w:r w:rsidR="001479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;</w:t>
      </w:r>
    </w:p>
    <w:p w:rsidR="001479E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     «Собери ежика из частей»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542C6A" w:rsidRPr="007639E4" w:rsidRDefault="00542C6A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Лепка 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«Ёжик на поляне»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4C17E8" w:rsidRPr="007639E4" w:rsidRDefault="004C17E8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</w:t>
      </w: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proofErr w:type="gram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/и 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«Хитрый ежик»</w:t>
      </w:r>
    </w:p>
    <w:p w:rsidR="00542C6A" w:rsidRPr="007639E4" w:rsidRDefault="00387628" w:rsidP="007639E4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3 день -</w:t>
      </w:r>
      <w:r w:rsidR="00542C6A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Чтение художественной литературы  Н. Сладков </w:t>
      </w:r>
      <w:r w:rsidR="00542C6A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«Ёжик»</w:t>
      </w:r>
      <w:r w:rsidR="00542C6A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4C17E8" w:rsidRPr="007639E4" w:rsidRDefault="00542C6A" w:rsidP="007639E4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</w:t>
      </w:r>
      <w:r w:rsidR="00387628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</w:t>
      </w: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познавательного</w:t>
      </w:r>
      <w:r w:rsidR="00387628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фильма «</w:t>
      </w: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Ежик без иголок</w:t>
      </w:r>
      <w:r w:rsidR="004C17E8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C17E8" w:rsidRPr="007639E4" w:rsidRDefault="004C17E8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Выставка игрушек  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Pr="007639E4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Ежики такие разные…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1479E8" w:rsidRPr="007639E4" w:rsidRDefault="0038762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день – </w:t>
      </w:r>
      <w:r w:rsidR="001479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Чтение художественной литературы  В. </w:t>
      </w:r>
      <w:proofErr w:type="spellStart"/>
      <w:r w:rsidR="001479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Росин</w:t>
      </w:r>
      <w:proofErr w:type="spellEnd"/>
      <w:r w:rsidR="001479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 «Зачем ёжу колючки»</w:t>
      </w:r>
      <w:r w:rsidR="001479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1479E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Пальчиковая гимнастика ««Ежик и яблоко»</w:t>
      </w:r>
    </w:p>
    <w:p w:rsidR="0038762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Д/и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 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«Кто что ест?»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1479E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Лепка «Мостик для друзей»</w:t>
      </w:r>
    </w:p>
    <w:p w:rsidR="004C17E8" w:rsidRPr="007639E4" w:rsidRDefault="0038762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день – </w:t>
      </w:r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Е. </w:t>
      </w:r>
      <w:proofErr w:type="spellStart"/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Чарушин</w:t>
      </w:r>
      <w:proofErr w:type="spellEnd"/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«Ёж»</w:t>
      </w:r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387628" w:rsidRPr="007639E4" w:rsidRDefault="004C17E8" w:rsidP="00763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542C6A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Просмотр видеофильма  </w:t>
      </w:r>
      <w:r w:rsidR="00387628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42C6A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proofErr w:type="gramStart"/>
      <w:r w:rsidR="00542C6A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фактов о ежиках</w:t>
      </w:r>
      <w:proofErr w:type="gramEnd"/>
      <w:r w:rsidR="00542C6A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мы не знали!</w:t>
      </w:r>
      <w:r w:rsidR="00387628"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C17E8" w:rsidRPr="007639E4" w:rsidRDefault="004C17E8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Рисование </w:t>
      </w:r>
      <w:r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«Еж»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4C17E8" w:rsidRPr="007639E4" w:rsidRDefault="004C17E8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Д/и «Кто чем питается»;</w:t>
      </w:r>
    </w:p>
    <w:p w:rsidR="001479E8" w:rsidRPr="007639E4" w:rsidRDefault="0038762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день – </w:t>
      </w:r>
      <w:r w:rsidR="001479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Чтение художественной литературы сказка Т. Щукина «Ежик и  </w:t>
      </w:r>
    </w:p>
    <w:p w:rsidR="001479E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 осень»;</w:t>
      </w:r>
    </w:p>
    <w:p w:rsidR="00387628" w:rsidRPr="007639E4" w:rsidRDefault="001479E8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        Аппликация «Еж»;</w:t>
      </w:r>
    </w:p>
    <w:p w:rsidR="00387628" w:rsidRPr="007639E4" w:rsidRDefault="00387628" w:rsidP="007639E4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3.</w:t>
      </w:r>
      <w:r w:rsidR="001F4F72" w:rsidRPr="00763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Заключительный этап.</w:t>
      </w:r>
    </w:p>
    <w:p w:rsidR="004C17E8" w:rsidRPr="007639E4" w:rsidRDefault="00387628" w:rsidP="00763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7 </w:t>
      </w:r>
      <w:r w:rsidRPr="007639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-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C17E8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Выставка совместных работ </w:t>
      </w:r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4C17E8" w:rsidRPr="007639E4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На лесной опушке</w:t>
      </w:r>
      <w:proofErr w:type="gramStart"/>
      <w:r w:rsidR="004C17E8" w:rsidRPr="007639E4">
        <w:rPr>
          <w:rFonts w:ascii="Times New Roman" w:eastAsia="Times New Roman" w:hAnsi="Times New Roman" w:cs="Times New Roman"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..</w:t>
      </w:r>
      <w:r w:rsidR="004C17E8" w:rsidRPr="007639E4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»;</w:t>
      </w:r>
      <w:proofErr w:type="gramEnd"/>
    </w:p>
    <w:p w:rsidR="00387628" w:rsidRPr="007639E4" w:rsidRDefault="004C17E8" w:rsidP="007639E4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П</w:t>
      </w:r>
      <w:r w:rsidR="00387628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одготовить собранный материал и оформить в виде мультимедийной             </w:t>
      </w:r>
    </w:p>
    <w:p w:rsidR="00387628" w:rsidRPr="007639E4" w:rsidRDefault="004C17E8" w:rsidP="007639E4">
      <w:p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презентации.</w:t>
      </w:r>
    </w:p>
    <w:p w:rsidR="00331BB0" w:rsidRPr="007639E4" w:rsidRDefault="00726B7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</w:p>
    <w:p w:rsidR="00362809" w:rsidRPr="007639E4" w:rsidRDefault="00362809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362809" w:rsidRDefault="00362809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639E4" w:rsidRDefault="007639E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639E4" w:rsidRDefault="007639E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639E4" w:rsidRDefault="007639E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34D97" w:rsidRDefault="00E34D9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83927" w:rsidRPr="007639E4" w:rsidRDefault="00C8392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B90264" w:rsidRPr="007639E4" w:rsidRDefault="00B90264" w:rsidP="007639E4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9E4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Описание этапов работы над проектом</w:t>
      </w:r>
    </w:p>
    <w:p w:rsidR="00B90264" w:rsidRPr="00534674" w:rsidRDefault="00B90264" w:rsidP="00534674">
      <w:pPr>
        <w:spacing w:after="0" w:line="360" w:lineRule="auto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eastAsia="x-none" w:bidi="x-none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1.  Все началось с того, что Ирина Анатольевна предложила нам с Ярославом поучаствовать в проекте  </w:t>
      </w:r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Для чего ежику иголки</w:t>
      </w:r>
      <w:r w:rsidR="002E0057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?</w:t>
      </w:r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proofErr w:type="gramStart"/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.</w:t>
      </w:r>
      <w:proofErr w:type="gramEnd"/>
      <w:r w:rsidR="002E0057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Так как я и сама очень мало знаю о ежах, мы решили попробовать и принять участие. </w:t>
      </w:r>
      <w:r w:rsidR="00505C99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Сначала, 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мы рассматривали </w:t>
      </w:r>
      <w:r w:rsidR="00505C99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картинки и читали книги о ежах. </w:t>
      </w:r>
      <w:r w:rsidRPr="007639E4">
        <w:rPr>
          <w:noProof/>
          <w:sz w:val="24"/>
          <w:szCs w:val="24"/>
          <w:lang w:eastAsia="ru-RU"/>
        </w:rPr>
        <w:t xml:space="preserve">      </w:t>
      </w:r>
    </w:p>
    <w:p w:rsidR="00B90264" w:rsidRPr="002E0057" w:rsidRDefault="00B90264" w:rsidP="002E0057">
      <w:p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2.Затем мы </w:t>
      </w:r>
      <w:r w:rsidR="00505C99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поиграли в игры,  и раскрасили</w:t>
      </w:r>
      <w:r w:rsidR="0053467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нашего первого ежика </w:t>
      </w:r>
    </w:p>
    <w:p w:rsidR="00B90264" w:rsidRPr="00534674" w:rsidRDefault="00B90264" w:rsidP="007639E4">
      <w:p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3. Смотрели </w:t>
      </w:r>
      <w:r w:rsidR="00505C99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познавательный фильм «Ежик без иголок» и слепили такого замечательного ежика</w:t>
      </w:r>
      <w:r w:rsidR="0053467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453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53467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6453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</w:t>
      </w:r>
      <w:r w:rsidR="0053467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</w:p>
    <w:p w:rsidR="00B90264" w:rsidRPr="007639E4" w:rsidRDefault="00B90264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</w:t>
      </w:r>
      <w:proofErr w:type="gramStart"/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5C99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="00505C99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з познавательного фильма «10 фактов о ежах, о которых мы не знали» мы </w:t>
      </w:r>
      <w:r w:rsidR="0053467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узнали много интересного. 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453D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</w:t>
      </w:r>
    </w:p>
    <w:p w:rsidR="00B90264" w:rsidRDefault="00505C99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5. </w:t>
      </w:r>
      <w:r w:rsidR="00B90264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Дома с 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Ярославом, мы лепили, рисовали, делали аппликацию</w:t>
      </w:r>
      <w:r w:rsidR="00BE65DF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ежей</w:t>
      </w:r>
      <w:r w:rsidR="00B90264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53467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534674" w:rsidRPr="007639E4" w:rsidRDefault="006453D8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</w:t>
      </w:r>
    </w:p>
    <w:p w:rsidR="00B90264" w:rsidRPr="007639E4" w:rsidRDefault="00B90264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p w:rsidR="00B90264" w:rsidRPr="007639E4" w:rsidRDefault="00B90264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</w:t>
      </w:r>
    </w:p>
    <w:p w:rsidR="00B90264" w:rsidRPr="007639E4" w:rsidRDefault="00B90264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</w:t>
      </w:r>
    </w:p>
    <w:p w:rsidR="00B90264" w:rsidRPr="007639E4" w:rsidRDefault="006453D8" w:rsidP="007639E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:rsidR="00B90264" w:rsidRPr="007639E4" w:rsidRDefault="00B90264" w:rsidP="007639E4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639E4" w:rsidRPr="007639E4" w:rsidRDefault="007639E4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E34D97" w:rsidRDefault="00E34D97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34D97" w:rsidRDefault="00E34D97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34D97" w:rsidRDefault="00E34D97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34D97" w:rsidRDefault="00E34D97" w:rsidP="006453D8">
      <w:pPr>
        <w:spacing w:after="0" w:line="36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34D97" w:rsidRDefault="00E34D97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6453D8" w:rsidRDefault="006453D8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F4F72" w:rsidRPr="007639E4" w:rsidRDefault="001F4F72" w:rsidP="007639E4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639E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Заключение</w:t>
      </w:r>
    </w:p>
    <w:p w:rsidR="001F4F72" w:rsidRPr="007639E4" w:rsidRDefault="001F4F72" w:rsidP="007639E4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Я считаю, что проект: </w:t>
      </w:r>
      <w:r w:rsidR="002E005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Для чего ежику иголки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? -  очень </w:t>
      </w:r>
      <w:proofErr w:type="gramStart"/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познавательный</w:t>
      </w:r>
      <w:proofErr w:type="gramEnd"/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B90264" w:rsidRPr="007639E4" w:rsidRDefault="001F4F72" w:rsidP="007639E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ходе</w:t>
      </w:r>
      <w:r w:rsidR="00E1060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участия в проекте,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мы узнали много интересного</w:t>
      </w:r>
      <w:r w:rsidR="00B90264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31BB0" w:rsidRPr="007639E4" w:rsidRDefault="001F4F72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B90264"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 н</w:t>
      </w:r>
      <w:r w:rsidRPr="007639E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ам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удалось выяснить 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следующее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8664B9" w:rsidRPr="007639E4" w:rsidRDefault="008664B9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Ежи обитатели леса</w:t>
      </w:r>
      <w:r w:rsidR="00726B7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Селятся под корнями деревьев,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роют норы. В наших лесах можно встретить обыкновенного ежа. Он </w:t>
      </w:r>
      <w:proofErr w:type="gramStart"/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бегает не таясь</w:t>
      </w:r>
      <w:proofErr w:type="gramEnd"/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громко сопит, а когда ест – причмокивает. </w:t>
      </w:r>
    </w:p>
    <w:p w:rsidR="00362809" w:rsidRPr="007639E4" w:rsidRDefault="008664B9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</w:t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Ежата рождаются не колючими, но через несколько часов покрываются иголками.  </w:t>
      </w:r>
      <w:r w:rsidR="00362809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Иголки</w:t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имеют форму веретена, и меняются </w:t>
      </w:r>
      <w:r w:rsidR="00362809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всего </w:t>
      </w:r>
      <w:r w:rsidR="00362809"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один раз</w:t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с детских на взрослые. </w:t>
      </w:r>
    </w:p>
    <w:p w:rsidR="00E10600" w:rsidRPr="007639E4" w:rsidRDefault="008664B9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="00E1060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Зубы у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ежа слабые, и е</w:t>
      </w:r>
      <w:r w:rsidR="00E1060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сли е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му</w:t>
      </w:r>
      <w:r w:rsidR="00E1060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угрожает опасность, он сворачивается клубком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 прячет мордочку и выставляет иглы.   Иглы - главная защита ежа. </w:t>
      </w:r>
      <w:r w:rsidR="00E1060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Ни один враг не осмелится укусить этот колючий клубок.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 будь колючек, трудно было бы ежу выживать!</w:t>
      </w:r>
    </w:p>
    <w:p w:rsidR="00E10600" w:rsidRPr="007639E4" w:rsidRDefault="00E10600" w:rsidP="007639E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Лисица любит полакомиться </w:t>
      </w:r>
      <w:proofErr w:type="spellStart"/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ежатиной</w:t>
      </w:r>
      <w:proofErr w:type="spellEnd"/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="008664B9" w:rsidRPr="007639E4">
        <w:rPr>
          <w:rFonts w:ascii="Times New Roman" w:hAnsi="Times New Roman" w:cs="Times New Roman"/>
          <w:sz w:val="24"/>
          <w:szCs w:val="24"/>
        </w:rPr>
        <w:t xml:space="preserve">Если поблизости есть водоем или лужа, то лиса осторожно подкатит клубок к воде. Еж должен волей-неволей развернуться. Этого-то и надо лисе. </w:t>
      </w:r>
    </w:p>
    <w:p w:rsidR="00766D87" w:rsidRPr="007639E4" w:rsidRDefault="008664B9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</w:t>
      </w:r>
      <w:r w:rsidR="00766D87" w:rsidRPr="007639E4">
        <w:rPr>
          <w:rFonts w:ascii="Times New Roman" w:hAnsi="Times New Roman" w:cs="Times New Roman"/>
          <w:sz w:val="24"/>
          <w:szCs w:val="24"/>
        </w:rPr>
        <w:t xml:space="preserve">Считается, что ежику нужны колючки, чтобы делать запасы грибов и яблок. Как не вспомнить иллюстрации В. </w:t>
      </w:r>
      <w:proofErr w:type="spellStart"/>
      <w:r w:rsidR="00766D87" w:rsidRPr="007639E4">
        <w:rPr>
          <w:rFonts w:ascii="Times New Roman" w:hAnsi="Times New Roman" w:cs="Times New Roman"/>
          <w:sz w:val="24"/>
          <w:szCs w:val="24"/>
        </w:rPr>
        <w:t>Сутеева</w:t>
      </w:r>
      <w:proofErr w:type="spellEnd"/>
      <w:r w:rsidR="00766D87" w:rsidRPr="007639E4">
        <w:rPr>
          <w:rFonts w:ascii="Times New Roman" w:hAnsi="Times New Roman" w:cs="Times New Roman"/>
          <w:sz w:val="24"/>
          <w:szCs w:val="24"/>
        </w:rPr>
        <w:t xml:space="preserve">! На них, на колючках ежик держит яблоко. Многие ошибочно полагают, что яблоками и грибами ежики питаются. Но это не так. Ежик — хищник </w:t>
      </w:r>
      <w:r w:rsidR="00766D87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- он питается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нас</w:t>
      </w:r>
      <w:r w:rsidR="00766D87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екомыми,</w:t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гусениц</w:t>
      </w:r>
      <w:r w:rsidR="00766D87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ами и мышами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</w:p>
    <w:p w:rsidR="00362809" w:rsidRPr="007639E4" w:rsidRDefault="00766D87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</w:t>
      </w:r>
      <w:r w:rsidRPr="007639E4">
        <w:rPr>
          <w:rFonts w:ascii="Times New Roman" w:hAnsi="Times New Roman" w:cs="Times New Roman"/>
          <w:sz w:val="24"/>
          <w:szCs w:val="24"/>
        </w:rPr>
        <w:t xml:space="preserve">Зимуют ежи в одиночку, забравшись в нору и погрузившись в спячку. В это время они живут за счет накопленного  подкожного жира. Поэтому запасов из грибов и ягод они не делают. </w:t>
      </w:r>
      <w:r w:rsidRPr="007639E4">
        <w:rPr>
          <w:rFonts w:ascii="Times New Roman" w:hAnsi="Times New Roman" w:cs="Times New Roman"/>
          <w:sz w:val="24"/>
          <w:szCs w:val="24"/>
        </w:rPr>
        <w:br/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Запасы ежам не нужны. </w:t>
      </w:r>
    </w:p>
    <w:p w:rsidR="00331BB0" w:rsidRPr="007639E4" w:rsidRDefault="00E10600" w:rsidP="007639E4">
      <w:pPr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    Е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жи приносят пользу, уничтожая вредителей. </w:t>
      </w:r>
      <w:r w:rsidR="00362809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Ежи ведут ночной образ жизни. </w:t>
      </w:r>
      <w:r w:rsidR="00331BB0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За ночь колючий зверёк съедает 200 грамм насекомых. 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Вывод</w:t>
      </w:r>
      <w:r w:rsidRPr="007639E4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</w:p>
    <w:p w:rsidR="00362809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 четырёх гипотез подтвердилась только </w:t>
      </w:r>
      <w:r w:rsidRPr="007639E4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одна</w:t>
      </w:r>
      <w:r w:rsidRPr="007639E4">
        <w:rPr>
          <w:rFonts w:ascii="Times New Roman" w:eastAsia="Times New Roman" w:hAnsi="Times New Roman" w:cs="Times New Roman"/>
          <w:i/>
          <w:color w:val="111111"/>
          <w:sz w:val="24"/>
          <w:szCs w:val="24"/>
          <w:u w:val="single"/>
          <w:lang w:eastAsia="ru-RU"/>
        </w:rPr>
        <w:t>:</w:t>
      </w:r>
      <w:r w:rsidR="00B33537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Ёжику нужны </w:t>
      </w:r>
      <w:r w:rsidRPr="007639E4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иголки для защиты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</w:t>
      </w:r>
      <w:r w:rsidR="00B33537"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Иглы - главная защита ежа. Зубы у него слабые. Если ежу угрожает опасность, он сворачивается клубком. Ни один враг не осмелится укусить этот колючий клубок.</w:t>
      </w:r>
    </w:p>
    <w:p w:rsidR="00F55F0B" w:rsidRPr="007639E4" w:rsidRDefault="00F55F0B" w:rsidP="007639E4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6D87" w:rsidRPr="007639E4" w:rsidRDefault="00766D87" w:rsidP="007639E4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6D87" w:rsidRPr="007639E4" w:rsidRDefault="00766D87" w:rsidP="007639E4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39E4" w:rsidRDefault="007639E4" w:rsidP="007639E4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66D87" w:rsidRPr="007639E4" w:rsidRDefault="00766D87" w:rsidP="007639E4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0100" w:rsidRPr="007639E4" w:rsidRDefault="00A50100" w:rsidP="007639E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39E4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Библиографический список используемых источников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Энциклопедия. Мир животных / М. 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Росмэн</w:t>
      </w:r>
      <w:proofErr w:type="spell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2008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Энциклопедия Почемучки. Животные /М. Махаон 2012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Я-исследователь</w:t>
      </w:r>
      <w:proofErr w:type="gram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А. И. Савенков/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Самар</w:t>
      </w: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а»</w:t>
      </w:r>
      <w:proofErr w:type="gram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Фёдоров</w:t>
      </w:r>
      <w:proofErr w:type="spell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», 2012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</w:pP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val="en-US" w:eastAsia="ru-RU"/>
        </w:rPr>
        <w:t xml:space="preserve">• 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Интернет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val="en-US" w:eastAsia="ru-RU"/>
        </w:rPr>
        <w:t>-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  <w:lang w:eastAsia="ru-RU"/>
        </w:rPr>
        <w:t>ресурсы</w:t>
      </w:r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:</w:t>
      </w:r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</w:pP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www</w:t>
      </w:r>
      <w:proofErr w:type="gram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 xml:space="preserve">. </w:t>
      </w: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***/page/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detskaya_stranica</w:t>
      </w:r>
      <w:proofErr w:type="spell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/.</w:t>
      </w:r>
      <w:proofErr w:type="gram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 xml:space="preserve"> /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Zachem_kolyuchki</w:t>
      </w:r>
      <w:proofErr w:type="spell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htm</w:t>
      </w:r>
      <w:proofErr w:type="spellEnd"/>
      <w:proofErr w:type="gramEnd"/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</w:pP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www</w:t>
      </w:r>
      <w:proofErr w:type="gram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. ***/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geolenok</w:t>
      </w:r>
      <w:proofErr w:type="spell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/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zachem-ezhiku-igolki</w:t>
      </w:r>
      <w:proofErr w:type="spellEnd"/>
    </w:p>
    <w:p w:rsidR="00331BB0" w:rsidRPr="007639E4" w:rsidRDefault="00331BB0" w:rsidP="007639E4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</w:pPr>
      <w:proofErr w:type="gram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***/</w:t>
      </w:r>
      <w:proofErr w:type="spellStart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Lavrentjevas</w:t>
      </w:r>
      <w:proofErr w:type="spellEnd"/>
      <w:r w:rsidRPr="007639E4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/file/.</w:t>
      </w:r>
      <w:proofErr w:type="gramEnd"/>
    </w:p>
    <w:p w:rsidR="009744A8" w:rsidRPr="00EE2D46" w:rsidRDefault="009744A8" w:rsidP="007639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744A8" w:rsidRPr="00EE2D4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39A" w:rsidRDefault="004C539A" w:rsidP="00F67110">
      <w:pPr>
        <w:spacing w:after="0" w:line="240" w:lineRule="auto"/>
      </w:pPr>
      <w:r>
        <w:separator/>
      </w:r>
    </w:p>
  </w:endnote>
  <w:endnote w:type="continuationSeparator" w:id="0">
    <w:p w:rsidR="004C539A" w:rsidRDefault="004C539A" w:rsidP="00F6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3950158"/>
      <w:docPartObj>
        <w:docPartGallery w:val="Page Numbers (Bottom of Page)"/>
        <w:docPartUnique/>
      </w:docPartObj>
    </w:sdtPr>
    <w:sdtEndPr/>
    <w:sdtContent>
      <w:p w:rsidR="00F67110" w:rsidRDefault="00F6711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057">
          <w:rPr>
            <w:noProof/>
          </w:rPr>
          <w:t>1</w:t>
        </w:r>
        <w:r>
          <w:fldChar w:fldCharType="end"/>
        </w:r>
      </w:p>
    </w:sdtContent>
  </w:sdt>
  <w:p w:rsidR="00F67110" w:rsidRDefault="00F671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39A" w:rsidRDefault="004C539A" w:rsidP="00F67110">
      <w:pPr>
        <w:spacing w:after="0" w:line="240" w:lineRule="auto"/>
      </w:pPr>
      <w:r>
        <w:separator/>
      </w:r>
    </w:p>
  </w:footnote>
  <w:footnote w:type="continuationSeparator" w:id="0">
    <w:p w:rsidR="004C539A" w:rsidRDefault="004C539A" w:rsidP="00F67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94F"/>
    <w:multiLevelType w:val="multilevel"/>
    <w:tmpl w:val="D2466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3712F"/>
    <w:multiLevelType w:val="hybridMultilevel"/>
    <w:tmpl w:val="1E60A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B14E1"/>
    <w:multiLevelType w:val="hybridMultilevel"/>
    <w:tmpl w:val="64FCB3E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DB068F"/>
    <w:multiLevelType w:val="hybridMultilevel"/>
    <w:tmpl w:val="BCA6AF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7E1A07"/>
    <w:multiLevelType w:val="hybridMultilevel"/>
    <w:tmpl w:val="1E642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6F3"/>
    <w:rsid w:val="00062050"/>
    <w:rsid w:val="000E33C8"/>
    <w:rsid w:val="001479E8"/>
    <w:rsid w:val="001F4F72"/>
    <w:rsid w:val="00270995"/>
    <w:rsid w:val="002E0057"/>
    <w:rsid w:val="00331BB0"/>
    <w:rsid w:val="00362809"/>
    <w:rsid w:val="00383F0C"/>
    <w:rsid w:val="00387628"/>
    <w:rsid w:val="00496352"/>
    <w:rsid w:val="004C17E8"/>
    <w:rsid w:val="004C539A"/>
    <w:rsid w:val="00505C99"/>
    <w:rsid w:val="00516AF5"/>
    <w:rsid w:val="00534674"/>
    <w:rsid w:val="00542C6A"/>
    <w:rsid w:val="005A334C"/>
    <w:rsid w:val="006453D8"/>
    <w:rsid w:val="006C492B"/>
    <w:rsid w:val="006E1D77"/>
    <w:rsid w:val="00726B70"/>
    <w:rsid w:val="007639E4"/>
    <w:rsid w:val="00766D87"/>
    <w:rsid w:val="00790D84"/>
    <w:rsid w:val="008664B9"/>
    <w:rsid w:val="008960B5"/>
    <w:rsid w:val="008D1901"/>
    <w:rsid w:val="009744A8"/>
    <w:rsid w:val="009A6D60"/>
    <w:rsid w:val="00A50100"/>
    <w:rsid w:val="00B206F3"/>
    <w:rsid w:val="00B33537"/>
    <w:rsid w:val="00B90264"/>
    <w:rsid w:val="00BE5CAE"/>
    <w:rsid w:val="00BE65DF"/>
    <w:rsid w:val="00C83927"/>
    <w:rsid w:val="00CD7CC0"/>
    <w:rsid w:val="00D05634"/>
    <w:rsid w:val="00D20821"/>
    <w:rsid w:val="00D25C25"/>
    <w:rsid w:val="00D916FA"/>
    <w:rsid w:val="00E10600"/>
    <w:rsid w:val="00E34D97"/>
    <w:rsid w:val="00E71286"/>
    <w:rsid w:val="00EE2D46"/>
    <w:rsid w:val="00F55F0B"/>
    <w:rsid w:val="00F6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63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0D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0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26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7110"/>
  </w:style>
  <w:style w:type="paragraph" w:styleId="a9">
    <w:name w:val="footer"/>
    <w:basedOn w:val="a"/>
    <w:link w:val="aa"/>
    <w:uiPriority w:val="99"/>
    <w:unhideWhenUsed/>
    <w:rsid w:val="00F6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7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5634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90D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0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26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6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7110"/>
  </w:style>
  <w:style w:type="paragraph" w:styleId="a9">
    <w:name w:val="footer"/>
    <w:basedOn w:val="a"/>
    <w:link w:val="aa"/>
    <w:uiPriority w:val="99"/>
    <w:unhideWhenUsed/>
    <w:rsid w:val="00F67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7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34655-9D1E-4176-A2FB-C8ECE6BCD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dcterms:created xsi:type="dcterms:W3CDTF">2018-12-03T17:03:00Z</dcterms:created>
  <dcterms:modified xsi:type="dcterms:W3CDTF">2020-04-01T16:22:00Z</dcterms:modified>
</cp:coreProperties>
</file>