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4D4" w:rsidRPr="005474D4" w:rsidRDefault="005474D4" w:rsidP="005474D4">
      <w:pPr>
        <w:jc w:val="center"/>
        <w:rPr>
          <w:rFonts w:ascii="Arial" w:hAnsi="Arial" w:cs="Arial"/>
          <w:sz w:val="24"/>
          <w:szCs w:val="24"/>
        </w:rPr>
      </w:pPr>
      <w:r w:rsidRPr="005474D4">
        <w:rPr>
          <w:rFonts w:ascii="Arial" w:hAnsi="Arial" w:cs="Arial"/>
          <w:sz w:val="24"/>
          <w:szCs w:val="24"/>
        </w:rPr>
        <w:t>Муниципальное бюджетное дошкольное образовательное учреждение</w:t>
      </w:r>
      <w:r w:rsidR="003A7CA3">
        <w:rPr>
          <w:rFonts w:ascii="Arial" w:hAnsi="Arial" w:cs="Arial"/>
          <w:sz w:val="24"/>
          <w:szCs w:val="24"/>
        </w:rPr>
        <w:t xml:space="preserve"> детский сад №40 </w:t>
      </w:r>
      <w:r w:rsidRPr="005474D4">
        <w:rPr>
          <w:rFonts w:ascii="Arial" w:hAnsi="Arial" w:cs="Arial"/>
          <w:sz w:val="24"/>
          <w:szCs w:val="24"/>
        </w:rPr>
        <w:t xml:space="preserve">«Снегурочка» </w:t>
      </w:r>
    </w:p>
    <w:p w:rsidR="005474D4" w:rsidRPr="005474D4" w:rsidRDefault="005474D4" w:rsidP="005474D4">
      <w:pPr>
        <w:jc w:val="center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center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Default="005474D4" w:rsidP="005474D4">
      <w:pPr>
        <w:jc w:val="center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ПОЗНАВАТЕЛЬНЫЙ </w:t>
      </w:r>
      <w:r w:rsidRPr="005474D4">
        <w:rPr>
          <w:rFonts w:ascii="Arial" w:hAnsi="Arial" w:cs="Arial"/>
          <w:sz w:val="36"/>
          <w:szCs w:val="36"/>
        </w:rPr>
        <w:t>ПРОЕКТ</w:t>
      </w:r>
    </w:p>
    <w:p w:rsidR="005474D4" w:rsidRPr="005474D4" w:rsidRDefault="005474D4" w:rsidP="005474D4">
      <w:pPr>
        <w:jc w:val="center"/>
        <w:rPr>
          <w:rFonts w:ascii="Arial" w:hAnsi="Arial" w:cs="Arial"/>
          <w:sz w:val="36"/>
          <w:szCs w:val="36"/>
        </w:rPr>
      </w:pPr>
      <w:r w:rsidRPr="005474D4">
        <w:rPr>
          <w:rFonts w:ascii="Arial" w:hAnsi="Arial" w:cs="Arial"/>
          <w:sz w:val="36"/>
          <w:szCs w:val="36"/>
        </w:rPr>
        <w:t>"ВРЕМЕНА ГОДА"</w:t>
      </w:r>
    </w:p>
    <w:p w:rsidR="005474D4" w:rsidRPr="005474D4" w:rsidRDefault="005474D4" w:rsidP="005474D4">
      <w:pPr>
        <w:jc w:val="both"/>
        <w:rPr>
          <w:rFonts w:ascii="Arial" w:hAnsi="Arial" w:cs="Arial"/>
          <w:sz w:val="36"/>
          <w:szCs w:val="36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both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right"/>
        <w:rPr>
          <w:rFonts w:ascii="Arial" w:hAnsi="Arial" w:cs="Arial"/>
          <w:sz w:val="24"/>
          <w:szCs w:val="24"/>
        </w:rPr>
      </w:pPr>
      <w:r w:rsidRPr="005474D4">
        <w:rPr>
          <w:rFonts w:ascii="Arial" w:hAnsi="Arial" w:cs="Arial"/>
          <w:sz w:val="24"/>
          <w:szCs w:val="24"/>
        </w:rPr>
        <w:t xml:space="preserve">                                                                 Разработчик проекта:</w:t>
      </w:r>
    </w:p>
    <w:p w:rsidR="005474D4" w:rsidRPr="005474D4" w:rsidRDefault="005474D4" w:rsidP="005474D4">
      <w:pPr>
        <w:jc w:val="right"/>
        <w:rPr>
          <w:rFonts w:ascii="Arial" w:hAnsi="Arial" w:cs="Arial"/>
          <w:sz w:val="24"/>
          <w:szCs w:val="24"/>
        </w:rPr>
      </w:pPr>
      <w:r w:rsidRPr="005474D4">
        <w:rPr>
          <w:rFonts w:ascii="Arial" w:hAnsi="Arial" w:cs="Arial"/>
          <w:sz w:val="24"/>
          <w:szCs w:val="24"/>
        </w:rPr>
        <w:t>Потапова Екатерина Юрьевна</w:t>
      </w:r>
    </w:p>
    <w:p w:rsidR="005474D4" w:rsidRPr="005474D4" w:rsidRDefault="005474D4" w:rsidP="005474D4">
      <w:pPr>
        <w:jc w:val="right"/>
        <w:rPr>
          <w:rFonts w:ascii="Arial" w:hAnsi="Arial" w:cs="Arial"/>
          <w:sz w:val="24"/>
          <w:szCs w:val="24"/>
        </w:rPr>
      </w:pPr>
    </w:p>
    <w:p w:rsidR="005474D4" w:rsidRPr="005474D4" w:rsidRDefault="005474D4" w:rsidP="005474D4">
      <w:pPr>
        <w:jc w:val="center"/>
        <w:rPr>
          <w:rFonts w:ascii="Arial" w:hAnsi="Arial" w:cs="Arial"/>
          <w:sz w:val="24"/>
          <w:szCs w:val="24"/>
        </w:rPr>
      </w:pPr>
      <w:r w:rsidRPr="005474D4">
        <w:rPr>
          <w:rFonts w:ascii="Arial" w:hAnsi="Arial" w:cs="Arial"/>
          <w:sz w:val="24"/>
          <w:szCs w:val="24"/>
        </w:rPr>
        <w:t>Сургут 2018</w:t>
      </w:r>
    </w:p>
    <w:p w:rsidR="000802E7" w:rsidRDefault="000802E7" w:rsidP="00252A9F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</w:rPr>
      </w:pPr>
    </w:p>
    <w:p w:rsidR="00252A9F" w:rsidRPr="003A7CA3" w:rsidRDefault="00252A9F" w:rsidP="00252A9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Актуальность</w:t>
      </w:r>
    </w:p>
    <w:p w:rsidR="00623BE6" w:rsidRDefault="00623BE6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На сегодняшний день отмечается, что б</w:t>
      </w:r>
      <w:r w:rsidR="00252A9F"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ольшинство современных детей редко общается с </w:t>
      </w:r>
      <w:r w:rsidR="00252A9F" w:rsidRPr="003A7CA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природой</w:t>
      </w:r>
      <w:r w:rsidR="00252A9F"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 сожалению, родители уделяют мало внимания </w:t>
      </w:r>
      <w:r w:rsidRPr="00996CB4">
        <w:rPr>
          <w:rFonts w:ascii="Times New Roman" w:eastAsia="Times New Roman" w:hAnsi="Times New Roman" w:cs="Times New Roman"/>
          <w:color w:val="111111"/>
          <w:sz w:val="28"/>
          <w:szCs w:val="28"/>
        </w:rPr>
        <w:t>наблюдениям детей за объектами и явлениями природы, не привлекают детей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 совместному труду в природе.</w:t>
      </w:r>
    </w:p>
    <w:p w:rsidR="00996CB4" w:rsidRPr="003A7CA3" w:rsidRDefault="00996CB4" w:rsidP="00996CB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К трем </w:t>
      </w:r>
      <w:r w:rsidRPr="003A7CA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годам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 большинство воспитанников имеют низкий уровень сформированности экологических представлений.  Не сформировано представление о правильных способах взаимодействия с природой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52A9F" w:rsidRPr="005E009A" w:rsidRDefault="00252A9F" w:rsidP="005E009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Экологическое</w:t>
      </w:r>
      <w:r w:rsidR="00996CB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образование начинается со знакомства с объектами ближайшего окружения, с которыми ребенок сталкивается каждый день. В любом городе можно найти интересные для наблюдений </w:t>
      </w:r>
      <w:r w:rsidRPr="003A7CA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природные объекты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: деревья, травы, насекомых, птиц. Огромную роль в </w:t>
      </w:r>
      <w:r w:rsidRPr="003A7CA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экологическом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 образовании детей дошкольного возраста играет практическая, исследовательская деятельность в </w:t>
      </w:r>
      <w:r w:rsidRPr="003A7CA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природных условиях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. Ведь в процессе детского исследования ребенок получает конкретные познавательные </w:t>
      </w:r>
      <w:r w:rsidRPr="00996CB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навыки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учится наблюдать, рассуждать, планировать работу, учится прогнозировать результат, экспериментировать, сравнивать, анализировать, делать выводы и обобщения, словом развивает познавательные способности. Поэтому, детям предоставляется дополнительная возможность приобщиться к исследовательской работе, как </w:t>
      </w:r>
      <w:r w:rsidRPr="009058F7">
        <w:rPr>
          <w:rFonts w:ascii="Times New Roman" w:eastAsia="Times New Roman" w:hAnsi="Times New Roman" w:cs="Times New Roman"/>
          <w:color w:val="111111"/>
          <w:sz w:val="26"/>
          <w:szCs w:val="26"/>
        </w:rPr>
        <w:t xml:space="preserve">к </w:t>
      </w:r>
      <w:r w:rsidRPr="005E009A">
        <w:rPr>
          <w:rFonts w:ascii="Times New Roman" w:eastAsia="Times New Roman" w:hAnsi="Times New Roman" w:cs="Times New Roman"/>
          <w:color w:val="111111"/>
          <w:sz w:val="28"/>
          <w:szCs w:val="28"/>
        </w:rPr>
        <w:t>ведущему способу познания окружающего мира.</w:t>
      </w:r>
    </w:p>
    <w:p w:rsidR="003B5401" w:rsidRPr="005E009A" w:rsidRDefault="00996CB4" w:rsidP="005E009A">
      <w:pPr>
        <w:jc w:val="both"/>
        <w:rPr>
          <w:rFonts w:ascii="Times New Roman" w:hAnsi="Times New Roman" w:cs="Times New Roman"/>
          <w:sz w:val="28"/>
          <w:szCs w:val="28"/>
        </w:rPr>
      </w:pPr>
      <w:r w:rsidRPr="005E009A">
        <w:rPr>
          <w:rFonts w:ascii="Times New Roman" w:hAnsi="Times New Roman" w:cs="Times New Roman"/>
          <w:sz w:val="28"/>
          <w:szCs w:val="28"/>
          <w:shd w:val="clear" w:color="auto" w:fill="F4F4F4"/>
        </w:rPr>
        <w:t>Учитывая, что представления детей</w:t>
      </w:r>
      <w:r w:rsidR="009058F7" w:rsidRPr="005E009A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</w:t>
      </w:r>
      <w:r w:rsidRPr="005E009A">
        <w:rPr>
          <w:rFonts w:ascii="Times New Roman" w:hAnsi="Times New Roman" w:cs="Times New Roman"/>
          <w:sz w:val="28"/>
          <w:szCs w:val="28"/>
          <w:shd w:val="clear" w:color="auto" w:fill="F4F4F4"/>
        </w:rPr>
        <w:t>об объектах природы</w:t>
      </w:r>
      <w:r w:rsidR="009058F7" w:rsidRPr="005E009A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в целом </w:t>
      </w:r>
      <w:r w:rsidRPr="005E009A">
        <w:rPr>
          <w:rFonts w:ascii="Times New Roman" w:hAnsi="Times New Roman" w:cs="Times New Roman"/>
          <w:sz w:val="28"/>
          <w:szCs w:val="28"/>
          <w:shd w:val="clear" w:color="auto" w:fill="F4F4F4"/>
        </w:rPr>
        <w:t>ещё недостаточно устойчивы, а практические, трудовые умения только начинают формироваться, необходимо систематически и целенаправленно знакомить дошкольников с природой.</w:t>
      </w:r>
      <w:r w:rsidR="009058F7" w:rsidRPr="005E009A">
        <w:rPr>
          <w:rFonts w:ascii="Times New Roman" w:hAnsi="Times New Roman" w:cs="Times New Roman"/>
          <w:sz w:val="28"/>
          <w:szCs w:val="28"/>
          <w:shd w:val="clear" w:color="auto" w:fill="F4F4F4"/>
        </w:rPr>
        <w:t xml:space="preserve"> Поэтому было решено разработать и реализовать проект именно о сезонных изменениях в природе.</w:t>
      </w:r>
    </w:p>
    <w:p w:rsidR="009058F7" w:rsidRPr="005E009A" w:rsidRDefault="009058F7" w:rsidP="009058F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5401" w:rsidRPr="009058F7" w:rsidRDefault="003B5401" w:rsidP="003A7C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58F7">
        <w:rPr>
          <w:rFonts w:ascii="Times New Roman" w:hAnsi="Times New Roman" w:cs="Times New Roman"/>
          <w:b/>
          <w:sz w:val="28"/>
          <w:szCs w:val="28"/>
        </w:rPr>
        <w:t>Тип проекта</w:t>
      </w:r>
      <w:r w:rsidRPr="009058F7">
        <w:rPr>
          <w:rFonts w:ascii="Times New Roman" w:hAnsi="Times New Roman" w:cs="Times New Roman"/>
          <w:sz w:val="28"/>
          <w:szCs w:val="28"/>
        </w:rPr>
        <w:t>: познавательный, долгосрочный, групповой.</w:t>
      </w:r>
    </w:p>
    <w:p w:rsidR="003B5401" w:rsidRPr="003A7CA3" w:rsidRDefault="003B5401" w:rsidP="003A7C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CA3">
        <w:rPr>
          <w:rFonts w:ascii="Times New Roman" w:hAnsi="Times New Roman" w:cs="Times New Roman"/>
          <w:b/>
          <w:sz w:val="28"/>
          <w:szCs w:val="28"/>
        </w:rPr>
        <w:t>Сроки проведения</w:t>
      </w:r>
      <w:r w:rsidR="003A7CA3">
        <w:rPr>
          <w:rFonts w:ascii="Times New Roman" w:hAnsi="Times New Roman" w:cs="Times New Roman"/>
          <w:sz w:val="28"/>
          <w:szCs w:val="28"/>
        </w:rPr>
        <w:t xml:space="preserve">: </w:t>
      </w:r>
      <w:r w:rsidRPr="003A7CA3">
        <w:rPr>
          <w:rFonts w:ascii="Times New Roman" w:hAnsi="Times New Roman" w:cs="Times New Roman"/>
          <w:sz w:val="28"/>
          <w:szCs w:val="28"/>
        </w:rPr>
        <w:t>октябрь 2017г.  – август 201</w:t>
      </w:r>
      <w:r w:rsidR="005474D4" w:rsidRPr="003A7CA3">
        <w:rPr>
          <w:rFonts w:ascii="Times New Roman" w:hAnsi="Times New Roman" w:cs="Times New Roman"/>
          <w:sz w:val="28"/>
          <w:szCs w:val="28"/>
        </w:rPr>
        <w:t>9</w:t>
      </w:r>
      <w:r w:rsidRPr="003A7CA3">
        <w:rPr>
          <w:rFonts w:ascii="Times New Roman" w:hAnsi="Times New Roman" w:cs="Times New Roman"/>
          <w:sz w:val="28"/>
          <w:szCs w:val="28"/>
        </w:rPr>
        <w:t>г.</w:t>
      </w:r>
    </w:p>
    <w:p w:rsidR="003B5401" w:rsidRPr="003A7CA3" w:rsidRDefault="003B5401" w:rsidP="003A7C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7CA3">
        <w:rPr>
          <w:rFonts w:ascii="Times New Roman" w:hAnsi="Times New Roman" w:cs="Times New Roman"/>
          <w:b/>
          <w:sz w:val="28"/>
          <w:szCs w:val="28"/>
        </w:rPr>
        <w:t>Участники проекта</w:t>
      </w:r>
      <w:r w:rsidRPr="003A7CA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B5401" w:rsidRPr="003A7CA3" w:rsidRDefault="005474D4" w:rsidP="003A7CA3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7CA3">
        <w:rPr>
          <w:rFonts w:ascii="Times New Roman" w:hAnsi="Times New Roman" w:cs="Times New Roman"/>
          <w:sz w:val="28"/>
          <w:szCs w:val="28"/>
        </w:rPr>
        <w:t>воспитанники группы</w:t>
      </w:r>
    </w:p>
    <w:p w:rsidR="003B5401" w:rsidRPr="003A7CA3" w:rsidRDefault="003B5401" w:rsidP="003A7CA3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7CA3">
        <w:rPr>
          <w:rFonts w:ascii="Times New Roman" w:hAnsi="Times New Roman" w:cs="Times New Roman"/>
          <w:sz w:val="28"/>
          <w:szCs w:val="28"/>
        </w:rPr>
        <w:t>семьи воспитанников</w:t>
      </w:r>
    </w:p>
    <w:p w:rsidR="003B5401" w:rsidRPr="003A7CA3" w:rsidRDefault="003B5401" w:rsidP="003A7CA3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7CA3">
        <w:rPr>
          <w:rFonts w:ascii="Times New Roman" w:hAnsi="Times New Roman" w:cs="Times New Roman"/>
          <w:sz w:val="28"/>
          <w:szCs w:val="28"/>
        </w:rPr>
        <w:t>педагоги ДОУ, музыкальный работник, инструктор по физической культуре.</w:t>
      </w:r>
    </w:p>
    <w:p w:rsidR="000802E7" w:rsidRPr="003A7CA3" w:rsidRDefault="000802E7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252A9F" w:rsidRPr="003A7CA3" w:rsidRDefault="00252A9F" w:rsidP="00996C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Цель </w:t>
      </w:r>
      <w:r w:rsidRPr="003A7C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проекта</w:t>
      </w: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Формирование начальных представлений о </w:t>
      </w:r>
      <w:r w:rsidRPr="003A7CA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временах года</w:t>
      </w:r>
      <w:r w:rsidR="00623BE6" w:rsidRPr="003A7CA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.</w:t>
      </w:r>
    </w:p>
    <w:p w:rsidR="000802E7" w:rsidRPr="003A7CA3" w:rsidRDefault="000802E7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</w:p>
    <w:p w:rsidR="00252A9F" w:rsidRPr="003A7CA3" w:rsidRDefault="00252A9F" w:rsidP="00996C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Задачи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0802E7" w:rsidRPr="003A7CA3" w:rsidRDefault="00185757" w:rsidP="0018575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 п</w:t>
      </w:r>
      <w:r w:rsidR="00252A9F"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ознакомить детей с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сезонными изменениями в природе </w:t>
      </w:r>
      <w:r w:rsidR="00252A9F"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характерными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для </w:t>
      </w:r>
      <w:r w:rsidR="00252A9F"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каждого </w:t>
      </w:r>
      <w:r w:rsidR="00252A9F" w:rsidRPr="003A7CA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времени года</w:t>
      </w:r>
    </w:p>
    <w:p w:rsidR="000802E7" w:rsidRDefault="00621DF3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</w:t>
      </w:r>
      <w:r w:rsidR="00CC34F1">
        <w:rPr>
          <w:rFonts w:ascii="Times New Roman" w:eastAsia="Times New Roman" w:hAnsi="Times New Roman" w:cs="Times New Roman"/>
          <w:color w:val="111111"/>
          <w:sz w:val="28"/>
          <w:szCs w:val="28"/>
        </w:rPr>
        <w:t>создать в группе условия, способствующие развитию у детей временных представлений (времена года);</w:t>
      </w:r>
    </w:p>
    <w:p w:rsidR="00CC34F1" w:rsidRPr="003A7CA3" w:rsidRDefault="00185757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- вовлечь</w:t>
      </w:r>
      <w:r w:rsidR="00CC34F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родителей в образовательную деятельность посредством участия в проекте.</w:t>
      </w:r>
    </w:p>
    <w:p w:rsidR="00F00CA9" w:rsidRPr="003A7CA3" w:rsidRDefault="00F00CA9" w:rsidP="00302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0802E7" w:rsidRPr="003A7CA3" w:rsidRDefault="00252A9F" w:rsidP="00996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Этапы реализации </w:t>
      </w:r>
      <w:r w:rsidRPr="003A7C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проекта</w:t>
      </w:r>
      <w:r w:rsidR="003A7C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: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1. Подготовительный 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r w:rsidR="003C265B"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октяб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рь</w:t>
      </w:r>
      <w:r w:rsidR="003C265B"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2017г.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0802E7" w:rsidRPr="003A7CA3" w:rsidRDefault="00252A9F" w:rsidP="003021C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Создание развивающей среды</w:t>
      </w:r>
      <w:r w:rsidR="003021C4">
        <w:rPr>
          <w:rFonts w:ascii="Times New Roman" w:eastAsia="Times New Roman" w:hAnsi="Times New Roman" w:cs="Times New Roman"/>
          <w:color w:val="111111"/>
          <w:sz w:val="28"/>
          <w:szCs w:val="28"/>
        </w:rPr>
        <w:t>; а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нкетирование родителей</w:t>
      </w:r>
      <w:r w:rsidR="003021C4">
        <w:rPr>
          <w:rFonts w:ascii="Times New Roman" w:eastAsia="Times New Roman" w:hAnsi="Times New Roman" w:cs="Times New Roman"/>
          <w:color w:val="111111"/>
          <w:sz w:val="28"/>
          <w:szCs w:val="28"/>
        </w:rPr>
        <w:t>; подбор дидактических игр, наглядного материала, художественной литературы; составление к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артот</w:t>
      </w:r>
      <w:r w:rsidR="003021C4">
        <w:rPr>
          <w:rFonts w:ascii="Times New Roman" w:eastAsia="Times New Roman" w:hAnsi="Times New Roman" w:cs="Times New Roman"/>
          <w:color w:val="111111"/>
          <w:sz w:val="28"/>
          <w:szCs w:val="28"/>
        </w:rPr>
        <w:t>еки пальчиковых и подвижных игр; подготовка материалов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экспериментирования</w:t>
      </w:r>
      <w:r w:rsidR="003021C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2. Практический </w:t>
      </w:r>
      <w:r w:rsidR="003C265B"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(1.11. 2017г.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– 15</w:t>
      </w:r>
      <w:r w:rsidR="003C265B"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.08.201</w:t>
      </w:r>
      <w:r w:rsidR="00F00CA9"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9</w:t>
      </w:r>
      <w:r w:rsidR="003C265B"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г.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0802E7" w:rsidRPr="003A7CA3" w:rsidRDefault="003021C4" w:rsidP="003021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Совместная деятельность всех участников проекта. 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3. Заключительный </w:t>
      </w:r>
      <w:r w:rsidR="003C265B"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(15.08.201</w:t>
      </w:r>
      <w:r w:rsidR="00F00CA9"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9</w:t>
      </w:r>
      <w:r w:rsidR="003C265B"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– 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31</w:t>
      </w:r>
      <w:r w:rsidR="003C265B"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.08.201</w:t>
      </w:r>
      <w:r w:rsidR="00F00CA9"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9</w:t>
      </w:r>
      <w:r w:rsidR="003C265B"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г.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252A9F" w:rsidRPr="003A7CA3" w:rsidRDefault="00252A9F" w:rsidP="003021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Определение результата пр</w:t>
      </w:r>
      <w:r w:rsidR="003021C4">
        <w:rPr>
          <w:rFonts w:ascii="Times New Roman" w:eastAsia="Times New Roman" w:hAnsi="Times New Roman" w:cs="Times New Roman"/>
          <w:color w:val="111111"/>
          <w:sz w:val="28"/>
          <w:szCs w:val="28"/>
        </w:rPr>
        <w:t>актической деятельности в рамках реализации проекта.</w:t>
      </w:r>
    </w:p>
    <w:p w:rsidR="000802E7" w:rsidRPr="003A7CA3" w:rsidRDefault="000802E7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</w:pPr>
    </w:p>
    <w:p w:rsidR="00252A9F" w:rsidRPr="003A7CA3" w:rsidRDefault="00252A9F" w:rsidP="00996C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Формы</w:t>
      </w:r>
      <w:r w:rsidR="00996CB4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 xml:space="preserve"> </w:t>
      </w: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работы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-НОД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Дидактические игры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Подвижные игры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Пальчиковые игры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-Речевые игры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-Наблюдения в природе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Труд в природе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-Экспериментальная деятельность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-Продуктивная деятельность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-Чтение художественной литературы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-Музыкально – ритмические движения</w:t>
      </w:r>
    </w:p>
    <w:p w:rsidR="000802E7" w:rsidRPr="003A7CA3" w:rsidRDefault="000802E7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252A9F" w:rsidRPr="003A7CA3" w:rsidRDefault="000802E7" w:rsidP="00996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Продукты деятельности в рамках реализации</w:t>
      </w:r>
      <w:r w:rsidR="00252A9F"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 </w:t>
      </w:r>
      <w:r w:rsidR="00252A9F" w:rsidRPr="003A7CA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проекта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Осень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-Выставка 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«Веселые овощи»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«Мой любимый букет»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-Праздник осени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Зима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Выставка детского творчества 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«Белоснежная зима»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Развлечение 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«Зимние забавы»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Весна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Выставка детского творчества 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«Весна – красна»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Праздник 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«Весны»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Лето</w:t>
      </w:r>
    </w:p>
    <w:p w:rsidR="00252A9F" w:rsidRPr="003A7CA3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Выставка детского творчества 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«Разноцветное лето»</w:t>
      </w:r>
    </w:p>
    <w:p w:rsidR="003B5401" w:rsidRPr="005E009A" w:rsidRDefault="00252A9F" w:rsidP="005E009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Развлечение </w:t>
      </w:r>
      <w:r w:rsidRPr="003A7CA3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«Праздник лета»</w:t>
      </w:r>
      <w:r w:rsidR="005E009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52A9F" w:rsidRPr="003A7CA3" w:rsidRDefault="00252A9F" w:rsidP="00996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Ожидаемые результаты</w:t>
      </w:r>
      <w:r w:rsidR="00996CB4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0802E7" w:rsidRPr="003A7CA3" w:rsidRDefault="000802E7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252A9F" w:rsidRPr="003A7CA3" w:rsidRDefault="00252A9F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Дети</w:t>
      </w:r>
    </w:p>
    <w:p w:rsidR="00252A9F" w:rsidRPr="003A7CA3" w:rsidRDefault="00252A9F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Сформированы элементарные представления о </w:t>
      </w:r>
      <w:r w:rsidRPr="003A7CA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временах года</w:t>
      </w:r>
    </w:p>
    <w:p w:rsidR="00252A9F" w:rsidRPr="003A7CA3" w:rsidRDefault="00252A9F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-Сформировано представление о труде взрослых в разное </w:t>
      </w:r>
      <w:r w:rsidRPr="003A7CA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время года</w:t>
      </w:r>
    </w:p>
    <w:p w:rsidR="00252A9F" w:rsidRPr="003A7CA3" w:rsidRDefault="00252A9F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Сформированы представления о правильных способах взаимодействия с объектами природы</w:t>
      </w:r>
    </w:p>
    <w:p w:rsidR="00252A9F" w:rsidRPr="003A7CA3" w:rsidRDefault="00252A9F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Развит интерес к наблюдению за объектами и явлениями природы</w:t>
      </w:r>
    </w:p>
    <w:p w:rsidR="00252A9F" w:rsidRPr="003A7CA3" w:rsidRDefault="00252A9F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Родители</w:t>
      </w:r>
    </w:p>
    <w:p w:rsidR="00252A9F" w:rsidRPr="003A7CA3" w:rsidRDefault="00252A9F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Взаимодействуют с педагогами по вопросам экологического воспитания</w:t>
      </w:r>
    </w:p>
    <w:p w:rsidR="00252A9F" w:rsidRPr="003A7CA3" w:rsidRDefault="00252A9F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Проводят с детьми наблюдения в природе и пресекают попытки жестокого обращения с объектами природы</w:t>
      </w:r>
    </w:p>
    <w:p w:rsidR="00252A9F" w:rsidRPr="003A7CA3" w:rsidRDefault="00252A9F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Привлекают детей к совместному труду в природе</w:t>
      </w:r>
    </w:p>
    <w:p w:rsidR="00252A9F" w:rsidRPr="003A7CA3" w:rsidRDefault="00252A9F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Педагоги</w:t>
      </w:r>
    </w:p>
    <w:p w:rsidR="00252A9F" w:rsidRPr="003A7CA3" w:rsidRDefault="00252A9F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Ведут активную работу по экологическому воспитанию со </w:t>
      </w:r>
      <w:r w:rsidRPr="003A7CA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второй младшей группы</w:t>
      </w:r>
    </w:p>
    <w:p w:rsidR="00252A9F" w:rsidRPr="003A7CA3" w:rsidRDefault="00252A9F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Используют различные формы работы</w:t>
      </w:r>
    </w:p>
    <w:p w:rsidR="00252A9F" w:rsidRPr="003A7CA3" w:rsidRDefault="00252A9F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Используют </w:t>
      </w:r>
      <w:r w:rsidRPr="003A7CA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современные</w:t>
      </w: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 педагогические технологии</w:t>
      </w:r>
    </w:p>
    <w:p w:rsidR="00252A9F" w:rsidRPr="003A7CA3" w:rsidRDefault="00252A9F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111111"/>
          <w:sz w:val="28"/>
          <w:szCs w:val="28"/>
        </w:rPr>
        <w:t>- Распространяют и обобщают опыт</w:t>
      </w:r>
    </w:p>
    <w:p w:rsidR="000802E7" w:rsidRDefault="000802E7" w:rsidP="003678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8F28AB" w:rsidRPr="003A7CA3" w:rsidRDefault="008F28AB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252A9F" w:rsidRDefault="00252A9F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Содержание работы</w:t>
      </w:r>
      <w:r w:rsidR="00024C33"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(младший возраст)</w:t>
      </w:r>
    </w:p>
    <w:p w:rsidR="008F28AB" w:rsidRDefault="008F28AB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53"/>
        <w:gridCol w:w="3144"/>
        <w:gridCol w:w="6793"/>
      </w:tblGrid>
      <w:tr w:rsidR="008F28AB" w:rsidRPr="003021C4" w:rsidTr="00E83E8C">
        <w:tc>
          <w:tcPr>
            <w:tcW w:w="553" w:type="dxa"/>
          </w:tcPr>
          <w:p w:rsidR="008F28AB" w:rsidRPr="003021C4" w:rsidRDefault="008F28AB" w:rsidP="003A7CA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144" w:type="dxa"/>
          </w:tcPr>
          <w:p w:rsidR="008F28AB" w:rsidRPr="003021C4" w:rsidRDefault="008F28AB" w:rsidP="008F28AB">
            <w:pPr>
              <w:jc w:val="center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793" w:type="dxa"/>
          </w:tcPr>
          <w:p w:rsidR="008F28AB" w:rsidRPr="003021C4" w:rsidRDefault="008F28AB" w:rsidP="008F28AB">
            <w:pPr>
              <w:jc w:val="center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Совместная деятельность</w:t>
            </w:r>
          </w:p>
        </w:tc>
      </w:tr>
      <w:tr w:rsidR="008F28AB" w:rsidRPr="003021C4" w:rsidTr="00E83E8C">
        <w:trPr>
          <w:cantSplit/>
          <w:trHeight w:val="1134"/>
        </w:trPr>
        <w:tc>
          <w:tcPr>
            <w:tcW w:w="553" w:type="dxa"/>
            <w:textDirection w:val="btLr"/>
          </w:tcPr>
          <w:p w:rsidR="008F28AB" w:rsidRPr="003021C4" w:rsidRDefault="008F28AB" w:rsidP="006832B6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ноябрь</w:t>
            </w:r>
            <w:proofErr w:type="gramEnd"/>
          </w:p>
        </w:tc>
        <w:tc>
          <w:tcPr>
            <w:tcW w:w="3144" w:type="dxa"/>
          </w:tcPr>
          <w:p w:rsidR="008F28AB" w:rsidRPr="003021C4" w:rsidRDefault="00677E3F" w:rsidP="003A7CA3">
            <w:pPr>
              <w:jc w:val="both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НОД  «</w:t>
            </w:r>
            <w:proofErr w:type="gramEnd"/>
            <w:r w:rsidRPr="003021C4">
              <w:rPr>
                <w:sz w:val="28"/>
                <w:szCs w:val="28"/>
              </w:rPr>
              <w:t>Куда пропали листья»</w:t>
            </w:r>
            <w:r w:rsidR="009058F7" w:rsidRPr="003021C4">
              <w:rPr>
                <w:sz w:val="28"/>
                <w:szCs w:val="28"/>
              </w:rPr>
              <w:t xml:space="preserve"> (ФЦКМ)</w:t>
            </w:r>
          </w:p>
          <w:p w:rsidR="00677E3F" w:rsidRPr="003021C4" w:rsidRDefault="00677E3F" w:rsidP="009058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3" w:type="dxa"/>
          </w:tcPr>
          <w:p w:rsidR="008F28AB" w:rsidRPr="003021C4" w:rsidRDefault="008F28AB" w:rsidP="00677E3F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Игры- манипуляции с муляжами овощей, фруктов</w:t>
            </w:r>
          </w:p>
          <w:p w:rsidR="008F28AB" w:rsidRPr="003021C4" w:rsidRDefault="008F28AB" w:rsidP="008F28AB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3021C4">
              <w:rPr>
                <w:sz w:val="28"/>
                <w:szCs w:val="28"/>
                <w:bdr w:val="none" w:sz="0" w:space="0" w:color="auto" w:frame="1"/>
              </w:rPr>
              <w:t>Дидактические игры</w:t>
            </w:r>
            <w:r w:rsidRPr="003021C4">
              <w:rPr>
                <w:sz w:val="28"/>
                <w:szCs w:val="28"/>
              </w:rPr>
              <w:t>: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«Чего не стало»</w:t>
            </w:r>
          </w:p>
          <w:p w:rsidR="008F28AB" w:rsidRPr="003021C4" w:rsidRDefault="008F28AB" w:rsidP="008F28AB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3021C4">
              <w:rPr>
                <w:sz w:val="28"/>
                <w:szCs w:val="28"/>
                <w:bdr w:val="none" w:sz="0" w:space="0" w:color="auto" w:frame="1"/>
              </w:rPr>
              <w:t>Пальчиковые игры</w:t>
            </w:r>
            <w:r w:rsidRPr="003021C4">
              <w:rPr>
                <w:sz w:val="28"/>
                <w:szCs w:val="28"/>
              </w:rPr>
              <w:t>: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«Овощи»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«Фрукты»</w:t>
            </w:r>
          </w:p>
          <w:p w:rsidR="00E83E8C" w:rsidRPr="003021C4" w:rsidRDefault="00677E3F" w:rsidP="00E83E8C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Рассматривание иллюстраций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«Осень»</w:t>
            </w:r>
            <w:r w:rsidRPr="003021C4">
              <w:rPr>
                <w:sz w:val="28"/>
                <w:szCs w:val="28"/>
              </w:rPr>
              <w:t>, сюжетных картинок.</w:t>
            </w:r>
            <w:r w:rsidR="003021C4">
              <w:rPr>
                <w:sz w:val="28"/>
                <w:szCs w:val="28"/>
              </w:rPr>
              <w:t xml:space="preserve"> Рисование\лепка </w:t>
            </w:r>
            <w:r w:rsidR="00E83E8C" w:rsidRPr="003021C4">
              <w:rPr>
                <w:iCs/>
                <w:sz w:val="28"/>
                <w:szCs w:val="28"/>
                <w:bdr w:val="none" w:sz="0" w:space="0" w:color="auto" w:frame="1"/>
              </w:rPr>
              <w:t>«Яблоки»</w:t>
            </w:r>
            <w:r w:rsidR="002F234A">
              <w:rPr>
                <w:sz w:val="28"/>
                <w:szCs w:val="28"/>
              </w:rPr>
              <w:t>, </w:t>
            </w:r>
            <w:r w:rsidR="00E83E8C" w:rsidRPr="003021C4">
              <w:rPr>
                <w:iCs/>
                <w:sz w:val="28"/>
                <w:szCs w:val="28"/>
                <w:bdr w:val="none" w:sz="0" w:space="0" w:color="auto" w:frame="1"/>
              </w:rPr>
              <w:t>«Листопад»</w:t>
            </w:r>
            <w:r w:rsidR="00E83E8C" w:rsidRPr="003021C4">
              <w:rPr>
                <w:sz w:val="28"/>
                <w:szCs w:val="28"/>
              </w:rPr>
              <w:t>, </w:t>
            </w:r>
            <w:r w:rsidR="00E83E8C" w:rsidRPr="003021C4">
              <w:rPr>
                <w:iCs/>
                <w:sz w:val="28"/>
                <w:szCs w:val="28"/>
                <w:bdr w:val="none" w:sz="0" w:space="0" w:color="auto" w:frame="1"/>
              </w:rPr>
              <w:t>«Грибочки»</w:t>
            </w:r>
          </w:p>
        </w:tc>
      </w:tr>
      <w:tr w:rsidR="008F28AB" w:rsidRPr="003021C4" w:rsidTr="00E83E8C">
        <w:trPr>
          <w:cantSplit/>
          <w:trHeight w:val="1358"/>
        </w:trPr>
        <w:tc>
          <w:tcPr>
            <w:tcW w:w="553" w:type="dxa"/>
            <w:textDirection w:val="btLr"/>
          </w:tcPr>
          <w:p w:rsidR="008F28AB" w:rsidRPr="003021C4" w:rsidRDefault="008F28AB" w:rsidP="006832B6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декабрь</w:t>
            </w:r>
            <w:proofErr w:type="gramEnd"/>
          </w:p>
        </w:tc>
        <w:tc>
          <w:tcPr>
            <w:tcW w:w="3144" w:type="dxa"/>
          </w:tcPr>
          <w:p w:rsidR="008F28AB" w:rsidRPr="003021C4" w:rsidRDefault="00677E3F" w:rsidP="003A7C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НОД «Снег - снежок»</w:t>
            </w:r>
          </w:p>
          <w:p w:rsidR="00E83E8C" w:rsidRPr="003021C4" w:rsidRDefault="009058F7" w:rsidP="009058F7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(ФЦКМ)</w:t>
            </w:r>
          </w:p>
        </w:tc>
        <w:tc>
          <w:tcPr>
            <w:tcW w:w="6793" w:type="dxa"/>
          </w:tcPr>
          <w:p w:rsidR="008F28AB" w:rsidRPr="003021C4" w:rsidRDefault="008F28AB" w:rsidP="00677E3F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Театрализованная игра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«Репка»</w:t>
            </w:r>
          </w:p>
          <w:p w:rsidR="008F28AB" w:rsidRPr="003021C4" w:rsidRDefault="008F28AB" w:rsidP="008F28AB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  <w:bdr w:val="none" w:sz="0" w:space="0" w:color="auto" w:frame="1"/>
              </w:rPr>
              <w:t>Дидактические игры</w:t>
            </w:r>
            <w:r w:rsidRPr="003021C4">
              <w:rPr>
                <w:sz w:val="28"/>
                <w:szCs w:val="28"/>
              </w:rPr>
              <w:t>: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«Узнай и назови» «Чудесный мешочек»</w:t>
            </w:r>
          </w:p>
          <w:p w:rsidR="008F28AB" w:rsidRPr="003021C4" w:rsidRDefault="008F28AB" w:rsidP="008F28AB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3021C4">
              <w:rPr>
                <w:sz w:val="28"/>
                <w:szCs w:val="28"/>
                <w:bdr w:val="none" w:sz="0" w:space="0" w:color="auto" w:frame="1"/>
              </w:rPr>
              <w:t>Пальчиковые игры</w:t>
            </w:r>
            <w:r w:rsidRPr="003021C4">
              <w:rPr>
                <w:sz w:val="28"/>
                <w:szCs w:val="28"/>
              </w:rPr>
              <w:t>:</w:t>
            </w:r>
            <w:r w:rsidR="00677E3F" w:rsidRPr="003021C4">
              <w:rPr>
                <w:iCs/>
                <w:sz w:val="28"/>
                <w:szCs w:val="28"/>
                <w:bdr w:val="none" w:sz="0" w:space="0" w:color="auto" w:frame="1"/>
              </w:rPr>
              <w:t xml:space="preserve"> «Мы капусту рубим, рубим»</w:t>
            </w:r>
          </w:p>
          <w:p w:rsidR="00E83E8C" w:rsidRPr="003021C4" w:rsidRDefault="003021C4" w:rsidP="00E83E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С/р</w:t>
            </w:r>
            <w:r w:rsidR="00E83E8C" w:rsidRPr="003021C4">
              <w:rPr>
                <w:sz w:val="28"/>
                <w:szCs w:val="28"/>
                <w:bdr w:val="none" w:sz="0" w:space="0" w:color="auto" w:frame="1"/>
              </w:rPr>
              <w:t xml:space="preserve"> игры</w:t>
            </w:r>
            <w:r w:rsidR="00E83E8C" w:rsidRPr="003021C4">
              <w:rPr>
                <w:sz w:val="28"/>
                <w:szCs w:val="28"/>
              </w:rPr>
              <w:t>: </w:t>
            </w:r>
            <w:r w:rsidR="00E83E8C" w:rsidRPr="003021C4">
              <w:rPr>
                <w:iCs/>
                <w:sz w:val="28"/>
                <w:szCs w:val="28"/>
                <w:bdr w:val="none" w:sz="0" w:space="0" w:color="auto" w:frame="1"/>
              </w:rPr>
              <w:t>«Кукла идет гулять»</w:t>
            </w:r>
          </w:p>
          <w:p w:rsidR="00E83E8C" w:rsidRPr="003021C4" w:rsidRDefault="00E83E8C" w:rsidP="00CC5F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  <w:bdr w:val="none" w:sz="0" w:space="0" w:color="auto" w:frame="1"/>
              </w:rPr>
              <w:t>Словесно-речевая игра</w:t>
            </w:r>
            <w:r w:rsidRPr="003021C4">
              <w:rPr>
                <w:sz w:val="28"/>
                <w:szCs w:val="28"/>
              </w:rPr>
              <w:t>: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«В гости к нам зима пришла»</w:t>
            </w:r>
            <w:r w:rsidR="00CC5FA3" w:rsidRPr="003021C4">
              <w:rPr>
                <w:sz w:val="28"/>
                <w:szCs w:val="28"/>
              </w:rPr>
              <w:t xml:space="preserve"> Расчистка дорожки от снега.</w:t>
            </w:r>
          </w:p>
          <w:p w:rsidR="00CC5FA3" w:rsidRPr="003021C4" w:rsidRDefault="00CC5FA3" w:rsidP="00CC5F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Рисование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«Снег идет»</w:t>
            </w:r>
          </w:p>
          <w:p w:rsidR="00CC5FA3" w:rsidRPr="003021C4" w:rsidRDefault="00CC5FA3" w:rsidP="005B036F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Лепка </w:t>
            </w:r>
            <w:bookmarkStart w:id="0" w:name="_GoBack"/>
            <w:bookmarkEnd w:id="0"/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«Ягоды для птичек»</w:t>
            </w:r>
          </w:p>
        </w:tc>
      </w:tr>
      <w:tr w:rsidR="008F28AB" w:rsidRPr="003021C4" w:rsidTr="00E83E8C">
        <w:trPr>
          <w:cantSplit/>
          <w:trHeight w:val="2356"/>
        </w:trPr>
        <w:tc>
          <w:tcPr>
            <w:tcW w:w="553" w:type="dxa"/>
            <w:textDirection w:val="btLr"/>
          </w:tcPr>
          <w:p w:rsidR="008F28AB" w:rsidRPr="003021C4" w:rsidRDefault="008F28AB" w:rsidP="00E83E8C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lastRenderedPageBreak/>
              <w:t>январь</w:t>
            </w:r>
            <w:proofErr w:type="gramEnd"/>
          </w:p>
        </w:tc>
        <w:tc>
          <w:tcPr>
            <w:tcW w:w="3144" w:type="dxa"/>
          </w:tcPr>
          <w:p w:rsidR="008F28AB" w:rsidRPr="003021C4" w:rsidRDefault="00677E3F" w:rsidP="003A7C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НОД «Покормим птиц»</w:t>
            </w:r>
          </w:p>
          <w:p w:rsidR="00E83E8C" w:rsidRPr="003021C4" w:rsidRDefault="009058F7" w:rsidP="009058F7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(ФЦКМ)</w:t>
            </w:r>
          </w:p>
        </w:tc>
        <w:tc>
          <w:tcPr>
            <w:tcW w:w="6793" w:type="dxa"/>
          </w:tcPr>
          <w:p w:rsidR="008F28AB" w:rsidRPr="003021C4" w:rsidRDefault="008F28AB" w:rsidP="00677E3F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  <w:bdr w:val="none" w:sz="0" w:space="0" w:color="auto" w:frame="1"/>
              </w:rPr>
              <w:t xml:space="preserve">С/р </w:t>
            </w:r>
            <w:proofErr w:type="spellStart"/>
            <w:proofErr w:type="gramStart"/>
            <w:r w:rsidRPr="003021C4">
              <w:rPr>
                <w:sz w:val="28"/>
                <w:szCs w:val="28"/>
                <w:bdr w:val="none" w:sz="0" w:space="0" w:color="auto" w:frame="1"/>
              </w:rPr>
              <w:t>игры</w:t>
            </w:r>
            <w:r w:rsidRPr="003021C4">
              <w:rPr>
                <w:sz w:val="28"/>
                <w:szCs w:val="28"/>
              </w:rPr>
              <w:t>: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</w:t>
            </w:r>
            <w:proofErr w:type="gramEnd"/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Варим</w:t>
            </w:r>
            <w:proofErr w:type="spellEnd"/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 xml:space="preserve"> компот для мишки»</w:t>
            </w:r>
            <w:r w:rsidRPr="003021C4">
              <w:rPr>
                <w:sz w:val="28"/>
                <w:szCs w:val="28"/>
              </w:rPr>
              <w:t>, </w:t>
            </w:r>
            <w:r w:rsidR="00E83E8C" w:rsidRPr="003021C4">
              <w:rPr>
                <w:sz w:val="28"/>
                <w:szCs w:val="28"/>
              </w:rPr>
              <w:t> </w:t>
            </w:r>
            <w:r w:rsidR="00E83E8C" w:rsidRPr="003021C4">
              <w:rPr>
                <w:iCs/>
                <w:sz w:val="28"/>
                <w:szCs w:val="28"/>
                <w:bdr w:val="none" w:sz="0" w:space="0" w:color="auto" w:frame="1"/>
              </w:rPr>
              <w:t xml:space="preserve"> «Новый год у зверят»</w:t>
            </w:r>
          </w:p>
          <w:p w:rsidR="008F28AB" w:rsidRPr="003021C4" w:rsidRDefault="00E83E8C" w:rsidP="00E83E8C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3021C4">
              <w:rPr>
                <w:sz w:val="28"/>
                <w:szCs w:val="28"/>
                <w:bdr w:val="none" w:sz="0" w:space="0" w:color="auto" w:frame="1"/>
              </w:rPr>
              <w:t>Словесно-речевая игра</w:t>
            </w:r>
            <w:r w:rsidRPr="003021C4">
              <w:rPr>
                <w:sz w:val="28"/>
                <w:szCs w:val="28"/>
              </w:rPr>
              <w:t>: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«Что слепил Дед Мороз?»</w:t>
            </w:r>
          </w:p>
          <w:p w:rsidR="00E83E8C" w:rsidRPr="003021C4" w:rsidRDefault="00E83E8C" w:rsidP="00E83E8C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  <w:bdr w:val="none" w:sz="0" w:space="0" w:color="auto" w:frame="1"/>
              </w:rPr>
              <w:t>Пальчиковые игры</w:t>
            </w:r>
            <w:r w:rsidRPr="003021C4">
              <w:rPr>
                <w:sz w:val="28"/>
                <w:szCs w:val="28"/>
              </w:rPr>
              <w:t>: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«Зима»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«Новый год»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«Елочка»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«Ручки греем»</w:t>
            </w:r>
          </w:p>
          <w:p w:rsidR="00E83E8C" w:rsidRPr="003021C4" w:rsidRDefault="003021C4" w:rsidP="00E83E8C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Д/и</w:t>
            </w:r>
            <w:r w:rsidR="00E83E8C" w:rsidRPr="003021C4">
              <w:rPr>
                <w:sz w:val="28"/>
                <w:szCs w:val="28"/>
              </w:rPr>
              <w:t>: </w:t>
            </w:r>
            <w:r w:rsidR="00E83E8C" w:rsidRPr="003021C4">
              <w:rPr>
                <w:iCs/>
                <w:sz w:val="28"/>
                <w:szCs w:val="28"/>
                <w:bdr w:val="none" w:sz="0" w:space="0" w:color="auto" w:frame="1"/>
              </w:rPr>
              <w:t>«Найди картинку»</w:t>
            </w:r>
            <w:r w:rsidR="00E83E8C" w:rsidRPr="003021C4">
              <w:rPr>
                <w:sz w:val="28"/>
                <w:szCs w:val="28"/>
              </w:rPr>
              <w:t>, </w:t>
            </w:r>
            <w:r w:rsidR="00E83E8C" w:rsidRPr="003021C4">
              <w:rPr>
                <w:iCs/>
                <w:sz w:val="28"/>
                <w:szCs w:val="28"/>
                <w:bdr w:val="none" w:sz="0" w:space="0" w:color="auto" w:frame="1"/>
              </w:rPr>
              <w:t>«Одень куклу на прогулку»</w:t>
            </w:r>
          </w:p>
          <w:p w:rsidR="00E83E8C" w:rsidRPr="003021C4" w:rsidRDefault="003021C4" w:rsidP="00E83E8C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</w:rPr>
              <w:t>П/и</w:t>
            </w:r>
            <w:r w:rsidR="00E83E8C" w:rsidRPr="003021C4">
              <w:rPr>
                <w:sz w:val="28"/>
                <w:szCs w:val="28"/>
              </w:rPr>
              <w:t> </w:t>
            </w:r>
            <w:r w:rsidR="00E83E8C" w:rsidRPr="003021C4">
              <w:rPr>
                <w:iCs/>
                <w:sz w:val="28"/>
                <w:szCs w:val="28"/>
                <w:bdr w:val="none" w:sz="0" w:space="0" w:color="auto" w:frame="1"/>
              </w:rPr>
              <w:t>«Зайка беленький»</w:t>
            </w:r>
            <w:r w:rsidR="00E83E8C" w:rsidRPr="003021C4">
              <w:rPr>
                <w:sz w:val="28"/>
                <w:szCs w:val="28"/>
              </w:rPr>
              <w:t>, </w:t>
            </w:r>
            <w:r w:rsidR="00E83E8C" w:rsidRPr="003021C4">
              <w:rPr>
                <w:iCs/>
                <w:sz w:val="28"/>
                <w:szCs w:val="28"/>
                <w:bdr w:val="none" w:sz="0" w:space="0" w:color="auto" w:frame="1"/>
              </w:rPr>
              <w:t>«Птички в гнездышке»</w:t>
            </w:r>
          </w:p>
          <w:p w:rsidR="00CC5FA3" w:rsidRPr="003021C4" w:rsidRDefault="00CC5FA3" w:rsidP="00CC5F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Расчистка дорожки от снега, перенос снега в определенное место, подкормка птиц.</w:t>
            </w:r>
          </w:p>
          <w:p w:rsidR="00CC5FA3" w:rsidRPr="003021C4" w:rsidRDefault="00CC5FA3" w:rsidP="00CC5FA3">
            <w:pPr>
              <w:jc w:val="both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Рисование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 xml:space="preserve"> «</w:t>
            </w:r>
            <w:proofErr w:type="gramEnd"/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Следы на снегу»</w:t>
            </w:r>
            <w:r w:rsidRPr="003021C4">
              <w:rPr>
                <w:sz w:val="28"/>
                <w:szCs w:val="28"/>
              </w:rPr>
              <w:t> </w:t>
            </w:r>
          </w:p>
          <w:p w:rsidR="00CC5FA3" w:rsidRPr="003021C4" w:rsidRDefault="00CC5FA3" w:rsidP="00CC5F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 xml:space="preserve"> Лепка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«Снежки»</w:t>
            </w:r>
            <w:r w:rsidRPr="003021C4">
              <w:rPr>
                <w:sz w:val="28"/>
                <w:szCs w:val="28"/>
              </w:rPr>
              <w:t xml:space="preserve"> </w:t>
            </w:r>
          </w:p>
        </w:tc>
      </w:tr>
      <w:tr w:rsidR="008F28AB" w:rsidRPr="003021C4" w:rsidTr="00E83E8C">
        <w:trPr>
          <w:cantSplit/>
          <w:trHeight w:val="1134"/>
        </w:trPr>
        <w:tc>
          <w:tcPr>
            <w:tcW w:w="553" w:type="dxa"/>
            <w:textDirection w:val="btLr"/>
          </w:tcPr>
          <w:p w:rsidR="008F28AB" w:rsidRPr="003021C4" w:rsidRDefault="008F28AB" w:rsidP="006832B6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февраль</w:t>
            </w:r>
            <w:proofErr w:type="gramEnd"/>
          </w:p>
        </w:tc>
        <w:tc>
          <w:tcPr>
            <w:tcW w:w="3144" w:type="dxa"/>
          </w:tcPr>
          <w:p w:rsidR="00677E3F" w:rsidRPr="003021C4" w:rsidRDefault="00677E3F" w:rsidP="00677E3F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 xml:space="preserve">НОД «Рассматривание картины </w:t>
            </w:r>
          </w:p>
          <w:p w:rsidR="008F28AB" w:rsidRPr="003021C4" w:rsidRDefault="00677E3F" w:rsidP="00677E3F">
            <w:pPr>
              <w:jc w:val="both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« Дети</w:t>
            </w:r>
            <w:proofErr w:type="gramEnd"/>
            <w:r w:rsidRPr="003021C4">
              <w:rPr>
                <w:sz w:val="28"/>
                <w:szCs w:val="28"/>
              </w:rPr>
              <w:t xml:space="preserve"> на катке»</w:t>
            </w:r>
          </w:p>
          <w:p w:rsidR="009058F7" w:rsidRPr="003021C4" w:rsidRDefault="00A900C0" w:rsidP="00677E3F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(</w:t>
            </w:r>
            <w:proofErr w:type="gramStart"/>
            <w:r w:rsidRPr="003021C4">
              <w:rPr>
                <w:sz w:val="28"/>
                <w:szCs w:val="28"/>
              </w:rPr>
              <w:t>р</w:t>
            </w:r>
            <w:r w:rsidR="009058F7" w:rsidRPr="003021C4">
              <w:rPr>
                <w:sz w:val="28"/>
                <w:szCs w:val="28"/>
              </w:rPr>
              <w:t>азвитие</w:t>
            </w:r>
            <w:proofErr w:type="gramEnd"/>
            <w:r w:rsidR="009058F7" w:rsidRPr="003021C4">
              <w:rPr>
                <w:sz w:val="28"/>
                <w:szCs w:val="28"/>
              </w:rPr>
              <w:t xml:space="preserve"> речи)</w:t>
            </w:r>
          </w:p>
        </w:tc>
        <w:tc>
          <w:tcPr>
            <w:tcW w:w="6793" w:type="dxa"/>
          </w:tcPr>
          <w:p w:rsidR="00E83E8C" w:rsidRPr="003021C4" w:rsidRDefault="00E83E8C" w:rsidP="00E83E8C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Настольный театр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«Рукавичка»</w:t>
            </w:r>
          </w:p>
          <w:p w:rsidR="008F28AB" w:rsidRPr="003021C4" w:rsidRDefault="003021C4" w:rsidP="00E83E8C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Д/</w:t>
            </w:r>
            <w:proofErr w:type="gramStart"/>
            <w:r>
              <w:rPr>
                <w:sz w:val="28"/>
                <w:szCs w:val="28"/>
                <w:bdr w:val="none" w:sz="0" w:space="0" w:color="auto" w:frame="1"/>
              </w:rPr>
              <w:t>и</w:t>
            </w:r>
            <w:r w:rsidR="00E83E8C" w:rsidRPr="003021C4">
              <w:rPr>
                <w:sz w:val="28"/>
                <w:szCs w:val="28"/>
              </w:rPr>
              <w:t>:  </w:t>
            </w:r>
            <w:r w:rsidR="00E83E8C" w:rsidRPr="003021C4">
              <w:rPr>
                <w:iCs/>
                <w:sz w:val="28"/>
                <w:szCs w:val="28"/>
                <w:bdr w:val="none" w:sz="0" w:space="0" w:color="auto" w:frame="1"/>
              </w:rPr>
              <w:t>«</w:t>
            </w:r>
            <w:proofErr w:type="gramEnd"/>
            <w:r w:rsidR="00E83E8C" w:rsidRPr="003021C4">
              <w:rPr>
                <w:iCs/>
                <w:sz w:val="28"/>
                <w:szCs w:val="28"/>
                <w:bdr w:val="none" w:sz="0" w:space="0" w:color="auto" w:frame="1"/>
              </w:rPr>
              <w:t>Что зимой бывает?»</w:t>
            </w:r>
            <w:r w:rsidR="00E83E8C" w:rsidRPr="003021C4">
              <w:rPr>
                <w:sz w:val="28"/>
                <w:szCs w:val="28"/>
              </w:rPr>
              <w:t>, </w:t>
            </w:r>
            <w:r w:rsidR="00E83E8C" w:rsidRPr="003021C4">
              <w:rPr>
                <w:iCs/>
                <w:sz w:val="28"/>
                <w:szCs w:val="28"/>
                <w:bdr w:val="none" w:sz="0" w:space="0" w:color="auto" w:frame="1"/>
              </w:rPr>
              <w:t>«Кто спрятался в снегу»</w:t>
            </w:r>
          </w:p>
          <w:p w:rsidR="00CC5FA3" w:rsidRPr="003021C4" w:rsidRDefault="003021C4" w:rsidP="00CC5FA3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</w:rPr>
              <w:t>П/и</w:t>
            </w:r>
            <w:r w:rsidR="00E83E8C" w:rsidRPr="003021C4">
              <w:rPr>
                <w:sz w:val="28"/>
                <w:szCs w:val="28"/>
              </w:rPr>
              <w:t> </w:t>
            </w:r>
            <w:r w:rsidR="00CC5FA3" w:rsidRPr="003021C4">
              <w:rPr>
                <w:iCs/>
                <w:sz w:val="28"/>
                <w:szCs w:val="28"/>
                <w:bdr w:val="none" w:sz="0" w:space="0" w:color="auto" w:frame="1"/>
              </w:rPr>
              <w:t>«Снег кружится»</w:t>
            </w:r>
            <w:r w:rsidR="00CC5FA3" w:rsidRPr="003021C4">
              <w:rPr>
                <w:sz w:val="28"/>
                <w:szCs w:val="28"/>
              </w:rPr>
              <w:t>, </w:t>
            </w:r>
            <w:r w:rsidR="00CC5FA3" w:rsidRPr="003021C4">
              <w:rPr>
                <w:iCs/>
                <w:sz w:val="28"/>
                <w:szCs w:val="28"/>
                <w:bdr w:val="none" w:sz="0" w:space="0" w:color="auto" w:frame="1"/>
              </w:rPr>
              <w:t>«На елку»</w:t>
            </w:r>
          </w:p>
          <w:p w:rsidR="00CC5FA3" w:rsidRPr="003021C4" w:rsidRDefault="00CC5FA3" w:rsidP="00CC5F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Коммуникативная деятельность:</w:t>
            </w:r>
          </w:p>
          <w:p w:rsidR="00CC5FA3" w:rsidRPr="003021C4" w:rsidRDefault="00CC5FA3" w:rsidP="00CC5FA3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 xml:space="preserve"> «На чем катаются дети»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«Какие снежки?»</w:t>
            </w:r>
          </w:p>
          <w:p w:rsidR="00CC5FA3" w:rsidRPr="003021C4" w:rsidRDefault="00CC5FA3" w:rsidP="00CC5F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Расчистка дорожки от снега, перенос снега в определенное место, подкормка птиц</w:t>
            </w:r>
          </w:p>
          <w:p w:rsidR="00CC5FA3" w:rsidRPr="003021C4" w:rsidRDefault="00CC5FA3" w:rsidP="00CC5FA3">
            <w:pPr>
              <w:jc w:val="both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Рисование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 xml:space="preserve"> «</w:t>
            </w:r>
            <w:proofErr w:type="gramEnd"/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Рябина»</w:t>
            </w:r>
          </w:p>
          <w:p w:rsidR="00E83E8C" w:rsidRPr="003021C4" w:rsidRDefault="00CC5FA3" w:rsidP="00CC5F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 xml:space="preserve"> Лепка 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«Снеговик»</w:t>
            </w:r>
          </w:p>
        </w:tc>
      </w:tr>
      <w:tr w:rsidR="008F28AB" w:rsidRPr="003021C4" w:rsidTr="00E83E8C">
        <w:trPr>
          <w:cantSplit/>
          <w:trHeight w:val="1134"/>
        </w:trPr>
        <w:tc>
          <w:tcPr>
            <w:tcW w:w="553" w:type="dxa"/>
            <w:textDirection w:val="btLr"/>
          </w:tcPr>
          <w:p w:rsidR="008F28AB" w:rsidRPr="003021C4" w:rsidRDefault="008F28AB" w:rsidP="006832B6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март</w:t>
            </w:r>
            <w:proofErr w:type="gramEnd"/>
          </w:p>
        </w:tc>
        <w:tc>
          <w:tcPr>
            <w:tcW w:w="3144" w:type="dxa"/>
          </w:tcPr>
          <w:p w:rsidR="008F28AB" w:rsidRPr="003021C4" w:rsidRDefault="00CC5FA3" w:rsidP="003A7C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 xml:space="preserve">НОД </w:t>
            </w:r>
            <w:r w:rsidR="00677E3F" w:rsidRPr="003021C4">
              <w:rPr>
                <w:sz w:val="28"/>
                <w:szCs w:val="28"/>
              </w:rPr>
              <w:t>«Солнышко улыбается»</w:t>
            </w:r>
          </w:p>
          <w:p w:rsidR="00CC5FA3" w:rsidRPr="003021C4" w:rsidRDefault="00A900C0" w:rsidP="003A7C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(</w:t>
            </w:r>
            <w:proofErr w:type="gramStart"/>
            <w:r w:rsidRPr="003021C4">
              <w:rPr>
                <w:sz w:val="28"/>
                <w:szCs w:val="28"/>
              </w:rPr>
              <w:t>музыка</w:t>
            </w:r>
            <w:proofErr w:type="gramEnd"/>
            <w:r w:rsidRPr="003021C4">
              <w:rPr>
                <w:sz w:val="28"/>
                <w:szCs w:val="28"/>
              </w:rPr>
              <w:t>)</w:t>
            </w:r>
          </w:p>
        </w:tc>
        <w:tc>
          <w:tcPr>
            <w:tcW w:w="6793" w:type="dxa"/>
          </w:tcPr>
          <w:p w:rsidR="00CC5FA3" w:rsidRPr="003021C4" w:rsidRDefault="00CC5FA3" w:rsidP="00CC5F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Показ сказки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</w:t>
            </w:r>
            <w:proofErr w:type="spellStart"/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Заюшкина</w:t>
            </w:r>
            <w:proofErr w:type="spellEnd"/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 xml:space="preserve"> избушка»</w:t>
            </w:r>
          </w:p>
          <w:p w:rsidR="00CC5FA3" w:rsidRPr="003021C4" w:rsidRDefault="00CC5FA3" w:rsidP="00CC5F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 xml:space="preserve">Словесно-речевые </w:t>
            </w:r>
            <w:proofErr w:type="gramStart"/>
            <w:r w:rsidRPr="003021C4">
              <w:rPr>
                <w:sz w:val="28"/>
                <w:szCs w:val="28"/>
              </w:rPr>
              <w:t>игры  «</w:t>
            </w:r>
            <w:proofErr w:type="gramEnd"/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Узнай и назови»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«Что изменилось?»</w:t>
            </w:r>
          </w:p>
          <w:p w:rsidR="00CC5FA3" w:rsidRPr="003021C4" w:rsidRDefault="00CC5FA3" w:rsidP="00CC5F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 xml:space="preserve">Дидактические </w:t>
            </w:r>
            <w:proofErr w:type="gramStart"/>
            <w:r w:rsidRPr="003021C4">
              <w:rPr>
                <w:sz w:val="28"/>
                <w:szCs w:val="28"/>
              </w:rPr>
              <w:t>игры 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</w:t>
            </w:r>
            <w:proofErr w:type="gramEnd"/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Одень куклу на прогулку»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«У кого картинка?»</w:t>
            </w:r>
          </w:p>
          <w:p w:rsidR="00803DC8" w:rsidRPr="003021C4" w:rsidRDefault="00803DC8" w:rsidP="00803DC8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Наблюдения на прогулке </w:t>
            </w:r>
            <w:r w:rsidRPr="003021C4">
              <w:rPr>
                <w:sz w:val="28"/>
                <w:szCs w:val="28"/>
                <w:bdr w:val="none" w:sz="0" w:space="0" w:color="auto" w:frame="1"/>
              </w:rPr>
              <w:t>за</w:t>
            </w:r>
            <w:r w:rsidRPr="003021C4">
              <w:rPr>
                <w:sz w:val="28"/>
                <w:szCs w:val="28"/>
              </w:rPr>
              <w:t xml:space="preserve">: таянием </w:t>
            </w:r>
            <w:proofErr w:type="gramStart"/>
            <w:r w:rsidRPr="003021C4">
              <w:rPr>
                <w:sz w:val="28"/>
                <w:szCs w:val="28"/>
              </w:rPr>
              <w:t>снега,  работой</w:t>
            </w:r>
            <w:proofErr w:type="gramEnd"/>
            <w:r w:rsidRPr="003021C4">
              <w:rPr>
                <w:sz w:val="28"/>
                <w:szCs w:val="28"/>
              </w:rPr>
              <w:t xml:space="preserve"> дворника.</w:t>
            </w:r>
          </w:p>
          <w:p w:rsidR="008F28AB" w:rsidRPr="003021C4" w:rsidRDefault="00803DC8" w:rsidP="005B036F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Рисование/лепка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«Сосульки»</w:t>
            </w:r>
          </w:p>
        </w:tc>
      </w:tr>
      <w:tr w:rsidR="008F28AB" w:rsidRPr="003021C4" w:rsidTr="00E83E8C">
        <w:trPr>
          <w:cantSplit/>
          <w:trHeight w:val="1134"/>
        </w:trPr>
        <w:tc>
          <w:tcPr>
            <w:tcW w:w="553" w:type="dxa"/>
            <w:textDirection w:val="btLr"/>
          </w:tcPr>
          <w:p w:rsidR="008F28AB" w:rsidRPr="003021C4" w:rsidRDefault="008F28AB" w:rsidP="006832B6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апрель</w:t>
            </w:r>
            <w:proofErr w:type="gramEnd"/>
          </w:p>
        </w:tc>
        <w:tc>
          <w:tcPr>
            <w:tcW w:w="3144" w:type="dxa"/>
          </w:tcPr>
          <w:p w:rsidR="008F28AB" w:rsidRPr="003021C4" w:rsidRDefault="00677E3F" w:rsidP="003A7CA3">
            <w:pPr>
              <w:jc w:val="both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НОД  «</w:t>
            </w:r>
            <w:proofErr w:type="gramEnd"/>
            <w:r w:rsidRPr="003021C4">
              <w:rPr>
                <w:sz w:val="28"/>
                <w:szCs w:val="28"/>
              </w:rPr>
              <w:t>Капель»</w:t>
            </w:r>
          </w:p>
          <w:p w:rsidR="00CC5FA3" w:rsidRPr="003021C4" w:rsidRDefault="00A900C0" w:rsidP="00803DC8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(</w:t>
            </w:r>
            <w:proofErr w:type="gramStart"/>
            <w:r w:rsidRPr="003021C4">
              <w:rPr>
                <w:sz w:val="28"/>
                <w:szCs w:val="28"/>
              </w:rPr>
              <w:t>часть</w:t>
            </w:r>
            <w:proofErr w:type="gramEnd"/>
            <w:r w:rsidRPr="003021C4">
              <w:rPr>
                <w:sz w:val="28"/>
                <w:szCs w:val="28"/>
              </w:rPr>
              <w:t xml:space="preserve"> занятия по ФЭМП)</w:t>
            </w:r>
          </w:p>
        </w:tc>
        <w:tc>
          <w:tcPr>
            <w:tcW w:w="6793" w:type="dxa"/>
          </w:tcPr>
          <w:p w:rsidR="00CC5FA3" w:rsidRPr="003021C4" w:rsidRDefault="00CC5FA3" w:rsidP="00CC5FA3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3021C4">
              <w:rPr>
                <w:sz w:val="28"/>
                <w:szCs w:val="28"/>
              </w:rPr>
              <w:t>Словесно-речевые игры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«Вот пришла весна»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«Какие сосульки?»</w:t>
            </w:r>
          </w:p>
          <w:p w:rsidR="00CC5FA3" w:rsidRPr="003021C4" w:rsidRDefault="00CC5FA3" w:rsidP="00CC5FA3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3021C4">
              <w:rPr>
                <w:sz w:val="28"/>
                <w:szCs w:val="28"/>
              </w:rPr>
              <w:t>Дидактические игры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«Найди и покажи»</w:t>
            </w:r>
          </w:p>
          <w:p w:rsidR="00803DC8" w:rsidRPr="003021C4" w:rsidRDefault="00803DC8" w:rsidP="00803DC8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Познавательно – исследовательская деятельность</w:t>
            </w:r>
          </w:p>
          <w:p w:rsidR="00803DC8" w:rsidRPr="003021C4" w:rsidRDefault="00803DC8" w:rsidP="00803DC8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«Как тают сосульки»</w:t>
            </w:r>
          </w:p>
          <w:p w:rsidR="00803DC8" w:rsidRPr="003021C4" w:rsidRDefault="00803DC8" w:rsidP="00803DC8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 xml:space="preserve">Сбор мусора на участке, очистка территории от сухих листьев, подметание дорожки. </w:t>
            </w:r>
          </w:p>
          <w:p w:rsidR="008F28AB" w:rsidRPr="003021C4" w:rsidRDefault="00803DC8" w:rsidP="005B036F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Рисование/лепка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«Ручеек»</w:t>
            </w:r>
          </w:p>
        </w:tc>
      </w:tr>
      <w:tr w:rsidR="008F28AB" w:rsidRPr="003021C4" w:rsidTr="00E83E8C">
        <w:trPr>
          <w:cantSplit/>
          <w:trHeight w:val="1134"/>
        </w:trPr>
        <w:tc>
          <w:tcPr>
            <w:tcW w:w="553" w:type="dxa"/>
            <w:textDirection w:val="btLr"/>
          </w:tcPr>
          <w:p w:rsidR="008F28AB" w:rsidRPr="003021C4" w:rsidRDefault="008F28AB" w:rsidP="00803DC8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lastRenderedPageBreak/>
              <w:t>май</w:t>
            </w:r>
            <w:proofErr w:type="gramEnd"/>
          </w:p>
        </w:tc>
        <w:tc>
          <w:tcPr>
            <w:tcW w:w="3144" w:type="dxa"/>
          </w:tcPr>
          <w:p w:rsidR="008F28AB" w:rsidRPr="003021C4" w:rsidRDefault="00677E3F" w:rsidP="003A7CA3">
            <w:pPr>
              <w:jc w:val="both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НОД  «</w:t>
            </w:r>
            <w:proofErr w:type="gramEnd"/>
            <w:r w:rsidRPr="003021C4">
              <w:rPr>
                <w:sz w:val="28"/>
                <w:szCs w:val="28"/>
              </w:rPr>
              <w:t>Природа просыпается»</w:t>
            </w:r>
          </w:p>
          <w:p w:rsidR="00803DC8" w:rsidRPr="003021C4" w:rsidRDefault="00A900C0" w:rsidP="00803DC8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(ФЦКМ)</w:t>
            </w:r>
          </w:p>
        </w:tc>
        <w:tc>
          <w:tcPr>
            <w:tcW w:w="6793" w:type="dxa"/>
          </w:tcPr>
          <w:p w:rsidR="00CC5FA3" w:rsidRPr="003021C4" w:rsidRDefault="00CC5FA3" w:rsidP="00CC5F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Словесно-речевые игры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«Кап-кап»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«Что весной бывает»</w:t>
            </w:r>
            <w:r w:rsid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«Что изменилось?»</w:t>
            </w:r>
          </w:p>
          <w:p w:rsidR="00CC5FA3" w:rsidRPr="003021C4" w:rsidRDefault="003021C4" w:rsidP="00CC5FA3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</w:rPr>
              <w:t xml:space="preserve">Дидактические </w:t>
            </w:r>
            <w:r w:rsidR="00CC5FA3" w:rsidRPr="003021C4">
              <w:rPr>
                <w:sz w:val="28"/>
                <w:szCs w:val="28"/>
              </w:rPr>
              <w:t>игры </w:t>
            </w:r>
            <w:r w:rsidR="00CC5FA3" w:rsidRPr="003021C4">
              <w:rPr>
                <w:iCs/>
                <w:sz w:val="28"/>
                <w:szCs w:val="28"/>
                <w:bdr w:val="none" w:sz="0" w:space="0" w:color="auto" w:frame="1"/>
              </w:rPr>
              <w:t>«Сложи картинку»</w:t>
            </w:r>
            <w:r w:rsidR="00CC5FA3" w:rsidRPr="003021C4">
              <w:rPr>
                <w:sz w:val="28"/>
                <w:szCs w:val="28"/>
              </w:rPr>
              <w:t>, Лото </w:t>
            </w:r>
            <w:r w:rsidR="00CC5FA3" w:rsidRPr="003021C4">
              <w:rPr>
                <w:iCs/>
                <w:sz w:val="28"/>
                <w:szCs w:val="28"/>
                <w:bdr w:val="none" w:sz="0" w:space="0" w:color="auto" w:frame="1"/>
              </w:rPr>
              <w:t>«</w:t>
            </w:r>
            <w:r w:rsidR="00CC5FA3" w:rsidRPr="003021C4">
              <w:rPr>
                <w:bCs/>
                <w:iCs/>
                <w:sz w:val="28"/>
                <w:szCs w:val="28"/>
              </w:rPr>
              <w:t>Времена года</w:t>
            </w:r>
            <w:r w:rsidR="00CC5FA3" w:rsidRPr="003021C4">
              <w:rPr>
                <w:iCs/>
                <w:sz w:val="28"/>
                <w:szCs w:val="28"/>
                <w:bdr w:val="none" w:sz="0" w:space="0" w:color="auto" w:frame="1"/>
              </w:rPr>
              <w:t>»</w:t>
            </w:r>
          </w:p>
          <w:p w:rsidR="00803DC8" w:rsidRPr="003021C4" w:rsidRDefault="00803DC8" w:rsidP="00803DC8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3021C4">
              <w:rPr>
                <w:sz w:val="28"/>
                <w:szCs w:val="28"/>
              </w:rPr>
              <w:t>Познавательно–</w:t>
            </w:r>
            <w:r w:rsidR="003021C4">
              <w:rPr>
                <w:sz w:val="28"/>
                <w:szCs w:val="28"/>
              </w:rPr>
              <w:t xml:space="preserve">исследовательская деятельность 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«Как тают сосульки»</w:t>
            </w:r>
          </w:p>
          <w:p w:rsidR="00803DC8" w:rsidRPr="003021C4" w:rsidRDefault="00803DC8" w:rsidP="00803DC8">
            <w:pPr>
              <w:jc w:val="both"/>
              <w:rPr>
                <w:sz w:val="28"/>
                <w:szCs w:val="28"/>
                <w:u w:val="single"/>
              </w:rPr>
            </w:pPr>
            <w:r w:rsidRPr="003021C4">
              <w:rPr>
                <w:sz w:val="28"/>
                <w:szCs w:val="28"/>
              </w:rPr>
              <w:t>Подметание дорожки, сгребание рассыпанного песка обратно в песочницу.</w:t>
            </w:r>
          </w:p>
          <w:p w:rsidR="00CC5FA3" w:rsidRPr="003021C4" w:rsidRDefault="00803DC8" w:rsidP="00CC5F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Речевая подвижные игра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«В гости к нам весна пришла»</w:t>
            </w:r>
          </w:p>
          <w:p w:rsidR="008F28AB" w:rsidRPr="003021C4" w:rsidRDefault="00803DC8" w:rsidP="003A7C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Рисование/лепка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«Сосульки»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«Ручеек»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«Травка зеленеет»</w:t>
            </w:r>
            <w:r w:rsidRPr="003021C4">
              <w:rPr>
                <w:sz w:val="28"/>
                <w:szCs w:val="28"/>
              </w:rPr>
              <w:t>, «Одуванчики"</w:t>
            </w:r>
          </w:p>
        </w:tc>
      </w:tr>
      <w:tr w:rsidR="008F28AB" w:rsidRPr="003021C4" w:rsidTr="00E83E8C">
        <w:trPr>
          <w:cantSplit/>
          <w:trHeight w:val="1134"/>
        </w:trPr>
        <w:tc>
          <w:tcPr>
            <w:tcW w:w="553" w:type="dxa"/>
            <w:textDirection w:val="btLr"/>
          </w:tcPr>
          <w:p w:rsidR="008F28AB" w:rsidRPr="003021C4" w:rsidRDefault="008F28AB" w:rsidP="00803DC8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июнь</w:t>
            </w:r>
            <w:proofErr w:type="gramEnd"/>
          </w:p>
        </w:tc>
        <w:tc>
          <w:tcPr>
            <w:tcW w:w="3144" w:type="dxa"/>
          </w:tcPr>
          <w:p w:rsidR="008F28AB" w:rsidRPr="003021C4" w:rsidRDefault="00677E3F" w:rsidP="00677E3F">
            <w:pPr>
              <w:jc w:val="both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НОД  «</w:t>
            </w:r>
            <w:proofErr w:type="gramEnd"/>
            <w:r w:rsidRPr="003021C4">
              <w:rPr>
                <w:sz w:val="28"/>
                <w:szCs w:val="28"/>
              </w:rPr>
              <w:t>Вот и выросли цветы небывалой красоты!»</w:t>
            </w:r>
          </w:p>
          <w:p w:rsidR="00677E3F" w:rsidRPr="003021C4" w:rsidRDefault="00A900C0" w:rsidP="00A900C0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(</w:t>
            </w:r>
            <w:proofErr w:type="gramStart"/>
            <w:r w:rsidRPr="003021C4">
              <w:rPr>
                <w:sz w:val="28"/>
                <w:szCs w:val="28"/>
              </w:rPr>
              <w:t>музыка</w:t>
            </w:r>
            <w:proofErr w:type="gramEnd"/>
            <w:r w:rsidRPr="003021C4">
              <w:rPr>
                <w:sz w:val="28"/>
                <w:szCs w:val="28"/>
              </w:rPr>
              <w:t>)</w:t>
            </w:r>
          </w:p>
        </w:tc>
        <w:tc>
          <w:tcPr>
            <w:tcW w:w="6793" w:type="dxa"/>
          </w:tcPr>
          <w:p w:rsidR="00803DC8" w:rsidRPr="003021C4" w:rsidRDefault="00803DC8" w:rsidP="00803DC8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Игры с природным материалом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(шишками, камешками и т. п.)</w:t>
            </w:r>
          </w:p>
          <w:p w:rsidR="00803DC8" w:rsidRPr="003021C4" w:rsidRDefault="003021C4" w:rsidP="00803DC8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</w:rPr>
              <w:t>С/р</w:t>
            </w:r>
            <w:r w:rsidR="00803DC8" w:rsidRPr="003021C4">
              <w:rPr>
                <w:sz w:val="28"/>
                <w:szCs w:val="28"/>
              </w:rPr>
              <w:t xml:space="preserve"> игра </w:t>
            </w:r>
            <w:r w:rsidR="00803DC8" w:rsidRPr="003021C4">
              <w:rPr>
                <w:iCs/>
                <w:sz w:val="28"/>
                <w:szCs w:val="28"/>
                <w:bdr w:val="none" w:sz="0" w:space="0" w:color="auto" w:frame="1"/>
              </w:rPr>
              <w:t>«Кукла идет гулять»</w:t>
            </w:r>
          </w:p>
          <w:p w:rsidR="00803DC8" w:rsidRPr="003021C4" w:rsidRDefault="00803DC8" w:rsidP="00803DC8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 xml:space="preserve">Словесно- речевые </w:t>
            </w:r>
            <w:proofErr w:type="gramStart"/>
            <w:r w:rsidRPr="003021C4">
              <w:rPr>
                <w:sz w:val="28"/>
                <w:szCs w:val="28"/>
              </w:rPr>
              <w:t>игры 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</w:t>
            </w:r>
            <w:proofErr w:type="gramEnd"/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Лето к нам пришло»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«Кто машет крылышками»</w:t>
            </w:r>
          </w:p>
          <w:p w:rsidR="008F28AB" w:rsidRPr="003021C4" w:rsidRDefault="006832B6" w:rsidP="006832B6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Наблюдения на прогулке </w:t>
            </w:r>
            <w:r w:rsidRPr="003021C4">
              <w:rPr>
                <w:sz w:val="28"/>
                <w:szCs w:val="28"/>
                <w:u w:val="single"/>
                <w:bdr w:val="none" w:sz="0" w:space="0" w:color="auto" w:frame="1"/>
              </w:rPr>
              <w:t>за</w:t>
            </w:r>
            <w:r w:rsidRPr="003021C4">
              <w:rPr>
                <w:sz w:val="28"/>
                <w:szCs w:val="28"/>
              </w:rPr>
              <w:t>: деревьями, цветами, травой, насекомыми.</w:t>
            </w:r>
          </w:p>
          <w:p w:rsidR="006832B6" w:rsidRPr="003021C4" w:rsidRDefault="006832B6" w:rsidP="006832B6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Рисование/</w:t>
            </w:r>
            <w:proofErr w:type="gramStart"/>
            <w:r w:rsidRPr="003021C4">
              <w:rPr>
                <w:sz w:val="28"/>
                <w:szCs w:val="28"/>
              </w:rPr>
              <w:t>лепка 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</w:t>
            </w:r>
            <w:proofErr w:type="gramEnd"/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Божья коровка»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«Украсим бабочке крылышки»</w:t>
            </w:r>
          </w:p>
          <w:p w:rsidR="006832B6" w:rsidRPr="003021C4" w:rsidRDefault="006832B6" w:rsidP="005B036F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Трудовая деятельность: собираем веточки, подметание дорожки.</w:t>
            </w:r>
          </w:p>
        </w:tc>
      </w:tr>
      <w:tr w:rsidR="008F28AB" w:rsidRPr="003021C4" w:rsidTr="00E83E8C">
        <w:trPr>
          <w:cantSplit/>
          <w:trHeight w:val="1134"/>
        </w:trPr>
        <w:tc>
          <w:tcPr>
            <w:tcW w:w="553" w:type="dxa"/>
            <w:textDirection w:val="btLr"/>
          </w:tcPr>
          <w:p w:rsidR="008F28AB" w:rsidRPr="003021C4" w:rsidRDefault="008F28AB" w:rsidP="006832B6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июль</w:t>
            </w:r>
            <w:proofErr w:type="gramEnd"/>
          </w:p>
        </w:tc>
        <w:tc>
          <w:tcPr>
            <w:tcW w:w="3144" w:type="dxa"/>
          </w:tcPr>
          <w:p w:rsidR="008F28AB" w:rsidRPr="003021C4" w:rsidRDefault="00677E3F" w:rsidP="003A7C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НОД «Осторожно, солнце!»</w:t>
            </w:r>
          </w:p>
          <w:p w:rsidR="00677E3F" w:rsidRPr="003021C4" w:rsidRDefault="00A900C0" w:rsidP="00A900C0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(</w:t>
            </w:r>
            <w:proofErr w:type="gramStart"/>
            <w:r w:rsidRPr="003021C4">
              <w:rPr>
                <w:sz w:val="28"/>
                <w:szCs w:val="28"/>
              </w:rPr>
              <w:t>часть</w:t>
            </w:r>
            <w:proofErr w:type="gramEnd"/>
            <w:r w:rsidRPr="003021C4">
              <w:rPr>
                <w:sz w:val="28"/>
                <w:szCs w:val="28"/>
              </w:rPr>
              <w:t xml:space="preserve"> занятия по ФЦКМ)</w:t>
            </w:r>
          </w:p>
        </w:tc>
        <w:tc>
          <w:tcPr>
            <w:tcW w:w="6793" w:type="dxa"/>
          </w:tcPr>
          <w:p w:rsidR="00803DC8" w:rsidRPr="003021C4" w:rsidRDefault="00803DC8" w:rsidP="00803DC8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Театрализованные игры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«Теремок»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«Колобок»</w:t>
            </w:r>
          </w:p>
          <w:p w:rsidR="00803DC8" w:rsidRPr="003021C4" w:rsidRDefault="003021C4" w:rsidP="00803DC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С/р</w:t>
            </w:r>
            <w:r w:rsidRPr="003021C4">
              <w:rPr>
                <w:sz w:val="28"/>
                <w:szCs w:val="28"/>
              </w:rPr>
              <w:t xml:space="preserve"> игры </w:t>
            </w:r>
            <w:r w:rsidR="00803DC8" w:rsidRPr="003021C4">
              <w:rPr>
                <w:iCs/>
                <w:sz w:val="28"/>
                <w:szCs w:val="28"/>
                <w:bdr w:val="none" w:sz="0" w:space="0" w:color="auto" w:frame="1"/>
              </w:rPr>
              <w:t>«Едем на дачу»</w:t>
            </w:r>
          </w:p>
          <w:p w:rsidR="008F28AB" w:rsidRPr="003021C4" w:rsidRDefault="00803DC8" w:rsidP="00803DC8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3021C4">
              <w:rPr>
                <w:sz w:val="28"/>
                <w:szCs w:val="28"/>
              </w:rPr>
              <w:t>Словесно- речевые игры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«Летние забавы»</w:t>
            </w:r>
            <w:r w:rsid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«Кто машет крылышками?»</w:t>
            </w:r>
          </w:p>
          <w:p w:rsidR="006832B6" w:rsidRPr="003021C4" w:rsidRDefault="003021C4" w:rsidP="006832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Игры с водой </w:t>
            </w:r>
            <w:r w:rsidR="006832B6" w:rsidRPr="003021C4">
              <w:rPr>
                <w:iCs/>
                <w:sz w:val="28"/>
                <w:szCs w:val="28"/>
                <w:bdr w:val="none" w:sz="0" w:space="0" w:color="auto" w:frame="1"/>
              </w:rPr>
              <w:t>«Разноцветная водичка»</w:t>
            </w:r>
          </w:p>
          <w:p w:rsidR="006832B6" w:rsidRPr="003021C4" w:rsidRDefault="006832B6" w:rsidP="006832B6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Наблюдения на прогулке </w:t>
            </w:r>
            <w:r w:rsidRPr="003021C4">
              <w:rPr>
                <w:sz w:val="28"/>
                <w:szCs w:val="28"/>
                <w:u w:val="single"/>
                <w:bdr w:val="none" w:sz="0" w:space="0" w:color="auto" w:frame="1"/>
              </w:rPr>
              <w:t>за</w:t>
            </w:r>
            <w:r w:rsidRPr="003021C4">
              <w:rPr>
                <w:sz w:val="28"/>
                <w:szCs w:val="28"/>
              </w:rPr>
              <w:t>: животными, птицами, ветром, солнцем, тенью, песком, работой дворника, одеждой людей.</w:t>
            </w:r>
          </w:p>
          <w:p w:rsidR="006832B6" w:rsidRPr="003021C4" w:rsidRDefault="006832B6" w:rsidP="006832B6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3021C4">
              <w:rPr>
                <w:sz w:val="28"/>
                <w:szCs w:val="28"/>
              </w:rPr>
              <w:t>Рисование/лепка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«Цветы»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«Мухомор»</w:t>
            </w:r>
          </w:p>
          <w:p w:rsidR="006832B6" w:rsidRPr="003021C4" w:rsidRDefault="006832B6" w:rsidP="006832B6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Трудовая деятельность: собираем веточки, подметание дорожки, полив растений.</w:t>
            </w:r>
          </w:p>
          <w:p w:rsidR="006832B6" w:rsidRPr="003021C4" w:rsidRDefault="006832B6" w:rsidP="006832B6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Дидактические игры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«Лото»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«Сколько цветочков?»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</w:t>
            </w:r>
            <w:r w:rsidRPr="003021C4">
              <w:rPr>
                <w:bCs/>
                <w:iCs/>
                <w:sz w:val="28"/>
                <w:szCs w:val="28"/>
              </w:rPr>
              <w:t>Времена года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».</w:t>
            </w:r>
          </w:p>
        </w:tc>
      </w:tr>
      <w:tr w:rsidR="008F28AB" w:rsidRPr="003021C4" w:rsidTr="00E83E8C">
        <w:trPr>
          <w:cantSplit/>
          <w:trHeight w:val="1134"/>
        </w:trPr>
        <w:tc>
          <w:tcPr>
            <w:tcW w:w="553" w:type="dxa"/>
            <w:textDirection w:val="btLr"/>
          </w:tcPr>
          <w:p w:rsidR="008F28AB" w:rsidRPr="003021C4" w:rsidRDefault="008F28AB" w:rsidP="006832B6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lastRenderedPageBreak/>
              <w:t>август</w:t>
            </w:r>
            <w:proofErr w:type="gramEnd"/>
          </w:p>
        </w:tc>
        <w:tc>
          <w:tcPr>
            <w:tcW w:w="3144" w:type="dxa"/>
          </w:tcPr>
          <w:p w:rsidR="008F28AB" w:rsidRPr="003021C4" w:rsidRDefault="00677E3F" w:rsidP="003A7CA3">
            <w:pPr>
              <w:jc w:val="both"/>
              <w:rPr>
                <w:sz w:val="28"/>
                <w:szCs w:val="28"/>
              </w:rPr>
            </w:pPr>
            <w:proofErr w:type="gramStart"/>
            <w:r w:rsidRPr="003021C4">
              <w:rPr>
                <w:sz w:val="28"/>
                <w:szCs w:val="28"/>
              </w:rPr>
              <w:t>НОД  «</w:t>
            </w:r>
            <w:proofErr w:type="gramEnd"/>
            <w:r w:rsidRPr="003021C4">
              <w:rPr>
                <w:sz w:val="28"/>
                <w:szCs w:val="28"/>
              </w:rPr>
              <w:t>Наш огородик»</w:t>
            </w:r>
          </w:p>
          <w:p w:rsidR="006832B6" w:rsidRPr="003021C4" w:rsidRDefault="00A900C0" w:rsidP="003A7CA3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(</w:t>
            </w:r>
            <w:proofErr w:type="gramStart"/>
            <w:r w:rsidRPr="003021C4">
              <w:rPr>
                <w:sz w:val="28"/>
                <w:szCs w:val="28"/>
              </w:rPr>
              <w:t>развитие</w:t>
            </w:r>
            <w:proofErr w:type="gramEnd"/>
            <w:r w:rsidRPr="003021C4">
              <w:rPr>
                <w:sz w:val="28"/>
                <w:szCs w:val="28"/>
              </w:rPr>
              <w:t xml:space="preserve"> речи)</w:t>
            </w:r>
          </w:p>
          <w:p w:rsidR="006832B6" w:rsidRPr="003021C4" w:rsidRDefault="006832B6" w:rsidP="003A7C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3" w:type="dxa"/>
          </w:tcPr>
          <w:p w:rsidR="00803DC8" w:rsidRPr="003021C4" w:rsidRDefault="00803DC8" w:rsidP="00803DC8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 xml:space="preserve">С/Р игра 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«Едем отдыхать на море»</w:t>
            </w:r>
          </w:p>
          <w:p w:rsidR="00803DC8" w:rsidRPr="003021C4" w:rsidRDefault="00803DC8" w:rsidP="00803DC8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3021C4">
              <w:rPr>
                <w:sz w:val="28"/>
                <w:szCs w:val="28"/>
              </w:rPr>
              <w:t>Словесно- речевые игры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«Принесла я вам цветок»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«Кап –кап –кап»</w:t>
            </w:r>
          </w:p>
          <w:p w:rsidR="006832B6" w:rsidRPr="003021C4" w:rsidRDefault="006832B6" w:rsidP="006832B6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Дидактические игры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«Ковер из цветов»</w:t>
            </w:r>
            <w:r w:rsidRPr="003021C4">
              <w:rPr>
                <w:sz w:val="28"/>
                <w:szCs w:val="28"/>
              </w:rPr>
              <w:t>, «Что бывает летом?</w:t>
            </w:r>
          </w:p>
          <w:p w:rsidR="006832B6" w:rsidRPr="003021C4" w:rsidRDefault="006832B6" w:rsidP="006832B6">
            <w:pPr>
              <w:jc w:val="both"/>
              <w:rPr>
                <w:iCs/>
                <w:sz w:val="28"/>
                <w:szCs w:val="28"/>
                <w:bdr w:val="none" w:sz="0" w:space="0" w:color="auto" w:frame="1"/>
              </w:rPr>
            </w:pPr>
            <w:r w:rsidRPr="003021C4">
              <w:rPr>
                <w:sz w:val="28"/>
                <w:szCs w:val="28"/>
              </w:rPr>
              <w:t>Пальчиковые игры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«Лето»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«Насекомые»</w:t>
            </w:r>
          </w:p>
          <w:p w:rsidR="006832B6" w:rsidRPr="003021C4" w:rsidRDefault="006832B6" w:rsidP="006832B6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Игры с водой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«Прозрачная – мутная»</w:t>
            </w:r>
            <w:r w:rsidR="003021C4"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«Достань камешек»</w:t>
            </w:r>
          </w:p>
          <w:p w:rsidR="006832B6" w:rsidRPr="003021C4" w:rsidRDefault="006832B6" w:rsidP="006832B6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Игры с песком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«Я пеку, пеку, пеку»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«Сырой – сухой»</w:t>
            </w:r>
          </w:p>
          <w:p w:rsidR="006832B6" w:rsidRPr="003021C4" w:rsidRDefault="006832B6" w:rsidP="006832B6">
            <w:pPr>
              <w:jc w:val="both"/>
              <w:rPr>
                <w:sz w:val="28"/>
                <w:szCs w:val="28"/>
              </w:rPr>
            </w:pPr>
            <w:proofErr w:type="spellStart"/>
            <w:r w:rsidRPr="003021C4">
              <w:rPr>
                <w:sz w:val="28"/>
                <w:szCs w:val="28"/>
              </w:rPr>
              <w:t>Потешки</w:t>
            </w:r>
            <w:proofErr w:type="spellEnd"/>
            <w:r w:rsidRPr="003021C4">
              <w:rPr>
                <w:sz w:val="28"/>
                <w:szCs w:val="28"/>
              </w:rPr>
              <w:t>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«Как по лугу»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«Травка – муравка»</w:t>
            </w:r>
            <w:r w:rsidRPr="003021C4">
              <w:rPr>
                <w:sz w:val="28"/>
                <w:szCs w:val="28"/>
              </w:rPr>
              <w:t>, сказки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«Колобок»</w:t>
            </w:r>
            <w:r w:rsidRPr="003021C4">
              <w:rPr>
                <w:sz w:val="28"/>
                <w:szCs w:val="28"/>
              </w:rPr>
              <w:t>,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«Теремок»</w:t>
            </w:r>
            <w:r w:rsidRPr="003021C4">
              <w:rPr>
                <w:sz w:val="28"/>
                <w:szCs w:val="28"/>
              </w:rPr>
              <w:t>,</w:t>
            </w:r>
          </w:p>
          <w:p w:rsidR="006832B6" w:rsidRPr="003021C4" w:rsidRDefault="006832B6" w:rsidP="006832B6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Н. Павлова, стихотворение </w:t>
            </w:r>
            <w:r w:rsidRPr="003021C4">
              <w:rPr>
                <w:iCs/>
                <w:sz w:val="28"/>
                <w:szCs w:val="28"/>
                <w:bdr w:val="none" w:sz="0" w:space="0" w:color="auto" w:frame="1"/>
              </w:rPr>
              <w:t>«Солнечные зайчики»</w:t>
            </w:r>
            <w:r w:rsidRPr="003021C4">
              <w:rPr>
                <w:sz w:val="28"/>
                <w:szCs w:val="28"/>
              </w:rPr>
              <w:t> А. Бродский</w:t>
            </w:r>
          </w:p>
          <w:p w:rsidR="008F28AB" w:rsidRPr="003021C4" w:rsidRDefault="006832B6" w:rsidP="005B036F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Трудовая деятельность: подметание дорожки, сгребание песка в песочницу, полив растений.</w:t>
            </w:r>
          </w:p>
        </w:tc>
      </w:tr>
    </w:tbl>
    <w:p w:rsidR="008F28AB" w:rsidRPr="003021C4" w:rsidRDefault="008F28AB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A1715" w:rsidRPr="003A7CA3" w:rsidRDefault="00DA1715" w:rsidP="003A7C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024C33" w:rsidRDefault="00024C33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Содержание работы (</w:t>
      </w:r>
      <w:r w:rsidR="00153FF5"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средний</w:t>
      </w:r>
      <w:r w:rsidRPr="003A7CA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возраст)</w:t>
      </w:r>
    </w:p>
    <w:p w:rsidR="00D3191B" w:rsidRDefault="00D3191B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53"/>
        <w:gridCol w:w="3144"/>
        <w:gridCol w:w="6793"/>
      </w:tblGrid>
      <w:tr w:rsidR="00D3191B" w:rsidTr="005B036F">
        <w:tc>
          <w:tcPr>
            <w:tcW w:w="553" w:type="dxa"/>
          </w:tcPr>
          <w:p w:rsidR="00D3191B" w:rsidRDefault="00D3191B" w:rsidP="005B036F">
            <w:pPr>
              <w:jc w:val="both"/>
              <w:rPr>
                <w:b/>
                <w:color w:val="111111"/>
                <w:sz w:val="28"/>
                <w:szCs w:val="28"/>
              </w:rPr>
            </w:pPr>
          </w:p>
        </w:tc>
        <w:tc>
          <w:tcPr>
            <w:tcW w:w="3144" w:type="dxa"/>
          </w:tcPr>
          <w:p w:rsidR="00D3191B" w:rsidRPr="003021C4" w:rsidRDefault="00D3191B" w:rsidP="005B036F">
            <w:pPr>
              <w:jc w:val="center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793" w:type="dxa"/>
          </w:tcPr>
          <w:p w:rsidR="00D3191B" w:rsidRPr="003021C4" w:rsidRDefault="00D3191B" w:rsidP="005B036F">
            <w:pPr>
              <w:jc w:val="center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Совместная деятельность</w:t>
            </w:r>
          </w:p>
        </w:tc>
      </w:tr>
      <w:tr w:rsidR="00D3191B" w:rsidTr="005B036F">
        <w:trPr>
          <w:cantSplit/>
          <w:trHeight w:val="1134"/>
        </w:trPr>
        <w:tc>
          <w:tcPr>
            <w:tcW w:w="553" w:type="dxa"/>
            <w:textDirection w:val="btLr"/>
          </w:tcPr>
          <w:p w:rsidR="00D3191B" w:rsidRPr="00677E3F" w:rsidRDefault="00D3191B" w:rsidP="005B036F">
            <w:pPr>
              <w:ind w:left="113" w:right="113"/>
              <w:jc w:val="center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сентябрь</w:t>
            </w:r>
          </w:p>
        </w:tc>
        <w:tc>
          <w:tcPr>
            <w:tcW w:w="3144" w:type="dxa"/>
          </w:tcPr>
          <w:p w:rsidR="00D3191B" w:rsidRPr="003021C4" w:rsidRDefault="00D3191B" w:rsidP="005B036F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Экскурсия на тему «Признаки осени»</w:t>
            </w:r>
          </w:p>
          <w:p w:rsidR="00D3191B" w:rsidRPr="003021C4" w:rsidRDefault="00D3191B" w:rsidP="00D3191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НОД: развитие речи по теме «Овощи, фрукты»</w:t>
            </w:r>
          </w:p>
          <w:p w:rsidR="00D3191B" w:rsidRPr="003021C4" w:rsidRDefault="00D3191B" w:rsidP="005B03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3" w:type="dxa"/>
          </w:tcPr>
          <w:p w:rsidR="00D3191B" w:rsidRPr="003021C4" w:rsidRDefault="00D3191B" w:rsidP="00D3191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Фотографии, предоставленные родителями о детях летом.</w:t>
            </w:r>
          </w:p>
          <w:p w:rsidR="00D3191B" w:rsidRPr="003021C4" w:rsidRDefault="00D3191B" w:rsidP="00D3191B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Чтение художественной литературы:</w:t>
            </w:r>
          </w:p>
          <w:p w:rsidR="00D3191B" w:rsidRPr="003021C4" w:rsidRDefault="00D3191B" w:rsidP="00D3191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Ф. И. Тютчев «Как весел грохот летних бурь ...».</w:t>
            </w:r>
          </w:p>
          <w:p w:rsidR="00D3191B" w:rsidRPr="003021C4" w:rsidRDefault="00D3191B" w:rsidP="00D3191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К. К. Случевский. «Осенний мотив».</w:t>
            </w:r>
          </w:p>
          <w:p w:rsidR="00D3191B" w:rsidRPr="003021C4" w:rsidRDefault="00D3191B" w:rsidP="00D3191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Опыты и эксперименты: «Воздух есть везде»</w:t>
            </w:r>
          </w:p>
          <w:p w:rsidR="00884FC6" w:rsidRPr="003021C4" w:rsidRDefault="00884FC6" w:rsidP="00884FC6">
            <w:pPr>
              <w:shd w:val="clear" w:color="auto" w:fill="FFFFFF"/>
              <w:ind w:left="23"/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Восприятие музыки: А. Вивальди «Осень» из цикла «Времена года».</w:t>
            </w:r>
          </w:p>
        </w:tc>
      </w:tr>
      <w:tr w:rsidR="00D3191B" w:rsidTr="005B036F">
        <w:trPr>
          <w:cantSplit/>
          <w:trHeight w:val="1134"/>
        </w:trPr>
        <w:tc>
          <w:tcPr>
            <w:tcW w:w="553" w:type="dxa"/>
            <w:textDirection w:val="btLr"/>
          </w:tcPr>
          <w:p w:rsidR="00D3191B" w:rsidRPr="00677E3F" w:rsidRDefault="00D3191B" w:rsidP="005B036F">
            <w:pPr>
              <w:ind w:left="113" w:right="113"/>
              <w:jc w:val="center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октябрь</w:t>
            </w:r>
          </w:p>
        </w:tc>
        <w:tc>
          <w:tcPr>
            <w:tcW w:w="3144" w:type="dxa"/>
          </w:tcPr>
          <w:p w:rsidR="00D3191B" w:rsidRPr="003021C4" w:rsidRDefault="00D3191B" w:rsidP="00D3191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  <w:u w:val="single"/>
              </w:rPr>
            </w:pPr>
            <w:r w:rsidRPr="003021C4">
              <w:rPr>
                <w:sz w:val="28"/>
                <w:szCs w:val="28"/>
              </w:rPr>
              <w:t>НОД: развитие речи на тему: «Ранняя, золотая, поздняя осень» с презентацией.</w:t>
            </w:r>
          </w:p>
          <w:p w:rsidR="00D3191B" w:rsidRPr="003021C4" w:rsidRDefault="00884FC6" w:rsidP="00D3191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Экскурсия «Сад. Огород</w:t>
            </w:r>
            <w:r w:rsidR="00D3191B" w:rsidRPr="003021C4">
              <w:rPr>
                <w:sz w:val="28"/>
                <w:szCs w:val="28"/>
              </w:rPr>
              <w:t>»</w:t>
            </w:r>
          </w:p>
          <w:p w:rsidR="00D3191B" w:rsidRPr="003021C4" w:rsidRDefault="00D3191B" w:rsidP="005B03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3" w:type="dxa"/>
          </w:tcPr>
          <w:p w:rsidR="00D3191B" w:rsidRPr="003021C4" w:rsidRDefault="00D3191B" w:rsidP="00D3191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Дидактическая игра: лото «Времена года».</w:t>
            </w:r>
          </w:p>
          <w:p w:rsidR="00D3191B" w:rsidRPr="003021C4" w:rsidRDefault="00D3191B" w:rsidP="00D3191B">
            <w:pPr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Чтение художественной литературы:</w:t>
            </w:r>
          </w:p>
          <w:p w:rsidR="00D3191B" w:rsidRPr="003021C4" w:rsidRDefault="00D3191B" w:rsidP="00D3191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К. Д. Бальмонт «Осень».</w:t>
            </w:r>
          </w:p>
          <w:p w:rsidR="00D3191B" w:rsidRPr="003021C4" w:rsidRDefault="00D3191B" w:rsidP="00D3191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И. А. Бунин «Листопад».</w:t>
            </w:r>
          </w:p>
          <w:p w:rsidR="00D3191B" w:rsidRPr="003021C4" w:rsidRDefault="00D3191B" w:rsidP="00D3191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Опыты и эксперименты: «Земля в разную погоду разная»</w:t>
            </w:r>
          </w:p>
          <w:p w:rsidR="00D3191B" w:rsidRPr="003021C4" w:rsidRDefault="00884FC6" w:rsidP="00884FC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021C4">
              <w:rPr>
                <w:sz w:val="28"/>
                <w:szCs w:val="28"/>
              </w:rPr>
              <w:t>Восприятие музыки: П. Чайковский «Осенняя песня», «Октябрь».</w:t>
            </w:r>
          </w:p>
        </w:tc>
      </w:tr>
      <w:tr w:rsidR="00D3191B" w:rsidTr="005B036F">
        <w:trPr>
          <w:cantSplit/>
          <w:trHeight w:val="1134"/>
        </w:trPr>
        <w:tc>
          <w:tcPr>
            <w:tcW w:w="553" w:type="dxa"/>
            <w:textDirection w:val="btLr"/>
          </w:tcPr>
          <w:p w:rsidR="00D3191B" w:rsidRPr="00677E3F" w:rsidRDefault="00D3191B" w:rsidP="005B036F">
            <w:pPr>
              <w:ind w:left="113" w:right="113"/>
              <w:jc w:val="center"/>
              <w:rPr>
                <w:color w:val="111111"/>
                <w:sz w:val="28"/>
                <w:szCs w:val="28"/>
              </w:rPr>
            </w:pPr>
            <w:r w:rsidRPr="00677E3F">
              <w:rPr>
                <w:color w:val="111111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3144" w:type="dxa"/>
          </w:tcPr>
          <w:p w:rsidR="00D3191B" w:rsidRPr="005E009A" w:rsidRDefault="003021C4" w:rsidP="005B03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НОД </w:t>
            </w:r>
            <w:r w:rsidR="00884FC6" w:rsidRPr="005E009A">
              <w:rPr>
                <w:sz w:val="28"/>
                <w:szCs w:val="28"/>
              </w:rPr>
              <w:t>«Перелетные птицы»</w:t>
            </w:r>
          </w:p>
          <w:p w:rsidR="00884FC6" w:rsidRPr="005E009A" w:rsidRDefault="00884FC6" w:rsidP="005B03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3" w:type="dxa"/>
          </w:tcPr>
          <w:p w:rsidR="00D3191B" w:rsidRPr="005E009A" w:rsidRDefault="00D3191B" w:rsidP="00D3191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Дидактическая игра: </w:t>
            </w:r>
            <w:proofErr w:type="spellStart"/>
            <w:r w:rsidRPr="005E009A">
              <w:rPr>
                <w:sz w:val="28"/>
                <w:szCs w:val="28"/>
              </w:rPr>
              <w:t>пазлы</w:t>
            </w:r>
            <w:proofErr w:type="spellEnd"/>
            <w:r w:rsidRPr="005E009A">
              <w:rPr>
                <w:sz w:val="28"/>
                <w:szCs w:val="28"/>
              </w:rPr>
              <w:t xml:space="preserve"> «Времена года».</w:t>
            </w:r>
          </w:p>
          <w:p w:rsidR="00D3191B" w:rsidRPr="005E009A" w:rsidRDefault="00D3191B" w:rsidP="00D3191B">
            <w:pPr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Чтение художественной литературы:</w:t>
            </w:r>
          </w:p>
          <w:p w:rsidR="00D3191B" w:rsidRPr="005E009A" w:rsidRDefault="00D3191B" w:rsidP="00D3191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А. А. Блок «...Осенний день высок и тих...».</w:t>
            </w:r>
          </w:p>
          <w:p w:rsidR="00D3191B" w:rsidRPr="005E009A" w:rsidRDefault="00D3191B" w:rsidP="00D3191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Ф. И. Тютчев «Есть в осени первоначальной...».</w:t>
            </w:r>
          </w:p>
          <w:p w:rsidR="00884FC6" w:rsidRPr="005E009A" w:rsidRDefault="00884FC6" w:rsidP="00884FC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Опыты и эксперименты: «Вода бывает разная».</w:t>
            </w:r>
          </w:p>
          <w:p w:rsidR="00884FC6" w:rsidRPr="005E009A" w:rsidRDefault="00884FC6" w:rsidP="00884FC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 Рисование на манке на тему «Осень».</w:t>
            </w:r>
          </w:p>
          <w:p w:rsidR="00884FC6" w:rsidRPr="005E009A" w:rsidRDefault="00884FC6" w:rsidP="00884FC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Оформление дерева к осени.</w:t>
            </w:r>
          </w:p>
          <w:p w:rsidR="00D3191B" w:rsidRPr="005E009A" w:rsidRDefault="00884FC6" w:rsidP="00884FC6">
            <w:pPr>
              <w:shd w:val="clear" w:color="auto" w:fill="FFFFFF"/>
              <w:ind w:left="-119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Восприятие музыки: П. Чайковский «Осень», «Охота», «На тройке».</w:t>
            </w:r>
          </w:p>
        </w:tc>
      </w:tr>
      <w:tr w:rsidR="00D3191B" w:rsidTr="005B036F">
        <w:trPr>
          <w:cantSplit/>
          <w:trHeight w:val="1358"/>
        </w:trPr>
        <w:tc>
          <w:tcPr>
            <w:tcW w:w="553" w:type="dxa"/>
            <w:textDirection w:val="btLr"/>
          </w:tcPr>
          <w:p w:rsidR="00D3191B" w:rsidRPr="00677E3F" w:rsidRDefault="00D3191B" w:rsidP="005B036F">
            <w:pPr>
              <w:ind w:left="113" w:right="113"/>
              <w:jc w:val="center"/>
              <w:rPr>
                <w:color w:val="111111"/>
                <w:sz w:val="28"/>
                <w:szCs w:val="28"/>
              </w:rPr>
            </w:pPr>
            <w:r w:rsidRPr="00677E3F">
              <w:rPr>
                <w:color w:val="111111"/>
                <w:sz w:val="28"/>
                <w:szCs w:val="28"/>
              </w:rPr>
              <w:t>декабрь</w:t>
            </w:r>
          </w:p>
        </w:tc>
        <w:tc>
          <w:tcPr>
            <w:tcW w:w="3144" w:type="dxa"/>
          </w:tcPr>
          <w:p w:rsidR="00884FC6" w:rsidRPr="005E009A" w:rsidRDefault="00884FC6" w:rsidP="00884FC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НОД: составление рассказа по картине «Зима».</w:t>
            </w:r>
          </w:p>
          <w:p w:rsidR="00D3191B" w:rsidRPr="005E009A" w:rsidRDefault="00D3191B" w:rsidP="00884FC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6793" w:type="dxa"/>
          </w:tcPr>
          <w:p w:rsidR="00884FC6" w:rsidRPr="005E009A" w:rsidRDefault="00884FC6" w:rsidP="00884FC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Дидакти</w:t>
            </w:r>
            <w:r w:rsidR="005E009A">
              <w:rPr>
                <w:sz w:val="28"/>
                <w:szCs w:val="28"/>
              </w:rPr>
              <w:t>ческие игры: «Когда это бывает?</w:t>
            </w:r>
            <w:r w:rsidRPr="005E009A">
              <w:rPr>
                <w:sz w:val="28"/>
                <w:szCs w:val="28"/>
              </w:rPr>
              <w:t>», «Сложи картинку»</w:t>
            </w:r>
          </w:p>
          <w:p w:rsidR="00D3191B" w:rsidRPr="005E009A" w:rsidRDefault="00884FC6" w:rsidP="00884FC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Опыты и эксперименты: «Снег пушистый, лёгкий»</w:t>
            </w:r>
          </w:p>
          <w:p w:rsidR="00884FC6" w:rsidRPr="005E009A" w:rsidRDefault="00884FC6" w:rsidP="00884FC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Целевые прогулки «Признаки зимы».</w:t>
            </w:r>
          </w:p>
          <w:p w:rsidR="00884FC6" w:rsidRPr="005E009A" w:rsidRDefault="00884FC6" w:rsidP="00884FC6">
            <w:pPr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Чтение художественной литературы</w:t>
            </w:r>
            <w:r w:rsidR="00272A42" w:rsidRPr="005E009A">
              <w:rPr>
                <w:sz w:val="28"/>
                <w:szCs w:val="28"/>
              </w:rPr>
              <w:t>:</w:t>
            </w:r>
          </w:p>
          <w:p w:rsidR="00884FC6" w:rsidRPr="005E009A" w:rsidRDefault="00884FC6" w:rsidP="00884FC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А. С. Пушкин «Вот север, тучи нагоняя...».</w:t>
            </w:r>
          </w:p>
          <w:p w:rsidR="00884FC6" w:rsidRPr="005E009A" w:rsidRDefault="00884FC6" w:rsidP="00884FC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А. А. Фет «Мама! Глянь-ка из окошка».</w:t>
            </w:r>
          </w:p>
          <w:p w:rsidR="00884FC6" w:rsidRPr="005E009A" w:rsidRDefault="00272A42" w:rsidP="00272A4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Восприятие музыки: П.Чайковский «Декабрь – Святки», «Времена года».</w:t>
            </w:r>
          </w:p>
        </w:tc>
      </w:tr>
      <w:tr w:rsidR="00D3191B" w:rsidTr="005B036F">
        <w:trPr>
          <w:cantSplit/>
          <w:trHeight w:val="2356"/>
        </w:trPr>
        <w:tc>
          <w:tcPr>
            <w:tcW w:w="553" w:type="dxa"/>
            <w:textDirection w:val="btLr"/>
          </w:tcPr>
          <w:p w:rsidR="00D3191B" w:rsidRPr="00677E3F" w:rsidRDefault="00D3191B" w:rsidP="005B036F">
            <w:pPr>
              <w:ind w:left="113" w:right="113"/>
              <w:jc w:val="center"/>
              <w:rPr>
                <w:color w:val="111111"/>
                <w:sz w:val="28"/>
                <w:szCs w:val="28"/>
              </w:rPr>
            </w:pPr>
            <w:r w:rsidRPr="00677E3F">
              <w:rPr>
                <w:color w:val="111111"/>
                <w:sz w:val="28"/>
                <w:szCs w:val="28"/>
              </w:rPr>
              <w:t>январь</w:t>
            </w:r>
          </w:p>
        </w:tc>
        <w:tc>
          <w:tcPr>
            <w:tcW w:w="3144" w:type="dxa"/>
          </w:tcPr>
          <w:p w:rsidR="00884FC6" w:rsidRPr="005E009A" w:rsidRDefault="00884FC6" w:rsidP="00884FC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НОД: составление рассказа по закрытой картине «На прогулке» с презентацией.</w:t>
            </w:r>
          </w:p>
          <w:p w:rsidR="00D3191B" w:rsidRPr="005E009A" w:rsidRDefault="00D3191B" w:rsidP="00884FC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6793" w:type="dxa"/>
          </w:tcPr>
          <w:p w:rsidR="00884FC6" w:rsidRPr="005E009A" w:rsidRDefault="00884FC6" w:rsidP="00884FC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Дидактические игры: «Времена года», «Узнай по описанию».</w:t>
            </w:r>
          </w:p>
          <w:p w:rsidR="00884FC6" w:rsidRPr="005E009A" w:rsidRDefault="00884FC6" w:rsidP="00884FC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Опыты и эксперименты: «Снег тает от тепла».</w:t>
            </w:r>
          </w:p>
          <w:p w:rsidR="00884FC6" w:rsidRPr="005E009A" w:rsidRDefault="00884FC6" w:rsidP="00884FC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Целевые прогулки «Признаки зимы».</w:t>
            </w:r>
          </w:p>
          <w:p w:rsidR="00884FC6" w:rsidRPr="005E009A" w:rsidRDefault="00884FC6" w:rsidP="00884FC6">
            <w:pPr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Чтение художественной литературы</w:t>
            </w:r>
            <w:r w:rsidR="00272A42" w:rsidRPr="005E009A">
              <w:rPr>
                <w:sz w:val="28"/>
                <w:szCs w:val="28"/>
              </w:rPr>
              <w:t>:</w:t>
            </w:r>
          </w:p>
          <w:p w:rsidR="00884FC6" w:rsidRPr="005E009A" w:rsidRDefault="00884FC6" w:rsidP="00884FC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А. Н. </w:t>
            </w:r>
            <w:proofErr w:type="spellStart"/>
            <w:r w:rsidRPr="005E009A">
              <w:rPr>
                <w:sz w:val="28"/>
                <w:szCs w:val="28"/>
              </w:rPr>
              <w:t>Апухтин</w:t>
            </w:r>
            <w:proofErr w:type="spellEnd"/>
            <w:r w:rsidRPr="005E009A">
              <w:rPr>
                <w:sz w:val="28"/>
                <w:szCs w:val="28"/>
              </w:rPr>
              <w:t xml:space="preserve"> «Ризой белою, пушистой».</w:t>
            </w:r>
          </w:p>
          <w:p w:rsidR="00884FC6" w:rsidRPr="005E009A" w:rsidRDefault="00884FC6" w:rsidP="00884FC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Л. А. Мей «Двойным зеленым строем...».</w:t>
            </w:r>
          </w:p>
          <w:p w:rsidR="00272A42" w:rsidRPr="005E009A" w:rsidRDefault="00272A42" w:rsidP="00272A4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Рисование на манке - Зима.</w:t>
            </w:r>
          </w:p>
          <w:p w:rsidR="00D3191B" w:rsidRPr="005E009A" w:rsidRDefault="00272A42" w:rsidP="00272A4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Восприятие музыки: </w:t>
            </w:r>
            <w:proofErr w:type="spellStart"/>
            <w:r w:rsidRPr="005E009A">
              <w:rPr>
                <w:sz w:val="28"/>
                <w:szCs w:val="28"/>
              </w:rPr>
              <w:t>В.Шаинский</w:t>
            </w:r>
            <w:proofErr w:type="spellEnd"/>
            <w:r w:rsidRPr="005E009A">
              <w:rPr>
                <w:sz w:val="28"/>
                <w:szCs w:val="28"/>
              </w:rPr>
              <w:t xml:space="preserve"> «Снежинки», А. Внукова «Если снег идет».</w:t>
            </w:r>
          </w:p>
        </w:tc>
      </w:tr>
      <w:tr w:rsidR="00D3191B" w:rsidTr="00D3191B">
        <w:trPr>
          <w:cantSplit/>
          <w:trHeight w:val="1360"/>
        </w:trPr>
        <w:tc>
          <w:tcPr>
            <w:tcW w:w="553" w:type="dxa"/>
            <w:textDirection w:val="btLr"/>
          </w:tcPr>
          <w:p w:rsidR="00D3191B" w:rsidRPr="00677E3F" w:rsidRDefault="00D3191B" w:rsidP="00D3191B">
            <w:pPr>
              <w:ind w:left="113" w:right="113"/>
              <w:jc w:val="center"/>
              <w:rPr>
                <w:color w:val="111111"/>
                <w:sz w:val="28"/>
                <w:szCs w:val="28"/>
              </w:rPr>
            </w:pPr>
            <w:r w:rsidRPr="00677E3F">
              <w:rPr>
                <w:color w:val="111111"/>
                <w:sz w:val="28"/>
                <w:szCs w:val="28"/>
              </w:rPr>
              <w:t>феврал</w:t>
            </w:r>
            <w:r>
              <w:rPr>
                <w:color w:val="111111"/>
                <w:sz w:val="28"/>
                <w:szCs w:val="28"/>
              </w:rPr>
              <w:t>ь</w:t>
            </w:r>
          </w:p>
        </w:tc>
        <w:tc>
          <w:tcPr>
            <w:tcW w:w="3144" w:type="dxa"/>
          </w:tcPr>
          <w:p w:rsidR="00884FC6" w:rsidRPr="005E009A" w:rsidRDefault="00884FC6" w:rsidP="00884FC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НОД: составление рассказа по серии картин «Синица».</w:t>
            </w:r>
          </w:p>
          <w:p w:rsidR="00884FC6" w:rsidRPr="005E009A" w:rsidRDefault="00884FC6" w:rsidP="00884FC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Презентация «Зимние сказки».</w:t>
            </w:r>
          </w:p>
          <w:p w:rsidR="00D3191B" w:rsidRPr="005E009A" w:rsidRDefault="00D3191B" w:rsidP="005B036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3" w:type="dxa"/>
          </w:tcPr>
          <w:p w:rsidR="00884FC6" w:rsidRPr="005E009A" w:rsidRDefault="00884FC6" w:rsidP="00884FC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Опыты и эксперименты: «Снег грязный», опыты с палкой – снегомером.</w:t>
            </w:r>
          </w:p>
          <w:p w:rsidR="00884FC6" w:rsidRPr="005E009A" w:rsidRDefault="00884FC6" w:rsidP="00884FC6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Целевые прогулки «Признаки зимы».</w:t>
            </w:r>
          </w:p>
          <w:p w:rsidR="00272A42" w:rsidRPr="005E009A" w:rsidRDefault="00272A42" w:rsidP="00272A42">
            <w:pPr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Чтение художественной литературы:</w:t>
            </w:r>
          </w:p>
          <w:p w:rsidR="00272A42" w:rsidRPr="005E009A" w:rsidRDefault="00272A42" w:rsidP="00272A4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С. А. Есенин «Пороша».</w:t>
            </w:r>
          </w:p>
          <w:p w:rsidR="00272A42" w:rsidRPr="005E009A" w:rsidRDefault="00272A42" w:rsidP="00272A4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А. С. Пушкин «Зимняя дорога».</w:t>
            </w:r>
          </w:p>
          <w:p w:rsidR="00272A42" w:rsidRPr="005E009A" w:rsidRDefault="00272A42" w:rsidP="00272A4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С. А. Есенин «Поет зима – аукает».</w:t>
            </w:r>
          </w:p>
          <w:p w:rsidR="00272A42" w:rsidRPr="005E009A" w:rsidRDefault="00272A42" w:rsidP="00272A4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Оформление дерева к зиме.</w:t>
            </w:r>
          </w:p>
          <w:p w:rsidR="00D3191B" w:rsidRPr="005E009A" w:rsidRDefault="00272A42" w:rsidP="00272A4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Восприятие музыки: А. Вивальди «Зима», </w:t>
            </w:r>
            <w:proofErr w:type="spellStart"/>
            <w:r w:rsidRPr="005E009A">
              <w:rPr>
                <w:sz w:val="28"/>
                <w:szCs w:val="28"/>
              </w:rPr>
              <w:t>П.Чайковский</w:t>
            </w:r>
            <w:proofErr w:type="spellEnd"/>
            <w:r w:rsidRPr="005E009A">
              <w:rPr>
                <w:sz w:val="28"/>
                <w:szCs w:val="28"/>
              </w:rPr>
              <w:t xml:space="preserve"> «Зима», «Масленица».</w:t>
            </w:r>
          </w:p>
        </w:tc>
      </w:tr>
      <w:tr w:rsidR="00D3191B" w:rsidTr="005B036F">
        <w:trPr>
          <w:cantSplit/>
          <w:trHeight w:val="1134"/>
        </w:trPr>
        <w:tc>
          <w:tcPr>
            <w:tcW w:w="553" w:type="dxa"/>
            <w:textDirection w:val="btLr"/>
          </w:tcPr>
          <w:p w:rsidR="00D3191B" w:rsidRPr="00677E3F" w:rsidRDefault="00D3191B" w:rsidP="005B036F">
            <w:pPr>
              <w:ind w:left="113" w:right="113"/>
              <w:jc w:val="center"/>
              <w:rPr>
                <w:color w:val="111111"/>
                <w:sz w:val="28"/>
                <w:szCs w:val="28"/>
              </w:rPr>
            </w:pPr>
            <w:r w:rsidRPr="00677E3F">
              <w:rPr>
                <w:color w:val="111111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3144" w:type="dxa"/>
          </w:tcPr>
          <w:p w:rsidR="006F53B2" w:rsidRPr="005E009A" w:rsidRDefault="006F53B2" w:rsidP="006F53B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НОД: составление рассказа по закрытой картине «Весна» с презентацией.</w:t>
            </w:r>
          </w:p>
          <w:p w:rsidR="00D3191B" w:rsidRPr="005E009A" w:rsidRDefault="00D3191B" w:rsidP="006F53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3" w:type="dxa"/>
          </w:tcPr>
          <w:p w:rsidR="00D3191B" w:rsidRPr="005E009A" w:rsidRDefault="00272A42" w:rsidP="00272A4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Дидактич</w:t>
            </w:r>
            <w:r w:rsidR="005E009A">
              <w:rPr>
                <w:sz w:val="28"/>
                <w:szCs w:val="28"/>
              </w:rPr>
              <w:t xml:space="preserve">еские игры «Одежда по сезонам», </w:t>
            </w:r>
            <w:r w:rsidRPr="005E009A">
              <w:rPr>
                <w:sz w:val="28"/>
                <w:szCs w:val="28"/>
              </w:rPr>
              <w:t>«Времена года».</w:t>
            </w:r>
          </w:p>
          <w:p w:rsidR="006F53B2" w:rsidRPr="005E009A" w:rsidRDefault="006F53B2" w:rsidP="006F53B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Мультимедийные презентации:</w:t>
            </w:r>
          </w:p>
          <w:p w:rsidR="006F53B2" w:rsidRPr="005E009A" w:rsidRDefault="006F53B2" w:rsidP="006F53B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«Синичкин календарь. Весна» TO «ЭКРАН», 1983-1984 г.</w:t>
            </w:r>
          </w:p>
          <w:p w:rsidR="006F53B2" w:rsidRPr="005E009A" w:rsidRDefault="006F53B2" w:rsidP="006F53B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Опыты и эксперименты: «Для роста растений нужна влага»</w:t>
            </w:r>
          </w:p>
          <w:p w:rsidR="000D5B95" w:rsidRPr="005E009A" w:rsidRDefault="000D5B95" w:rsidP="000D5B95">
            <w:pPr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Чтение художественной литературы:</w:t>
            </w:r>
          </w:p>
          <w:p w:rsidR="000D5B95" w:rsidRPr="005E009A" w:rsidRDefault="005E009A" w:rsidP="000D5B9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И. Тютчев «Еще земли печален вид...»</w:t>
            </w:r>
            <w:r w:rsidR="000D5B95" w:rsidRPr="005E009A">
              <w:rPr>
                <w:sz w:val="28"/>
                <w:szCs w:val="28"/>
              </w:rPr>
              <w:t>.</w:t>
            </w:r>
          </w:p>
          <w:p w:rsidR="000D5B95" w:rsidRPr="005E009A" w:rsidRDefault="005E009A" w:rsidP="000D5B9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И. Тютчев</w:t>
            </w:r>
            <w:r w:rsidR="000D5B95" w:rsidRPr="005E009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0D5B95" w:rsidRPr="005E009A">
              <w:rPr>
                <w:sz w:val="28"/>
                <w:szCs w:val="28"/>
              </w:rPr>
              <w:t>Весенние воды</w:t>
            </w:r>
            <w:r>
              <w:rPr>
                <w:sz w:val="28"/>
                <w:szCs w:val="28"/>
              </w:rPr>
              <w:t>»</w:t>
            </w:r>
            <w:r w:rsidR="000D5B95" w:rsidRPr="005E009A">
              <w:rPr>
                <w:sz w:val="28"/>
                <w:szCs w:val="28"/>
              </w:rPr>
              <w:t>.</w:t>
            </w:r>
          </w:p>
          <w:p w:rsidR="000D5B95" w:rsidRPr="005E009A" w:rsidRDefault="005E009A" w:rsidP="000D5B9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И. Тютчев «Зима недаром злится ...»</w:t>
            </w:r>
            <w:r w:rsidR="000D5B95" w:rsidRPr="005E009A">
              <w:rPr>
                <w:sz w:val="28"/>
                <w:szCs w:val="28"/>
              </w:rPr>
              <w:t>.</w:t>
            </w:r>
          </w:p>
          <w:p w:rsidR="000D5B95" w:rsidRPr="005E009A" w:rsidRDefault="000D5B95" w:rsidP="000D5B9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Музыкальная деятельность:</w:t>
            </w:r>
          </w:p>
          <w:p w:rsidR="000D5B95" w:rsidRPr="005E009A" w:rsidRDefault="000D5B95" w:rsidP="000D5B9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П. Чайковский «Времена года».</w:t>
            </w:r>
          </w:p>
          <w:p w:rsidR="006F53B2" w:rsidRPr="005E009A" w:rsidRDefault="000D5B95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В. Моцарт «Весенняя».</w:t>
            </w:r>
          </w:p>
        </w:tc>
      </w:tr>
      <w:tr w:rsidR="00D3191B" w:rsidTr="005B036F">
        <w:trPr>
          <w:cantSplit/>
          <w:trHeight w:val="1134"/>
        </w:trPr>
        <w:tc>
          <w:tcPr>
            <w:tcW w:w="553" w:type="dxa"/>
            <w:textDirection w:val="btLr"/>
          </w:tcPr>
          <w:p w:rsidR="00D3191B" w:rsidRPr="008F28AB" w:rsidRDefault="00D3191B" w:rsidP="005B036F">
            <w:pPr>
              <w:ind w:left="113" w:right="113"/>
              <w:jc w:val="center"/>
              <w:rPr>
                <w:color w:val="111111"/>
                <w:sz w:val="28"/>
                <w:szCs w:val="28"/>
              </w:rPr>
            </w:pPr>
            <w:r w:rsidRPr="008F28AB">
              <w:rPr>
                <w:color w:val="111111"/>
                <w:sz w:val="28"/>
                <w:szCs w:val="28"/>
              </w:rPr>
              <w:t>апрель</w:t>
            </w:r>
          </w:p>
        </w:tc>
        <w:tc>
          <w:tcPr>
            <w:tcW w:w="3144" w:type="dxa"/>
          </w:tcPr>
          <w:p w:rsidR="006F53B2" w:rsidRPr="005E009A" w:rsidRDefault="006F53B2" w:rsidP="006F53B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НОД: развитие речи по теме «Птицы».</w:t>
            </w:r>
          </w:p>
          <w:p w:rsidR="00D3191B" w:rsidRPr="005E009A" w:rsidRDefault="00D3191B" w:rsidP="006F53B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93" w:type="dxa"/>
          </w:tcPr>
          <w:p w:rsidR="00272A42" w:rsidRPr="005E009A" w:rsidRDefault="00272A42" w:rsidP="00272A4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Дидактические игры </w:t>
            </w:r>
            <w:r w:rsidR="005E009A">
              <w:rPr>
                <w:sz w:val="28"/>
                <w:szCs w:val="28"/>
              </w:rPr>
              <w:t>«Когда это бывает?</w:t>
            </w:r>
            <w:r w:rsidRPr="005E009A">
              <w:rPr>
                <w:sz w:val="28"/>
                <w:szCs w:val="28"/>
              </w:rPr>
              <w:t>», «Подбери картинку», «Что лишнее? ».</w:t>
            </w:r>
          </w:p>
          <w:p w:rsidR="006F53B2" w:rsidRPr="005E009A" w:rsidRDefault="006F53B2" w:rsidP="006F53B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Мультимедийные презентации:</w:t>
            </w:r>
          </w:p>
          <w:p w:rsidR="006F53B2" w:rsidRPr="005E009A" w:rsidRDefault="006F53B2" w:rsidP="006F53B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 «Как мы весну делали» Союзмультфильм,1962 г.</w:t>
            </w:r>
          </w:p>
          <w:p w:rsidR="00D3191B" w:rsidRPr="005E009A" w:rsidRDefault="006F53B2" w:rsidP="006F53B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Опыты и эксперименты: «Растению необходим свет», опыты с палкой </w:t>
            </w:r>
            <w:r w:rsidR="000D5B95" w:rsidRPr="005E009A">
              <w:rPr>
                <w:sz w:val="28"/>
                <w:szCs w:val="28"/>
              </w:rPr>
              <w:t>–</w:t>
            </w:r>
            <w:r w:rsidRPr="005E009A">
              <w:rPr>
                <w:sz w:val="28"/>
                <w:szCs w:val="28"/>
              </w:rPr>
              <w:t xml:space="preserve"> снегомером</w:t>
            </w:r>
            <w:r w:rsidR="000D5B95" w:rsidRPr="005E009A">
              <w:rPr>
                <w:sz w:val="28"/>
                <w:szCs w:val="28"/>
              </w:rPr>
              <w:t>.</w:t>
            </w:r>
          </w:p>
          <w:p w:rsidR="000D5B95" w:rsidRPr="005E009A" w:rsidRDefault="000D5B95" w:rsidP="000D5B95">
            <w:pPr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Чтение художественной литературы:</w:t>
            </w:r>
          </w:p>
          <w:p w:rsidR="000D5B95" w:rsidRPr="005E009A" w:rsidRDefault="000D5B95" w:rsidP="000D5B9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 А. Баратынский. "Весна, весна! Как воздух чист!..".</w:t>
            </w:r>
          </w:p>
          <w:p w:rsidR="000D5B95" w:rsidRPr="005E009A" w:rsidRDefault="000D5B95" w:rsidP="000D5B9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А. С. Пушкин. "Гонимы вешними лучами...".</w:t>
            </w:r>
          </w:p>
          <w:p w:rsidR="000D5B95" w:rsidRPr="005E009A" w:rsidRDefault="000D5B95" w:rsidP="000D5B9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Ф. И. Тютчев. Первый лист.</w:t>
            </w:r>
          </w:p>
          <w:p w:rsidR="000D5B95" w:rsidRPr="005E009A" w:rsidRDefault="000D5B95" w:rsidP="000D5B9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Целевые прогулки «Признаки весны».</w:t>
            </w:r>
          </w:p>
          <w:p w:rsidR="000D5B95" w:rsidRPr="005E009A" w:rsidRDefault="000D5B95" w:rsidP="000D5B9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Музыкальная деятельность:</w:t>
            </w:r>
          </w:p>
          <w:p w:rsidR="000D5B95" w:rsidRPr="005E009A" w:rsidRDefault="000D5B95" w:rsidP="000D5B9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Н. Любарский «Дождик».</w:t>
            </w:r>
          </w:p>
          <w:p w:rsidR="000D5B95" w:rsidRPr="005E009A" w:rsidRDefault="000D5B95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А. Вивальди «Весна».</w:t>
            </w:r>
          </w:p>
        </w:tc>
      </w:tr>
      <w:tr w:rsidR="00D3191B" w:rsidTr="005B036F">
        <w:trPr>
          <w:cantSplit/>
          <w:trHeight w:val="1134"/>
        </w:trPr>
        <w:tc>
          <w:tcPr>
            <w:tcW w:w="553" w:type="dxa"/>
            <w:textDirection w:val="btLr"/>
          </w:tcPr>
          <w:p w:rsidR="00D3191B" w:rsidRPr="008F28AB" w:rsidRDefault="00D3191B" w:rsidP="005B036F">
            <w:pPr>
              <w:ind w:left="113" w:right="113"/>
              <w:jc w:val="center"/>
              <w:rPr>
                <w:color w:val="111111"/>
                <w:sz w:val="28"/>
                <w:szCs w:val="28"/>
              </w:rPr>
            </w:pPr>
            <w:r w:rsidRPr="008F28AB">
              <w:rPr>
                <w:color w:val="111111"/>
                <w:sz w:val="28"/>
                <w:szCs w:val="28"/>
              </w:rPr>
              <w:t>май</w:t>
            </w:r>
          </w:p>
        </w:tc>
        <w:tc>
          <w:tcPr>
            <w:tcW w:w="3144" w:type="dxa"/>
          </w:tcPr>
          <w:p w:rsidR="00D3191B" w:rsidRPr="005E009A" w:rsidRDefault="006F53B2" w:rsidP="006F53B2">
            <w:pPr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НОД: составление рассказа по серии картин «Наступила весна».</w:t>
            </w:r>
          </w:p>
        </w:tc>
        <w:tc>
          <w:tcPr>
            <w:tcW w:w="6793" w:type="dxa"/>
          </w:tcPr>
          <w:p w:rsidR="006F53B2" w:rsidRPr="005E009A" w:rsidRDefault="00272A42" w:rsidP="006F53B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Дидактические игры </w:t>
            </w:r>
            <w:r w:rsidR="006F53B2" w:rsidRPr="005E009A">
              <w:rPr>
                <w:sz w:val="28"/>
                <w:szCs w:val="28"/>
              </w:rPr>
              <w:t>«Лото», «Цветочки - листочки»</w:t>
            </w:r>
          </w:p>
          <w:p w:rsidR="006F53B2" w:rsidRPr="005E009A" w:rsidRDefault="006F53B2" w:rsidP="006F53B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Настольный театр «Лиса и заяц».</w:t>
            </w:r>
          </w:p>
          <w:p w:rsidR="006F53B2" w:rsidRPr="005E009A" w:rsidRDefault="006F53B2" w:rsidP="006F53B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Мультимедийные презентации:</w:t>
            </w:r>
          </w:p>
          <w:p w:rsidR="006F53B2" w:rsidRPr="005E009A" w:rsidRDefault="006F53B2" w:rsidP="006F53B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 «Оранжевое горлышко» Союзмультфильм,1954 г.</w:t>
            </w:r>
          </w:p>
          <w:p w:rsidR="006F53B2" w:rsidRPr="005E009A" w:rsidRDefault="006F53B2" w:rsidP="006F53B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Опыты и эксперименты: «Растения могут двигаться и поворачиваться»</w:t>
            </w:r>
          </w:p>
          <w:p w:rsidR="000D5B95" w:rsidRPr="005E009A" w:rsidRDefault="000D5B95" w:rsidP="000D5B95">
            <w:pPr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Чтение художественной литературы:</w:t>
            </w:r>
          </w:p>
          <w:p w:rsidR="000D5B95" w:rsidRPr="005E009A" w:rsidRDefault="000D5B95" w:rsidP="000D5B9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Ф. И. Тютчев. Весенняя гроза.</w:t>
            </w:r>
          </w:p>
          <w:p w:rsidR="000D5B95" w:rsidRPr="005E009A" w:rsidRDefault="000D5B95" w:rsidP="000D5B9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А. А. Фет. Весенний дождь.</w:t>
            </w:r>
          </w:p>
          <w:p w:rsidR="000D5B95" w:rsidRPr="005E009A" w:rsidRDefault="000D5B95" w:rsidP="000D5B9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Н. А. Некрасов. Зеленый шум.</w:t>
            </w:r>
          </w:p>
          <w:p w:rsidR="000D5B95" w:rsidRPr="005E009A" w:rsidRDefault="000D5B95" w:rsidP="000D5B9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Украшение дерева к весне.</w:t>
            </w:r>
          </w:p>
          <w:p w:rsidR="000D5B95" w:rsidRPr="005E009A" w:rsidRDefault="000D5B95" w:rsidP="000D5B9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Изготовление совместно с детьми адаптированных книжек-самоделок по всем временам года.</w:t>
            </w:r>
          </w:p>
          <w:p w:rsidR="000D5B95" w:rsidRPr="005E009A" w:rsidRDefault="000D5B95" w:rsidP="000D5B9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Музыкальная деятельность:</w:t>
            </w:r>
          </w:p>
          <w:p w:rsidR="006F53B2" w:rsidRPr="005E009A" w:rsidRDefault="000D5B95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П.И. Чайковский «Весна», «Песня жаворонка», «Подснежник», «Белые ночи».</w:t>
            </w:r>
          </w:p>
        </w:tc>
      </w:tr>
      <w:tr w:rsidR="00D3191B" w:rsidTr="005B036F">
        <w:trPr>
          <w:cantSplit/>
          <w:trHeight w:val="1134"/>
        </w:trPr>
        <w:tc>
          <w:tcPr>
            <w:tcW w:w="553" w:type="dxa"/>
            <w:textDirection w:val="btLr"/>
          </w:tcPr>
          <w:p w:rsidR="00D3191B" w:rsidRPr="008F28AB" w:rsidRDefault="00D3191B" w:rsidP="005B036F">
            <w:pPr>
              <w:ind w:left="113" w:right="113"/>
              <w:jc w:val="center"/>
              <w:rPr>
                <w:color w:val="111111"/>
                <w:sz w:val="28"/>
                <w:szCs w:val="28"/>
              </w:rPr>
            </w:pPr>
            <w:r w:rsidRPr="008F28AB">
              <w:rPr>
                <w:color w:val="111111"/>
                <w:sz w:val="28"/>
                <w:szCs w:val="28"/>
              </w:rPr>
              <w:lastRenderedPageBreak/>
              <w:t>июнь</w:t>
            </w:r>
          </w:p>
        </w:tc>
        <w:tc>
          <w:tcPr>
            <w:tcW w:w="3144" w:type="dxa"/>
          </w:tcPr>
          <w:p w:rsidR="000D5B95" w:rsidRPr="005E009A" w:rsidRDefault="000D5B95" w:rsidP="000D5B9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НОД: составление рассказа по картине «Лето» с презентацией.</w:t>
            </w:r>
          </w:p>
          <w:p w:rsidR="00D3191B" w:rsidRPr="005E009A" w:rsidRDefault="00D3191B" w:rsidP="000D5B9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6793" w:type="dxa"/>
          </w:tcPr>
          <w:p w:rsidR="00D3191B" w:rsidRPr="005E009A" w:rsidRDefault="000D5B95" w:rsidP="000D5B9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Дидактические игры: «Времена года», «Когда это бывает?»</w:t>
            </w:r>
          </w:p>
          <w:p w:rsidR="000D5B95" w:rsidRPr="005E009A" w:rsidRDefault="000D5B95" w:rsidP="000D5B9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Разучивание стихов наизусть о лете.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Мультимедийные презентации: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«Паровозик из </w:t>
            </w:r>
            <w:proofErr w:type="spellStart"/>
            <w:r w:rsidRPr="005E009A">
              <w:rPr>
                <w:sz w:val="28"/>
                <w:szCs w:val="28"/>
              </w:rPr>
              <w:t>Ромашково</w:t>
            </w:r>
            <w:proofErr w:type="spellEnd"/>
            <w:r w:rsidRPr="005E009A">
              <w:rPr>
                <w:sz w:val="28"/>
                <w:szCs w:val="28"/>
              </w:rPr>
              <w:t>» Союзмультфильм,1967 г.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«Лето кота Леопольда» TO «ЭКРАН», 1981 г.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Опыты и эксперименты: с песком.</w:t>
            </w:r>
          </w:p>
          <w:p w:rsidR="005B036F" w:rsidRPr="005E009A" w:rsidRDefault="005B036F" w:rsidP="005B036F">
            <w:pPr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Чтение художественной литературы: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С. А. Есенин «С добрым утром».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И. А. Бунин «На пруде».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Л. А. Мей «Лето красное, росы студёные ...».</w:t>
            </w:r>
          </w:p>
          <w:p w:rsidR="005B036F" w:rsidRPr="005E009A" w:rsidRDefault="005B036F" w:rsidP="005B036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Рисование на манке - Лето.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Восприятие музыки: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А. Вивальди «Времена года».</w:t>
            </w:r>
          </w:p>
          <w:p w:rsidR="000D5B95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Н. Римский-Корсаков «Полет шмеля».</w:t>
            </w:r>
          </w:p>
        </w:tc>
      </w:tr>
      <w:tr w:rsidR="00D3191B" w:rsidTr="005B036F">
        <w:trPr>
          <w:cantSplit/>
          <w:trHeight w:val="1134"/>
        </w:trPr>
        <w:tc>
          <w:tcPr>
            <w:tcW w:w="553" w:type="dxa"/>
            <w:textDirection w:val="btLr"/>
          </w:tcPr>
          <w:p w:rsidR="00D3191B" w:rsidRPr="008F28AB" w:rsidRDefault="00D3191B" w:rsidP="005B036F">
            <w:pPr>
              <w:ind w:left="113" w:right="113"/>
              <w:jc w:val="center"/>
              <w:rPr>
                <w:color w:val="111111"/>
                <w:sz w:val="28"/>
                <w:szCs w:val="28"/>
              </w:rPr>
            </w:pPr>
            <w:r w:rsidRPr="008F28AB">
              <w:rPr>
                <w:color w:val="111111"/>
                <w:sz w:val="28"/>
                <w:szCs w:val="28"/>
              </w:rPr>
              <w:t>июль</w:t>
            </w:r>
          </w:p>
        </w:tc>
        <w:tc>
          <w:tcPr>
            <w:tcW w:w="3144" w:type="dxa"/>
          </w:tcPr>
          <w:p w:rsidR="000D5B95" w:rsidRPr="005E009A" w:rsidRDefault="000D5B95" w:rsidP="000D5B9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НОД: составление рассказа по серии картин «На речке».</w:t>
            </w:r>
          </w:p>
          <w:p w:rsidR="00D3191B" w:rsidRPr="005E009A" w:rsidRDefault="00D3191B" w:rsidP="000D5B9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6793" w:type="dxa"/>
          </w:tcPr>
          <w:p w:rsidR="000D5B95" w:rsidRPr="005E009A" w:rsidRDefault="000D5B95" w:rsidP="000D5B95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Дидактические игры: «Вершки – корешки», «Что лишнее?», «Доскажи словечко».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Мультимедийные презентации: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«Дед мороз и лето» Союзмультфильм,1969 г.</w:t>
            </w:r>
          </w:p>
          <w:p w:rsidR="00D3191B" w:rsidRPr="005E009A" w:rsidRDefault="005B036F" w:rsidP="005B036F">
            <w:pPr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«Каникулы в Простоквашино» Союзмультфильм,1980 г.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  <w:u w:val="single"/>
              </w:rPr>
            </w:pPr>
            <w:r w:rsidRPr="005E009A">
              <w:rPr>
                <w:sz w:val="28"/>
                <w:szCs w:val="28"/>
              </w:rPr>
              <w:t>Опыты и эксперименты: с песком, водой.</w:t>
            </w:r>
          </w:p>
          <w:p w:rsidR="005B036F" w:rsidRPr="005E009A" w:rsidRDefault="005B036F" w:rsidP="005B036F">
            <w:pPr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Чтение художественной литературы: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А. К. Толстой «Клонит к лени полдень жгучий».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И. А. Бунин «Детство».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А. А. Блок «Есть в дикой роще, у оврага...».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Восприятие музыки: 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С. Прокофьев «Полет шмеля».</w:t>
            </w:r>
          </w:p>
          <w:p w:rsidR="005B036F" w:rsidRPr="005E009A" w:rsidRDefault="005B036F" w:rsidP="005B036F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Г. Свиридов «Дождик».</w:t>
            </w:r>
          </w:p>
        </w:tc>
      </w:tr>
      <w:tr w:rsidR="005E009A" w:rsidTr="005B036F">
        <w:trPr>
          <w:cantSplit/>
          <w:trHeight w:val="1134"/>
        </w:trPr>
        <w:tc>
          <w:tcPr>
            <w:tcW w:w="553" w:type="dxa"/>
            <w:textDirection w:val="btLr"/>
          </w:tcPr>
          <w:p w:rsidR="005E009A" w:rsidRPr="008F28AB" w:rsidRDefault="005E009A" w:rsidP="005B036F">
            <w:pPr>
              <w:ind w:left="113" w:right="113"/>
              <w:jc w:val="center"/>
              <w:rPr>
                <w:color w:val="111111"/>
                <w:sz w:val="28"/>
                <w:szCs w:val="28"/>
              </w:rPr>
            </w:pPr>
            <w:proofErr w:type="gramStart"/>
            <w:r w:rsidRPr="005E009A">
              <w:rPr>
                <w:color w:val="111111"/>
                <w:sz w:val="28"/>
                <w:szCs w:val="28"/>
              </w:rPr>
              <w:lastRenderedPageBreak/>
              <w:t>август</w:t>
            </w:r>
            <w:proofErr w:type="gramEnd"/>
          </w:p>
        </w:tc>
        <w:tc>
          <w:tcPr>
            <w:tcW w:w="3144" w:type="dxa"/>
          </w:tcPr>
          <w:p w:rsidR="005E009A" w:rsidRDefault="005E009A" w:rsidP="005E009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5E009A">
              <w:rPr>
                <w:color w:val="111111"/>
                <w:sz w:val="28"/>
                <w:szCs w:val="28"/>
              </w:rPr>
              <w:t>НОД: развитие речи по теме «Цветы».</w:t>
            </w:r>
          </w:p>
          <w:p w:rsidR="005E009A" w:rsidRPr="005E009A" w:rsidRDefault="005E009A" w:rsidP="005E009A">
            <w:pPr>
              <w:pStyle w:val="a3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5E009A">
              <w:rPr>
                <w:color w:val="111111"/>
                <w:sz w:val="28"/>
                <w:szCs w:val="28"/>
              </w:rPr>
              <w:t>НОД: развитие речи по теме «Насекомые».</w:t>
            </w:r>
          </w:p>
          <w:p w:rsidR="005E009A" w:rsidRPr="003A7CA3" w:rsidRDefault="005E009A" w:rsidP="000D5B9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</w:p>
        </w:tc>
        <w:tc>
          <w:tcPr>
            <w:tcW w:w="6793" w:type="dxa"/>
          </w:tcPr>
          <w:p w:rsidR="005E009A" w:rsidRPr="005E009A" w:rsidRDefault="005E009A" w:rsidP="005E009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Дидактические игры: «Куклы идут гулять», «Во саду </w:t>
            </w:r>
            <w:proofErr w:type="gramStart"/>
            <w:r w:rsidRPr="005E009A">
              <w:rPr>
                <w:sz w:val="28"/>
                <w:szCs w:val="28"/>
              </w:rPr>
              <w:t>ли,  в</w:t>
            </w:r>
            <w:proofErr w:type="gramEnd"/>
            <w:r w:rsidRPr="005E009A">
              <w:rPr>
                <w:sz w:val="28"/>
                <w:szCs w:val="28"/>
              </w:rPr>
              <w:t xml:space="preserve"> огороде»</w:t>
            </w:r>
          </w:p>
          <w:p w:rsidR="005E009A" w:rsidRPr="005E009A" w:rsidRDefault="005E009A" w:rsidP="005E009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Мультимедийные презентации:</w:t>
            </w:r>
          </w:p>
          <w:p w:rsidR="005E009A" w:rsidRPr="005E009A" w:rsidRDefault="005E009A" w:rsidP="005E009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«В гостях у лета» Союзмультфильм,1972г.</w:t>
            </w:r>
          </w:p>
          <w:p w:rsidR="005E009A" w:rsidRPr="005E009A" w:rsidRDefault="005E009A" w:rsidP="005E009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«Синичкин календарь. Лето» TO «ЭКРАН», 1983-1984 г.</w:t>
            </w:r>
          </w:p>
          <w:p w:rsidR="005E009A" w:rsidRPr="005E009A" w:rsidRDefault="005E009A" w:rsidP="005E009A">
            <w:pPr>
              <w:shd w:val="clear" w:color="auto" w:fill="FFFFFF"/>
              <w:jc w:val="both"/>
              <w:rPr>
                <w:sz w:val="28"/>
                <w:szCs w:val="28"/>
                <w:u w:val="single"/>
              </w:rPr>
            </w:pPr>
            <w:r w:rsidRPr="005E009A">
              <w:rPr>
                <w:sz w:val="28"/>
                <w:szCs w:val="28"/>
              </w:rPr>
              <w:t>Опыты и эксперименты: с песком, водой, почвой.</w:t>
            </w:r>
          </w:p>
          <w:p w:rsidR="005E009A" w:rsidRPr="005E009A" w:rsidRDefault="005E009A" w:rsidP="005E009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Фотопроект «Летние забавы».</w:t>
            </w:r>
          </w:p>
          <w:p w:rsidR="005E009A" w:rsidRPr="005E009A" w:rsidRDefault="005E009A" w:rsidP="005E009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Целевые прогулки на темы «Цветы», «Насекомые».</w:t>
            </w:r>
          </w:p>
          <w:p w:rsidR="005E009A" w:rsidRPr="005E009A" w:rsidRDefault="005E009A" w:rsidP="005E009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Чтение художественной литературы:</w:t>
            </w:r>
          </w:p>
          <w:p w:rsidR="005E009A" w:rsidRPr="005E009A" w:rsidRDefault="005E009A" w:rsidP="005E009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Ф. И. Тютчев «В небе тают облака ...».</w:t>
            </w:r>
          </w:p>
          <w:p w:rsidR="005E009A" w:rsidRPr="005E009A" w:rsidRDefault="005E009A" w:rsidP="005E009A">
            <w:pPr>
              <w:shd w:val="clear" w:color="auto" w:fill="FFFFFF"/>
              <w:jc w:val="both"/>
              <w:rPr>
                <w:sz w:val="28"/>
                <w:szCs w:val="28"/>
                <w:u w:val="single"/>
              </w:rPr>
            </w:pPr>
            <w:r w:rsidRPr="005E009A">
              <w:rPr>
                <w:sz w:val="28"/>
                <w:szCs w:val="28"/>
              </w:rPr>
              <w:t>Ф. И. Тютчев «Неохотно и несмело ...».</w:t>
            </w:r>
          </w:p>
          <w:p w:rsidR="005E009A" w:rsidRPr="005E009A" w:rsidRDefault="005E009A" w:rsidP="005E009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Оформление дерева к лету.</w:t>
            </w:r>
          </w:p>
          <w:p w:rsidR="005E009A" w:rsidRPr="005E009A" w:rsidRDefault="005E009A" w:rsidP="005E009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 xml:space="preserve">Восприятие музыки: </w:t>
            </w:r>
          </w:p>
          <w:p w:rsidR="005E009A" w:rsidRPr="005E009A" w:rsidRDefault="005E009A" w:rsidP="005E009A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А. Вивальди «Лето».</w:t>
            </w:r>
          </w:p>
          <w:p w:rsidR="005E009A" w:rsidRPr="003A7CA3" w:rsidRDefault="005E009A" w:rsidP="005E009A">
            <w:pPr>
              <w:shd w:val="clear" w:color="auto" w:fill="FFFFFF"/>
              <w:jc w:val="both"/>
              <w:rPr>
                <w:color w:val="333333"/>
                <w:sz w:val="28"/>
                <w:szCs w:val="28"/>
              </w:rPr>
            </w:pPr>
            <w:r w:rsidRPr="005E009A">
              <w:rPr>
                <w:sz w:val="28"/>
                <w:szCs w:val="28"/>
              </w:rPr>
              <w:t>П.И. Чайковский «Лето», «Баркарола», «Песнь косаря», «Жатва».</w:t>
            </w:r>
          </w:p>
        </w:tc>
      </w:tr>
    </w:tbl>
    <w:p w:rsidR="006832B6" w:rsidRPr="003A7CA3" w:rsidRDefault="006832B6" w:rsidP="003A7CA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6F" w:rsidRDefault="005B036F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648" w:rsidRPr="003A7CA3" w:rsidRDefault="00731648" w:rsidP="007316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CA3">
        <w:rPr>
          <w:rFonts w:ascii="Times New Roman" w:hAnsi="Times New Roman" w:cs="Times New Roman"/>
          <w:b/>
          <w:sz w:val="28"/>
          <w:szCs w:val="28"/>
        </w:rPr>
        <w:lastRenderedPageBreak/>
        <w:t>Перспективный план взаимодействия с родителями</w:t>
      </w:r>
      <w:r w:rsidR="005B036F">
        <w:rPr>
          <w:rFonts w:ascii="Times New Roman" w:hAnsi="Times New Roman" w:cs="Times New Roman"/>
          <w:b/>
          <w:sz w:val="28"/>
          <w:szCs w:val="28"/>
        </w:rPr>
        <w:t xml:space="preserve"> (2017г.-2018г.)</w:t>
      </w:r>
    </w:p>
    <w:tbl>
      <w:tblPr>
        <w:tblStyle w:val="a5"/>
        <w:tblpPr w:leftFromText="180" w:rightFromText="180" w:vertAnchor="text" w:horzAnchor="margin" w:tblpXSpec="center" w:tblpY="308"/>
        <w:tblW w:w="10031" w:type="dxa"/>
        <w:tblLayout w:type="fixed"/>
        <w:tblLook w:val="01E0" w:firstRow="1" w:lastRow="1" w:firstColumn="1" w:lastColumn="1" w:noHBand="0" w:noVBand="0"/>
      </w:tblPr>
      <w:tblGrid>
        <w:gridCol w:w="534"/>
        <w:gridCol w:w="708"/>
        <w:gridCol w:w="8789"/>
      </w:tblGrid>
      <w:tr w:rsidR="00731648" w:rsidRPr="003A7CA3" w:rsidTr="00731648">
        <w:trPr>
          <w:trHeight w:val="344"/>
        </w:trPr>
        <w:tc>
          <w:tcPr>
            <w:tcW w:w="534" w:type="dxa"/>
          </w:tcPr>
          <w:p w:rsidR="00731648" w:rsidRPr="003A7CA3" w:rsidRDefault="00731648" w:rsidP="00677E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31648" w:rsidRPr="003A7CA3" w:rsidRDefault="00731648" w:rsidP="00677E3F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731648" w:rsidRPr="003A7CA3" w:rsidRDefault="00731648" w:rsidP="00677E3F">
            <w:pPr>
              <w:jc w:val="center"/>
              <w:rPr>
                <w:sz w:val="28"/>
                <w:szCs w:val="28"/>
              </w:rPr>
            </w:pPr>
            <w:r w:rsidRPr="003A7CA3">
              <w:rPr>
                <w:sz w:val="28"/>
                <w:szCs w:val="28"/>
              </w:rPr>
              <w:t>Мероприятия</w:t>
            </w:r>
          </w:p>
        </w:tc>
      </w:tr>
      <w:tr w:rsidR="00731648" w:rsidRPr="00323855" w:rsidTr="00731648">
        <w:trPr>
          <w:trHeight w:val="349"/>
        </w:trPr>
        <w:tc>
          <w:tcPr>
            <w:tcW w:w="534" w:type="dxa"/>
            <w:vMerge w:val="restart"/>
            <w:textDirection w:val="btLr"/>
          </w:tcPr>
          <w:p w:rsidR="00731648" w:rsidRPr="00323855" w:rsidRDefault="00731648" w:rsidP="00731648">
            <w:pPr>
              <w:ind w:left="113" w:right="113"/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ОСЕНЬ</w:t>
            </w:r>
          </w:p>
        </w:tc>
        <w:tc>
          <w:tcPr>
            <w:tcW w:w="708" w:type="dxa"/>
            <w:textDirection w:val="btLr"/>
          </w:tcPr>
          <w:p w:rsidR="00731648" w:rsidRPr="00323855" w:rsidRDefault="00731648" w:rsidP="00677E3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731648" w:rsidRPr="00323855" w:rsidRDefault="00A309DD" w:rsidP="00975340">
            <w:pPr>
              <w:rPr>
                <w:color w:val="FF0000"/>
                <w:sz w:val="28"/>
                <w:szCs w:val="28"/>
              </w:rPr>
            </w:pP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 xml:space="preserve"> Родительское собрание «Воспитание бережного и осознанного отношения к природе</w:t>
            </w:r>
            <w:r w:rsidR="00323855">
              <w:rPr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 xml:space="preserve"> -</w:t>
            </w:r>
            <w:r w:rsidR="00323855">
              <w:rPr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>задача семьи и детского сада»</w:t>
            </w:r>
          </w:p>
        </w:tc>
      </w:tr>
      <w:tr w:rsidR="00731648" w:rsidRPr="00323855" w:rsidTr="00731648">
        <w:trPr>
          <w:trHeight w:val="199"/>
        </w:trPr>
        <w:tc>
          <w:tcPr>
            <w:tcW w:w="534" w:type="dxa"/>
            <w:vMerge/>
          </w:tcPr>
          <w:p w:rsidR="00731648" w:rsidRPr="00323855" w:rsidRDefault="00731648" w:rsidP="00677E3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731648" w:rsidRPr="00323855" w:rsidRDefault="00731648" w:rsidP="00677E3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</w:tcPr>
          <w:p w:rsidR="00731648" w:rsidRPr="00323855" w:rsidRDefault="007E1090" w:rsidP="00324EE3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  <w:shd w:val="clear" w:color="auto" w:fill="FFFFFF"/>
              </w:rPr>
              <w:t>Совместный труд </w:t>
            </w:r>
            <w:r w:rsidRPr="00323855">
              <w:rPr>
                <w:rStyle w:val="a4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родителей</w:t>
            </w:r>
            <w:r w:rsidRPr="00323855">
              <w:rPr>
                <w:b/>
                <w:sz w:val="28"/>
                <w:szCs w:val="28"/>
                <w:shd w:val="clear" w:color="auto" w:fill="FFFFFF"/>
              </w:rPr>
              <w:t> </w:t>
            </w:r>
            <w:r w:rsidRPr="00323855">
              <w:rPr>
                <w:sz w:val="28"/>
                <w:szCs w:val="28"/>
                <w:shd w:val="clear" w:color="auto" w:fill="FFFFFF"/>
              </w:rPr>
              <w:t xml:space="preserve">с детьми по уборке листвы на участке </w:t>
            </w:r>
          </w:p>
        </w:tc>
      </w:tr>
      <w:tr w:rsidR="00731648" w:rsidRPr="00323855" w:rsidTr="00731648">
        <w:trPr>
          <w:trHeight w:val="272"/>
        </w:trPr>
        <w:tc>
          <w:tcPr>
            <w:tcW w:w="534" w:type="dxa"/>
            <w:vMerge/>
          </w:tcPr>
          <w:p w:rsidR="00731648" w:rsidRPr="00323855" w:rsidRDefault="00731648" w:rsidP="00677E3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731648" w:rsidRPr="00323855" w:rsidRDefault="00731648" w:rsidP="00677E3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3</w:t>
            </w:r>
          </w:p>
        </w:tc>
        <w:tc>
          <w:tcPr>
            <w:tcW w:w="8789" w:type="dxa"/>
          </w:tcPr>
          <w:p w:rsidR="00731648" w:rsidRPr="00323855" w:rsidRDefault="00323855" w:rsidP="00731648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Выставка поделок из природного материала</w:t>
            </w:r>
          </w:p>
        </w:tc>
      </w:tr>
      <w:tr w:rsidR="00731648" w:rsidRPr="00323855" w:rsidTr="00731648">
        <w:trPr>
          <w:trHeight w:val="264"/>
        </w:trPr>
        <w:tc>
          <w:tcPr>
            <w:tcW w:w="534" w:type="dxa"/>
            <w:vMerge/>
          </w:tcPr>
          <w:p w:rsidR="00731648" w:rsidRPr="00323855" w:rsidRDefault="00731648" w:rsidP="00677E3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731648" w:rsidRPr="00323855" w:rsidRDefault="00731648" w:rsidP="00677E3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</w:tcPr>
          <w:p w:rsidR="00731648" w:rsidRPr="00323855" w:rsidRDefault="00324EE3" w:rsidP="000E2BE4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  <w:shd w:val="clear" w:color="auto" w:fill="FFFFFF"/>
              </w:rPr>
              <w:t>Оформление папки-передвижки </w:t>
            </w:r>
            <w:r w:rsidRPr="00323855">
              <w:rPr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«Осень»</w:t>
            </w:r>
            <w:r w:rsidRPr="00323855">
              <w:rPr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731648" w:rsidRPr="00323855" w:rsidTr="00731648">
        <w:trPr>
          <w:trHeight w:val="518"/>
        </w:trPr>
        <w:tc>
          <w:tcPr>
            <w:tcW w:w="534" w:type="dxa"/>
            <w:vMerge w:val="restart"/>
            <w:textDirection w:val="btLr"/>
          </w:tcPr>
          <w:p w:rsidR="00731648" w:rsidRPr="00323855" w:rsidRDefault="00731648" w:rsidP="00677E3F">
            <w:pPr>
              <w:ind w:left="113" w:right="113"/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 xml:space="preserve">ЗИМА </w:t>
            </w:r>
          </w:p>
        </w:tc>
        <w:tc>
          <w:tcPr>
            <w:tcW w:w="708" w:type="dxa"/>
            <w:textDirection w:val="btLr"/>
          </w:tcPr>
          <w:p w:rsidR="00731648" w:rsidRPr="00323855" w:rsidRDefault="00731648" w:rsidP="00677E3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A309DD" w:rsidRPr="00323855" w:rsidRDefault="00A309DD" w:rsidP="00731648">
            <w:pPr>
              <w:rPr>
                <w:sz w:val="28"/>
                <w:szCs w:val="28"/>
                <w:shd w:val="clear" w:color="auto" w:fill="FFFFFF"/>
              </w:rPr>
            </w:pPr>
            <w:r w:rsidRPr="00323855">
              <w:rPr>
                <w:sz w:val="28"/>
                <w:szCs w:val="28"/>
                <w:shd w:val="clear" w:color="auto" w:fill="FFFFFF"/>
              </w:rPr>
              <w:t>Экологическая газета «Помогите птицам» </w:t>
            </w:r>
          </w:p>
          <w:p w:rsidR="00731648" w:rsidRPr="00323855" w:rsidRDefault="008E745E" w:rsidP="00731648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  <w:shd w:val="clear" w:color="auto" w:fill="FFFFFF"/>
              </w:rPr>
              <w:t>Совместный труд </w:t>
            </w:r>
            <w:r w:rsidRPr="00323855">
              <w:rPr>
                <w:rStyle w:val="a4"/>
                <w:b w:val="0"/>
                <w:sz w:val="28"/>
                <w:szCs w:val="28"/>
                <w:bdr w:val="none" w:sz="0" w:space="0" w:color="auto" w:frame="1"/>
                <w:shd w:val="clear" w:color="auto" w:fill="FFFFFF"/>
              </w:rPr>
              <w:t>родителей</w:t>
            </w:r>
            <w:r w:rsidRPr="00323855">
              <w:rPr>
                <w:b/>
                <w:sz w:val="28"/>
                <w:szCs w:val="28"/>
                <w:shd w:val="clear" w:color="auto" w:fill="FFFFFF"/>
              </w:rPr>
              <w:t> с</w:t>
            </w:r>
            <w:r w:rsidRPr="00323855">
              <w:rPr>
                <w:sz w:val="28"/>
                <w:szCs w:val="28"/>
                <w:shd w:val="clear" w:color="auto" w:fill="FFFFFF"/>
              </w:rPr>
              <w:t xml:space="preserve"> детьми по уборке снега на участке</w:t>
            </w:r>
          </w:p>
        </w:tc>
      </w:tr>
      <w:tr w:rsidR="00731648" w:rsidRPr="00323855" w:rsidTr="00731648">
        <w:trPr>
          <w:trHeight w:val="181"/>
        </w:trPr>
        <w:tc>
          <w:tcPr>
            <w:tcW w:w="534" w:type="dxa"/>
            <w:vMerge/>
          </w:tcPr>
          <w:p w:rsidR="00731648" w:rsidRPr="00323855" w:rsidRDefault="00731648" w:rsidP="00677E3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731648" w:rsidRPr="00323855" w:rsidRDefault="00731648" w:rsidP="00677E3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</w:tcPr>
          <w:p w:rsidR="00731648" w:rsidRPr="00323855" w:rsidRDefault="00324EE3" w:rsidP="00677E3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Изготовление кормушек для птиц</w:t>
            </w:r>
          </w:p>
        </w:tc>
      </w:tr>
      <w:tr w:rsidR="00731648" w:rsidRPr="00323855" w:rsidTr="00731648">
        <w:trPr>
          <w:trHeight w:val="382"/>
        </w:trPr>
        <w:tc>
          <w:tcPr>
            <w:tcW w:w="534" w:type="dxa"/>
            <w:vMerge/>
          </w:tcPr>
          <w:p w:rsidR="00731648" w:rsidRPr="00323855" w:rsidRDefault="00731648" w:rsidP="00677E3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731648" w:rsidRPr="00323855" w:rsidRDefault="00731648" w:rsidP="00677E3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3</w:t>
            </w:r>
          </w:p>
        </w:tc>
        <w:tc>
          <w:tcPr>
            <w:tcW w:w="8789" w:type="dxa"/>
          </w:tcPr>
          <w:p w:rsidR="00731648" w:rsidRPr="00323855" w:rsidRDefault="00323855" w:rsidP="00324EE3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Консультация «Экологические игры с детьми младшего возраста»</w:t>
            </w:r>
          </w:p>
        </w:tc>
      </w:tr>
      <w:tr w:rsidR="00731648" w:rsidRPr="00323855" w:rsidTr="00731648">
        <w:trPr>
          <w:trHeight w:val="69"/>
        </w:trPr>
        <w:tc>
          <w:tcPr>
            <w:tcW w:w="534" w:type="dxa"/>
            <w:vMerge/>
          </w:tcPr>
          <w:p w:rsidR="00731648" w:rsidRPr="00323855" w:rsidRDefault="00731648" w:rsidP="00677E3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731648" w:rsidRPr="00323855" w:rsidRDefault="00731648" w:rsidP="00677E3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</w:tcPr>
          <w:p w:rsidR="00731648" w:rsidRPr="00323855" w:rsidRDefault="00981C3C" w:rsidP="00677E3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Совместное заучивание стихотворений о зиме</w:t>
            </w:r>
          </w:p>
        </w:tc>
      </w:tr>
      <w:tr w:rsidR="00731648" w:rsidRPr="00323855" w:rsidTr="00731648">
        <w:trPr>
          <w:trHeight w:val="629"/>
        </w:trPr>
        <w:tc>
          <w:tcPr>
            <w:tcW w:w="534" w:type="dxa"/>
            <w:vMerge w:val="restart"/>
            <w:textDirection w:val="btLr"/>
          </w:tcPr>
          <w:p w:rsidR="00731648" w:rsidRPr="00323855" w:rsidRDefault="00731648" w:rsidP="00677E3F">
            <w:pPr>
              <w:ind w:left="113" w:right="113"/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ВЕСНА</w:t>
            </w:r>
          </w:p>
        </w:tc>
        <w:tc>
          <w:tcPr>
            <w:tcW w:w="708" w:type="dxa"/>
            <w:textDirection w:val="btLr"/>
          </w:tcPr>
          <w:p w:rsidR="00731648" w:rsidRPr="00323855" w:rsidRDefault="00731648" w:rsidP="00677E3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731648" w:rsidRPr="00323855" w:rsidRDefault="00A309DD" w:rsidP="00677E3F">
            <w:pPr>
              <w:rPr>
                <w:color w:val="FF0000"/>
                <w:sz w:val="28"/>
                <w:szCs w:val="28"/>
              </w:rPr>
            </w:pP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>Участие в совместном оформлении «Огорода на подоконнике»</w:t>
            </w:r>
          </w:p>
        </w:tc>
      </w:tr>
      <w:tr w:rsidR="00731648" w:rsidRPr="00323855" w:rsidTr="00731648">
        <w:trPr>
          <w:trHeight w:val="277"/>
        </w:trPr>
        <w:tc>
          <w:tcPr>
            <w:tcW w:w="534" w:type="dxa"/>
            <w:vMerge/>
          </w:tcPr>
          <w:p w:rsidR="00731648" w:rsidRPr="00323855" w:rsidRDefault="00731648" w:rsidP="00677E3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731648" w:rsidRPr="00323855" w:rsidRDefault="00731648" w:rsidP="00677E3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</w:tcPr>
          <w:p w:rsidR="00731648" w:rsidRPr="00323855" w:rsidRDefault="00981C3C" w:rsidP="00677E3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Участие в оформлении «Огорода на подоконнике»</w:t>
            </w:r>
          </w:p>
        </w:tc>
      </w:tr>
      <w:tr w:rsidR="00731648" w:rsidRPr="00323855" w:rsidTr="00731648">
        <w:trPr>
          <w:trHeight w:val="877"/>
        </w:trPr>
        <w:tc>
          <w:tcPr>
            <w:tcW w:w="534" w:type="dxa"/>
            <w:vMerge/>
          </w:tcPr>
          <w:p w:rsidR="00731648" w:rsidRPr="00323855" w:rsidRDefault="00731648" w:rsidP="00677E3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731648" w:rsidRPr="00323855" w:rsidRDefault="00731648" w:rsidP="00677E3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3</w:t>
            </w:r>
          </w:p>
        </w:tc>
        <w:tc>
          <w:tcPr>
            <w:tcW w:w="8789" w:type="dxa"/>
          </w:tcPr>
          <w:p w:rsidR="00323855" w:rsidRPr="00323855" w:rsidRDefault="00323855" w:rsidP="00323855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 xml:space="preserve">Участие в акции по сбору продуктов питания для животных </w:t>
            </w:r>
            <w:proofErr w:type="spellStart"/>
            <w:r w:rsidRPr="00323855">
              <w:rPr>
                <w:sz w:val="28"/>
                <w:szCs w:val="28"/>
              </w:rPr>
              <w:t>Сургутской</w:t>
            </w:r>
            <w:proofErr w:type="spellEnd"/>
            <w:r w:rsidRPr="00323855">
              <w:rPr>
                <w:sz w:val="28"/>
                <w:szCs w:val="28"/>
              </w:rPr>
              <w:t xml:space="preserve"> станции юных натуралистов</w:t>
            </w:r>
          </w:p>
        </w:tc>
      </w:tr>
      <w:tr w:rsidR="00731648" w:rsidRPr="00323855" w:rsidTr="00731648">
        <w:trPr>
          <w:trHeight w:val="238"/>
        </w:trPr>
        <w:tc>
          <w:tcPr>
            <w:tcW w:w="534" w:type="dxa"/>
            <w:vMerge/>
          </w:tcPr>
          <w:p w:rsidR="00731648" w:rsidRPr="00323855" w:rsidRDefault="00731648" w:rsidP="00677E3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731648" w:rsidRPr="00323855" w:rsidRDefault="00731648" w:rsidP="00677E3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</w:tcPr>
          <w:p w:rsidR="00731648" w:rsidRPr="00592056" w:rsidRDefault="00981C3C" w:rsidP="00592056">
            <w:pPr>
              <w:rPr>
                <w:sz w:val="28"/>
                <w:szCs w:val="28"/>
              </w:rPr>
            </w:pPr>
            <w:r w:rsidRPr="00592056">
              <w:rPr>
                <w:sz w:val="28"/>
                <w:szCs w:val="28"/>
                <w:shd w:val="clear" w:color="auto" w:fill="FFFFFF"/>
              </w:rPr>
              <w:t xml:space="preserve">Оформление </w:t>
            </w:r>
            <w:r w:rsidR="00592056" w:rsidRPr="00592056">
              <w:rPr>
                <w:sz w:val="28"/>
                <w:szCs w:val="28"/>
                <w:shd w:val="clear" w:color="auto" w:fill="FFFFFF"/>
              </w:rPr>
              <w:t>стенгазеты «</w:t>
            </w:r>
            <w:r w:rsidRPr="00592056">
              <w:rPr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Весна»</w:t>
            </w:r>
            <w:r w:rsidRPr="00592056">
              <w:rPr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7E1090" w:rsidRPr="00323855" w:rsidTr="00677E3F">
        <w:trPr>
          <w:trHeight w:val="629"/>
        </w:trPr>
        <w:tc>
          <w:tcPr>
            <w:tcW w:w="534" w:type="dxa"/>
            <w:vMerge w:val="restart"/>
            <w:textDirection w:val="btLr"/>
          </w:tcPr>
          <w:p w:rsidR="007E1090" w:rsidRPr="00323855" w:rsidRDefault="007E1090" w:rsidP="007E1090">
            <w:pPr>
              <w:ind w:left="113" w:right="113"/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ЛЕТО</w:t>
            </w:r>
          </w:p>
        </w:tc>
        <w:tc>
          <w:tcPr>
            <w:tcW w:w="708" w:type="dxa"/>
            <w:textDirection w:val="btLr"/>
          </w:tcPr>
          <w:p w:rsidR="007E1090" w:rsidRPr="00323855" w:rsidRDefault="007E1090" w:rsidP="00677E3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7E1090" w:rsidRPr="00592056" w:rsidRDefault="00592056" w:rsidP="00677E3F">
            <w:pPr>
              <w:rPr>
                <w:sz w:val="28"/>
                <w:szCs w:val="28"/>
              </w:rPr>
            </w:pPr>
            <w:r w:rsidRPr="00592056">
              <w:rPr>
                <w:sz w:val="28"/>
                <w:szCs w:val="28"/>
                <w:bdr w:val="none" w:sz="0" w:space="0" w:color="auto" w:frame="1"/>
                <w:shd w:val="clear" w:color="auto" w:fill="FFFFFF"/>
              </w:rPr>
              <w:t>Папка передвижка</w:t>
            </w:r>
            <w:r w:rsidRPr="00592056">
              <w:rPr>
                <w:sz w:val="28"/>
                <w:szCs w:val="28"/>
                <w:shd w:val="clear" w:color="auto" w:fill="FFFFFF"/>
              </w:rPr>
              <w:t>: </w:t>
            </w:r>
            <w:r w:rsidRPr="00592056">
              <w:rPr>
                <w:iCs/>
                <w:sz w:val="28"/>
                <w:szCs w:val="28"/>
                <w:bdr w:val="none" w:sz="0" w:space="0" w:color="auto" w:frame="1"/>
                <w:shd w:val="clear" w:color="auto" w:fill="FFFFFF"/>
              </w:rPr>
              <w:t>«Игры с песком»</w:t>
            </w:r>
          </w:p>
        </w:tc>
      </w:tr>
      <w:tr w:rsidR="007E1090" w:rsidRPr="00323855" w:rsidTr="00677E3F">
        <w:trPr>
          <w:trHeight w:val="277"/>
        </w:trPr>
        <w:tc>
          <w:tcPr>
            <w:tcW w:w="534" w:type="dxa"/>
            <w:vMerge/>
          </w:tcPr>
          <w:p w:rsidR="007E1090" w:rsidRPr="00323855" w:rsidRDefault="007E1090" w:rsidP="00677E3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7E1090" w:rsidRPr="00323855" w:rsidRDefault="007E1090" w:rsidP="00677E3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</w:tcPr>
          <w:p w:rsidR="008E745E" w:rsidRPr="00323855" w:rsidRDefault="008E745E" w:rsidP="008E745E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Консультация «</w:t>
            </w:r>
            <w:r w:rsidR="000E2BE4" w:rsidRPr="00323855">
              <w:rPr>
                <w:sz w:val="28"/>
                <w:szCs w:val="28"/>
              </w:rPr>
              <w:t>Сокровища леса</w:t>
            </w:r>
            <w:r w:rsidRPr="00323855">
              <w:rPr>
                <w:sz w:val="28"/>
                <w:szCs w:val="28"/>
              </w:rPr>
              <w:t>»</w:t>
            </w:r>
          </w:p>
          <w:p w:rsidR="007E1090" w:rsidRPr="00592056" w:rsidRDefault="007E1090" w:rsidP="00677E3F">
            <w:pPr>
              <w:rPr>
                <w:sz w:val="28"/>
                <w:szCs w:val="28"/>
              </w:rPr>
            </w:pPr>
          </w:p>
        </w:tc>
      </w:tr>
      <w:tr w:rsidR="007E1090" w:rsidRPr="00323855" w:rsidTr="008E745E">
        <w:trPr>
          <w:trHeight w:val="637"/>
        </w:trPr>
        <w:tc>
          <w:tcPr>
            <w:tcW w:w="534" w:type="dxa"/>
            <w:vMerge/>
          </w:tcPr>
          <w:p w:rsidR="007E1090" w:rsidRPr="00323855" w:rsidRDefault="007E1090" w:rsidP="00677E3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7E1090" w:rsidRPr="00323855" w:rsidRDefault="007E1090" w:rsidP="00677E3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3</w:t>
            </w:r>
          </w:p>
        </w:tc>
        <w:tc>
          <w:tcPr>
            <w:tcW w:w="8789" w:type="dxa"/>
          </w:tcPr>
          <w:p w:rsidR="007E1090" w:rsidRPr="00592056" w:rsidRDefault="00592056" w:rsidP="008E745E">
            <w:pPr>
              <w:rPr>
                <w:sz w:val="28"/>
                <w:szCs w:val="28"/>
              </w:rPr>
            </w:pPr>
            <w:r w:rsidRPr="00592056">
              <w:rPr>
                <w:sz w:val="28"/>
                <w:szCs w:val="28"/>
              </w:rPr>
              <w:t xml:space="preserve">Совместный труд в цветнике и огороде </w:t>
            </w:r>
          </w:p>
        </w:tc>
      </w:tr>
      <w:tr w:rsidR="007E1090" w:rsidRPr="00323855" w:rsidTr="00677E3F">
        <w:trPr>
          <w:trHeight w:val="238"/>
        </w:trPr>
        <w:tc>
          <w:tcPr>
            <w:tcW w:w="534" w:type="dxa"/>
            <w:vMerge/>
          </w:tcPr>
          <w:p w:rsidR="007E1090" w:rsidRPr="00323855" w:rsidRDefault="007E1090" w:rsidP="00677E3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7E1090" w:rsidRPr="00323855" w:rsidRDefault="007E1090" w:rsidP="00677E3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</w:tcPr>
          <w:p w:rsidR="007E1090" w:rsidRPr="00592056" w:rsidRDefault="00592056" w:rsidP="00677E3F">
            <w:pPr>
              <w:rPr>
                <w:sz w:val="28"/>
                <w:szCs w:val="28"/>
              </w:rPr>
            </w:pP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>Папка передвижка </w:t>
            </w:r>
            <w:r w:rsidRPr="00323855">
              <w:rPr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«Лето»</w:t>
            </w: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> </w:t>
            </w:r>
          </w:p>
        </w:tc>
      </w:tr>
    </w:tbl>
    <w:p w:rsidR="00731648" w:rsidRPr="00323855" w:rsidRDefault="00731648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CF3F3D" w:rsidRPr="00323855" w:rsidRDefault="00CF3F3D" w:rsidP="00CF3F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F3D" w:rsidRPr="00323855" w:rsidRDefault="00CF3F3D" w:rsidP="00CF3F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F3D" w:rsidRPr="00323855" w:rsidRDefault="00CF3F3D" w:rsidP="00CF3F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F3D" w:rsidRPr="00323855" w:rsidRDefault="00CF3F3D" w:rsidP="00CF3F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F3D" w:rsidRPr="00323855" w:rsidRDefault="00CF3F3D" w:rsidP="00CF3F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F3D" w:rsidRPr="00323855" w:rsidRDefault="00CF3F3D" w:rsidP="00CF3F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F3D" w:rsidRPr="00323855" w:rsidRDefault="00CF3F3D" w:rsidP="00CF3F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F3D" w:rsidRPr="00323855" w:rsidRDefault="00CF3F3D" w:rsidP="00CF3F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F3D" w:rsidRPr="00323855" w:rsidRDefault="00CF3F3D" w:rsidP="00CF3F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F3D" w:rsidRPr="00323855" w:rsidRDefault="00CF3F3D" w:rsidP="00CF3F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F3D" w:rsidRPr="00323855" w:rsidRDefault="005B036F" w:rsidP="00CF3F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855">
        <w:rPr>
          <w:rFonts w:ascii="Times New Roman" w:hAnsi="Times New Roman" w:cs="Times New Roman"/>
          <w:b/>
          <w:sz w:val="28"/>
          <w:szCs w:val="28"/>
        </w:rPr>
        <w:lastRenderedPageBreak/>
        <w:t>Перспективный план взаимодействия с родителями (2018г.-201</w:t>
      </w:r>
      <w:r w:rsidR="00CF3F3D" w:rsidRPr="00323855">
        <w:rPr>
          <w:rFonts w:ascii="Times New Roman" w:hAnsi="Times New Roman" w:cs="Times New Roman"/>
          <w:b/>
          <w:sz w:val="28"/>
          <w:szCs w:val="28"/>
        </w:rPr>
        <w:t>9г.)</w:t>
      </w:r>
    </w:p>
    <w:tbl>
      <w:tblPr>
        <w:tblStyle w:val="a5"/>
        <w:tblpPr w:leftFromText="180" w:rightFromText="180" w:vertAnchor="text" w:horzAnchor="margin" w:tblpXSpec="center" w:tblpY="308"/>
        <w:tblW w:w="10031" w:type="dxa"/>
        <w:tblLayout w:type="fixed"/>
        <w:tblLook w:val="01E0" w:firstRow="1" w:lastRow="1" w:firstColumn="1" w:lastColumn="1" w:noHBand="0" w:noVBand="0"/>
      </w:tblPr>
      <w:tblGrid>
        <w:gridCol w:w="534"/>
        <w:gridCol w:w="708"/>
        <w:gridCol w:w="8789"/>
      </w:tblGrid>
      <w:tr w:rsidR="005B036F" w:rsidRPr="00323855" w:rsidTr="005B036F">
        <w:trPr>
          <w:trHeight w:val="344"/>
        </w:trPr>
        <w:tc>
          <w:tcPr>
            <w:tcW w:w="534" w:type="dxa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  <w:tc>
          <w:tcPr>
            <w:tcW w:w="8789" w:type="dxa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Мероприятия</w:t>
            </w:r>
          </w:p>
        </w:tc>
      </w:tr>
      <w:tr w:rsidR="005B036F" w:rsidRPr="00323855" w:rsidTr="005B036F">
        <w:trPr>
          <w:trHeight w:val="349"/>
        </w:trPr>
        <w:tc>
          <w:tcPr>
            <w:tcW w:w="534" w:type="dxa"/>
            <w:vMerge w:val="restart"/>
            <w:textDirection w:val="btLr"/>
          </w:tcPr>
          <w:p w:rsidR="005B036F" w:rsidRPr="00323855" w:rsidRDefault="005B036F" w:rsidP="005B036F">
            <w:pPr>
              <w:ind w:left="113" w:right="113"/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ОСЕНЬ</w:t>
            </w: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 xml:space="preserve">Консультация </w:t>
            </w:r>
          </w:p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«Природа – это так интересно!»</w:t>
            </w:r>
          </w:p>
        </w:tc>
      </w:tr>
      <w:tr w:rsidR="005B036F" w:rsidRPr="00323855" w:rsidTr="005B036F">
        <w:trPr>
          <w:trHeight w:val="199"/>
        </w:trPr>
        <w:tc>
          <w:tcPr>
            <w:tcW w:w="534" w:type="dxa"/>
            <w:vMerge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>Совместный труд </w:t>
            </w:r>
            <w:r w:rsidRPr="00323855">
              <w:rPr>
                <w:rStyle w:val="a4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родителей</w:t>
            </w:r>
            <w:r w:rsidRPr="00323855">
              <w:rPr>
                <w:b/>
                <w:color w:val="111111"/>
                <w:sz w:val="28"/>
                <w:szCs w:val="28"/>
                <w:shd w:val="clear" w:color="auto" w:fill="FFFFFF"/>
              </w:rPr>
              <w:t> </w:t>
            </w: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 xml:space="preserve">с детьми по уборке листвы на участке </w:t>
            </w:r>
          </w:p>
        </w:tc>
      </w:tr>
      <w:tr w:rsidR="005B036F" w:rsidRPr="00323855" w:rsidTr="005B036F">
        <w:trPr>
          <w:trHeight w:val="272"/>
        </w:trPr>
        <w:tc>
          <w:tcPr>
            <w:tcW w:w="534" w:type="dxa"/>
            <w:vMerge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3</w:t>
            </w:r>
          </w:p>
        </w:tc>
        <w:tc>
          <w:tcPr>
            <w:tcW w:w="8789" w:type="dxa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Фотогазета «Наш огород»</w:t>
            </w:r>
          </w:p>
        </w:tc>
      </w:tr>
      <w:tr w:rsidR="005B036F" w:rsidRPr="00323855" w:rsidTr="005B036F">
        <w:trPr>
          <w:trHeight w:val="264"/>
        </w:trPr>
        <w:tc>
          <w:tcPr>
            <w:tcW w:w="534" w:type="dxa"/>
            <w:vMerge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>Оформление папки-передвижки </w:t>
            </w:r>
            <w:r w:rsidRPr="00323855">
              <w:rPr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«Осень»</w:t>
            </w: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5B036F" w:rsidRPr="00323855" w:rsidTr="005B036F">
        <w:trPr>
          <w:trHeight w:val="518"/>
        </w:trPr>
        <w:tc>
          <w:tcPr>
            <w:tcW w:w="534" w:type="dxa"/>
            <w:vMerge w:val="restart"/>
            <w:textDirection w:val="btLr"/>
          </w:tcPr>
          <w:p w:rsidR="005B036F" w:rsidRPr="00323855" w:rsidRDefault="005B036F" w:rsidP="005B036F">
            <w:pPr>
              <w:ind w:left="113" w:right="113"/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 xml:space="preserve">ЗИМА </w:t>
            </w: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5B036F" w:rsidRPr="00323855" w:rsidRDefault="005B036F" w:rsidP="00323855">
            <w:pPr>
              <w:rPr>
                <w:sz w:val="28"/>
                <w:szCs w:val="28"/>
              </w:rPr>
            </w:pP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>Совместный труд </w:t>
            </w:r>
            <w:r w:rsidRPr="00323855">
              <w:rPr>
                <w:rStyle w:val="a4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родителей</w:t>
            </w:r>
            <w:r w:rsidRPr="00323855">
              <w:rPr>
                <w:b/>
                <w:color w:val="111111"/>
                <w:sz w:val="28"/>
                <w:szCs w:val="28"/>
                <w:shd w:val="clear" w:color="auto" w:fill="FFFFFF"/>
              </w:rPr>
              <w:t> с</w:t>
            </w: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 xml:space="preserve"> детьми по </w:t>
            </w:r>
            <w:r w:rsidR="00323855">
              <w:rPr>
                <w:color w:val="111111"/>
                <w:sz w:val="28"/>
                <w:szCs w:val="28"/>
                <w:shd w:val="clear" w:color="auto" w:fill="FFFFFF"/>
              </w:rPr>
              <w:t xml:space="preserve">оформлению  </w:t>
            </w: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 xml:space="preserve"> участк</w:t>
            </w:r>
            <w:r w:rsidR="00323855">
              <w:rPr>
                <w:color w:val="111111"/>
                <w:sz w:val="28"/>
                <w:szCs w:val="28"/>
                <w:shd w:val="clear" w:color="auto" w:fill="FFFFFF"/>
              </w:rPr>
              <w:t>а для прогулок в зимний период</w:t>
            </w:r>
          </w:p>
        </w:tc>
      </w:tr>
      <w:tr w:rsidR="005B036F" w:rsidRPr="00323855" w:rsidTr="005B036F">
        <w:trPr>
          <w:trHeight w:val="181"/>
        </w:trPr>
        <w:tc>
          <w:tcPr>
            <w:tcW w:w="534" w:type="dxa"/>
            <w:vMerge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Изготовление кормушек для птиц</w:t>
            </w:r>
          </w:p>
        </w:tc>
      </w:tr>
      <w:tr w:rsidR="005B036F" w:rsidRPr="00323855" w:rsidTr="005B036F">
        <w:trPr>
          <w:trHeight w:val="382"/>
        </w:trPr>
        <w:tc>
          <w:tcPr>
            <w:tcW w:w="534" w:type="dxa"/>
            <w:vMerge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3</w:t>
            </w:r>
          </w:p>
        </w:tc>
        <w:tc>
          <w:tcPr>
            <w:tcW w:w="8789" w:type="dxa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Выставка</w:t>
            </w:r>
            <w:r w:rsidR="00CF3F3D" w:rsidRPr="00323855">
              <w:rPr>
                <w:sz w:val="28"/>
                <w:szCs w:val="28"/>
              </w:rPr>
              <w:t xml:space="preserve"> </w:t>
            </w:r>
            <w:r w:rsidRPr="00323855">
              <w:rPr>
                <w:sz w:val="28"/>
                <w:szCs w:val="28"/>
              </w:rPr>
              <w:t>поделок на тему «Зимний лес»</w:t>
            </w:r>
          </w:p>
        </w:tc>
      </w:tr>
      <w:tr w:rsidR="005B036F" w:rsidRPr="00323855" w:rsidTr="005B036F">
        <w:trPr>
          <w:trHeight w:val="69"/>
        </w:trPr>
        <w:tc>
          <w:tcPr>
            <w:tcW w:w="534" w:type="dxa"/>
            <w:vMerge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Совместное заучивание стихотворений о зиме</w:t>
            </w:r>
          </w:p>
        </w:tc>
      </w:tr>
      <w:tr w:rsidR="005B036F" w:rsidRPr="00323855" w:rsidTr="005B036F">
        <w:trPr>
          <w:trHeight w:val="629"/>
        </w:trPr>
        <w:tc>
          <w:tcPr>
            <w:tcW w:w="534" w:type="dxa"/>
            <w:vMerge w:val="restart"/>
            <w:textDirection w:val="btLr"/>
          </w:tcPr>
          <w:p w:rsidR="005B036F" w:rsidRPr="00323855" w:rsidRDefault="005B036F" w:rsidP="005B036F">
            <w:pPr>
              <w:ind w:left="113" w:right="113"/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ВЕСНА</w:t>
            </w: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 xml:space="preserve">Консультация </w:t>
            </w:r>
          </w:p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«Опасные сосульки»</w:t>
            </w:r>
          </w:p>
        </w:tc>
      </w:tr>
      <w:tr w:rsidR="005B036F" w:rsidRPr="00323855" w:rsidTr="005B036F">
        <w:trPr>
          <w:trHeight w:val="277"/>
        </w:trPr>
        <w:tc>
          <w:tcPr>
            <w:tcW w:w="534" w:type="dxa"/>
            <w:vMerge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Участие в оформлении «Огорода на подоконнике»</w:t>
            </w:r>
          </w:p>
        </w:tc>
      </w:tr>
      <w:tr w:rsidR="005B036F" w:rsidRPr="00323855" w:rsidTr="005B036F">
        <w:trPr>
          <w:trHeight w:val="877"/>
        </w:trPr>
        <w:tc>
          <w:tcPr>
            <w:tcW w:w="534" w:type="dxa"/>
            <w:vMerge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3</w:t>
            </w:r>
          </w:p>
        </w:tc>
        <w:tc>
          <w:tcPr>
            <w:tcW w:w="8789" w:type="dxa"/>
          </w:tcPr>
          <w:p w:rsidR="00323855" w:rsidRPr="00323855" w:rsidRDefault="00323855" w:rsidP="00323855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Участие в акции по сбору корма для приюта «Дай лапу»</w:t>
            </w:r>
          </w:p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</w:tr>
      <w:tr w:rsidR="005B036F" w:rsidRPr="00323855" w:rsidTr="005B036F">
        <w:trPr>
          <w:trHeight w:val="238"/>
        </w:trPr>
        <w:tc>
          <w:tcPr>
            <w:tcW w:w="534" w:type="dxa"/>
            <w:vMerge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>Оформление папки-передвижки </w:t>
            </w:r>
            <w:r w:rsidRPr="00323855">
              <w:rPr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«Весна»</w:t>
            </w:r>
            <w:r w:rsidRPr="00323855">
              <w:rPr>
                <w:color w:val="111111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5B036F" w:rsidRPr="00323855" w:rsidTr="005B036F">
        <w:trPr>
          <w:trHeight w:val="629"/>
        </w:trPr>
        <w:tc>
          <w:tcPr>
            <w:tcW w:w="534" w:type="dxa"/>
            <w:vMerge w:val="restart"/>
            <w:textDirection w:val="btLr"/>
          </w:tcPr>
          <w:p w:rsidR="005B036F" w:rsidRPr="00323855" w:rsidRDefault="005B036F" w:rsidP="005B036F">
            <w:pPr>
              <w:ind w:left="113" w:right="113"/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ЛЕТО</w:t>
            </w: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Совместное изготовление знаков «Бережем природу!»</w:t>
            </w:r>
          </w:p>
        </w:tc>
      </w:tr>
      <w:tr w:rsidR="005B036F" w:rsidRPr="00323855" w:rsidTr="005B036F">
        <w:trPr>
          <w:trHeight w:val="277"/>
        </w:trPr>
        <w:tc>
          <w:tcPr>
            <w:tcW w:w="534" w:type="dxa"/>
            <w:vMerge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Консультация «Игры и забавы с детьми на природе»</w:t>
            </w:r>
          </w:p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</w:tr>
      <w:tr w:rsidR="005B036F" w:rsidRPr="00323855" w:rsidTr="005B036F">
        <w:trPr>
          <w:trHeight w:val="637"/>
        </w:trPr>
        <w:tc>
          <w:tcPr>
            <w:tcW w:w="534" w:type="dxa"/>
            <w:vMerge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3</w:t>
            </w:r>
          </w:p>
        </w:tc>
        <w:tc>
          <w:tcPr>
            <w:tcW w:w="8789" w:type="dxa"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 xml:space="preserve">Фотоколлаж </w:t>
            </w:r>
            <w:r w:rsidR="00323855" w:rsidRPr="00323855">
              <w:rPr>
                <w:sz w:val="28"/>
                <w:szCs w:val="28"/>
              </w:rPr>
              <w:t xml:space="preserve"> </w:t>
            </w:r>
            <w:r w:rsidRPr="00323855">
              <w:rPr>
                <w:sz w:val="28"/>
                <w:szCs w:val="28"/>
              </w:rPr>
              <w:t>«Время быть к природе ближе»</w:t>
            </w:r>
          </w:p>
        </w:tc>
      </w:tr>
      <w:tr w:rsidR="005B036F" w:rsidRPr="00323855" w:rsidTr="005B036F">
        <w:trPr>
          <w:trHeight w:val="238"/>
        </w:trPr>
        <w:tc>
          <w:tcPr>
            <w:tcW w:w="534" w:type="dxa"/>
            <w:vMerge/>
          </w:tcPr>
          <w:p w:rsidR="005B036F" w:rsidRPr="00323855" w:rsidRDefault="005B036F" w:rsidP="005B036F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extDirection w:val="btLr"/>
          </w:tcPr>
          <w:p w:rsidR="005B036F" w:rsidRPr="00323855" w:rsidRDefault="005B036F" w:rsidP="005B036F">
            <w:pPr>
              <w:jc w:val="center"/>
              <w:rPr>
                <w:sz w:val="28"/>
                <w:szCs w:val="28"/>
              </w:rPr>
            </w:pPr>
            <w:r w:rsidRPr="00323855"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</w:tcPr>
          <w:p w:rsidR="005B036F" w:rsidRPr="00323855" w:rsidRDefault="00592056" w:rsidP="005B036F">
            <w:pPr>
              <w:rPr>
                <w:sz w:val="28"/>
                <w:szCs w:val="28"/>
              </w:rPr>
            </w:pPr>
            <w:r w:rsidRPr="00592056">
              <w:rPr>
                <w:sz w:val="28"/>
                <w:szCs w:val="28"/>
              </w:rPr>
              <w:t>Праздник «Мы – друзья природы!»</w:t>
            </w:r>
          </w:p>
        </w:tc>
      </w:tr>
    </w:tbl>
    <w:p w:rsidR="00731648" w:rsidRPr="00323855" w:rsidRDefault="00731648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731648" w:rsidRPr="00323855" w:rsidRDefault="00A34691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323855">
        <w:rPr>
          <w:color w:val="111111"/>
          <w:sz w:val="28"/>
          <w:szCs w:val="28"/>
        </w:rPr>
        <w:t>Мониторинг проводится в рамках ООП ДО, не предполагает разработки дополнительного диагностического инструментария.</w:t>
      </w:r>
    </w:p>
    <w:p w:rsidR="00A34691" w:rsidRPr="00323855" w:rsidRDefault="00A34691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34691" w:rsidRPr="00323855" w:rsidRDefault="00A34691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34691" w:rsidRDefault="00A34691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23855" w:rsidRDefault="00323855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23855" w:rsidRDefault="00323855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23855" w:rsidRDefault="00323855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23855" w:rsidRDefault="00323855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23855" w:rsidRDefault="00323855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23855" w:rsidRDefault="00323855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23855" w:rsidRDefault="00323855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323855" w:rsidRPr="00323855" w:rsidRDefault="00323855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34691" w:rsidRPr="00323855" w:rsidRDefault="00A34691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34691" w:rsidRPr="00323855" w:rsidRDefault="00A34691" w:rsidP="008517A4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024C33" w:rsidRPr="00323855" w:rsidRDefault="00024C33" w:rsidP="00252A9F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</w:p>
    <w:p w:rsidR="00252A9F" w:rsidRPr="00323855" w:rsidRDefault="00252A9F" w:rsidP="007D5E6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2385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lastRenderedPageBreak/>
        <w:t>Литература</w:t>
      </w:r>
    </w:p>
    <w:p w:rsidR="00252A9F" w:rsidRPr="00323855" w:rsidRDefault="00252A9F" w:rsidP="007D5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>1. А. Ануфриева, О. Митюкова </w:t>
      </w:r>
      <w:r w:rsidRPr="003238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«Игры и занятия для малышей»</w:t>
      </w:r>
    </w:p>
    <w:p w:rsidR="00252A9F" w:rsidRPr="00323855" w:rsidRDefault="00252A9F" w:rsidP="007D5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>2. Власенко О. П. </w:t>
      </w:r>
      <w:r w:rsidRPr="003238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«Комплексные занятия по программе М. А. Васильевой»</w:t>
      </w:r>
    </w:p>
    <w:p w:rsidR="00252A9F" w:rsidRPr="00323855" w:rsidRDefault="00252A9F" w:rsidP="007D5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>3. Громова О. Н., Прокопенко Т. А. </w:t>
      </w:r>
      <w:r w:rsidRPr="003238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«Игры – забавы по развитию мелкой моторики у детей»</w:t>
      </w:r>
    </w:p>
    <w:p w:rsidR="00252A9F" w:rsidRPr="00323855" w:rsidRDefault="00252A9F" w:rsidP="007D5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4. </w:t>
      </w:r>
      <w:proofErr w:type="spellStart"/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>Картушина</w:t>
      </w:r>
      <w:proofErr w:type="spellEnd"/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М. Ю. </w:t>
      </w:r>
      <w:r w:rsidRPr="003238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«Праздники здоровья для детей 3-4 лет»</w:t>
      </w:r>
    </w:p>
    <w:p w:rsidR="00252A9F" w:rsidRPr="00323855" w:rsidRDefault="00252A9F" w:rsidP="007D5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5. </w:t>
      </w:r>
      <w:proofErr w:type="spellStart"/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>Кислинская</w:t>
      </w:r>
      <w:proofErr w:type="spellEnd"/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Т. А. </w:t>
      </w:r>
      <w:r w:rsidRPr="003238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«Гениальность на кончиках пальцев»</w:t>
      </w:r>
    </w:p>
    <w:p w:rsidR="00252A9F" w:rsidRPr="00323855" w:rsidRDefault="00252A9F" w:rsidP="007D5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6. </w:t>
      </w:r>
      <w:proofErr w:type="spellStart"/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>Лобынько</w:t>
      </w:r>
      <w:proofErr w:type="spellEnd"/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Л. В., </w:t>
      </w:r>
      <w:proofErr w:type="spellStart"/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>Швецова</w:t>
      </w:r>
      <w:proofErr w:type="spellEnd"/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Т. Ю. </w:t>
      </w:r>
      <w:r w:rsidRPr="003238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«Игры – занятия для детей раннего возраста»</w:t>
      </w:r>
    </w:p>
    <w:p w:rsidR="00252A9F" w:rsidRPr="00323855" w:rsidRDefault="00252A9F" w:rsidP="007D5E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7. </w:t>
      </w:r>
      <w:proofErr w:type="spellStart"/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>Теплюк</w:t>
      </w:r>
      <w:proofErr w:type="spellEnd"/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С. Н. </w:t>
      </w:r>
      <w:r w:rsidRPr="003238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«Занятия на прогулке с малышами»</w:t>
      </w:r>
    </w:p>
    <w:p w:rsidR="008C62C0" w:rsidRPr="00323855" w:rsidRDefault="00252A9F" w:rsidP="007D5E68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</w:pPr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>9. Тимофеева Е. А. </w:t>
      </w:r>
      <w:r w:rsidRPr="003238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«Подвижные игры с детьми </w:t>
      </w:r>
      <w:r w:rsidRPr="00323855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</w:rPr>
        <w:t>младшего</w:t>
      </w:r>
      <w:r w:rsidRPr="0032385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 дошкольного возраста»</w:t>
      </w:r>
      <w:r w:rsidRPr="0032385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1D1846" w:rsidRPr="00323855" w:rsidRDefault="001D1846" w:rsidP="007D5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3855">
        <w:rPr>
          <w:rFonts w:ascii="Times New Roman" w:eastAsia="Times New Roman" w:hAnsi="Times New Roman" w:cs="Times New Roman"/>
          <w:color w:val="000000"/>
          <w:sz w:val="28"/>
          <w:szCs w:val="28"/>
        </w:rPr>
        <w:t>10.Зенина Т.Н. Конспекты занятий по ознакомлению дошкольников  с природными объектами. Учебное пособие.– М.: Педагогическое общество России, 2008</w:t>
      </w:r>
    </w:p>
    <w:p w:rsidR="001D1846" w:rsidRPr="00323855" w:rsidRDefault="001D1846" w:rsidP="007D5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3855">
        <w:rPr>
          <w:rFonts w:ascii="Times New Roman" w:eastAsia="Times New Roman" w:hAnsi="Times New Roman" w:cs="Times New Roman"/>
          <w:color w:val="000000"/>
          <w:sz w:val="28"/>
          <w:szCs w:val="28"/>
        </w:rPr>
        <w:t>11.Лыкова И.А. Изобразительная деятельность в детском саду: планирование, конспекты занятий, методические рекомендации.  - М.: </w:t>
      </w:r>
      <w:r w:rsidR="005E009A">
        <w:rPr>
          <w:rFonts w:ascii="Cambria Math" w:eastAsia="Times New Roman" w:hAnsi="Cambria Math" w:cs="Times New Roman"/>
          <w:color w:val="000000"/>
          <w:sz w:val="28"/>
          <w:szCs w:val="28"/>
        </w:rPr>
        <w:t>«</w:t>
      </w:r>
      <w:r w:rsidRPr="00323855">
        <w:rPr>
          <w:rFonts w:ascii="Times New Roman" w:eastAsia="Times New Roman" w:hAnsi="Times New Roman" w:cs="Times New Roman"/>
          <w:color w:val="000000"/>
          <w:sz w:val="28"/>
          <w:szCs w:val="28"/>
        </w:rPr>
        <w:t>КАРАПУЗ-ДИДАКТИКА</w:t>
      </w:r>
      <w:r w:rsidR="005E009A">
        <w:rPr>
          <w:rFonts w:ascii="Cambria Math" w:eastAsia="Times New Roman" w:hAnsi="Cambria Math" w:cs="Times New Roman"/>
          <w:color w:val="000000"/>
          <w:sz w:val="28"/>
          <w:szCs w:val="28"/>
        </w:rPr>
        <w:t>»</w:t>
      </w:r>
      <w:r w:rsidRPr="00323855">
        <w:rPr>
          <w:rFonts w:ascii="Times New Roman" w:eastAsia="Times New Roman" w:hAnsi="Times New Roman" w:cs="Times New Roman"/>
          <w:color w:val="000000"/>
          <w:sz w:val="28"/>
          <w:szCs w:val="28"/>
        </w:rPr>
        <w:t>, 2008.</w:t>
      </w:r>
    </w:p>
    <w:p w:rsidR="001D1846" w:rsidRPr="00323855" w:rsidRDefault="001D1846" w:rsidP="007D5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3855">
        <w:rPr>
          <w:rFonts w:ascii="Times New Roman" w:eastAsia="Times New Roman" w:hAnsi="Times New Roman" w:cs="Times New Roman"/>
          <w:color w:val="000000"/>
          <w:sz w:val="28"/>
          <w:szCs w:val="28"/>
        </w:rPr>
        <w:t>12.Масленникова О.М., Филиппенко А.А..- Экологические проекты в детском саду. Волгоград: Учитель,2011</w:t>
      </w:r>
    </w:p>
    <w:p w:rsidR="001D1846" w:rsidRPr="00323855" w:rsidRDefault="001D1846" w:rsidP="007D5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38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13.Николаева С.Н. Методика экологического воспитания дошкольников.  Учебное пособие /. – 4-е издание, стереотипное. – </w:t>
      </w:r>
      <w:proofErr w:type="gramStart"/>
      <w:r w:rsidRPr="00323855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 :</w:t>
      </w:r>
      <w:proofErr w:type="gramEnd"/>
      <w:r w:rsidRPr="003238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Академия, 2009.</w:t>
      </w:r>
    </w:p>
    <w:p w:rsidR="001D1846" w:rsidRPr="00323855" w:rsidRDefault="001D1846" w:rsidP="007D5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38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14.Программа воспитания и обучения в детском саду/ Под ред. М.А.Васильевой, В.В.Гербовой, </w:t>
      </w:r>
      <w:proofErr w:type="gramStart"/>
      <w:r w:rsidRPr="00323855">
        <w:rPr>
          <w:rFonts w:ascii="Times New Roman" w:eastAsia="Times New Roman" w:hAnsi="Times New Roman" w:cs="Times New Roman"/>
          <w:color w:val="000000"/>
          <w:sz w:val="28"/>
          <w:szCs w:val="28"/>
        </w:rPr>
        <w:t>Т.С.Комаровой  6</w:t>
      </w:r>
      <w:proofErr w:type="gramEnd"/>
      <w:r w:rsidRPr="003238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-е изд., </w:t>
      </w:r>
      <w:proofErr w:type="spellStart"/>
      <w:r w:rsidRPr="00323855"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 w:rsidRPr="00323855"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 М.: Мозаика-Синтез, 2009.</w:t>
      </w:r>
    </w:p>
    <w:p w:rsidR="001D1846" w:rsidRPr="00323855" w:rsidRDefault="001D1846" w:rsidP="007D5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23855">
        <w:rPr>
          <w:rFonts w:ascii="Times New Roman" w:eastAsia="Times New Roman" w:hAnsi="Times New Roman" w:cs="Times New Roman"/>
          <w:color w:val="000000"/>
          <w:sz w:val="28"/>
          <w:szCs w:val="28"/>
        </w:rPr>
        <w:t>15.Рыжова Н.А.– Экологическое образование в детском саду. М.: Изд. Дом «Карапуз», 2001</w:t>
      </w:r>
    </w:p>
    <w:p w:rsidR="008517A4" w:rsidRPr="003A7CA3" w:rsidRDefault="008517A4" w:rsidP="007D5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62C0" w:rsidRPr="003A7CA3" w:rsidRDefault="008C62C0" w:rsidP="007D5E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7CA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F00CA9" w:rsidRPr="003A7CA3" w:rsidRDefault="00F00CA9">
      <w:pPr>
        <w:rPr>
          <w:rFonts w:ascii="Times New Roman" w:hAnsi="Times New Roman" w:cs="Times New Roman"/>
          <w:sz w:val="28"/>
          <w:szCs w:val="28"/>
        </w:rPr>
      </w:pPr>
    </w:p>
    <w:p w:rsidR="00F00CA9" w:rsidRPr="003A7CA3" w:rsidRDefault="00F00CA9">
      <w:pPr>
        <w:rPr>
          <w:rFonts w:ascii="Times New Roman" w:hAnsi="Times New Roman" w:cs="Times New Roman"/>
          <w:sz w:val="28"/>
          <w:szCs w:val="28"/>
        </w:rPr>
      </w:pPr>
    </w:p>
    <w:p w:rsidR="00F00CA9" w:rsidRPr="003A7CA3" w:rsidRDefault="00F00CA9">
      <w:pPr>
        <w:rPr>
          <w:rFonts w:ascii="Times New Roman" w:hAnsi="Times New Roman" w:cs="Times New Roman"/>
          <w:sz w:val="28"/>
          <w:szCs w:val="28"/>
        </w:rPr>
      </w:pPr>
    </w:p>
    <w:p w:rsidR="00F00CA9" w:rsidRPr="003A7CA3" w:rsidRDefault="00F00CA9">
      <w:pPr>
        <w:rPr>
          <w:rFonts w:ascii="Times New Roman" w:hAnsi="Times New Roman" w:cs="Times New Roman"/>
          <w:sz w:val="28"/>
          <w:szCs w:val="28"/>
        </w:rPr>
      </w:pPr>
    </w:p>
    <w:sectPr w:rsidR="00F00CA9" w:rsidRPr="003A7CA3" w:rsidSect="00FF6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17680"/>
    <w:multiLevelType w:val="multilevel"/>
    <w:tmpl w:val="B65E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C6816"/>
    <w:multiLevelType w:val="multilevel"/>
    <w:tmpl w:val="E29AE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21062E"/>
    <w:multiLevelType w:val="multilevel"/>
    <w:tmpl w:val="A6FED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6361B8"/>
    <w:multiLevelType w:val="multilevel"/>
    <w:tmpl w:val="3A72A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5251E3"/>
    <w:multiLevelType w:val="multilevel"/>
    <w:tmpl w:val="87A68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E11DC5"/>
    <w:multiLevelType w:val="multilevel"/>
    <w:tmpl w:val="69462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6E6EE9"/>
    <w:multiLevelType w:val="multilevel"/>
    <w:tmpl w:val="73AC0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AC06D4"/>
    <w:multiLevelType w:val="multilevel"/>
    <w:tmpl w:val="5A443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C47CB7"/>
    <w:multiLevelType w:val="multilevel"/>
    <w:tmpl w:val="735C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AC3E81"/>
    <w:multiLevelType w:val="multilevel"/>
    <w:tmpl w:val="38AA5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976BA7"/>
    <w:multiLevelType w:val="multilevel"/>
    <w:tmpl w:val="6C86E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917CE2"/>
    <w:multiLevelType w:val="multilevel"/>
    <w:tmpl w:val="8DAE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1C1D91"/>
    <w:multiLevelType w:val="multilevel"/>
    <w:tmpl w:val="F48AE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53434C"/>
    <w:multiLevelType w:val="multilevel"/>
    <w:tmpl w:val="0EFE6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CE701FA"/>
    <w:multiLevelType w:val="multilevel"/>
    <w:tmpl w:val="1954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9F0569"/>
    <w:multiLevelType w:val="multilevel"/>
    <w:tmpl w:val="64A0B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0A7D12"/>
    <w:multiLevelType w:val="multilevel"/>
    <w:tmpl w:val="DA30E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1C1512"/>
    <w:multiLevelType w:val="multilevel"/>
    <w:tmpl w:val="0AE8C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8071D0"/>
    <w:multiLevelType w:val="multilevel"/>
    <w:tmpl w:val="30405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B9F71DB"/>
    <w:multiLevelType w:val="hybridMultilevel"/>
    <w:tmpl w:val="3AB45462"/>
    <w:lvl w:ilvl="0" w:tplc="5EB6E9C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942397"/>
    <w:multiLevelType w:val="multilevel"/>
    <w:tmpl w:val="39CCB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916560"/>
    <w:multiLevelType w:val="multilevel"/>
    <w:tmpl w:val="CA325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"/>
  </w:num>
  <w:num w:numId="3">
    <w:abstractNumId w:val="16"/>
  </w:num>
  <w:num w:numId="4">
    <w:abstractNumId w:val="15"/>
  </w:num>
  <w:num w:numId="5">
    <w:abstractNumId w:val="13"/>
  </w:num>
  <w:num w:numId="6">
    <w:abstractNumId w:val="14"/>
  </w:num>
  <w:num w:numId="7">
    <w:abstractNumId w:val="17"/>
  </w:num>
  <w:num w:numId="8">
    <w:abstractNumId w:val="10"/>
  </w:num>
  <w:num w:numId="9">
    <w:abstractNumId w:val="6"/>
  </w:num>
  <w:num w:numId="10">
    <w:abstractNumId w:val="3"/>
  </w:num>
  <w:num w:numId="11">
    <w:abstractNumId w:val="11"/>
  </w:num>
  <w:num w:numId="12">
    <w:abstractNumId w:val="12"/>
  </w:num>
  <w:num w:numId="13">
    <w:abstractNumId w:val="18"/>
  </w:num>
  <w:num w:numId="14">
    <w:abstractNumId w:val="0"/>
  </w:num>
  <w:num w:numId="15">
    <w:abstractNumId w:val="7"/>
  </w:num>
  <w:num w:numId="16">
    <w:abstractNumId w:val="21"/>
  </w:num>
  <w:num w:numId="17">
    <w:abstractNumId w:val="8"/>
  </w:num>
  <w:num w:numId="18">
    <w:abstractNumId w:val="4"/>
  </w:num>
  <w:num w:numId="19">
    <w:abstractNumId w:val="1"/>
  </w:num>
  <w:num w:numId="20">
    <w:abstractNumId w:val="20"/>
  </w:num>
  <w:num w:numId="21">
    <w:abstractNumId w:val="5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2A9F"/>
    <w:rsid w:val="00024C33"/>
    <w:rsid w:val="0006198B"/>
    <w:rsid w:val="000802E7"/>
    <w:rsid w:val="000D5B95"/>
    <w:rsid w:val="000E2BE4"/>
    <w:rsid w:val="000F2FEF"/>
    <w:rsid w:val="00122159"/>
    <w:rsid w:val="00136D98"/>
    <w:rsid w:val="00153FF5"/>
    <w:rsid w:val="00160A1C"/>
    <w:rsid w:val="001653A4"/>
    <w:rsid w:val="00185757"/>
    <w:rsid w:val="001D1846"/>
    <w:rsid w:val="00252A9F"/>
    <w:rsid w:val="00272A42"/>
    <w:rsid w:val="002F234A"/>
    <w:rsid w:val="003021C4"/>
    <w:rsid w:val="00323855"/>
    <w:rsid w:val="00324EE3"/>
    <w:rsid w:val="00355776"/>
    <w:rsid w:val="00360948"/>
    <w:rsid w:val="0036787A"/>
    <w:rsid w:val="00394FB7"/>
    <w:rsid w:val="003A7CA3"/>
    <w:rsid w:val="003B5401"/>
    <w:rsid w:val="003C265B"/>
    <w:rsid w:val="005474D4"/>
    <w:rsid w:val="00592056"/>
    <w:rsid w:val="005B036F"/>
    <w:rsid w:val="005B0730"/>
    <w:rsid w:val="005E009A"/>
    <w:rsid w:val="00621DF3"/>
    <w:rsid w:val="00623BE6"/>
    <w:rsid w:val="00677E3F"/>
    <w:rsid w:val="006832B6"/>
    <w:rsid w:val="006D5669"/>
    <w:rsid w:val="006F53B2"/>
    <w:rsid w:val="00731648"/>
    <w:rsid w:val="007D5E68"/>
    <w:rsid w:val="007E1090"/>
    <w:rsid w:val="00803DC8"/>
    <w:rsid w:val="008517A4"/>
    <w:rsid w:val="00864DA7"/>
    <w:rsid w:val="00884FC6"/>
    <w:rsid w:val="008C62C0"/>
    <w:rsid w:val="008E745E"/>
    <w:rsid w:val="008F28AB"/>
    <w:rsid w:val="009058F7"/>
    <w:rsid w:val="00975340"/>
    <w:rsid w:val="00981C3C"/>
    <w:rsid w:val="00996CB4"/>
    <w:rsid w:val="00A309DD"/>
    <w:rsid w:val="00A34691"/>
    <w:rsid w:val="00A900C0"/>
    <w:rsid w:val="00B54CC7"/>
    <w:rsid w:val="00B84B74"/>
    <w:rsid w:val="00CC34F1"/>
    <w:rsid w:val="00CC5FA3"/>
    <w:rsid w:val="00CF3F3D"/>
    <w:rsid w:val="00D3191B"/>
    <w:rsid w:val="00DA1715"/>
    <w:rsid w:val="00E75F79"/>
    <w:rsid w:val="00E83E8C"/>
    <w:rsid w:val="00E852A8"/>
    <w:rsid w:val="00F00CA9"/>
    <w:rsid w:val="00FF6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3C1764-8894-4AE4-A899-52DE5BEFE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CE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0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00CA9"/>
    <w:rPr>
      <w:b/>
      <w:bCs/>
    </w:rPr>
  </w:style>
  <w:style w:type="paragraph" w:customStyle="1" w:styleId="c0">
    <w:name w:val="c0"/>
    <w:basedOn w:val="a"/>
    <w:rsid w:val="008C6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C62C0"/>
  </w:style>
  <w:style w:type="paragraph" w:customStyle="1" w:styleId="c1">
    <w:name w:val="c1"/>
    <w:basedOn w:val="a"/>
    <w:rsid w:val="008C6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2">
    <w:name w:val="c22"/>
    <w:basedOn w:val="a"/>
    <w:rsid w:val="001D1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1D1846"/>
  </w:style>
  <w:style w:type="character" w:customStyle="1" w:styleId="c30">
    <w:name w:val="c30"/>
    <w:basedOn w:val="a0"/>
    <w:rsid w:val="001D1846"/>
  </w:style>
  <w:style w:type="character" w:customStyle="1" w:styleId="c55">
    <w:name w:val="c55"/>
    <w:basedOn w:val="a0"/>
    <w:rsid w:val="001D1846"/>
  </w:style>
  <w:style w:type="character" w:customStyle="1" w:styleId="c7">
    <w:name w:val="c7"/>
    <w:basedOn w:val="a0"/>
    <w:rsid w:val="001D1846"/>
  </w:style>
  <w:style w:type="table" w:styleId="a5">
    <w:name w:val="Table Grid"/>
    <w:basedOn w:val="a1"/>
    <w:rsid w:val="00731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14</Pages>
  <Words>2597</Words>
  <Characters>14803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Сургут</dc:creator>
  <cp:keywords/>
  <dc:description/>
  <cp:lastModifiedBy>Света</cp:lastModifiedBy>
  <cp:revision>16</cp:revision>
  <dcterms:created xsi:type="dcterms:W3CDTF">2018-05-03T10:56:00Z</dcterms:created>
  <dcterms:modified xsi:type="dcterms:W3CDTF">2019-04-24T19:07:00Z</dcterms:modified>
</cp:coreProperties>
</file>