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27EC" w:rsidRDefault="007F27EC"/>
    <w:p w:rsidR="007F27EC" w:rsidRDefault="007F27EC">
      <w:r w:rsidRPr="007F27EC">
        <w:t>Ссылка на просмотр материала</w:t>
      </w:r>
      <w:r>
        <w:t>:</w:t>
      </w:r>
      <w:bookmarkStart w:id="0" w:name="_GoBack"/>
      <w:bookmarkEnd w:id="0"/>
    </w:p>
    <w:p w:rsidR="007C4259" w:rsidRDefault="007F27EC">
      <w:r w:rsidRPr="007F27EC">
        <w:t>https://yadi.sk/i/i1hyzZdaLonM0g</w:t>
      </w:r>
    </w:p>
    <w:sectPr w:rsidR="007C42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7EC"/>
    <w:rsid w:val="00746BEF"/>
    <w:rsid w:val="007F27EC"/>
    <w:rsid w:val="00EF1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0B1FD3-1DEB-4F0D-9393-F2D02280F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55</Characters>
  <Application>Microsoft Office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2020-06-16T15:35:00Z</dcterms:created>
  <dcterms:modified xsi:type="dcterms:W3CDTF">2020-06-16T15:36:00Z</dcterms:modified>
</cp:coreProperties>
</file>