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42752" w14:textId="77777777" w:rsidR="00525861" w:rsidRDefault="00525861" w:rsidP="00513987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AD5690B" w14:textId="7A52CF9E" w:rsidR="00525861" w:rsidRPr="00E677EA" w:rsidRDefault="00525861" w:rsidP="00525861">
      <w:pPr>
        <w:ind w:firstLine="567"/>
        <w:jc w:val="center"/>
        <w:rPr>
          <w:rFonts w:ascii="Times New Roman" w:hAnsi="Times New Roman" w:cs="Times New Roman"/>
        </w:rPr>
      </w:pPr>
      <w:r w:rsidRPr="00E677EA">
        <w:rPr>
          <w:rFonts w:ascii="Times New Roman" w:hAnsi="Times New Roman" w:cs="Times New Roman"/>
        </w:rPr>
        <w:t>ГОСУДАРСТВЕННОЕ БЮДЖЕТНОЕ ОБРАЗОВАТЕЛЬНОЕ УЧРЕЖДЕНИЕ                   ПРОФЕССИОНАЛЬНОГО ОБРАЗОВАНИЯ ГОРОДА СЕВАСТОПОЛЯ                                           «СЕВАС</w:t>
      </w:r>
      <w:r w:rsidR="00BC318A">
        <w:rPr>
          <w:rFonts w:ascii="Times New Roman" w:hAnsi="Times New Roman" w:cs="Times New Roman"/>
        </w:rPr>
        <w:t>Т</w:t>
      </w:r>
      <w:r w:rsidRPr="00E677EA">
        <w:rPr>
          <w:rFonts w:ascii="Times New Roman" w:hAnsi="Times New Roman" w:cs="Times New Roman"/>
        </w:rPr>
        <w:t xml:space="preserve">ОПОЛЬСКИЙ </w:t>
      </w:r>
      <w:r w:rsidR="00361BDB">
        <w:rPr>
          <w:rFonts w:ascii="Times New Roman" w:hAnsi="Times New Roman" w:cs="Times New Roman"/>
        </w:rPr>
        <w:t>МНОГОПРОФИЛЬНЫЙ</w:t>
      </w:r>
      <w:r w:rsidRPr="00E677EA">
        <w:rPr>
          <w:rFonts w:ascii="Times New Roman" w:hAnsi="Times New Roman" w:cs="Times New Roman"/>
        </w:rPr>
        <w:t xml:space="preserve"> КОЛЛЕДЖ                                                   ИМЕНИ МАРШАЛА ИНЖЕНЕРНЫХ ВОЙСК А.В.ГЕЛОВАНИ»</w:t>
      </w:r>
    </w:p>
    <w:p w14:paraId="782BA1AF" w14:textId="77777777" w:rsidR="00525861" w:rsidRPr="0072242A" w:rsidRDefault="00525861" w:rsidP="00525861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14:paraId="3CE6BCD9" w14:textId="77777777" w:rsidR="00525861" w:rsidRPr="00EA5EDE" w:rsidRDefault="00525861" w:rsidP="00525861">
      <w:pPr>
        <w:pStyle w:val="ab"/>
        <w:jc w:val="right"/>
      </w:pPr>
      <w:r w:rsidRPr="007224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Calibri" w:eastAsia="Times New Roman" w:hAnsi="Calibri"/>
          <w:lang w:eastAsia="ru-RU"/>
        </w:rPr>
        <w:br/>
      </w:r>
    </w:p>
    <w:p w14:paraId="7AE7977C" w14:textId="77777777" w:rsidR="00525861" w:rsidRDefault="00525861" w:rsidP="005258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AB7B44" w14:textId="77777777" w:rsidR="00525861" w:rsidRDefault="00525861" w:rsidP="005258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A4A60F" w14:textId="77777777" w:rsidR="00525861" w:rsidRPr="00525861" w:rsidRDefault="00DD1B78" w:rsidP="0052586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Сценарий</w:t>
      </w:r>
    </w:p>
    <w:p w14:paraId="29837CCB" w14:textId="77777777" w:rsidR="00525861" w:rsidRPr="00525861" w:rsidRDefault="00525861" w:rsidP="00525861">
      <w:pPr>
        <w:spacing w:after="0" w:line="240" w:lineRule="auto"/>
        <w:jc w:val="both"/>
        <w:rPr>
          <w:rFonts w:ascii="Times New Roman" w:hAnsi="Times New Roman"/>
          <w:sz w:val="40"/>
          <w:szCs w:val="40"/>
        </w:rPr>
      </w:pPr>
    </w:p>
    <w:p w14:paraId="34574E70" w14:textId="77777777" w:rsidR="00525861" w:rsidRPr="00525861" w:rsidRDefault="00525861" w:rsidP="00525861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525861">
        <w:rPr>
          <w:rFonts w:ascii="Times New Roman" w:hAnsi="Times New Roman"/>
          <w:sz w:val="40"/>
          <w:szCs w:val="40"/>
        </w:rPr>
        <w:t>внеклассного мероприятия</w:t>
      </w:r>
      <w:r>
        <w:rPr>
          <w:rFonts w:ascii="Times New Roman" w:hAnsi="Times New Roman"/>
          <w:sz w:val="40"/>
          <w:szCs w:val="40"/>
        </w:rPr>
        <w:t xml:space="preserve"> на тему:</w:t>
      </w:r>
    </w:p>
    <w:p w14:paraId="1468FE99" w14:textId="77777777" w:rsidR="00525861" w:rsidRPr="00525861" w:rsidRDefault="00525861" w:rsidP="00525861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14:paraId="1AFBFA3E" w14:textId="77777777" w:rsidR="00525861" w:rsidRDefault="00525861" w:rsidP="005258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Calibri" w:hAnsi="Times New Roman" w:cs="Times New Roman"/>
          <w:b/>
          <w:color w:val="000000"/>
          <w:sz w:val="40"/>
          <w:szCs w:val="40"/>
        </w:rPr>
        <w:t>«</w:t>
      </w:r>
      <w:r w:rsidRPr="00525861">
        <w:rPr>
          <w:rFonts w:ascii="Times New Roman" w:eastAsia="Calibri" w:hAnsi="Times New Roman" w:cs="Times New Roman"/>
          <w:b/>
          <w:color w:val="000000"/>
          <w:sz w:val="40"/>
          <w:szCs w:val="40"/>
        </w:rPr>
        <w:t>Математика и Музыка</w:t>
      </w:r>
      <w:r>
        <w:rPr>
          <w:rFonts w:ascii="Times New Roman" w:eastAsia="Calibri" w:hAnsi="Times New Roman" w:cs="Times New Roman"/>
          <w:b/>
          <w:color w:val="000000"/>
          <w:sz w:val="40"/>
          <w:szCs w:val="40"/>
        </w:rPr>
        <w:t>»</w:t>
      </w:r>
    </w:p>
    <w:p w14:paraId="4FBBDB03" w14:textId="77777777" w:rsidR="00525861" w:rsidRDefault="00525861" w:rsidP="005258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</w:rPr>
      </w:pPr>
    </w:p>
    <w:p w14:paraId="74CDEEA8" w14:textId="77777777" w:rsidR="00525861" w:rsidRDefault="00525861" w:rsidP="005258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0"/>
          <w:szCs w:val="40"/>
        </w:rPr>
      </w:pPr>
    </w:p>
    <w:p w14:paraId="1B49AACE" w14:textId="77777777" w:rsidR="00525861" w:rsidRDefault="00525861" w:rsidP="00525861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14:paraId="742A5967" w14:textId="77777777" w:rsidR="00525861" w:rsidRDefault="00525861" w:rsidP="00525861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14:paraId="17B4C9F1" w14:textId="77777777" w:rsidR="00525861" w:rsidRDefault="00525861" w:rsidP="00525861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14:paraId="0DB3F068" w14:textId="77777777" w:rsidR="00525861" w:rsidRPr="00525861" w:rsidRDefault="00525861" w:rsidP="00525861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14:paraId="4B1A6EB1" w14:textId="77777777" w:rsidR="00525861" w:rsidRDefault="00525861" w:rsidP="005258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155CE2" w14:textId="77777777" w:rsidR="00525861" w:rsidRPr="006C7178" w:rsidRDefault="00525861" w:rsidP="0052586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6C71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Pr="006C7178">
        <w:rPr>
          <w:rFonts w:ascii="Calibri" w:eastAsia="Times New Roman" w:hAnsi="Calibri" w:cs="Times New Roman"/>
          <w:sz w:val="28"/>
          <w:szCs w:val="28"/>
          <w:lang w:eastAsia="ru-RU"/>
        </w:rPr>
        <w:t xml:space="preserve">:  </w:t>
      </w:r>
    </w:p>
    <w:p w14:paraId="5E99291C" w14:textId="77777777" w:rsidR="00525861" w:rsidRPr="006C7178" w:rsidRDefault="00525861" w:rsidP="005258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178">
        <w:rPr>
          <w:rFonts w:ascii="Times New Roman" w:hAnsi="Times New Roman"/>
          <w:sz w:val="28"/>
          <w:szCs w:val="28"/>
        </w:rPr>
        <w:t>Исмаилова Эльвира Османовна,</w:t>
      </w:r>
    </w:p>
    <w:p w14:paraId="34CAFD4D" w14:textId="77777777" w:rsidR="00525861" w:rsidRPr="006C7178" w:rsidRDefault="00525861" w:rsidP="005258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6C7178">
        <w:rPr>
          <w:rFonts w:ascii="Times New Roman" w:hAnsi="Times New Roman"/>
          <w:sz w:val="28"/>
          <w:szCs w:val="28"/>
        </w:rPr>
        <w:t xml:space="preserve">реподаватель математики </w:t>
      </w:r>
    </w:p>
    <w:p w14:paraId="6A643C8D" w14:textId="21D61B55" w:rsidR="00525861" w:rsidRPr="0072242A" w:rsidRDefault="00525861" w:rsidP="005258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C7178">
        <w:rPr>
          <w:rFonts w:ascii="Times New Roman" w:hAnsi="Times New Roman"/>
          <w:sz w:val="28"/>
          <w:szCs w:val="28"/>
        </w:rPr>
        <w:t>ГБОУПО «С</w:t>
      </w:r>
      <w:r w:rsidR="00361BDB">
        <w:rPr>
          <w:rFonts w:ascii="Times New Roman" w:hAnsi="Times New Roman"/>
          <w:sz w:val="28"/>
          <w:szCs w:val="28"/>
        </w:rPr>
        <w:t>евМ</w:t>
      </w:r>
      <w:r w:rsidRPr="006C7178">
        <w:rPr>
          <w:rFonts w:ascii="Times New Roman" w:hAnsi="Times New Roman"/>
          <w:sz w:val="28"/>
          <w:szCs w:val="28"/>
        </w:rPr>
        <w:t>К» им. А. В. Геловани</w:t>
      </w:r>
    </w:p>
    <w:p w14:paraId="2273D54D" w14:textId="77777777" w:rsidR="00525861" w:rsidRDefault="00525861" w:rsidP="00513987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0CAA9E9" w14:textId="77777777" w:rsidR="00525861" w:rsidRDefault="00525861" w:rsidP="00513987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9E53FAA" w14:textId="77777777" w:rsidR="00525861" w:rsidRDefault="00525861" w:rsidP="00513987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AC82570" w14:textId="77777777" w:rsidR="00525861" w:rsidRDefault="00525861" w:rsidP="00513987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B511ADF" w14:textId="77777777" w:rsidR="00525861" w:rsidRDefault="00525861" w:rsidP="00513987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180A70A" w14:textId="77777777" w:rsidR="00525861" w:rsidRDefault="00525861" w:rsidP="00513987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F951628" w14:textId="77777777" w:rsidR="00525861" w:rsidRDefault="00525861" w:rsidP="00513987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57FC91C" w14:textId="77777777" w:rsidR="00A950D2" w:rsidRPr="00B64389" w:rsidRDefault="00513987" w:rsidP="00B64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622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br/>
      </w:r>
      <w:r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 внеклассного мероприятия: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развитие у обучающихся интереса к урокам математики посредством музыки, активизация и развитие познавательных</w:t>
      </w:r>
      <w:r w:rsidR="00F8622E"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процессов деятельности студентов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t>. 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Задачи: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- расширение кругозора обучающихся путем межпредметной связи;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- развитие памяти, мышления, логики, грамотной математической речи, чувства эстетической привлекательности;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- воспитывать эстетическую культуру в синтезе предметов математики и музыки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Планируемые образовател</w:t>
      </w:r>
      <w:r w:rsidR="00F8622E"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ьные результаты:</w:t>
      </w:r>
      <w:r w:rsidR="00F8622E"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="00F8622E"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Личностные: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- первоначальные навыки оценки и самооценки музыкально - творческой деятельности посредством математики;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 устойчивое положительное  отношение к урокам математики;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- понимание значения </w:t>
      </w:r>
      <w:r w:rsidR="00F8622E"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t>математики в собственной жизни;</w:t>
      </w:r>
      <w:r w:rsidR="00F8622E"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="00F8622E"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Регулятивные: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 выполнять действия (в устной форме) в опоре на заданный учителем или сверстниками ориентир;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 осуществлять контроль и самооценку  своего участия в разных видах деятельности.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Познавательные: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 осуществлять поиск нужной информации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 самостоятельно работ</w:t>
      </w:r>
      <w:r w:rsidR="00F8622E"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t>ать с дополнительными заданиями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 выбирать способы решения исполнительской задачи;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 соотносить полученную информа</w:t>
      </w:r>
      <w:r w:rsidR="00F8622E"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t>цию и анализировать её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t>. 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Коммуникативные</w:t>
      </w:r>
      <w:r w:rsidR="00A950D2"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 выражать свое мнение о том, что была на мероприятий.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участие в различных видах деятельности;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 понимать содержание вопросов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 проявлять инициативу, участвовать в д</w:t>
      </w:r>
      <w:r w:rsidR="00F8622E"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t>искуссиях, коллективной работе;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 понимать важность сотрудничества со сверстниками и взрослыми;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– стремиться к пониманию позиции другого человека.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Основные термины, понятия:</w:t>
      </w:r>
      <w:r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гармония, звуки, числа, ритм, дроби, клавиатура, координатная прямая. </w:t>
      </w:r>
    </w:p>
    <w:p w14:paraId="02530314" w14:textId="77777777" w:rsidR="00D7083D" w:rsidRPr="00B64389" w:rsidRDefault="00513987" w:rsidP="00B64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</w:t>
      </w:r>
      <w:r w:rsidR="00D7083D"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борудование</w:t>
      </w:r>
      <w:r w:rsidR="00A950D2"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  <w:r w:rsidR="00D7083D" w:rsidRPr="00B643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компьютер, презентация, портреты великих  математиков и  великих композиторов, тексты песен.</w:t>
      </w:r>
    </w:p>
    <w:p w14:paraId="45A9C9D1" w14:textId="77777777" w:rsidR="00D7083D" w:rsidRPr="00B64389" w:rsidRDefault="00D7083D" w:rsidP="00B64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DB02F92" w14:textId="77777777" w:rsidR="00D7083D" w:rsidRDefault="00D7083D" w:rsidP="00B64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B1DB9F3" w14:textId="77777777" w:rsidR="00A15086" w:rsidRDefault="00A15086" w:rsidP="00B64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E7364D0" w14:textId="77777777" w:rsidR="00A15086" w:rsidRDefault="00A15086" w:rsidP="00B64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BEF489D" w14:textId="77777777" w:rsidR="00A15086" w:rsidRDefault="00A15086" w:rsidP="00B64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5C1B310" w14:textId="77777777" w:rsidR="00A15086" w:rsidRDefault="00A15086" w:rsidP="00B64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2FF2264" w14:textId="77777777" w:rsidR="00A15086" w:rsidRPr="00B64389" w:rsidRDefault="00A15086" w:rsidP="00B6438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0D704EF" w14:textId="77777777" w:rsidR="00513987" w:rsidRPr="00B64389" w:rsidRDefault="00513987" w:rsidP="00B643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643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План внеклассного мероприятия</w:t>
      </w:r>
    </w:p>
    <w:p w14:paraId="33E51DEA" w14:textId="77777777" w:rsidR="00B64389" w:rsidRPr="00B64389" w:rsidRDefault="00B64389" w:rsidP="00B6438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643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Учащийся 1:</w:t>
      </w:r>
    </w:p>
    <w:p w14:paraId="77B972B8" w14:textId="77777777" w:rsidR="00513987" w:rsidRPr="00B64389" w:rsidRDefault="00A15086" w:rsidP="00B6438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513987" w:rsidRPr="00B64389">
        <w:rPr>
          <w:color w:val="000000"/>
          <w:sz w:val="28"/>
          <w:szCs w:val="28"/>
        </w:rPr>
        <w:t>Почему торжественность вокруг?</w:t>
      </w:r>
    </w:p>
    <w:p w14:paraId="2072FF72" w14:textId="77777777" w:rsidR="00513987" w:rsidRPr="00B64389" w:rsidRDefault="00A950D2" w:rsidP="00B64389">
      <w:pPr>
        <w:pStyle w:val="a3"/>
        <w:spacing w:before="0" w:beforeAutospacing="0" w:after="0" w:afterAutospacing="0"/>
        <w:rPr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  Слышите, </w:t>
      </w:r>
      <w:r w:rsidR="00513987" w:rsidRPr="00B64389">
        <w:rPr>
          <w:color w:val="000000"/>
          <w:sz w:val="28"/>
          <w:szCs w:val="28"/>
        </w:rPr>
        <w:t>мелодии звучат!</w:t>
      </w:r>
    </w:p>
    <w:p w14:paraId="76BE82F7" w14:textId="77777777" w:rsidR="00513987" w:rsidRPr="00B64389" w:rsidRDefault="00513987" w:rsidP="00B64389">
      <w:pPr>
        <w:pStyle w:val="a3"/>
        <w:spacing w:before="0" w:beforeAutospacing="0" w:after="0" w:afterAutospacing="0"/>
        <w:rPr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  Это о царице всех наук</w:t>
      </w:r>
    </w:p>
    <w:p w14:paraId="05B333AC" w14:textId="77777777" w:rsidR="00513987" w:rsidRPr="00B64389" w:rsidRDefault="00513987" w:rsidP="00B6438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  Мы сегодня будем размышлять.</w:t>
      </w:r>
    </w:p>
    <w:p w14:paraId="46D1FD5D" w14:textId="77777777" w:rsidR="00B64389" w:rsidRPr="00B64389" w:rsidRDefault="00B64389" w:rsidP="00B6438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14:paraId="00F1B540" w14:textId="77777777" w:rsidR="00513987" w:rsidRPr="00B64389" w:rsidRDefault="00B64389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b/>
          <w:color w:val="000000"/>
          <w:sz w:val="28"/>
          <w:szCs w:val="28"/>
        </w:rPr>
        <w:t xml:space="preserve">     Учащийся 2:</w:t>
      </w:r>
    </w:p>
    <w:p w14:paraId="53C31145" w14:textId="77777777" w:rsidR="00B64389" w:rsidRPr="00B64389" w:rsidRDefault="00EB6226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513987" w:rsidRPr="00B64389">
        <w:rPr>
          <w:color w:val="000000"/>
          <w:sz w:val="28"/>
          <w:szCs w:val="28"/>
        </w:rPr>
        <w:t>Не случайно ей такой почет. </w:t>
      </w:r>
      <w:r w:rsidR="00513987" w:rsidRPr="00B6438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</w:t>
      </w:r>
      <w:r w:rsidR="00513987" w:rsidRPr="00B64389">
        <w:rPr>
          <w:color w:val="000000"/>
          <w:sz w:val="28"/>
          <w:szCs w:val="28"/>
        </w:rPr>
        <w:t>Это ей дано давать ответы, </w:t>
      </w:r>
      <w:r w:rsidR="00513987" w:rsidRPr="00B6438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</w:t>
      </w:r>
      <w:r w:rsidR="00513987" w:rsidRPr="00B64389">
        <w:rPr>
          <w:color w:val="000000"/>
          <w:sz w:val="28"/>
          <w:szCs w:val="28"/>
        </w:rPr>
        <w:t>Как хороший выполнить расчет </w:t>
      </w:r>
      <w:r w:rsidR="00B64389" w:rsidRPr="00B6438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</w:t>
      </w:r>
      <w:r w:rsidR="00B64389" w:rsidRPr="00B64389">
        <w:rPr>
          <w:color w:val="000000"/>
          <w:sz w:val="28"/>
          <w:szCs w:val="28"/>
        </w:rPr>
        <w:t>Для постройки здания, ракеты. </w:t>
      </w:r>
    </w:p>
    <w:p w14:paraId="7D7A66AB" w14:textId="77777777" w:rsidR="00B64389" w:rsidRPr="00B64389" w:rsidRDefault="00B64389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BC1BB49" w14:textId="77777777" w:rsidR="00B64389" w:rsidRPr="00B64389" w:rsidRDefault="00EB6226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B64389" w:rsidRPr="00B64389">
        <w:rPr>
          <w:b/>
          <w:color w:val="000000"/>
          <w:sz w:val="28"/>
          <w:szCs w:val="28"/>
        </w:rPr>
        <w:t>Учащийся 1:</w:t>
      </w:r>
      <w:r w:rsidR="00513987" w:rsidRPr="00B6438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</w:t>
      </w:r>
      <w:r w:rsidR="00513987" w:rsidRPr="00B64389">
        <w:rPr>
          <w:color w:val="000000"/>
          <w:sz w:val="28"/>
          <w:szCs w:val="28"/>
        </w:rPr>
        <w:t>Есть о математике молва, </w:t>
      </w:r>
      <w:r w:rsidR="00513987" w:rsidRPr="00B6438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</w:t>
      </w:r>
      <w:r w:rsidR="00513987" w:rsidRPr="00B64389">
        <w:rPr>
          <w:color w:val="000000"/>
          <w:sz w:val="28"/>
          <w:szCs w:val="28"/>
        </w:rPr>
        <w:t>Что она в порядок ум приводит, </w:t>
      </w:r>
      <w:r w:rsidR="00513987" w:rsidRPr="00B6438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</w:t>
      </w:r>
      <w:r w:rsidR="00513987" w:rsidRPr="00B64389">
        <w:rPr>
          <w:color w:val="000000"/>
          <w:sz w:val="28"/>
          <w:szCs w:val="28"/>
        </w:rPr>
        <w:t>Потому хорошие слова </w:t>
      </w:r>
      <w:r w:rsidR="00513987" w:rsidRPr="00B6438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</w:t>
      </w:r>
      <w:r w:rsidR="00513987" w:rsidRPr="00B64389">
        <w:rPr>
          <w:color w:val="000000"/>
          <w:sz w:val="28"/>
          <w:szCs w:val="28"/>
        </w:rPr>
        <w:t>Часто говорят о ней в народе. </w:t>
      </w:r>
    </w:p>
    <w:p w14:paraId="323AC174" w14:textId="77777777" w:rsidR="00B64389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br/>
      </w:r>
      <w:r w:rsidR="00EB6226">
        <w:rPr>
          <w:b/>
          <w:color w:val="000000"/>
          <w:sz w:val="28"/>
          <w:szCs w:val="28"/>
        </w:rPr>
        <w:t xml:space="preserve">    </w:t>
      </w:r>
      <w:r w:rsidR="00B64389" w:rsidRPr="00B64389">
        <w:rPr>
          <w:b/>
          <w:color w:val="000000"/>
          <w:sz w:val="28"/>
          <w:szCs w:val="28"/>
        </w:rPr>
        <w:t>Учащийся 2:</w:t>
      </w:r>
      <w:r w:rsidRPr="00B64389">
        <w:rPr>
          <w:color w:val="000000"/>
          <w:sz w:val="28"/>
          <w:szCs w:val="28"/>
        </w:rPr>
        <w:br/>
      </w:r>
      <w:r w:rsidR="00EB6226">
        <w:rPr>
          <w:color w:val="000000"/>
          <w:sz w:val="28"/>
          <w:szCs w:val="28"/>
        </w:rPr>
        <w:t xml:space="preserve">    </w:t>
      </w:r>
      <w:r w:rsidRPr="00B64389">
        <w:rPr>
          <w:color w:val="000000"/>
          <w:sz w:val="28"/>
          <w:szCs w:val="28"/>
        </w:rPr>
        <w:t>Ты нам, математика, даёшь </w:t>
      </w:r>
      <w:r w:rsidRPr="00B64389">
        <w:rPr>
          <w:color w:val="000000"/>
          <w:sz w:val="28"/>
          <w:szCs w:val="28"/>
        </w:rPr>
        <w:br/>
      </w:r>
      <w:r w:rsidR="00EB6226">
        <w:rPr>
          <w:color w:val="000000"/>
          <w:sz w:val="28"/>
          <w:szCs w:val="28"/>
        </w:rPr>
        <w:t xml:space="preserve">    </w:t>
      </w:r>
      <w:r w:rsidRPr="00B64389">
        <w:rPr>
          <w:color w:val="000000"/>
          <w:sz w:val="28"/>
          <w:szCs w:val="28"/>
        </w:rPr>
        <w:t>Для победы трудностей закалку, </w:t>
      </w:r>
      <w:r w:rsidRPr="00B64389">
        <w:rPr>
          <w:color w:val="000000"/>
          <w:sz w:val="28"/>
          <w:szCs w:val="28"/>
        </w:rPr>
        <w:br/>
      </w:r>
      <w:r w:rsidR="00EB6226">
        <w:rPr>
          <w:color w:val="000000"/>
          <w:sz w:val="28"/>
          <w:szCs w:val="28"/>
        </w:rPr>
        <w:t xml:space="preserve">    </w:t>
      </w:r>
      <w:r w:rsidRPr="00B64389">
        <w:rPr>
          <w:color w:val="000000"/>
          <w:sz w:val="28"/>
          <w:szCs w:val="28"/>
        </w:rPr>
        <w:t>Учиться с тобой молодёжь </w:t>
      </w:r>
      <w:r w:rsidRPr="00B64389">
        <w:rPr>
          <w:color w:val="000000"/>
          <w:sz w:val="28"/>
          <w:szCs w:val="28"/>
        </w:rPr>
        <w:br/>
      </w:r>
      <w:r w:rsidR="00EB6226">
        <w:rPr>
          <w:color w:val="000000"/>
          <w:sz w:val="28"/>
          <w:szCs w:val="28"/>
        </w:rPr>
        <w:t xml:space="preserve">    </w:t>
      </w:r>
      <w:r w:rsidRPr="00B64389">
        <w:rPr>
          <w:color w:val="000000"/>
          <w:sz w:val="28"/>
          <w:szCs w:val="28"/>
        </w:rPr>
        <w:t>Развивать и волю и смекалку . </w:t>
      </w:r>
    </w:p>
    <w:p w14:paraId="131C4221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br/>
      </w:r>
      <w:r w:rsidR="00EB6226">
        <w:rPr>
          <w:b/>
          <w:color w:val="000000"/>
          <w:sz w:val="28"/>
          <w:szCs w:val="28"/>
        </w:rPr>
        <w:t xml:space="preserve">    </w:t>
      </w:r>
      <w:r w:rsidR="00B64389" w:rsidRPr="00B64389">
        <w:rPr>
          <w:b/>
          <w:color w:val="000000"/>
          <w:sz w:val="28"/>
          <w:szCs w:val="28"/>
        </w:rPr>
        <w:t>Учащийся 1:</w:t>
      </w:r>
      <w:r w:rsidRPr="00B64389">
        <w:rPr>
          <w:color w:val="000000"/>
          <w:sz w:val="28"/>
          <w:szCs w:val="28"/>
        </w:rPr>
        <w:br/>
      </w:r>
      <w:r w:rsidR="00EB6226">
        <w:rPr>
          <w:color w:val="000000"/>
          <w:sz w:val="28"/>
          <w:szCs w:val="28"/>
        </w:rPr>
        <w:t xml:space="preserve">    </w:t>
      </w:r>
      <w:r w:rsidRPr="00B64389">
        <w:rPr>
          <w:color w:val="000000"/>
          <w:sz w:val="28"/>
          <w:szCs w:val="28"/>
        </w:rPr>
        <w:t>И за то, что в творческом труде </w:t>
      </w:r>
      <w:r w:rsidRPr="00B64389">
        <w:rPr>
          <w:color w:val="000000"/>
          <w:sz w:val="28"/>
          <w:szCs w:val="28"/>
        </w:rPr>
        <w:br/>
      </w:r>
      <w:r w:rsidR="00EB6226">
        <w:rPr>
          <w:color w:val="000000"/>
          <w:sz w:val="28"/>
          <w:szCs w:val="28"/>
        </w:rPr>
        <w:t xml:space="preserve">    </w:t>
      </w:r>
      <w:r w:rsidRPr="00B64389">
        <w:rPr>
          <w:color w:val="000000"/>
          <w:sz w:val="28"/>
          <w:szCs w:val="28"/>
        </w:rPr>
        <w:t>Выручаешь в трудные моменты, </w:t>
      </w:r>
      <w:r w:rsidRPr="00B64389">
        <w:rPr>
          <w:color w:val="000000"/>
          <w:sz w:val="28"/>
          <w:szCs w:val="28"/>
        </w:rPr>
        <w:br/>
      </w:r>
      <w:r w:rsidR="00EB6226">
        <w:rPr>
          <w:color w:val="000000"/>
          <w:sz w:val="28"/>
          <w:szCs w:val="28"/>
        </w:rPr>
        <w:t xml:space="preserve">    </w:t>
      </w:r>
      <w:r w:rsidRPr="00B64389">
        <w:rPr>
          <w:color w:val="000000"/>
          <w:sz w:val="28"/>
          <w:szCs w:val="28"/>
        </w:rPr>
        <w:t xml:space="preserve">Мы сегодня искренне тебе          </w:t>
      </w:r>
      <w:r w:rsidRPr="00B64389">
        <w:rPr>
          <w:color w:val="000000"/>
          <w:sz w:val="28"/>
          <w:szCs w:val="28"/>
        </w:rPr>
        <w:br/>
      </w:r>
      <w:r w:rsidR="00EB6226">
        <w:rPr>
          <w:color w:val="000000"/>
          <w:sz w:val="28"/>
          <w:szCs w:val="28"/>
        </w:rPr>
        <w:t xml:space="preserve">    </w:t>
      </w:r>
      <w:r w:rsidRPr="00B64389">
        <w:rPr>
          <w:color w:val="000000"/>
          <w:sz w:val="28"/>
          <w:szCs w:val="28"/>
        </w:rPr>
        <w:t xml:space="preserve">Посылаем гром аплодисментов.  </w:t>
      </w:r>
    </w:p>
    <w:p w14:paraId="3E21AE4D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> </w:t>
      </w:r>
    </w:p>
    <w:p w14:paraId="2D28904C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b/>
          <w:color w:val="000000"/>
          <w:sz w:val="28"/>
          <w:szCs w:val="28"/>
        </w:rPr>
        <w:t>Преподаватель:</w:t>
      </w:r>
      <w:r w:rsidRPr="00B64389">
        <w:rPr>
          <w:color w:val="000000"/>
          <w:sz w:val="28"/>
          <w:szCs w:val="28"/>
        </w:rPr>
        <w:t xml:space="preserve">   Здравствуйте, ребята, уважаемые гости. Рада видеть вас на нашем мероприятии. У меня к вам такой вопрос : Люди какой профессии постоянно смотрят на 5 параллельных линий?  (Музыканты) Правильно.</w:t>
      </w:r>
    </w:p>
    <w:p w14:paraId="083482AA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>Как вы уже догадались, речь сегодня пойдет о математике и ее связи с музыкой.</w:t>
      </w:r>
    </w:p>
    <w:p w14:paraId="61855912" w14:textId="77777777" w:rsidR="00513987" w:rsidRPr="00B64389" w:rsidRDefault="00513987" w:rsidP="00B6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4389">
        <w:rPr>
          <w:rFonts w:ascii="Times New Roman" w:hAnsi="Times New Roman" w:cs="Times New Roman"/>
          <w:sz w:val="28"/>
          <w:szCs w:val="28"/>
        </w:rPr>
        <w:t>Да , действительно, в свое время английский математик Джеймс Джозеф Сильвестр называл музыку - математикой чувств, а математику – музыкой разума. Он же выражал надежду , что каждая из наук должна получить завершение со стороны другой и предвидел в будущем появление личности, в которой соединятся гении Бетховена и Гаусса.</w:t>
      </w:r>
    </w:p>
    <w:p w14:paraId="53B6F2E9" w14:textId="77777777" w:rsidR="00513987" w:rsidRPr="00B64389" w:rsidRDefault="00513987" w:rsidP="00B6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4389">
        <w:rPr>
          <w:rFonts w:ascii="Times New Roman" w:hAnsi="Times New Roman" w:cs="Times New Roman"/>
          <w:sz w:val="28"/>
          <w:szCs w:val="28"/>
        </w:rPr>
        <w:t>А Вы за</w:t>
      </w:r>
      <w:r w:rsidR="00AA6775" w:rsidRPr="00B64389">
        <w:rPr>
          <w:rFonts w:ascii="Times New Roman" w:hAnsi="Times New Roman" w:cs="Times New Roman"/>
          <w:sz w:val="28"/>
          <w:szCs w:val="28"/>
        </w:rPr>
        <w:t>думывались когда–нибудь над тем</w:t>
      </w:r>
      <w:r w:rsidRPr="00B64389">
        <w:rPr>
          <w:rFonts w:ascii="Times New Roman" w:hAnsi="Times New Roman" w:cs="Times New Roman"/>
          <w:sz w:val="28"/>
          <w:szCs w:val="28"/>
        </w:rPr>
        <w:t>, есть ли связь между музыкой и точными науками, к примеру, математикой?</w:t>
      </w:r>
    </w:p>
    <w:p w14:paraId="2C91B9A6" w14:textId="77777777" w:rsidR="00806E60" w:rsidRPr="00B64389" w:rsidRDefault="00806E60" w:rsidP="00B6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8BE972" w14:textId="77777777" w:rsidR="00513987" w:rsidRPr="00B64389" w:rsidRDefault="00513987" w:rsidP="00B6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438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Учащийся:</w:t>
      </w:r>
      <w:r w:rsidR="00806E60" w:rsidRPr="00B643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4389">
        <w:rPr>
          <w:rFonts w:ascii="Times New Roman" w:hAnsi="Times New Roman" w:cs="Times New Roman"/>
          <w:color w:val="000000"/>
          <w:sz w:val="28"/>
          <w:szCs w:val="28"/>
        </w:rPr>
        <w:t>Это ложь, что в науке поэзии нет.</w:t>
      </w:r>
    </w:p>
    <w:p w14:paraId="2B87B9F2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                  В отраженьях великого мира</w:t>
      </w:r>
    </w:p>
    <w:p w14:paraId="10F53263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                  Сотни красок созвучий уловит поэт,</w:t>
      </w:r>
    </w:p>
    <w:p w14:paraId="299ABFA8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                  Ему вторит волшебная лира.</w:t>
      </w:r>
    </w:p>
    <w:p w14:paraId="30B752A5" w14:textId="77777777" w:rsidR="00513987" w:rsidRPr="00B64389" w:rsidRDefault="00D7083D" w:rsidP="00B64389">
      <w:pPr>
        <w:pStyle w:val="a3"/>
        <w:shd w:val="clear" w:color="auto" w:fill="FFFFFF"/>
        <w:spacing w:before="0" w:beforeAutospacing="0" w:after="0" w:afterAutospacing="0"/>
        <w:ind w:firstLine="1276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</w:t>
      </w:r>
      <w:r w:rsidR="00513987" w:rsidRPr="00B64389">
        <w:rPr>
          <w:color w:val="000000"/>
          <w:sz w:val="28"/>
          <w:szCs w:val="28"/>
        </w:rPr>
        <w:t>За чертогами формул, забыв о весне,</w:t>
      </w:r>
    </w:p>
    <w:p w14:paraId="03EA49C7" w14:textId="77777777" w:rsidR="00513987" w:rsidRPr="00B64389" w:rsidRDefault="00D7083D" w:rsidP="00B64389">
      <w:pPr>
        <w:pStyle w:val="a3"/>
        <w:shd w:val="clear" w:color="auto" w:fill="FFFFFF"/>
        <w:spacing w:before="0" w:beforeAutospacing="0" w:after="0" w:afterAutospacing="0"/>
        <w:ind w:firstLine="1276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</w:t>
      </w:r>
      <w:r w:rsidR="00513987" w:rsidRPr="00B64389">
        <w:rPr>
          <w:color w:val="000000"/>
          <w:sz w:val="28"/>
          <w:szCs w:val="28"/>
        </w:rPr>
        <w:t>В мире чисел бродя, как лунатик,</w:t>
      </w:r>
    </w:p>
    <w:p w14:paraId="4E1D15DC" w14:textId="77777777" w:rsidR="00513987" w:rsidRPr="00B64389" w:rsidRDefault="00D7083D" w:rsidP="00B64389">
      <w:pPr>
        <w:pStyle w:val="a3"/>
        <w:shd w:val="clear" w:color="auto" w:fill="FFFFFF"/>
        <w:spacing w:before="0" w:beforeAutospacing="0" w:after="0" w:afterAutospacing="0"/>
        <w:ind w:firstLine="1276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</w:t>
      </w:r>
      <w:r w:rsidR="00513987" w:rsidRPr="00B64389">
        <w:rPr>
          <w:color w:val="000000"/>
          <w:sz w:val="28"/>
          <w:szCs w:val="28"/>
        </w:rPr>
        <w:t>Вдруг гармонию выводов дарит струне,</w:t>
      </w:r>
    </w:p>
    <w:p w14:paraId="4CDC6619" w14:textId="77777777" w:rsidR="00513987" w:rsidRPr="00B64389" w:rsidRDefault="00D7083D" w:rsidP="00B64389">
      <w:pPr>
        <w:pStyle w:val="a3"/>
        <w:shd w:val="clear" w:color="auto" w:fill="FFFFFF"/>
        <w:spacing w:before="0" w:beforeAutospacing="0" w:after="0" w:afterAutospacing="0"/>
        <w:ind w:firstLine="1276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</w:t>
      </w:r>
      <w:r w:rsidR="00513987" w:rsidRPr="00B64389">
        <w:rPr>
          <w:color w:val="000000"/>
          <w:sz w:val="28"/>
          <w:szCs w:val="28"/>
        </w:rPr>
        <w:t>К нежной скрипке, прильнув, математик.</w:t>
      </w:r>
    </w:p>
    <w:p w14:paraId="3E45AA5E" w14:textId="77777777" w:rsidR="00513987" w:rsidRPr="00B64389" w:rsidRDefault="00D7083D" w:rsidP="00B64389">
      <w:pPr>
        <w:pStyle w:val="a3"/>
        <w:shd w:val="clear" w:color="auto" w:fill="FFFFFF"/>
        <w:spacing w:before="0" w:beforeAutospacing="0" w:after="0" w:afterAutospacing="0"/>
        <w:ind w:firstLine="1276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</w:t>
      </w:r>
      <w:r w:rsidR="00513987" w:rsidRPr="00B64389">
        <w:rPr>
          <w:color w:val="000000"/>
          <w:sz w:val="28"/>
          <w:szCs w:val="28"/>
        </w:rPr>
        <w:t>Настоящий учёный, он тоже поэт,</w:t>
      </w:r>
    </w:p>
    <w:p w14:paraId="11A5B776" w14:textId="77777777" w:rsidR="00513987" w:rsidRPr="00B64389" w:rsidRDefault="00D7083D" w:rsidP="00B64389">
      <w:pPr>
        <w:pStyle w:val="a3"/>
        <w:shd w:val="clear" w:color="auto" w:fill="FFFFFF"/>
        <w:spacing w:before="0" w:beforeAutospacing="0" w:after="0" w:afterAutospacing="0"/>
        <w:ind w:firstLine="1276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 </w:t>
      </w:r>
      <w:r w:rsidR="00513987" w:rsidRPr="00B64389">
        <w:rPr>
          <w:color w:val="000000"/>
          <w:sz w:val="28"/>
          <w:szCs w:val="28"/>
        </w:rPr>
        <w:t>Вечно жаждущий знать и предвидеть.</w:t>
      </w:r>
    </w:p>
    <w:p w14:paraId="1D7BDF25" w14:textId="77777777" w:rsidR="00513987" w:rsidRPr="00B64389" w:rsidRDefault="00D7083D" w:rsidP="00B64389">
      <w:pPr>
        <w:pStyle w:val="a3"/>
        <w:shd w:val="clear" w:color="auto" w:fill="FFFFFF"/>
        <w:spacing w:before="0" w:beforeAutospacing="0" w:after="0" w:afterAutospacing="0"/>
        <w:ind w:firstLine="1276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</w:t>
      </w:r>
      <w:r w:rsidR="00513987" w:rsidRPr="00B64389">
        <w:rPr>
          <w:color w:val="000000"/>
          <w:sz w:val="28"/>
          <w:szCs w:val="28"/>
        </w:rPr>
        <w:t>Кто сказал, что в науке поэзии нет?</w:t>
      </w:r>
    </w:p>
    <w:p w14:paraId="342C478A" w14:textId="77777777" w:rsidR="00513987" w:rsidRPr="00B64389" w:rsidRDefault="00D7083D" w:rsidP="00B64389">
      <w:pPr>
        <w:pStyle w:val="a3"/>
        <w:shd w:val="clear" w:color="auto" w:fill="FFFFFF"/>
        <w:spacing w:before="0" w:beforeAutospacing="0" w:after="0" w:afterAutospacing="0"/>
        <w:ind w:firstLine="1276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 </w:t>
      </w:r>
      <w:r w:rsidR="00513987" w:rsidRPr="00B64389">
        <w:rPr>
          <w:color w:val="000000"/>
          <w:sz w:val="28"/>
          <w:szCs w:val="28"/>
        </w:rPr>
        <w:t>Нужно только понять и увидеть.</w:t>
      </w:r>
    </w:p>
    <w:p w14:paraId="21C13C58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ind w:firstLine="1276"/>
        <w:rPr>
          <w:color w:val="000000"/>
          <w:sz w:val="28"/>
          <w:szCs w:val="28"/>
        </w:rPr>
      </w:pPr>
    </w:p>
    <w:p w14:paraId="0D34D330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Преподаватель:</w:t>
      </w:r>
      <w:r w:rsidRPr="00B6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Математика – царица наук, тесным образом перекликается с музыкой. </w:t>
      </w:r>
    </w:p>
    <w:p w14:paraId="3E969C66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 и ее первый звук родились одновременно с творением мира, как утверждали древние мудрецы.</w:t>
      </w:r>
    </w:p>
    <w:p w14:paraId="32FAC53B" w14:textId="77777777" w:rsidR="00806E60" w:rsidRPr="00B64389" w:rsidRDefault="00806E60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D298C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4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Ведущий  1</w:t>
      </w:r>
      <w:r w:rsidRPr="00B64389">
        <w:rPr>
          <w:rFonts w:ascii="Times New Roman" w:hAnsi="Times New Roman" w:cs="Times New Roman"/>
          <w:color w:val="000000" w:themeColor="text1"/>
          <w:sz w:val="28"/>
          <w:szCs w:val="28"/>
        </w:rPr>
        <w:t>: Математика и музыка –  два полюса человеческой культуры. Слушая, музыку мы попадаем в волшебный мир звуков и открываем в ней совершенство, простоту и гармонию. Решая математические задачи, мы погружаемся в строгое пространство чисел. И не задумываясь о том, что мир звуков и пространство чисел издавна тесно связаны друг с другом.</w:t>
      </w:r>
    </w:p>
    <w:p w14:paraId="4BDFB3C7" w14:textId="77777777" w:rsidR="00806E60" w:rsidRPr="00B64389" w:rsidRDefault="00806E60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00C3EA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B64389">
        <w:rPr>
          <w:b/>
          <w:color w:val="000000" w:themeColor="text1"/>
          <w:sz w:val="28"/>
          <w:szCs w:val="28"/>
        </w:rPr>
        <w:t xml:space="preserve">Ведущий 2: </w:t>
      </w:r>
    </w:p>
    <w:p w14:paraId="1868D40F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64389">
        <w:rPr>
          <w:color w:val="000000" w:themeColor="text1"/>
          <w:sz w:val="28"/>
          <w:szCs w:val="28"/>
        </w:rPr>
        <w:t>Первым, кто пытался выразить красоту музыки с помощью цифр, был Пифагор – тот самый, чьим именем названа знаменитая теорема.</w:t>
      </w:r>
    </w:p>
    <w:p w14:paraId="089BF415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64389">
        <w:rPr>
          <w:color w:val="000000" w:themeColor="text1"/>
          <w:sz w:val="28"/>
          <w:szCs w:val="28"/>
        </w:rPr>
        <w:t>Благодарная память единомышленников сохранила для человечества имя Пифагора – выдающегося математика, творца акустики, основоположника теории музыки, человека высокой нравственности, личности богатой, загадочной. Слова </w:t>
      </w:r>
      <w:r w:rsidRPr="00B64389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мелодия, ритм </w:t>
      </w:r>
      <w:r w:rsidRPr="00B64389">
        <w:rPr>
          <w:color w:val="000000" w:themeColor="text1"/>
          <w:sz w:val="28"/>
          <w:szCs w:val="28"/>
        </w:rPr>
        <w:t>родились в Элладе, название слова </w:t>
      </w:r>
      <w:r w:rsidRPr="00B64389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«гамма» </w:t>
      </w:r>
      <w:r w:rsidRPr="00B64389">
        <w:rPr>
          <w:color w:val="000000" w:themeColor="text1"/>
          <w:sz w:val="28"/>
          <w:szCs w:val="28"/>
        </w:rPr>
        <w:t>происходит от греческой буквы (гамма). Пифагорический музыкальный старт, определивший на столетия судьбу европейской музыки – это математика.</w:t>
      </w:r>
    </w:p>
    <w:p w14:paraId="61EF78AF" w14:textId="77777777" w:rsidR="00806E60" w:rsidRPr="00B64389" w:rsidRDefault="00806E60" w:rsidP="00B643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14:paraId="3AF5AE1C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Ведущий 1:</w:t>
      </w:r>
      <w:r w:rsidRPr="00B643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Целые дни юный Пифагор проводил у ног старца Гермодаманта, слушая мелодии кифары, песни Гомера. Страсть к музыке и поэзии великого Гомера Пифагор сохранил на всю жизнь. И, будучи великим мудрецом, окруженным толпой учеников, Пифагор начинал день с пения песен Гомера. Одним из четырех предметов в школе Пифагора была музыка, и Пифагора по праву считают творцом акустики и основоположником теории музыки.</w:t>
      </w:r>
    </w:p>
    <w:p w14:paraId="7E254E85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(Выходит Пифагор, инсценировка)</w:t>
      </w:r>
    </w:p>
    <w:p w14:paraId="78424929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1FDAC0C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Ведущий  </w:t>
      </w:r>
      <w:r w:rsidR="00AA6775" w:rsidRPr="00B64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Pr="00B64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: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«Скажи мне, знаменитый Пифагор, сколько учеников посещают твою школу и слушают твои беседы?»</w:t>
      </w:r>
    </w:p>
    <w:p w14:paraId="1BBE0F78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5643087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4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Пифагор :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«Вот сколько, - ответил философ. – Половина изучает математику, четверть – музыку, седьмая часть пребывает в молчании и, кроме того, есть еще три женщины».</w:t>
      </w:r>
    </w:p>
    <w:p w14:paraId="4FA6A540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71E6BE8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Ведущий   :</w:t>
      </w:r>
      <w:r w:rsidRPr="00B643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Легенда гласит:</w:t>
      </w:r>
    </w:p>
    <w:p w14:paraId="751E6D15" w14:textId="77777777" w:rsidR="00513987" w:rsidRPr="00B64389" w:rsidRDefault="00513987" w:rsidP="00B6438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«Однажды, размышляя над проблемами гармонии, Пифагор проходил мимо мастерской медника, который склонился над наковальней с куском металла. Заметив различие в тонах между звуками, издаваемыми различными молоточками и другими инструментами при ударе о металл, он тщательно оценил гармонии и дисгармонии, получающиеся от комбинации этих звуков. Пифагор вошёл в мастерскую и после  осмотра инструментов и прикладывания в уме их веса вернулся в собственный дом, сконструировал балку, которая была прикреплена к стене, и приделал к ней через равные интервалы четыре струны, во всём одинаковые. К первой из них прикрепил вес в двенадцать фунтов, ко второй- в девять, к третей- в восемь, и к четвёртой- в шесть фунтов. Эти различные веса соответствовали весу молотков медника</w:t>
      </w:r>
      <w:r w:rsidRPr="00B643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. Пифагор обнаружил, что первая и четвёртая струны, когда звучат вместе, дают гармонический интервал октавы, потому что удваивание веса имело тот же эффект, что и укорачивание струны наполовину.</w:t>
      </w:r>
    </w:p>
    <w:p w14:paraId="2B4BBB9C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Установив связь между длиной струны музыкального инструмента и издаваемым им звуком, Пифагор решил, что не только законы музыки ,но и вообще  все на свете можно выразить с помощью чисел. </w:t>
      </w:r>
    </w:p>
    <w:p w14:paraId="1369289D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447D9D0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Пифагор: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 «Числа правят миром!»</w:t>
      </w:r>
    </w:p>
    <w:p w14:paraId="137BE50B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30EA0BB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Ведущий  :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провозгласил он.»</w:t>
      </w:r>
    </w:p>
    <w:p w14:paraId="3338CF38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5727468" w14:textId="77777777" w:rsidR="00513987" w:rsidRPr="00B64389" w:rsidRDefault="00806E60" w:rsidP="00B6438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B64389">
        <w:rPr>
          <w:b/>
          <w:color w:val="000000" w:themeColor="text1"/>
          <w:sz w:val="28"/>
          <w:szCs w:val="28"/>
        </w:rPr>
        <w:t xml:space="preserve">Ведущий </w:t>
      </w:r>
      <w:r w:rsidR="00513987" w:rsidRPr="00B64389">
        <w:rPr>
          <w:b/>
          <w:color w:val="000000" w:themeColor="text1"/>
          <w:sz w:val="28"/>
          <w:szCs w:val="28"/>
        </w:rPr>
        <w:t>:</w:t>
      </w:r>
      <w:r w:rsidRPr="00B64389">
        <w:rPr>
          <w:b/>
          <w:color w:val="000000" w:themeColor="text1"/>
          <w:sz w:val="28"/>
          <w:szCs w:val="28"/>
        </w:rPr>
        <w:t xml:space="preserve"> </w:t>
      </w:r>
      <w:r w:rsidR="00513987" w:rsidRPr="00B64389">
        <w:rPr>
          <w:color w:val="000000" w:themeColor="text1"/>
          <w:sz w:val="28"/>
          <w:szCs w:val="28"/>
        </w:rPr>
        <w:t>Первым музыкальным инструментом Пифагора был монохорд. Инструмент под названием монохорд в переводе означает «однострун».</w:t>
      </w:r>
    </w:p>
    <w:p w14:paraId="32E88430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4389">
        <w:rPr>
          <w:rFonts w:ascii="Times New Roman" w:hAnsi="Times New Roman" w:cs="Times New Roman"/>
          <w:color w:val="000000" w:themeColor="text1"/>
          <w:sz w:val="28"/>
          <w:szCs w:val="28"/>
        </w:rPr>
        <w:t>Сначала к его единственной струне добавили еще одну, а затем стали натягивать все большее число струн. Позднее играли на нескольких струнах. Появился инструмент цилибалы, на Руси – гусли. В средние века (XIV в.) знали и пользовались органом. Вот и пришла к кому-то в голову замечательная мысль: приспособить клавиатуру к многострунному монохорду. Так появились клавикорд, клавесин, а затем фортепиано.</w:t>
      </w:r>
    </w:p>
    <w:p w14:paraId="1D23E714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564A23E" w14:textId="77777777" w:rsidR="00513987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Ведущий</w:t>
      </w:r>
      <w:r w:rsidR="00513987" w:rsidRPr="00B643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:</w:t>
      </w:r>
      <w:r w:rsidR="00513987"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 закона легли в основу пифагорейской теории музыки:</w:t>
      </w:r>
    </w:p>
    <w:p w14:paraId="00B0CBF1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З а к о н 1. 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Две звучащие струны дают консонанс (приятные слуху созвучия)  лишь тогда, когда их длины относятся как целые числа, составляющие треугольное число.</w:t>
      </w:r>
    </w:p>
    <w:p w14:paraId="198C7E7F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 = 1 + 2 + 3 + 4, т. е. как 1:2, 2:3, 3:4.</w:t>
      </w:r>
    </w:p>
    <w:p w14:paraId="3DDD8C7B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7630E74" w14:textId="77777777" w:rsidR="00806E60" w:rsidRPr="00B64389" w:rsidRDefault="00A950D2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Ведущий </w:t>
      </w:r>
      <w:r w:rsidR="00513987"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: </w:t>
      </w:r>
    </w:p>
    <w:p w14:paraId="2E2E707A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З а к о н 2. 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Четверка чисел 1, 2, 3, 4 – тетраэдр – лежит в основе построения различных музыкальных </w:t>
      </w: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ладов.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Лады состоят из основных ступеней. В основу гаммы пифагорейцы положили интервал </w:t>
      </w: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октава 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восемь. Далее октаву разделили на благозвучные части, и Пифагор обнаружил приятные слуху созвучия: </w:t>
      </w: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квинта 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пятая ступень, </w:t>
      </w: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кварта 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четвертая, </w:t>
      </w: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октава 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восьмая. Основа всей музыки – </w:t>
      </w: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тетрахора.</w:t>
      </w:r>
    </w:p>
    <w:p w14:paraId="469DC75F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DF65331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Ведущий</w:t>
      </w:r>
      <w:r w:rsidR="00A950D2"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:По преданию, в античном мире четыре струны настраивались по тетраэдру. Музыкальная гамма до сих пор применяется при настройке музыкальных инструментов. Пифагорейцы не только нашли строгие математические построения музыкальных ладов, но заложили основу учения о каждом ладе. Пифагорейцев интересовал музыкальный строй. И они блестяще справились с задачей построения музыкальных ладов.</w:t>
      </w:r>
    </w:p>
    <w:p w14:paraId="5DE243CF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– соль – ре – ля – ми – си – фа – полученные звуки собирались в октаву</w:t>
      </w:r>
      <w:r w:rsidR="00806E60"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C504134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DE23C09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(Звучат фуги Баха). </w:t>
      </w:r>
    </w:p>
    <w:p w14:paraId="2B25FE70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</w:p>
    <w:p w14:paraId="6B9EC801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Преподаватель:</w:t>
      </w:r>
    </w:p>
    <w:p w14:paraId="456BCCD8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Сейчас вы слышали музыку, которую написал немецкий композитор  Иоган Себастьян Бах, живший в 18 веке. Именно он развил основу музыкальной грамоты Пифагора .</w:t>
      </w:r>
    </w:p>
    <w:p w14:paraId="539E4552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9D6463C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Ведущий</w:t>
      </w:r>
      <w:r w:rsidRPr="00B64389">
        <w:rPr>
          <w:color w:val="000000" w:themeColor="text1"/>
          <w:sz w:val="28"/>
          <w:szCs w:val="28"/>
        </w:rPr>
        <w:t xml:space="preserve"> :    Исследованию </w:t>
      </w:r>
      <w:r w:rsidRPr="00B64389">
        <w:rPr>
          <w:color w:val="000000"/>
          <w:sz w:val="28"/>
          <w:szCs w:val="28"/>
        </w:rPr>
        <w:t>музыки посвящали свои работы многие величайшие математики:</w:t>
      </w:r>
    </w:p>
    <w:p w14:paraId="2C5157C5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 xml:space="preserve"> Рене Декарт(1), Готфрид Лейбниц(2), Жан д</w:t>
      </w:r>
      <w:r w:rsidRPr="00B64389">
        <w:rPr>
          <w:color w:val="000000"/>
          <w:sz w:val="28"/>
          <w:szCs w:val="28"/>
          <w:vertAlign w:val="superscript"/>
        </w:rPr>
        <w:t>,</w:t>
      </w:r>
      <w:r w:rsidRPr="00B64389">
        <w:rPr>
          <w:color w:val="000000"/>
          <w:sz w:val="28"/>
          <w:szCs w:val="28"/>
        </w:rPr>
        <w:t xml:space="preserve"> Аламбер(3), Леонард Эйлер(4) , Даниил Бернулли(5).</w:t>
      </w:r>
    </w:p>
    <w:p w14:paraId="47A0F0AA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своих трудах ученые неоднократно делали попытки представить музыку как некую математическую модель. Приведем, к примеру, одну из цитат из работы Леонарда Эйлера “Диссертация о звуке”, написанная в 1727 году: “Моей конечной целью в этом труде было то, что я стремился представить музыку как часть математики и вывести в надлежащем порядке из правильных оснований все, что может сделать приятным объединение и смешивание звуков”.</w:t>
      </w:r>
    </w:p>
    <w:p w14:paraId="043D8A45" w14:textId="77777777" w:rsidR="00806E60" w:rsidRPr="00B64389" w:rsidRDefault="00806E60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EE2ABE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Ведущий</w:t>
      </w:r>
      <w:r w:rsidRPr="00B64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</w:t>
      </w: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Свое отношение к математике и музыки ученые высказывались в своих личных переписках. Так, к примеру, Лейбниц в письме Гольдбаху пишет: “Музыка есть скрытое арифметическое упражнение души, не умеющей считать”. На что Гольдбах ему отвечает: “Музыка – это проявление скрытой математики”.</w:t>
      </w:r>
    </w:p>
    <w:p w14:paraId="16EAA546" w14:textId="77777777" w:rsidR="00806E60" w:rsidRPr="00B64389" w:rsidRDefault="00806E60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D337A3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Преподаватель:</w:t>
      </w:r>
      <w:r w:rsidRPr="00B64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Давайте все вместе выделим   связь между музыкой и математикой</w:t>
      </w:r>
    </w:p>
    <w:p w14:paraId="3C0A2D73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D7E6852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Ведущий</w:t>
      </w:r>
      <w:r w:rsidR="00EF0326" w:rsidRPr="00B64389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:</w:t>
      </w:r>
      <w:r w:rsidRPr="00B6438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Первое сходство - это цифровые обозначения</w:t>
      </w:r>
      <w:r w:rsidRPr="00B6438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Как и в математике, в музыке встречаются цифры: звукоряд – 7 нот, нотный стан – 5 линеек. </w:t>
      </w:r>
    </w:p>
    <w:p w14:paraId="2574FFF0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знаете ли вы, что не зная нот, но умея хорошо считать, можно играть свои любимые мелодии. Для этого, каждой ноте нужно присвоить цифру: до-1, ре-2, ми-3, фа-4, соль-5, ля-6, си-7</w:t>
      </w:r>
    </w:p>
    <w:p w14:paraId="148B4E44" w14:textId="77777777" w:rsidR="00806E60" w:rsidRPr="00B64389" w:rsidRDefault="00806E60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464365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Преподаватель : </w:t>
      </w:r>
      <w:r w:rsidR="006F6B4E"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Задание 1.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Игра «Зашифруйте цифрами ноты известных песен»</w:t>
      </w:r>
      <w:r w:rsidR="006F6B4E"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0594587B" w14:textId="77777777" w:rsidR="00806E60" w:rsidRPr="00B64389" w:rsidRDefault="00806E60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713118B" w14:textId="77777777" w:rsidR="006F6B4E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E60" w:rsidRPr="00B6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</w:t>
      </w:r>
      <w:r w:rsidRPr="00B6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6B4E" w:rsidRPr="00B6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6B4E" w:rsidRPr="00B643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марта 2011 года американский музыкант Майкл Блейк положил число ПИ на музыку. Для этого он взял 31 цифру после запятой, поставил каждой цифре в соответствие ноту (так как нот 7, а цифр 10, то ему пришлось «забраться» в соседнюю октаву). Используя квинтовый круг, он поставил цифрам в соответствие аккорды. Затем, используя полученные данные, он аранжировал мелодию в темпе157 ударов в минуту (то есть 314, поделенное на два).</w:t>
      </w:r>
    </w:p>
    <w:p w14:paraId="2194D771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послушаем как звучит число Пи = 3,14…</w:t>
      </w:r>
    </w:p>
    <w:p w14:paraId="6619CAA3" w14:textId="77777777" w:rsidR="00806E60" w:rsidRPr="00B64389" w:rsidRDefault="00806E60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FBF16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Видео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«Число  пи»  </w:t>
      </w:r>
    </w:p>
    <w:p w14:paraId="6DD269BC" w14:textId="77777777" w:rsidR="00806E60" w:rsidRPr="00B64389" w:rsidRDefault="00806E60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C2F3AB9" w14:textId="77777777" w:rsidR="00513987" w:rsidRPr="00B64389" w:rsidRDefault="00806E60" w:rsidP="00B64389">
      <w:pPr>
        <w:pStyle w:val="c2"/>
        <w:spacing w:before="0" w:beforeAutospacing="0" w:after="0" w:afterAutospacing="0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B64389">
        <w:rPr>
          <w:rStyle w:val="c0"/>
          <w:b/>
          <w:color w:val="000000"/>
          <w:sz w:val="28"/>
          <w:szCs w:val="28"/>
          <w:bdr w:val="none" w:sz="0" w:space="0" w:color="auto" w:frame="1"/>
        </w:rPr>
        <w:t>Ведущий</w:t>
      </w:r>
      <w:r w:rsidR="00513987" w:rsidRPr="00B64389">
        <w:rPr>
          <w:rStyle w:val="c0"/>
          <w:b/>
          <w:color w:val="000000"/>
          <w:sz w:val="28"/>
          <w:szCs w:val="28"/>
          <w:bdr w:val="none" w:sz="0" w:space="0" w:color="auto" w:frame="1"/>
        </w:rPr>
        <w:t>:</w:t>
      </w:r>
      <w:r w:rsidR="00513987" w:rsidRPr="00B6438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 Пифагор считал математику и музыку неразрывными по отношению друг к другу. Такого же мнения были его ученики - пифагорейцы. Они считали, что музыка является частным проявлением математики. Они создали учение о Космосе, как о музыкально звучащем теле. По их мнению, Космос – это ряд небесных тел, каждое из которых при вращении издает свой музыкальный звук; расстояния между сферами и издаваемые ими звуки соответствуют гармоничным музыкальным интервалам.</w:t>
      </w:r>
    </w:p>
    <w:p w14:paraId="7AEC948F" w14:textId="77777777" w:rsidR="00513987" w:rsidRPr="00B64389" w:rsidRDefault="00513987" w:rsidP="00B6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4389">
        <w:rPr>
          <w:rFonts w:ascii="Times New Roman" w:hAnsi="Times New Roman" w:cs="Times New Roman"/>
          <w:sz w:val="28"/>
          <w:szCs w:val="28"/>
        </w:rPr>
        <w:t>Именно Пифагор открыл математические отношения, которые лежат в основе музыкальных интервалов и создал музыкальный строй, оказавший сильнейшее влияние на развитие европейской музыки. Строй этот так и назывался «Пифагоров строй», и создавался он в начале опытным путем, а потом с помощью математических расчетов</w:t>
      </w:r>
    </w:p>
    <w:p w14:paraId="610C2B7B" w14:textId="77777777" w:rsidR="00EF0326" w:rsidRPr="00B64389" w:rsidRDefault="00EF0326" w:rsidP="00B64389">
      <w:pPr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</w:rPr>
      </w:pPr>
    </w:p>
    <w:p w14:paraId="2AECFF80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Ведущий 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  В основе теории о математике и музыке лежит интервал .В м</w:t>
      </w:r>
      <w:r w:rsidR="00EF0326"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атематике интервал - множество точек числовой прямой, заключённых между двумя данными числами .</w:t>
      </w:r>
    </w:p>
    <w:p w14:paraId="6112A7F7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музыке интервал - расстояние между двумя звуками, которое измеряется тонами и полутонами.</w:t>
      </w:r>
    </w:p>
    <w:p w14:paraId="23C2A019" w14:textId="77777777" w:rsidR="00513987" w:rsidRPr="00B64389" w:rsidRDefault="00513987" w:rsidP="00B64389">
      <w:pPr>
        <w:spacing w:after="0" w:line="240" w:lineRule="auto"/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</w:pPr>
      <w:r w:rsidRPr="00B64389"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>В каждом интервале используется определенное количество ступеней, необходимое для его построения. Само же название интервалов произошло от названия цифр, обозначающих количество ступеней этого интервала по-</w:t>
      </w:r>
      <w:r w:rsidRPr="00B64389"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lastRenderedPageBreak/>
        <w:t>латыни: прима-один , секунда- два, терция-три, кварта-четыре, квинта-пять, секста- шесть, септима- семь, октава- восемь</w:t>
      </w:r>
    </w:p>
    <w:p w14:paraId="7C84B219" w14:textId="77777777" w:rsidR="00EF0326" w:rsidRPr="00B64389" w:rsidRDefault="00EF0326" w:rsidP="00B64389">
      <w:pPr>
        <w:spacing w:after="0" w:line="240" w:lineRule="auto"/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</w:pPr>
    </w:p>
    <w:p w14:paraId="09B1732E" w14:textId="77777777" w:rsidR="00513987" w:rsidRPr="00B64389" w:rsidRDefault="00513987" w:rsidP="00B643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Ведущий   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Pr="00B64389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вспомните Людвига ван Бетховена, который начал терять слух еще в 1796 году, но, тем не менее, сочинять музыку не бросил, и, уже имея большие проблемы со слухом, создал знаменитую «Лунную сонату». Да, многие  сейчас скажут, что великий музыкант прибегал к различным ухищрениям, ориентировался по вибрациям струн рояля. Однако, дело далеко не только в этом…Может быть музыка - это далеко не только звук, не просто вибрация, волна и не уникальная способность чувствовать тонкие материи? Считается, что из всех видов искусства музыка наиболее тесно связана с математикой.</w:t>
      </w:r>
    </w:p>
    <w:p w14:paraId="779C5631" w14:textId="77777777" w:rsidR="00513987" w:rsidRPr="00B64389" w:rsidRDefault="00513987" w:rsidP="00B64389">
      <w:pPr>
        <w:spacing w:after="0" w:line="240" w:lineRule="auto"/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</w:pPr>
      <w:r w:rsidRPr="00B6438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поэтому ее можно сочинять, даже будучи глухим.</w:t>
      </w:r>
    </w:p>
    <w:p w14:paraId="43A395A1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5B016D4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Видео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«Гений Бетховена. Математика и музыка»</w:t>
      </w:r>
    </w:p>
    <w:p w14:paraId="7F68BEF2" w14:textId="77777777" w:rsidR="00513987" w:rsidRPr="00B64389" w:rsidRDefault="00EB6226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15124">
        <w:rPr>
          <w:rFonts w:ascii="Times New Roman" w:hAnsi="Times New Roman" w:cs="Times New Roman"/>
          <w:b/>
          <w:color w:val="000000"/>
          <w:sz w:val="28"/>
          <w:szCs w:val="28"/>
        </w:rPr>
        <w:t>Учащийся:</w:t>
      </w:r>
    </w:p>
    <w:p w14:paraId="70723489" w14:textId="77777777" w:rsidR="00513987" w:rsidRPr="00B64389" w:rsidRDefault="00EB6226" w:rsidP="00B64389">
      <w:pPr>
        <w:shd w:val="clear" w:color="auto" w:fill="FFFFFF"/>
        <w:spacing w:after="0" w:line="240" w:lineRule="auto"/>
        <w:ind w:hanging="184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</w:t>
      </w:r>
      <w:r w:rsidR="00EF0326"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513987"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«Птица-музыка крыльями машет,</w:t>
      </w:r>
    </w:p>
    <w:p w14:paraId="685657E4" w14:textId="77777777" w:rsidR="00513987" w:rsidRPr="00B64389" w:rsidRDefault="00EF0326" w:rsidP="00B64389">
      <w:pPr>
        <w:spacing w:after="0" w:line="240" w:lineRule="auto"/>
        <w:ind w:hanging="18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513987"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кому- нибудь   машет, а мне.</w:t>
      </w:r>
    </w:p>
    <w:p w14:paraId="5376A3DD" w14:textId="77777777" w:rsidR="00513987" w:rsidRPr="00B64389" w:rsidRDefault="00EF0326" w:rsidP="00B64389">
      <w:pPr>
        <w:spacing w:after="0" w:line="240" w:lineRule="auto"/>
        <w:ind w:hanging="18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513987"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солнышки рыжих ромашек</w:t>
      </w:r>
    </w:p>
    <w:p w14:paraId="09792D8E" w14:textId="77777777" w:rsidR="00513987" w:rsidRPr="00B64389" w:rsidRDefault="00EF0326" w:rsidP="00B64389">
      <w:pPr>
        <w:spacing w:after="0" w:line="240" w:lineRule="auto"/>
        <w:ind w:hanging="18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513987"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Расцветают на каждом окне.</w:t>
      </w:r>
    </w:p>
    <w:p w14:paraId="08D55304" w14:textId="77777777" w:rsidR="00513987" w:rsidRPr="00B64389" w:rsidRDefault="00EF0326" w:rsidP="00B64389">
      <w:pPr>
        <w:spacing w:after="0" w:line="240" w:lineRule="auto"/>
        <w:ind w:hanging="18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513987"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Ровно 7 цветов у радуги, а у музыке 7 нот.</w:t>
      </w:r>
    </w:p>
    <w:p w14:paraId="7ADE7D4B" w14:textId="77777777" w:rsidR="00513987" w:rsidRPr="00B64389" w:rsidRDefault="00EF0326" w:rsidP="00B64389">
      <w:pPr>
        <w:spacing w:after="0" w:line="240" w:lineRule="auto"/>
        <w:ind w:hanging="18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513987"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земле для нашей радости</w:t>
      </w:r>
    </w:p>
    <w:p w14:paraId="447992F8" w14:textId="77777777" w:rsidR="00C92E67" w:rsidRPr="00B64389" w:rsidRDefault="00EF0326" w:rsidP="00B64389">
      <w:pPr>
        <w:spacing w:after="0" w:line="240" w:lineRule="auto"/>
        <w:ind w:hanging="18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513987"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вечно музыка живет.</w:t>
      </w:r>
    </w:p>
    <w:p w14:paraId="0707FD27" w14:textId="77777777" w:rsidR="00C92E67" w:rsidRPr="00B64389" w:rsidRDefault="00513987" w:rsidP="00B643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Преподаватель ;</w:t>
      </w: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Загадка : Без чего не могут обойтись охотник, барабанщик и математик? (Без дроби)</w:t>
      </w:r>
    </w:p>
    <w:p w14:paraId="58877877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Ведущий </w:t>
      </w:r>
      <w:r w:rsidR="00086B60"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</w:t>
      </w:r>
      <w:r w:rsidRPr="00B6438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Второе совпадение «Длительности».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Чтобы записать слова – мы используем буквы, числа , а музыку- ноты. Мы знаем, что при записи мелодии, звуки имеют свою длину.</w:t>
      </w:r>
    </w:p>
    <w:p w14:paraId="60254904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Оказывается, что длительности получаются так же, как и дроби: они возникают при делении целой на равные доли. Поэтому длительность можно подсчитывать так же как дробные числа: 1/2, ¼, 1/8, 1/16. Следовательно, названия длительностей служат одновременно и названиями чисел.</w:t>
      </w:r>
    </w:p>
    <w:p w14:paraId="116F0BDA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Целое число  – целая нота</w:t>
      </w:r>
    </w:p>
    <w:p w14:paraId="6C266529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Делим пополам  , одна вторая – половинная нота</w:t>
      </w:r>
    </w:p>
    <w:p w14:paraId="1803D43A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Делим на четыре, одна четверть – четвертная нота</w:t>
      </w:r>
    </w:p>
    <w:p w14:paraId="65F17223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восемь , одна восьмая – восьмая нота</w:t>
      </w:r>
    </w:p>
    <w:p w14:paraId="7AB483F9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шестнадцать, одна шестнадцатая – шестнадцатая нота</w:t>
      </w:r>
    </w:p>
    <w:p w14:paraId="7A37F0CC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F1DC05D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72C4" w:themeColor="accent5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Ведущий </w:t>
      </w:r>
      <w:r w:rsidR="00C92E67"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</w:t>
      </w:r>
      <w:r w:rsidRPr="00B643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музыке каждый такт имеет одинаковую длительность. Размер такта указан в начале произведения</w:t>
      </w:r>
      <w:r w:rsidRPr="00B643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. </w:t>
      </w:r>
      <w:r w:rsidRPr="00B643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Детские песенки, марши, полька – самый простой пример музыкальный сочинений в размере 2/4.  В размере «две четверти» написано много танцев, песен, как народных, так и современных популярных. Хоть и довольно редко, но встречаются еще два простых двухдольных размера: 2/2 и 2/8. Из трехдольных размеров 3/4, 3/8 и 3/2 он </w:t>
      </w:r>
      <w:r w:rsidRPr="00B643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использован практически для всех вальсов . Сложные размеры в самом простом случае нужно понимать, как объединение двух и более простых. - сложных размерах самыми простыми для понимания являются размеры вроде 4/4, 4/2, 6/4, 6/2, 6/8, 12/8, 8/4, 8/8. </w:t>
      </w:r>
    </w:p>
    <w:p w14:paraId="43698C2C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1)1/2 + 1/4 = 1/8 + 1/8 + 1/4 + 1/4 = 1/2 + 1/8 + 1/8 = 3/4</w:t>
      </w:r>
    </w:p>
    <w:p w14:paraId="43334C66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1/2 + 1/4 + 1/4 = 1 = 1/8 + 1/8 + 1/4 + 1/2 =4/4</w:t>
      </w:r>
    </w:p>
    <w:p w14:paraId="2206CBC9" w14:textId="77777777" w:rsidR="00C92E67" w:rsidRPr="00B64389" w:rsidRDefault="00C92E6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9C4929E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Преподаватель</w:t>
      </w:r>
      <w:r w:rsidRPr="00B6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E67" w:rsidRPr="00B6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6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« Определи размер произведения»</w:t>
      </w:r>
    </w:p>
    <w:p w14:paraId="0539A4DF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76C107" w14:textId="77777777" w:rsidR="00513987" w:rsidRPr="00B64389" w:rsidRDefault="00C92E67" w:rsidP="00B64389">
      <w:pPr>
        <w:shd w:val="clear" w:color="auto" w:fill="FFFFFF"/>
        <w:spacing w:after="0" w:line="240" w:lineRule="auto"/>
        <w:textAlignment w:val="baseline"/>
        <w:rPr>
          <w:rStyle w:val="c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B64389"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Ведущий</w:t>
      </w:r>
      <w:r w:rsidR="00513987" w:rsidRPr="00B64389">
        <w:rPr>
          <w:rStyle w:val="c0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:</w:t>
      </w:r>
      <w:r w:rsidR="00513987" w:rsidRPr="00B64389">
        <w:rPr>
          <w:rStyle w:val="c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Сегодня вряд ли кто-нибудь решится сводить музыку к определенным числовым действиям. Окружающий нас мир кроме звуков наполнен еще и ритмами. Посмотрите вокруг: ритмично звучат шаги, ритмичен ход часов, ритмично биение пульса человека, ритмично наше дыхание и т.д. И стоит нам услышать слово «ритм», как наши мысли невольно обращаются к музыке. И это понятно: ведь ритм – один из важнейших элементов музыки.</w:t>
      </w:r>
    </w:p>
    <w:p w14:paraId="59D7DDFE" w14:textId="77777777" w:rsidR="00C92E67" w:rsidRPr="00B64389" w:rsidRDefault="00C92E6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C38CF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r w:rsidR="00C92E67" w:rsidRPr="00B64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B643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Pr="00B6438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Третье</w:t>
      </w:r>
      <w:r w:rsidRPr="00B6438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совпадение – это ритм.</w:t>
      </w:r>
      <w:r w:rsidRPr="00B6438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Числа, оказывается, тоже обладают ритмом.</w:t>
      </w:r>
    </w:p>
    <w:p w14:paraId="57CC2761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числа кратные 3(трём) обладают следующим ритмом: Начнем с 0 и, увеличивая каждый раз на 1, будем акцентировать все числа, кратные 3. Получается </w:t>
      </w: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 2 </w:t>
      </w: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</w:t>
      </w: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 5 </w:t>
      </w: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 8…. и т.д. Получается красивый, правильный, равномерный ритм, звучащий как трёхдольный музыкальный размер 3/4, который соответствует вальсу.</w:t>
      </w:r>
    </w:p>
    <w:p w14:paraId="4E0F8755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64389">
        <w:rPr>
          <w:color w:val="000000"/>
          <w:sz w:val="28"/>
          <w:szCs w:val="28"/>
        </w:rPr>
        <w:t>Если посчитать числа, кратные двум </w:t>
      </w:r>
      <w:r w:rsidRPr="00B64389">
        <w:rPr>
          <w:color w:val="000000"/>
          <w:sz w:val="28"/>
          <w:szCs w:val="28"/>
          <w:u w:val="single"/>
        </w:rPr>
        <w:t>0</w:t>
      </w:r>
      <w:r w:rsidRPr="00B64389">
        <w:rPr>
          <w:color w:val="000000"/>
          <w:sz w:val="28"/>
          <w:szCs w:val="28"/>
        </w:rPr>
        <w:t> 1</w:t>
      </w:r>
      <w:r w:rsidRPr="00B64389">
        <w:rPr>
          <w:color w:val="000000"/>
          <w:sz w:val="28"/>
          <w:szCs w:val="28"/>
          <w:u w:val="single"/>
        </w:rPr>
        <w:t> 2</w:t>
      </w:r>
      <w:r w:rsidRPr="00B64389">
        <w:rPr>
          <w:color w:val="000000"/>
          <w:sz w:val="28"/>
          <w:szCs w:val="28"/>
        </w:rPr>
        <w:t> 3 </w:t>
      </w:r>
      <w:r w:rsidRPr="00B64389">
        <w:rPr>
          <w:color w:val="000000"/>
          <w:sz w:val="28"/>
          <w:szCs w:val="28"/>
          <w:u w:val="single"/>
        </w:rPr>
        <w:t>4</w:t>
      </w:r>
      <w:r w:rsidRPr="00B64389">
        <w:rPr>
          <w:color w:val="000000"/>
          <w:sz w:val="28"/>
          <w:szCs w:val="28"/>
        </w:rPr>
        <w:t> 5 </w:t>
      </w:r>
      <w:r w:rsidRPr="00B64389">
        <w:rPr>
          <w:color w:val="000000"/>
          <w:sz w:val="28"/>
          <w:szCs w:val="28"/>
          <w:u w:val="single"/>
        </w:rPr>
        <w:t>6</w:t>
      </w:r>
      <w:r w:rsidRPr="00B64389">
        <w:rPr>
          <w:color w:val="000000"/>
          <w:sz w:val="28"/>
          <w:szCs w:val="28"/>
        </w:rPr>
        <w:t> 7 </w:t>
      </w:r>
      <w:r w:rsidRPr="00B64389">
        <w:rPr>
          <w:color w:val="000000"/>
          <w:sz w:val="28"/>
          <w:szCs w:val="28"/>
          <w:u w:val="single"/>
        </w:rPr>
        <w:t>8 </w:t>
      </w:r>
      <w:r w:rsidRPr="00B64389">
        <w:rPr>
          <w:color w:val="000000"/>
          <w:sz w:val="28"/>
          <w:szCs w:val="28"/>
        </w:rPr>
        <w:t>9 и т.д. то увидим, что мы пришли к ритму марша, звучащему как</w:t>
      </w:r>
      <w:r w:rsidRPr="00B64389">
        <w:rPr>
          <w:color w:val="333333"/>
          <w:sz w:val="28"/>
          <w:szCs w:val="28"/>
        </w:rPr>
        <w:t xml:space="preserve"> музыкальный размер 2/4. Таким образом, числа тоже обладают ритмом. </w:t>
      </w:r>
    </w:p>
    <w:p w14:paraId="44C7B294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64389">
        <w:rPr>
          <w:color w:val="333333"/>
          <w:sz w:val="28"/>
          <w:szCs w:val="28"/>
        </w:rPr>
        <w:t>Ритм в музыке – чередование длительностей; ритм в математике – чередование цифр.</w:t>
      </w:r>
    </w:p>
    <w:p w14:paraId="3C1AA46B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64389">
        <w:rPr>
          <w:color w:val="333333"/>
          <w:sz w:val="28"/>
          <w:szCs w:val="28"/>
        </w:rPr>
        <w:t>1/999 = 0,001001… = 0,(001)</w:t>
      </w:r>
    </w:p>
    <w:p w14:paraId="65226FBD" w14:textId="77777777" w:rsidR="00513987" w:rsidRPr="00B64389" w:rsidRDefault="00513987" w:rsidP="00B6438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64389">
        <w:rPr>
          <w:color w:val="333333"/>
          <w:sz w:val="28"/>
          <w:szCs w:val="28"/>
        </w:rPr>
        <w:t>1/99999 = 0,0000100001… = 0,(00001)</w:t>
      </w:r>
    </w:p>
    <w:p w14:paraId="7525A1D0" w14:textId="77777777" w:rsidR="00C92E67" w:rsidRPr="00B64389" w:rsidRDefault="00C92E67" w:rsidP="00B6438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FBDA7F1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Преподаватель :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Игра Давайте вместе прохлопаем по длительности нот всем известные мелодии. </w:t>
      </w:r>
    </w:p>
    <w:p w14:paraId="69E09A4C" w14:textId="77777777" w:rsidR="00C92E67" w:rsidRPr="00B64389" w:rsidRDefault="00C92E6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88C35F7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Видео</w:t>
      </w:r>
      <w:r w:rsidR="00C92E67"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«Донна Анна. Музыка математических ритмов»</w:t>
      </w:r>
    </w:p>
    <w:p w14:paraId="65FF3532" w14:textId="77777777" w:rsidR="00C92E67" w:rsidRPr="00B64389" w:rsidRDefault="00C92E6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AA8B1A8" w14:textId="77777777" w:rsidR="00513987" w:rsidRPr="00B64389" w:rsidRDefault="00513987" w:rsidP="00B64389">
      <w:pPr>
        <w:pStyle w:val="c2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64389">
        <w:rPr>
          <w:b/>
          <w:bCs/>
          <w:iCs/>
          <w:color w:val="333333"/>
          <w:sz w:val="28"/>
          <w:szCs w:val="28"/>
        </w:rPr>
        <w:t xml:space="preserve">Ведущий </w:t>
      </w:r>
      <w:r w:rsidR="00C92E67" w:rsidRPr="00B64389">
        <w:rPr>
          <w:b/>
          <w:bCs/>
          <w:iCs/>
          <w:color w:val="333333"/>
          <w:sz w:val="28"/>
          <w:szCs w:val="28"/>
        </w:rPr>
        <w:t>:</w:t>
      </w:r>
      <w:r w:rsidRPr="00B64389">
        <w:rPr>
          <w:b/>
          <w:bCs/>
          <w:i/>
          <w:iCs/>
          <w:color w:val="333333"/>
          <w:sz w:val="28"/>
          <w:szCs w:val="28"/>
        </w:rPr>
        <w:t xml:space="preserve">   Четвертое</w:t>
      </w:r>
      <w:r w:rsidRPr="00B64389">
        <w:rPr>
          <w:b/>
          <w:color w:val="333333"/>
          <w:sz w:val="28"/>
          <w:szCs w:val="28"/>
        </w:rPr>
        <w:t xml:space="preserve"> </w:t>
      </w:r>
      <w:r w:rsidRPr="00B64389">
        <w:rPr>
          <w:b/>
          <w:i/>
          <w:color w:val="333333"/>
          <w:sz w:val="28"/>
          <w:szCs w:val="28"/>
        </w:rPr>
        <w:t>совпадение</w:t>
      </w:r>
      <w:r w:rsidRPr="00B64389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.</w:t>
      </w:r>
    </w:p>
    <w:p w14:paraId="04B4427E" w14:textId="77777777" w:rsidR="00513987" w:rsidRPr="00B64389" w:rsidRDefault="00513987" w:rsidP="00B64389">
      <w:pPr>
        <w:pStyle w:val="c2"/>
        <w:spacing w:before="0" w:beforeAutospacing="0" w:after="0" w:afterAutospacing="0"/>
        <w:ind w:firstLine="708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B64389">
        <w:rPr>
          <w:rStyle w:val="c0"/>
          <w:color w:val="000000"/>
          <w:sz w:val="28"/>
          <w:szCs w:val="28"/>
          <w:bdr w:val="none" w:sz="0" w:space="0" w:color="auto" w:frame="1"/>
        </w:rPr>
        <w:t xml:space="preserve">Сходства можно увидеть в знакомом всем инструменте – фортепьяно. Расположение октав на этом инструменте можно сравнить с координатной прямой. Все мы знаем, что координатная прямая не имеет конца и начала, но имеет точку О(0), которая делит её на равные части, Справа от точки О находятся положительные числа по порядку (1,2, 3, 4,), а слева отрицательные в обратном порядке (-1, -2, -3, -4). На фортепьяно примерно так же: оно </w:t>
      </w:r>
      <w:r w:rsidRPr="00B64389">
        <w:rPr>
          <w:rStyle w:val="c0"/>
          <w:color w:val="000000"/>
          <w:sz w:val="28"/>
          <w:szCs w:val="28"/>
          <w:bdr w:val="none" w:sz="0" w:space="0" w:color="auto" w:frame="1"/>
        </w:rPr>
        <w:lastRenderedPageBreak/>
        <w:t>условно делится на равные части. Справа от середины октавы идут по порядку (1,2,3,),а слева в обратном порядке (малая, большая, контроктава, субконтроктава).  Но фортепьяно в отличие от прямой имеет начало и конец.</w:t>
      </w:r>
    </w:p>
    <w:p w14:paraId="126781B1" w14:textId="77777777" w:rsidR="00513987" w:rsidRPr="00B64389" w:rsidRDefault="00513987" w:rsidP="004D612F">
      <w:pPr>
        <w:pStyle w:val="c2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7E71355" w14:textId="77777777" w:rsidR="00513987" w:rsidRPr="00B64389" w:rsidRDefault="00513987" w:rsidP="00B64389">
      <w:pPr>
        <w:pStyle w:val="c2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64389">
        <w:rPr>
          <w:b/>
          <w:bCs/>
          <w:iCs/>
          <w:color w:val="333333"/>
          <w:sz w:val="28"/>
          <w:szCs w:val="28"/>
        </w:rPr>
        <w:t>Ведущий</w:t>
      </w:r>
      <w:r w:rsidR="00C92E67" w:rsidRPr="00B64389">
        <w:rPr>
          <w:b/>
          <w:bCs/>
          <w:iCs/>
          <w:color w:val="333333"/>
          <w:sz w:val="28"/>
          <w:szCs w:val="28"/>
        </w:rPr>
        <w:t>:</w:t>
      </w:r>
      <w:r w:rsidRPr="00B64389">
        <w:rPr>
          <w:b/>
          <w:bCs/>
          <w:i/>
          <w:iCs/>
          <w:color w:val="333333"/>
          <w:sz w:val="28"/>
          <w:szCs w:val="28"/>
        </w:rPr>
        <w:t xml:space="preserve">     </w:t>
      </w:r>
      <w:r w:rsidRPr="00B64389">
        <w:rPr>
          <w:rStyle w:val="c0"/>
          <w:color w:val="000000"/>
          <w:sz w:val="28"/>
          <w:szCs w:val="28"/>
          <w:bdr w:val="none" w:sz="0" w:space="0" w:color="auto" w:frame="1"/>
        </w:rPr>
        <w:t>Сходства музыки и математики можно увидеть  и в системе координат. Для начала давайте познакомимся и с её историей. Такая простая и привычная вещь, как система координат, была введена в математический инструментарий не так давно: ее изобрел Декарт в XVII веке. Это изобретение по праву называют гениальным - трудно себе представить развитие алгебры и геометрии без системы координат. Но вот что интересно: в том, что математика лишь с XVII века пользуется этой замечательной системой, виноваты только сами математики - они в течение шести веков не замечали ту же систему координат  буквально у себя под боком - в музыке, а точнее, в системе записи музыки, разработанной Гвидо Аретинским еще в XI веке. Действительно, посмотрев на ноты, мы увидим не что иное, как самый настоящий график музыки: по вертикальной оси определяется высота звука, по горизонтальной - момент его появления, т.е. время.</w:t>
      </w:r>
    </w:p>
    <w:p w14:paraId="66DD67E9" w14:textId="77777777" w:rsidR="00513987" w:rsidRPr="00B64389" w:rsidRDefault="00513987" w:rsidP="00B6438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</w:pPr>
    </w:p>
    <w:p w14:paraId="56E85326" w14:textId="77777777" w:rsidR="00513987" w:rsidRPr="00B64389" w:rsidRDefault="00513987" w:rsidP="00B6438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Ведущий</w:t>
      </w:r>
      <w:r w:rsidR="00C92E67" w:rsidRPr="00B64389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:</w:t>
      </w:r>
      <w:r w:rsidRPr="00B64389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 </w:t>
      </w:r>
      <w:r w:rsidRPr="00B6438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Пятое совпадение –</w:t>
      </w:r>
      <w:r w:rsidRPr="00B64389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наличие в музыке и математике противоположностей</w:t>
      </w:r>
      <w:r w:rsidRPr="00B6438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: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мажор – минор, плюс-минус и т. д.</w:t>
      </w:r>
    </w:p>
    <w:p w14:paraId="29CABC29" w14:textId="77777777" w:rsidR="00C92E67" w:rsidRPr="00B64389" w:rsidRDefault="00C92E67" w:rsidP="00B643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A14530" w14:textId="77777777" w:rsidR="00513987" w:rsidRPr="00B64389" w:rsidRDefault="00C92E6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Ведущий:</w:t>
      </w:r>
      <w:r w:rsidR="00513987" w:rsidRPr="00B64389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  </w:t>
      </w:r>
      <w:r w:rsidR="00513987" w:rsidRPr="00B64389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Шестое</w:t>
      </w:r>
      <w:r w:rsidR="00513987" w:rsidRPr="00B6438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совпадение </w:t>
      </w:r>
      <w:r w:rsidR="00513987"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в музыке существуют параллельные тональности. Также в музыке есть нотный стан, который состоит из пяти параллельных линий.</w:t>
      </w:r>
    </w:p>
    <w:p w14:paraId="02E8298B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B64389">
        <w:rPr>
          <w:rFonts w:ascii="Times New Roman" w:eastAsia="Calibri" w:hAnsi="Times New Roman" w:cs="Times New Roman"/>
          <w:color w:val="333333"/>
          <w:sz w:val="28"/>
          <w:szCs w:val="28"/>
        </w:rPr>
        <w:t>Параллельно могут звучать голос и фортепианное сопровождение, параллельно будут звучать голоса туристов при исполнении песен у костра, а может , и в хоре при условии исполнения произведений в унисон.</w:t>
      </w:r>
    </w:p>
    <w:p w14:paraId="1F8E6A94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 математике существуют параллельные прямые.</w:t>
      </w:r>
    </w:p>
    <w:p w14:paraId="359B6245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515CBE2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Ведущий</w:t>
      </w:r>
      <w:r w:rsidR="00C92E67" w:rsidRPr="00B64389">
        <w:rPr>
          <w:rFonts w:ascii="Times New Roman" w:hAnsi="Times New Roman" w:cs="Times New Roman"/>
          <w:b/>
          <w:bCs/>
          <w:iCs/>
          <w:color w:val="333333"/>
          <w:sz w:val="28"/>
          <w:szCs w:val="28"/>
        </w:rPr>
        <w:t>:</w:t>
      </w:r>
      <w:r w:rsidRPr="00B64389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r w:rsidRPr="00B64389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Седьмое совпадение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Взмах дирижерской палочки описывает геометрические фигуры. </w:t>
      </w:r>
    </w:p>
    <w:p w14:paraId="503B5645" w14:textId="77777777" w:rsidR="00174659" w:rsidRPr="00B64389" w:rsidRDefault="00174659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0F69859D" w14:textId="77777777" w:rsidR="00F8622E" w:rsidRPr="00B64389" w:rsidRDefault="00C5373F" w:rsidP="00B64389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Преподаватель: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Найденные выше совпадения подтверждают, что между музыкой и математикой есть связь.</w:t>
      </w:r>
      <w:r w:rsidR="00C92E67" w:rsidRPr="00B64389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r w:rsidR="00F8622E" w:rsidRPr="00B64389">
        <w:rPr>
          <w:rStyle w:val="c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Таким образом, о взаимосвязях математики и музыки можно говорить бесконечно долго, открывая все новые и новые, неожиданные и часто странные, одинаковые определения, понятия и смыслы.</w:t>
      </w:r>
    </w:p>
    <w:p w14:paraId="5E3784C4" w14:textId="77777777" w:rsidR="00C92E67" w:rsidRPr="00B64389" w:rsidRDefault="00C92E6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12ED3DE7" w14:textId="77777777" w:rsidR="00513987" w:rsidRPr="00B64389" w:rsidRDefault="00513987" w:rsidP="00B6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Преподаватель: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5373F"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Прошу вас на нотном стане разместить цветные нотки если вам было интересно на нашем мероприятии, а черные если вам было скучно.</w:t>
      </w:r>
    </w:p>
    <w:p w14:paraId="326C9392" w14:textId="77777777" w:rsidR="00174659" w:rsidRPr="00B64389" w:rsidRDefault="00174659" w:rsidP="00B64389">
      <w:pPr>
        <w:shd w:val="clear" w:color="auto" w:fill="FFFFFF"/>
        <w:spacing w:after="0" w:line="240" w:lineRule="auto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Видео.    </w:t>
      </w:r>
    </w:p>
    <w:p w14:paraId="0A661AEA" w14:textId="77777777" w:rsidR="00513987" w:rsidRPr="00B64389" w:rsidRDefault="00052DBE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Преподаватель: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0A233271" w14:textId="77777777" w:rsidR="00513987" w:rsidRPr="00B64389" w:rsidRDefault="00513987" w:rsidP="00B64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4389">
        <w:rPr>
          <w:rFonts w:ascii="Times New Roman" w:hAnsi="Times New Roman" w:cs="Times New Roman"/>
          <w:color w:val="000000"/>
          <w:sz w:val="28"/>
          <w:szCs w:val="28"/>
        </w:rPr>
        <w:t xml:space="preserve">В заключение, хочется процитировать слова </w:t>
      </w:r>
      <w:r w:rsidR="00C8459A" w:rsidRPr="00B64389">
        <w:rPr>
          <w:rFonts w:ascii="Times New Roman" w:hAnsi="Times New Roman" w:cs="Times New Roman"/>
          <w:color w:val="000000"/>
          <w:sz w:val="28"/>
          <w:szCs w:val="28"/>
        </w:rPr>
        <w:t xml:space="preserve">советского пианиста и педагога, народного  артиста РСФСР Генриха </w:t>
      </w:r>
      <w:r w:rsidR="006F28B9" w:rsidRPr="00B64389">
        <w:rPr>
          <w:rFonts w:ascii="Times New Roman" w:hAnsi="Times New Roman" w:cs="Times New Roman"/>
          <w:color w:val="000000"/>
          <w:sz w:val="28"/>
          <w:szCs w:val="28"/>
        </w:rPr>
        <w:t xml:space="preserve"> Густавовича  </w:t>
      </w:r>
      <w:r w:rsidR="00C8459A" w:rsidRPr="00B64389">
        <w:rPr>
          <w:rFonts w:ascii="Times New Roman" w:hAnsi="Times New Roman" w:cs="Times New Roman"/>
          <w:color w:val="000000"/>
          <w:sz w:val="28"/>
          <w:szCs w:val="28"/>
        </w:rPr>
        <w:t>Ней</w:t>
      </w:r>
      <w:r w:rsidR="002A6094" w:rsidRPr="00B64389">
        <w:rPr>
          <w:rFonts w:ascii="Times New Roman" w:hAnsi="Times New Roman" w:cs="Times New Roman"/>
          <w:color w:val="000000"/>
          <w:sz w:val="28"/>
          <w:szCs w:val="28"/>
        </w:rPr>
        <w:t xml:space="preserve">гауза: </w:t>
      </w:r>
      <w:r w:rsidR="00C8459A"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«Раздумывая об </w:t>
      </w:r>
      <w:r w:rsidR="00C8459A" w:rsidRPr="00B643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искусстве и науке, об их взаимосвязях и противоречиях, я пришел к выводу, что математика и музыка находятся на крайних полюсах человеческого духа, что этими двумя антиподами ограничивается и определяется вся творческая и духовная деятельность человека. Что между ними размещается все, что человечество создало в области наук и искусства» </w:t>
      </w:r>
    </w:p>
    <w:p w14:paraId="0352CBB5" w14:textId="77777777" w:rsidR="00C92E67" w:rsidRPr="00B64389" w:rsidRDefault="00C92E67" w:rsidP="00B643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A5D8A24" w14:textId="77777777" w:rsidR="00513987" w:rsidRPr="00B64389" w:rsidRDefault="0051398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Преподаватель:</w:t>
      </w:r>
      <w:r w:rsidRPr="00B64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Бесспорно, 7 нот в музыке, семь цветов в спектре, семь струн гитары объединяет одно – математика.</w:t>
      </w:r>
    </w:p>
    <w:p w14:paraId="11894114" w14:textId="77777777" w:rsidR="00C92E67" w:rsidRPr="00B64389" w:rsidRDefault="00C92E67" w:rsidP="00B64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9925702" w14:textId="77777777" w:rsidR="00513987" w:rsidRPr="00B64389" w:rsidRDefault="00513987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3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песня</w:t>
      </w:r>
      <w:r w:rsidRPr="00B6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«Как здорово, что все мы здесь сегодня собрались»</w:t>
      </w:r>
    </w:p>
    <w:p w14:paraId="5E20D126" w14:textId="77777777" w:rsidR="00A950D2" w:rsidRPr="00B64389" w:rsidRDefault="00A950D2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048E73" w14:textId="77777777" w:rsidR="00A950D2" w:rsidRPr="00B64389" w:rsidRDefault="00A950D2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99DFB" w14:textId="77777777" w:rsidR="00A950D2" w:rsidRPr="00B64389" w:rsidRDefault="00A950D2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8E759B" w14:textId="77777777" w:rsidR="00A950D2" w:rsidRPr="00B64389" w:rsidRDefault="00A950D2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2A9D5" w14:textId="77777777" w:rsidR="00A950D2" w:rsidRPr="00B64389" w:rsidRDefault="00A950D2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A00C8" w14:textId="77777777" w:rsidR="00A950D2" w:rsidRPr="00B64389" w:rsidRDefault="00A950D2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CDF89" w14:textId="77777777" w:rsidR="004D612F" w:rsidRPr="00B64389" w:rsidRDefault="004D612F" w:rsidP="00B64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984D4F" w14:textId="77777777" w:rsidR="00A950D2" w:rsidRPr="00B64389" w:rsidRDefault="00A950D2" w:rsidP="00B643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64389">
        <w:rPr>
          <w:b/>
          <w:bCs/>
          <w:color w:val="000000"/>
          <w:sz w:val="28"/>
          <w:szCs w:val="28"/>
        </w:rPr>
        <w:t>Список литературы</w:t>
      </w:r>
    </w:p>
    <w:p w14:paraId="69DA8E90" w14:textId="77777777" w:rsidR="00A950D2" w:rsidRPr="00B64389" w:rsidRDefault="00A950D2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b/>
          <w:bCs/>
          <w:color w:val="000000"/>
          <w:sz w:val="28"/>
          <w:szCs w:val="28"/>
        </w:rPr>
        <w:t>1. </w:t>
      </w:r>
      <w:r w:rsidRPr="00B64389">
        <w:rPr>
          <w:color w:val="000000"/>
          <w:sz w:val="28"/>
          <w:szCs w:val="28"/>
        </w:rPr>
        <w:t>«Элементарная теория музыки» В.Вахромеев.</w:t>
      </w:r>
    </w:p>
    <w:p w14:paraId="009C135E" w14:textId="77777777" w:rsidR="00A950D2" w:rsidRPr="00B64389" w:rsidRDefault="00A950D2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b/>
          <w:bCs/>
          <w:color w:val="000000"/>
          <w:sz w:val="28"/>
          <w:szCs w:val="28"/>
        </w:rPr>
        <w:t>2. </w:t>
      </w:r>
      <w:r w:rsidRPr="00B64389">
        <w:rPr>
          <w:color w:val="000000"/>
          <w:sz w:val="28"/>
          <w:szCs w:val="28"/>
        </w:rPr>
        <w:t>Р.Глиэр О профессии композитора и воспитании молодежи. «Советскаямузыка», 1954, №8</w:t>
      </w:r>
    </w:p>
    <w:p w14:paraId="7E9FA395" w14:textId="77777777" w:rsidR="00A950D2" w:rsidRPr="00B64389" w:rsidRDefault="00A950D2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b/>
          <w:color w:val="000000"/>
          <w:sz w:val="28"/>
          <w:szCs w:val="28"/>
          <w:shd w:val="clear" w:color="auto" w:fill="FFFFFF"/>
        </w:rPr>
        <w:t>3.</w:t>
      </w:r>
      <w:r w:rsidRPr="00B64389">
        <w:rPr>
          <w:color w:val="000000"/>
          <w:sz w:val="28"/>
          <w:szCs w:val="28"/>
          <w:shd w:val="clear" w:color="auto" w:fill="FFFFFF"/>
        </w:rPr>
        <w:t xml:space="preserve"> Жмудь Л. Я. Пифагор и его школа М.: Наука, 1990, 192с.</w:t>
      </w:r>
    </w:p>
    <w:p w14:paraId="4D53924D" w14:textId="77777777" w:rsidR="00A950D2" w:rsidRPr="00B64389" w:rsidRDefault="00A950D2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b/>
          <w:bCs/>
          <w:color w:val="000000"/>
          <w:sz w:val="28"/>
          <w:szCs w:val="28"/>
        </w:rPr>
        <w:t>4. </w:t>
      </w:r>
      <w:r w:rsidRPr="00B64389">
        <w:rPr>
          <w:color w:val="000000"/>
          <w:sz w:val="28"/>
          <w:szCs w:val="28"/>
        </w:rPr>
        <w:t>Электронная энциклопедия.</w:t>
      </w:r>
    </w:p>
    <w:p w14:paraId="1A206D11" w14:textId="77777777" w:rsidR="00A950D2" w:rsidRPr="00B64389" w:rsidRDefault="00A950D2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>5. С. Газарян «В мире музыкальных инструментов». Москва. «Просвещение». 1985г.</w:t>
      </w:r>
    </w:p>
    <w:p w14:paraId="6904D787" w14:textId="77777777" w:rsidR="00A950D2" w:rsidRPr="00B64389" w:rsidRDefault="00A950D2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4389">
        <w:rPr>
          <w:color w:val="000000"/>
          <w:sz w:val="28"/>
          <w:szCs w:val="28"/>
        </w:rPr>
        <w:t>6. Варга Б., Димень Ю., Лопариц Э. Язык, музыка, математика: Пер. с венгр. / Перевод Данилова Ю. А. — М.: Мир, 1981.-248 с. с ил.</w:t>
      </w:r>
    </w:p>
    <w:p w14:paraId="79CD3247" w14:textId="77777777" w:rsidR="00A950D2" w:rsidRPr="00B64389" w:rsidRDefault="00A950D2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B64389">
        <w:rPr>
          <w:b/>
          <w:bCs/>
          <w:color w:val="000000"/>
          <w:sz w:val="28"/>
          <w:szCs w:val="28"/>
          <w:lang w:val="en-US"/>
        </w:rPr>
        <w:t>7.</w:t>
      </w:r>
      <w:r w:rsidRPr="00B64389">
        <w:rPr>
          <w:color w:val="000000"/>
          <w:sz w:val="28"/>
          <w:szCs w:val="28"/>
          <w:lang w:val="en-US"/>
        </w:rPr>
        <w:t xml:space="preserve"> INTERNET http://www.ug.ru/97.24/t8_1.htm http://www.agnuz.info/book.php?id=391&amp;u rl=page25.htm</w:t>
      </w:r>
      <w:hyperlink r:id="rId6" w:history="1">
        <w:r w:rsidRPr="00B64389">
          <w:rPr>
            <w:rStyle w:val="a6"/>
            <w:color w:val="00000A"/>
            <w:sz w:val="28"/>
            <w:szCs w:val="28"/>
            <w:lang w:val="en-US"/>
          </w:rPr>
          <w:t>http://exlibris.ng.ru/masscult/2001-03- 15/4_dances.html</w:t>
        </w:r>
      </w:hyperlink>
    </w:p>
    <w:p w14:paraId="500EBEA2" w14:textId="77777777" w:rsidR="00A950D2" w:rsidRPr="00B64389" w:rsidRDefault="00361BDB" w:rsidP="00B643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hyperlink r:id="rId7" w:history="1">
        <w:r w:rsidR="00A950D2" w:rsidRPr="00B64389">
          <w:rPr>
            <w:rStyle w:val="a6"/>
            <w:color w:val="00000A"/>
            <w:sz w:val="28"/>
            <w:szCs w:val="28"/>
            <w:lang w:val="en-US"/>
          </w:rPr>
          <w:t>http://relaxdance.narod.ru/Chapter1/1.htm</w:t>
        </w:r>
      </w:hyperlink>
    </w:p>
    <w:p w14:paraId="60B43BF8" w14:textId="77777777" w:rsidR="0074062E" w:rsidRPr="00A950D2" w:rsidRDefault="0074062E" w:rsidP="00D708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4062E" w:rsidRPr="00A950D2" w:rsidSect="001B1563">
      <w:footerReference w:type="default" r:id="rId8"/>
      <w:pgSz w:w="11906" w:h="16838"/>
      <w:pgMar w:top="1135" w:right="991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7460F" w14:textId="77777777" w:rsidR="00C8393E" w:rsidRDefault="00C8393E" w:rsidP="00174659">
      <w:pPr>
        <w:spacing w:after="0" w:line="240" w:lineRule="auto"/>
      </w:pPr>
      <w:r>
        <w:separator/>
      </w:r>
    </w:p>
  </w:endnote>
  <w:endnote w:type="continuationSeparator" w:id="0">
    <w:p w14:paraId="6178F6A8" w14:textId="77777777" w:rsidR="00C8393E" w:rsidRDefault="00C8393E" w:rsidP="00174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B2B2D" w14:textId="77777777" w:rsidR="00174659" w:rsidRDefault="001746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D813E" w14:textId="77777777" w:rsidR="00C8393E" w:rsidRDefault="00C8393E" w:rsidP="00174659">
      <w:pPr>
        <w:spacing w:after="0" w:line="240" w:lineRule="auto"/>
      </w:pPr>
      <w:r>
        <w:separator/>
      </w:r>
    </w:p>
  </w:footnote>
  <w:footnote w:type="continuationSeparator" w:id="0">
    <w:p w14:paraId="50783EB8" w14:textId="77777777" w:rsidR="00C8393E" w:rsidRDefault="00C8393E" w:rsidP="001746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1E5"/>
    <w:rsid w:val="00020C5D"/>
    <w:rsid w:val="00052DBE"/>
    <w:rsid w:val="00056447"/>
    <w:rsid w:val="00086B60"/>
    <w:rsid w:val="00157A74"/>
    <w:rsid w:val="00174659"/>
    <w:rsid w:val="001B1563"/>
    <w:rsid w:val="001E3A6F"/>
    <w:rsid w:val="002935C8"/>
    <w:rsid w:val="002A6094"/>
    <w:rsid w:val="002C3721"/>
    <w:rsid w:val="002E0403"/>
    <w:rsid w:val="00310EE5"/>
    <w:rsid w:val="00320381"/>
    <w:rsid w:val="00361BDB"/>
    <w:rsid w:val="003E6E63"/>
    <w:rsid w:val="00454136"/>
    <w:rsid w:val="00465A25"/>
    <w:rsid w:val="004D612F"/>
    <w:rsid w:val="004E5CEF"/>
    <w:rsid w:val="00513987"/>
    <w:rsid w:val="00521A37"/>
    <w:rsid w:val="00525861"/>
    <w:rsid w:val="00687773"/>
    <w:rsid w:val="006D3256"/>
    <w:rsid w:val="006E26B6"/>
    <w:rsid w:val="006F28B9"/>
    <w:rsid w:val="006F6B4E"/>
    <w:rsid w:val="0074062E"/>
    <w:rsid w:val="00806E60"/>
    <w:rsid w:val="00952C82"/>
    <w:rsid w:val="00997A6D"/>
    <w:rsid w:val="009A000E"/>
    <w:rsid w:val="00A15086"/>
    <w:rsid w:val="00A439D9"/>
    <w:rsid w:val="00A950D2"/>
    <w:rsid w:val="00AA6775"/>
    <w:rsid w:val="00AA7B4D"/>
    <w:rsid w:val="00B27F63"/>
    <w:rsid w:val="00B64389"/>
    <w:rsid w:val="00BB7900"/>
    <w:rsid w:val="00BC318A"/>
    <w:rsid w:val="00C5373F"/>
    <w:rsid w:val="00C65FFB"/>
    <w:rsid w:val="00C8393E"/>
    <w:rsid w:val="00C8459A"/>
    <w:rsid w:val="00C92E67"/>
    <w:rsid w:val="00CC408D"/>
    <w:rsid w:val="00D1440B"/>
    <w:rsid w:val="00D20337"/>
    <w:rsid w:val="00D57500"/>
    <w:rsid w:val="00D7083D"/>
    <w:rsid w:val="00D96CE1"/>
    <w:rsid w:val="00DD1B78"/>
    <w:rsid w:val="00E64DDD"/>
    <w:rsid w:val="00E721E5"/>
    <w:rsid w:val="00EA6EC5"/>
    <w:rsid w:val="00EB6226"/>
    <w:rsid w:val="00EF0326"/>
    <w:rsid w:val="00F8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505D"/>
  <w15:docId w15:val="{4E03063D-AD39-4FC5-BB2B-2B65CDCF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13987"/>
  </w:style>
  <w:style w:type="paragraph" w:customStyle="1" w:styleId="c2">
    <w:name w:val="c2"/>
    <w:basedOn w:val="a"/>
    <w:rsid w:val="0051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513987"/>
  </w:style>
  <w:style w:type="paragraph" w:styleId="a4">
    <w:name w:val="Balloon Text"/>
    <w:basedOn w:val="a"/>
    <w:link w:val="a5"/>
    <w:uiPriority w:val="99"/>
    <w:semiHidden/>
    <w:unhideWhenUsed/>
    <w:rsid w:val="006F6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B4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950D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74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4659"/>
  </w:style>
  <w:style w:type="paragraph" w:styleId="a9">
    <w:name w:val="footer"/>
    <w:basedOn w:val="a"/>
    <w:link w:val="aa"/>
    <w:uiPriority w:val="99"/>
    <w:unhideWhenUsed/>
    <w:rsid w:val="00174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4659"/>
  </w:style>
  <w:style w:type="paragraph" w:styleId="ab">
    <w:name w:val="No Spacing"/>
    <w:uiPriority w:val="1"/>
    <w:qFormat/>
    <w:rsid w:val="005258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7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infourok.ru/go.html?href=http%3A%2F%2Frelaxdance.narod.ru%2FChapter1%2F1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exlibris.ng.ru%2Fmasscult%2F2001-03-%252015%2F4_dances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3065</Words>
  <Characters>17476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esmailova33@gmail.com</cp:lastModifiedBy>
  <cp:revision>53</cp:revision>
  <cp:lastPrinted>2019-01-12T13:51:00Z</cp:lastPrinted>
  <dcterms:created xsi:type="dcterms:W3CDTF">2018-11-13T18:13:00Z</dcterms:created>
  <dcterms:modified xsi:type="dcterms:W3CDTF">2023-02-01T06:59:00Z</dcterms:modified>
</cp:coreProperties>
</file>