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D0" w:rsidRDefault="00EF5BD0" w:rsidP="00D124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BD0" w:rsidRDefault="00EF5BD0" w:rsidP="00D124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BD0" w:rsidRDefault="00EF5BD0" w:rsidP="00D12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106C" w:rsidRDefault="00AC2957" w:rsidP="00D12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95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12475"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bookmarkStart w:id="0" w:name="_GoBack"/>
      <w:bookmarkEnd w:id="0"/>
      <w:r w:rsidR="00D12475">
        <w:rPr>
          <w:rFonts w:ascii="Times New Roman" w:hAnsi="Times New Roman" w:cs="Times New Roman"/>
          <w:b/>
          <w:sz w:val="24"/>
          <w:szCs w:val="24"/>
        </w:rPr>
        <w:t xml:space="preserve"> технологии на уроках английского языка</w:t>
      </w:r>
      <w:r w:rsidR="00EF5BD0">
        <w:rPr>
          <w:rFonts w:ascii="Times New Roman" w:hAnsi="Times New Roman" w:cs="Times New Roman"/>
          <w:b/>
          <w:sz w:val="24"/>
          <w:szCs w:val="24"/>
        </w:rPr>
        <w:t>.</w:t>
      </w:r>
    </w:p>
    <w:p w:rsidR="00EF5BD0" w:rsidRDefault="00EF5BD0" w:rsidP="00D124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475" w:rsidRDefault="00EF5BD0" w:rsidP="00EF5B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475">
        <w:rPr>
          <w:rFonts w:ascii="Times New Roman" w:hAnsi="Times New Roman" w:cs="Times New Roman"/>
          <w:b/>
          <w:sz w:val="24"/>
          <w:szCs w:val="24"/>
        </w:rPr>
        <w:t>Верисоцкая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Ирина Леонидовна</w:t>
      </w:r>
    </w:p>
    <w:p w:rsidR="00EF5BD0" w:rsidRDefault="00EF5BD0" w:rsidP="00EF5B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английского языка</w:t>
      </w:r>
    </w:p>
    <w:p w:rsidR="00EF5BD0" w:rsidRDefault="00EF5BD0" w:rsidP="00EF5B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СОШ п. Новопавловка, ул. Чапаева, 19</w:t>
      </w:r>
    </w:p>
    <w:p w:rsidR="00EF5BD0" w:rsidRDefault="00EF5BD0" w:rsidP="00EF5B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Петровск-Забайкальского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F5BD0" w:rsidRDefault="00EF5BD0" w:rsidP="00EF5B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Забайкальского края</w:t>
      </w:r>
    </w:p>
    <w:p w:rsidR="00EF5BD0" w:rsidRDefault="00AC2957" w:rsidP="00EF5BD0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AC295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AC2957">
        <w:rPr>
          <w:rFonts w:ascii="Times New Roman" w:hAnsi="Times New Roman" w:cs="Times New Roman"/>
          <w:b/>
          <w:sz w:val="24"/>
          <w:szCs w:val="24"/>
        </w:rPr>
        <w:t>:</w:t>
      </w:r>
      <w:r w:rsidR="00EF5BD0" w:rsidRPr="00EF5BD0">
        <w:rPr>
          <w:rFonts w:ascii="Times New Roman" w:hAnsi="Times New Roman" w:cs="Times New Roman"/>
          <w:b/>
          <w:sz w:val="24"/>
          <w:szCs w:val="24"/>
        </w:rPr>
        <w:t>Verisotskaya1984@yandex.ru</w:t>
      </w:r>
    </w:p>
    <w:p w:rsidR="00AC2957" w:rsidRDefault="00AC2957" w:rsidP="00AC2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Аннотация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2957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AC2957">
        <w:rPr>
          <w:rFonts w:ascii="Times New Roman" w:hAnsi="Times New Roman" w:cs="Times New Roman"/>
          <w:sz w:val="24"/>
          <w:szCs w:val="24"/>
        </w:rPr>
        <w:t xml:space="preserve">та статья посвящена </w:t>
      </w:r>
      <w:r>
        <w:rPr>
          <w:rFonts w:ascii="Times New Roman" w:hAnsi="Times New Roman" w:cs="Times New Roman"/>
          <w:sz w:val="24"/>
          <w:szCs w:val="24"/>
        </w:rPr>
        <w:t>вопросу о том</w:t>
      </w:r>
      <w:r w:rsidRPr="00AC2957">
        <w:rPr>
          <w:rFonts w:ascii="Times New Roman" w:hAnsi="Times New Roman" w:cs="Times New Roman"/>
          <w:sz w:val="24"/>
          <w:szCs w:val="24"/>
        </w:rPr>
        <w:t>, что</w:t>
      </w:r>
      <w:r w:rsidRPr="00AC2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2957">
        <w:rPr>
          <w:rFonts w:ascii="Times New Roman" w:hAnsi="Times New Roman" w:cs="Times New Roman"/>
          <w:sz w:val="24"/>
          <w:szCs w:val="24"/>
        </w:rPr>
        <w:t>при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9C5874" w:rsidRPr="00AC2957">
        <w:rPr>
          <w:rFonts w:ascii="Times New Roman" w:hAnsi="Times New Roman" w:cs="Times New Roman"/>
          <w:sz w:val="24"/>
          <w:szCs w:val="24"/>
        </w:rPr>
        <w:t>и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</w:t>
      </w:r>
      <w:r w:rsidRPr="00AC2957">
        <w:rPr>
          <w:rFonts w:ascii="Times New Roman" w:hAnsi="Times New Roman" w:cs="Times New Roman"/>
          <w:sz w:val="24"/>
          <w:szCs w:val="24"/>
        </w:rPr>
        <w:t>здоровье сберегающих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технологий в учебном процессе</w:t>
      </w:r>
      <w:r w:rsidR="009C5874" w:rsidRPr="00AC2957">
        <w:rPr>
          <w:rFonts w:ascii="Times New Roman" w:hAnsi="Times New Roman" w:cs="Times New Roman"/>
          <w:sz w:val="24"/>
          <w:szCs w:val="24"/>
        </w:rPr>
        <w:t xml:space="preserve"> 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</w:t>
      </w:r>
      <w:r w:rsidR="009C5874" w:rsidRPr="00AC2957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успешно адаптир</w:t>
      </w:r>
      <w:r w:rsidR="009C5874" w:rsidRPr="00AC2957">
        <w:rPr>
          <w:rFonts w:ascii="Times New Roman" w:hAnsi="Times New Roman" w:cs="Times New Roman"/>
          <w:sz w:val="24"/>
          <w:szCs w:val="24"/>
        </w:rPr>
        <w:t>уются</w:t>
      </w:r>
      <w:r w:rsidR="00D12475" w:rsidRPr="00AC2957">
        <w:rPr>
          <w:rFonts w:ascii="Times New Roman" w:hAnsi="Times New Roman" w:cs="Times New Roman"/>
          <w:sz w:val="24"/>
          <w:szCs w:val="24"/>
        </w:rPr>
        <w:t xml:space="preserve"> в образовательном и социальном пространстве. Применение данных технологий на уроках решает проблемы в обучении и адаптации учащихся.</w:t>
      </w:r>
    </w:p>
    <w:p w:rsidR="00AC2957" w:rsidRPr="00AC2957" w:rsidRDefault="00AC2957" w:rsidP="00AC2957">
      <w:pPr>
        <w:rPr>
          <w:rFonts w:ascii="Times New Roman" w:hAnsi="Times New Roman" w:cs="Times New Roman"/>
          <w:sz w:val="24"/>
          <w:szCs w:val="24"/>
        </w:rPr>
      </w:pPr>
    </w:p>
    <w:p w:rsidR="00AC2957" w:rsidRDefault="00AC2957" w:rsidP="00AC295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Ключевые слова: здоровье, технологии,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физминутки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здоровьесбережение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C2957" w:rsidRDefault="00AC2957" w:rsidP="00AC2957">
      <w:pPr>
        <w:rPr>
          <w:rFonts w:ascii="Times New Roman" w:hAnsi="Times New Roman" w:cs="Times New Roman"/>
          <w:b/>
          <w:sz w:val="24"/>
          <w:szCs w:val="24"/>
        </w:rPr>
      </w:pPr>
    </w:p>
    <w:p w:rsidR="00521426" w:rsidRDefault="00AC2957" w:rsidP="00AC2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21426">
        <w:rPr>
          <w:rFonts w:ascii="Times New Roman" w:hAnsi="Times New Roman" w:cs="Times New Roman"/>
          <w:sz w:val="24"/>
          <w:szCs w:val="24"/>
        </w:rPr>
        <w:t xml:space="preserve">Здоровье – это не только бесценное достояние каждого человека, но и всего общества. В последнее время становится очевидной проблема ухудшения здоровья учащихся. </w:t>
      </w:r>
      <w:r w:rsidR="009C5874">
        <w:rPr>
          <w:rFonts w:ascii="Times New Roman" w:hAnsi="Times New Roman" w:cs="Times New Roman"/>
          <w:sz w:val="24"/>
          <w:szCs w:val="24"/>
        </w:rPr>
        <w:t>Н</w:t>
      </w:r>
      <w:r w:rsidR="00521426">
        <w:rPr>
          <w:rFonts w:ascii="Times New Roman" w:hAnsi="Times New Roman" w:cs="Times New Roman"/>
          <w:sz w:val="24"/>
          <w:szCs w:val="24"/>
        </w:rPr>
        <w:t xml:space="preserve">еблагоприятные социальные </w:t>
      </w:r>
      <w:r w:rsidR="009C5874">
        <w:rPr>
          <w:rFonts w:ascii="Times New Roman" w:hAnsi="Times New Roman" w:cs="Times New Roman"/>
          <w:sz w:val="24"/>
          <w:szCs w:val="24"/>
        </w:rPr>
        <w:t xml:space="preserve"> и</w:t>
      </w:r>
      <w:r w:rsidR="00521426">
        <w:rPr>
          <w:rFonts w:ascii="Times New Roman" w:hAnsi="Times New Roman" w:cs="Times New Roman"/>
          <w:sz w:val="24"/>
          <w:szCs w:val="24"/>
        </w:rPr>
        <w:t xml:space="preserve"> экологические факторы выступают пр</w:t>
      </w:r>
      <w:r w:rsidR="00431EDF">
        <w:rPr>
          <w:rFonts w:ascii="Times New Roman" w:hAnsi="Times New Roman" w:cs="Times New Roman"/>
          <w:sz w:val="24"/>
          <w:szCs w:val="24"/>
        </w:rPr>
        <w:t xml:space="preserve">ичинами ухудшения здоровья, следовательно, </w:t>
      </w:r>
      <w:r w:rsidR="00521426">
        <w:rPr>
          <w:rFonts w:ascii="Times New Roman" w:hAnsi="Times New Roman" w:cs="Times New Roman"/>
          <w:sz w:val="24"/>
          <w:szCs w:val="24"/>
        </w:rPr>
        <w:t xml:space="preserve">школа </w:t>
      </w:r>
      <w:r w:rsidR="00431EDF">
        <w:rPr>
          <w:rFonts w:ascii="Times New Roman" w:hAnsi="Times New Roman" w:cs="Times New Roman"/>
          <w:sz w:val="24"/>
          <w:szCs w:val="24"/>
        </w:rPr>
        <w:t>имеет</w:t>
      </w:r>
      <w:r w:rsidR="00521426">
        <w:rPr>
          <w:rFonts w:ascii="Times New Roman" w:hAnsi="Times New Roman" w:cs="Times New Roman"/>
          <w:sz w:val="24"/>
          <w:szCs w:val="24"/>
        </w:rPr>
        <w:t xml:space="preserve"> отрицательное влияние</w:t>
      </w:r>
      <w:r w:rsidR="00431EDF">
        <w:rPr>
          <w:rFonts w:ascii="Times New Roman" w:hAnsi="Times New Roman" w:cs="Times New Roman"/>
          <w:sz w:val="24"/>
          <w:szCs w:val="24"/>
        </w:rPr>
        <w:t xml:space="preserve"> на учащихся</w:t>
      </w:r>
      <w:r w:rsidR="00521426">
        <w:rPr>
          <w:rFonts w:ascii="Times New Roman" w:hAnsi="Times New Roman" w:cs="Times New Roman"/>
          <w:sz w:val="24"/>
          <w:szCs w:val="24"/>
        </w:rPr>
        <w:t>. Многочисленные исследования показывают, что около 25-30% детей</w:t>
      </w:r>
      <w:r w:rsidR="000B0C1B">
        <w:rPr>
          <w:rFonts w:ascii="Times New Roman" w:hAnsi="Times New Roman" w:cs="Times New Roman"/>
          <w:sz w:val="24"/>
          <w:szCs w:val="24"/>
        </w:rPr>
        <w:t xml:space="preserve"> </w:t>
      </w:r>
      <w:r w:rsidR="00521426">
        <w:rPr>
          <w:rFonts w:ascii="Times New Roman" w:hAnsi="Times New Roman" w:cs="Times New Roman"/>
          <w:sz w:val="24"/>
          <w:szCs w:val="24"/>
        </w:rPr>
        <w:t xml:space="preserve"> в 1-</w:t>
      </w:r>
      <w:r w:rsidR="000B0C1B">
        <w:rPr>
          <w:rFonts w:ascii="Times New Roman" w:hAnsi="Times New Roman" w:cs="Times New Roman"/>
          <w:sz w:val="24"/>
          <w:szCs w:val="24"/>
        </w:rPr>
        <w:t xml:space="preserve">х </w:t>
      </w:r>
      <w:r w:rsidR="0052142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B0C1B">
        <w:rPr>
          <w:rFonts w:ascii="Times New Roman" w:hAnsi="Times New Roman" w:cs="Times New Roman"/>
          <w:sz w:val="24"/>
          <w:szCs w:val="24"/>
        </w:rPr>
        <w:t xml:space="preserve">ах  </w:t>
      </w:r>
      <w:r w:rsidR="00521426">
        <w:rPr>
          <w:rFonts w:ascii="Times New Roman" w:hAnsi="Times New Roman" w:cs="Times New Roman"/>
          <w:sz w:val="24"/>
          <w:szCs w:val="24"/>
        </w:rPr>
        <w:t xml:space="preserve">уже имеют те или иные отклонения в состоянии здоровья. </w:t>
      </w:r>
      <w:r w:rsidR="00431EDF">
        <w:rPr>
          <w:rFonts w:ascii="Times New Roman" w:hAnsi="Times New Roman" w:cs="Times New Roman"/>
          <w:sz w:val="24"/>
          <w:szCs w:val="24"/>
        </w:rPr>
        <w:t xml:space="preserve"> </w:t>
      </w:r>
      <w:r w:rsidR="00521426">
        <w:rPr>
          <w:rFonts w:ascii="Times New Roman" w:hAnsi="Times New Roman" w:cs="Times New Roman"/>
          <w:sz w:val="24"/>
          <w:szCs w:val="24"/>
        </w:rPr>
        <w:t>Школьный фактор</w:t>
      </w:r>
      <w:r w:rsidR="00431EDF">
        <w:rPr>
          <w:rFonts w:ascii="Times New Roman" w:hAnsi="Times New Roman" w:cs="Times New Roman"/>
          <w:sz w:val="24"/>
          <w:szCs w:val="24"/>
        </w:rPr>
        <w:t xml:space="preserve"> </w:t>
      </w:r>
      <w:r w:rsidR="00521426">
        <w:rPr>
          <w:rFonts w:ascii="Times New Roman" w:hAnsi="Times New Roman" w:cs="Times New Roman"/>
          <w:sz w:val="24"/>
          <w:szCs w:val="24"/>
        </w:rPr>
        <w:t xml:space="preserve"> - это самый значимый по силе воздействия и по продолжительности, влияющий на здоровье учащегося. </w:t>
      </w:r>
    </w:p>
    <w:p w:rsidR="00AC2957" w:rsidRDefault="00AC2957" w:rsidP="00AC2957">
      <w:pPr>
        <w:rPr>
          <w:rFonts w:ascii="Times New Roman" w:hAnsi="Times New Roman" w:cs="Times New Roman"/>
          <w:sz w:val="24"/>
          <w:szCs w:val="24"/>
        </w:rPr>
      </w:pPr>
    </w:p>
    <w:p w:rsidR="00521426" w:rsidRDefault="00521426" w:rsidP="00D1247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нами стоит задача сохранения и укрепления здоровья детей после поступления в школу, возрастает и психологическая и физическая нагрузка на детский организм. Подготовка к здоровому образу жизни  учащихся, которая будет основана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технологиях</w:t>
      </w:r>
      <w:r w:rsidR="00B73F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должна стать приоритетным направлением в деятельности педагогов.</w:t>
      </w:r>
    </w:p>
    <w:p w:rsidR="00521426" w:rsidRDefault="00521426" w:rsidP="00D1247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</w:t>
      </w:r>
      <w:r w:rsidR="00431E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</w:t>
      </w:r>
      <w:r w:rsidR="0043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является сохранение и укрепление здоровья школьников. </w:t>
      </w:r>
    </w:p>
    <w:p w:rsidR="00521426" w:rsidRDefault="00521426" w:rsidP="00D1247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521426" w:rsidRDefault="00F22060" w:rsidP="005214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школьнику возможности сохранения здоровья на период обучения в школе</w:t>
      </w:r>
      <w:r w:rsidR="00431EDF">
        <w:rPr>
          <w:rFonts w:ascii="Times New Roman" w:hAnsi="Times New Roman" w:cs="Times New Roman"/>
          <w:sz w:val="24"/>
          <w:szCs w:val="24"/>
        </w:rPr>
        <w:t>.</w:t>
      </w:r>
    </w:p>
    <w:p w:rsidR="00F22060" w:rsidRDefault="00F22060" w:rsidP="005214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уровня заболеваемости школьников</w:t>
      </w:r>
      <w:r w:rsidR="00431EDF">
        <w:rPr>
          <w:rFonts w:ascii="Times New Roman" w:hAnsi="Times New Roman" w:cs="Times New Roman"/>
          <w:sz w:val="24"/>
          <w:szCs w:val="24"/>
        </w:rPr>
        <w:t>.</w:t>
      </w:r>
    </w:p>
    <w:p w:rsidR="00F22060" w:rsidRDefault="00F22060" w:rsidP="005214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работоспособности на уроках</w:t>
      </w:r>
      <w:r w:rsidR="00431EDF">
        <w:rPr>
          <w:rFonts w:ascii="Times New Roman" w:hAnsi="Times New Roman" w:cs="Times New Roman"/>
          <w:sz w:val="24"/>
          <w:szCs w:val="24"/>
        </w:rPr>
        <w:t>.</w:t>
      </w:r>
    </w:p>
    <w:p w:rsidR="00F22060" w:rsidRDefault="00F22060" w:rsidP="0052142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учащихся знаний, умений, навыков по здоровому образу жизни; формирование системы спортивно-оздоровительной работы.</w:t>
      </w:r>
    </w:p>
    <w:p w:rsidR="00F22060" w:rsidRDefault="00F22060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общество уже привыкло к ежегодным отчетам Министерства здравоохранения Российской Федерации об ухудшении уровня здоровья детей и подростков. В связи с данным положением </w:t>
      </w:r>
      <w:r w:rsidR="00431ED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инистерство</w:t>
      </w:r>
      <w:r w:rsidR="0043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принимает всевозможные меры по профилактике заболеваний, связанных с опорно-двигательным аппаратом, органами дыхания и зрения учащихся. Этим и обусловлен повышенный </w:t>
      </w:r>
      <w:r w:rsidR="00431EDF"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z w:val="24"/>
          <w:szCs w:val="24"/>
        </w:rPr>
        <w:t xml:space="preserve"> к использованию </w:t>
      </w:r>
      <w:proofErr w:type="spellStart"/>
      <w:r w:rsidR="00431ED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на уроках учителями – предметниками.</w:t>
      </w:r>
    </w:p>
    <w:p w:rsidR="00B02ED8" w:rsidRDefault="00F22060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каждому педагогу очень важно донести суть урока, затратив при этом</w:t>
      </w:r>
      <w:r w:rsidR="00431E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можно</w:t>
      </w:r>
      <w:r w:rsidR="00431E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меньше физиологических ресурсов учащегося. В связи с этим</w:t>
      </w:r>
      <w:r w:rsidR="00431E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педагог разрабатывает много приемов, направленных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932">
        <w:rPr>
          <w:rFonts w:ascii="Times New Roman" w:hAnsi="Times New Roman" w:cs="Times New Roman"/>
          <w:sz w:val="24"/>
          <w:szCs w:val="24"/>
        </w:rPr>
        <w:t>учеников. Максимально это проявляется на уроках, что обоснованно в силу быстрой утомляемости детей, возникает необходимость переключаться с одной</w:t>
      </w:r>
      <w:r w:rsidR="00431EDF">
        <w:rPr>
          <w:rFonts w:ascii="Times New Roman" w:hAnsi="Times New Roman" w:cs="Times New Roman"/>
          <w:sz w:val="24"/>
          <w:szCs w:val="24"/>
        </w:rPr>
        <w:t xml:space="preserve"> деятельности на другую. </w:t>
      </w:r>
      <w:r w:rsidR="00B02ED8">
        <w:rPr>
          <w:rFonts w:ascii="Times New Roman" w:hAnsi="Times New Roman" w:cs="Times New Roman"/>
          <w:sz w:val="24"/>
          <w:szCs w:val="24"/>
        </w:rPr>
        <w:t xml:space="preserve">      </w:t>
      </w:r>
      <w:r w:rsidR="00431EDF">
        <w:rPr>
          <w:rFonts w:ascii="Times New Roman" w:hAnsi="Times New Roman" w:cs="Times New Roman"/>
          <w:sz w:val="24"/>
          <w:szCs w:val="24"/>
        </w:rPr>
        <w:lastRenderedPageBreak/>
        <w:t>Учителю</w:t>
      </w:r>
      <w:r w:rsidR="007B5932">
        <w:rPr>
          <w:rFonts w:ascii="Times New Roman" w:hAnsi="Times New Roman" w:cs="Times New Roman"/>
          <w:sz w:val="24"/>
          <w:szCs w:val="24"/>
        </w:rPr>
        <w:t xml:space="preserve"> английского языка открывается ряд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932">
        <w:rPr>
          <w:rFonts w:ascii="Times New Roman" w:hAnsi="Times New Roman" w:cs="Times New Roman"/>
          <w:sz w:val="24"/>
          <w:szCs w:val="24"/>
        </w:rPr>
        <w:t xml:space="preserve">интересных технологий для реализации </w:t>
      </w:r>
      <w:proofErr w:type="spellStart"/>
      <w:r w:rsidR="007B593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7B5932">
        <w:rPr>
          <w:rFonts w:ascii="Times New Roman" w:hAnsi="Times New Roman" w:cs="Times New Roman"/>
          <w:sz w:val="24"/>
          <w:szCs w:val="24"/>
        </w:rPr>
        <w:t xml:space="preserve"> технологий</w:t>
      </w:r>
      <w:proofErr w:type="gramStart"/>
      <w:r w:rsidR="00B02E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B5932">
        <w:rPr>
          <w:rFonts w:ascii="Times New Roman" w:hAnsi="Times New Roman" w:cs="Times New Roman"/>
          <w:sz w:val="24"/>
          <w:szCs w:val="24"/>
        </w:rPr>
        <w:t xml:space="preserve"> </w:t>
      </w:r>
      <w:r w:rsidR="007B5932" w:rsidRPr="00B02ED8">
        <w:rPr>
          <w:rFonts w:ascii="Times New Roman" w:hAnsi="Times New Roman" w:cs="Times New Roman"/>
          <w:sz w:val="24"/>
          <w:szCs w:val="24"/>
        </w:rPr>
        <w:t>Каки</w:t>
      </w:r>
      <w:r w:rsidR="007B5932">
        <w:rPr>
          <w:rFonts w:ascii="Times New Roman" w:hAnsi="Times New Roman" w:cs="Times New Roman"/>
          <w:sz w:val="24"/>
          <w:szCs w:val="24"/>
        </w:rPr>
        <w:t>е же технологии помогут сберечь здоровье и будут актуальны на уроках английского языка учащих</w:t>
      </w:r>
      <w:r w:rsidR="00B02ED8">
        <w:rPr>
          <w:rFonts w:ascii="Times New Roman" w:hAnsi="Times New Roman" w:cs="Times New Roman"/>
          <w:sz w:val="24"/>
          <w:szCs w:val="24"/>
        </w:rPr>
        <w:t>ся?</w:t>
      </w:r>
    </w:p>
    <w:p w:rsidR="007B5932" w:rsidRDefault="007B5932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из способов фонетической разминки </w:t>
      </w:r>
      <w:r w:rsidR="00617DCF">
        <w:rPr>
          <w:rFonts w:ascii="Times New Roman" w:hAnsi="Times New Roman" w:cs="Times New Roman"/>
          <w:sz w:val="24"/>
          <w:szCs w:val="24"/>
        </w:rPr>
        <w:t xml:space="preserve">считается скороговорки, они могут стать отличным </w:t>
      </w:r>
      <w:r w:rsidR="00431EDF">
        <w:rPr>
          <w:rFonts w:ascii="Times New Roman" w:hAnsi="Times New Roman" w:cs="Times New Roman"/>
          <w:sz w:val="24"/>
          <w:szCs w:val="24"/>
        </w:rPr>
        <w:t xml:space="preserve">способом </w:t>
      </w:r>
      <w:r w:rsidR="00617DCF">
        <w:rPr>
          <w:rFonts w:ascii="Times New Roman" w:hAnsi="Times New Roman" w:cs="Times New Roman"/>
          <w:sz w:val="24"/>
          <w:szCs w:val="24"/>
        </w:rPr>
        <w:t>переключа</w:t>
      </w:r>
      <w:r w:rsidR="00431EDF">
        <w:rPr>
          <w:rFonts w:ascii="Times New Roman" w:hAnsi="Times New Roman" w:cs="Times New Roman"/>
          <w:sz w:val="24"/>
          <w:szCs w:val="24"/>
        </w:rPr>
        <w:t>ть</w:t>
      </w:r>
      <w:r w:rsidR="00617DCF">
        <w:rPr>
          <w:rFonts w:ascii="Times New Roman" w:hAnsi="Times New Roman" w:cs="Times New Roman"/>
          <w:sz w:val="24"/>
          <w:szCs w:val="24"/>
        </w:rPr>
        <w:t xml:space="preserve"> сознани</w:t>
      </w:r>
      <w:r w:rsidR="00431EDF">
        <w:rPr>
          <w:rFonts w:ascii="Times New Roman" w:hAnsi="Times New Roman" w:cs="Times New Roman"/>
          <w:sz w:val="24"/>
          <w:szCs w:val="24"/>
        </w:rPr>
        <w:t>е</w:t>
      </w:r>
      <w:r w:rsidR="00617DCF">
        <w:rPr>
          <w:rFonts w:ascii="Times New Roman" w:hAnsi="Times New Roman" w:cs="Times New Roman"/>
          <w:sz w:val="24"/>
          <w:szCs w:val="24"/>
        </w:rPr>
        <w:t xml:space="preserve"> ребят на уроке английского языка. Практика показывает, что скороговорки вызывают положительные эмоции и влияют не только на начало, но и на ход урока</w:t>
      </w:r>
      <w:r w:rsidR="00B02ED8">
        <w:rPr>
          <w:rFonts w:ascii="Times New Roman" w:hAnsi="Times New Roman" w:cs="Times New Roman"/>
          <w:sz w:val="24"/>
          <w:szCs w:val="24"/>
        </w:rPr>
        <w:t xml:space="preserve"> и в начальной школе, и в среднем звене.</w:t>
      </w:r>
    </w:p>
    <w:p w:rsidR="00617DCF" w:rsidRDefault="00617DCF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– это одна из наиболее успешных форм релаксации, которая вызывает положительные эмоции и позволяет реализовывать комплекс поставленных задач. Возможно использование такого вида игры</w:t>
      </w:r>
      <w:r w:rsidR="00431E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пантомима. Данный вид игры можно использовать на этапе введения новой лексики. Например, при изучении новых слов можно «иллюстрировать» лексические единицы: так один из школьников у доски изображает предмет, явление или действие, а другие учащиеся отгадывают загаданное слово. Кроме этого, пантомиму можно использовать при разучивании диалогов в ситуативных ролевых играх. </w:t>
      </w:r>
    </w:p>
    <w:p w:rsidR="00617DCF" w:rsidRDefault="00617DCF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положительных эмоций, можно использовать песню, она позволит не только передохнуть, но и развивать фонетические, лексические и грамматические навыки. </w:t>
      </w:r>
      <w:r w:rsidR="00702507">
        <w:rPr>
          <w:rFonts w:ascii="Times New Roman" w:hAnsi="Times New Roman" w:cs="Times New Roman"/>
          <w:sz w:val="24"/>
          <w:szCs w:val="24"/>
        </w:rPr>
        <w:t xml:space="preserve">С точки зрения </w:t>
      </w:r>
      <w:proofErr w:type="spellStart"/>
      <w:r w:rsidR="0070250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702507">
        <w:rPr>
          <w:rFonts w:ascii="Times New Roman" w:hAnsi="Times New Roman" w:cs="Times New Roman"/>
          <w:sz w:val="24"/>
          <w:szCs w:val="24"/>
        </w:rPr>
        <w:t xml:space="preserve"> технологий, пение хорошо влияет на развитие голосового и дыхательного аппаратов, предлагаемые технологии повышают мотивацию к изучению к изучению английского языка, так как проявляется не как предмет изучения, а как средство познания.</w:t>
      </w:r>
    </w:p>
    <w:p w:rsidR="00702507" w:rsidRDefault="00702507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«Новость дня» - данный метод очень хороший для снятия напряжения у учащихся и способствует повысить интерес к английскому языку, так как затрагивает эмоциональную сферу учащихся. </w:t>
      </w:r>
      <w:r w:rsidR="00042E59">
        <w:rPr>
          <w:rFonts w:ascii="Times New Roman" w:hAnsi="Times New Roman" w:cs="Times New Roman"/>
          <w:sz w:val="24"/>
          <w:szCs w:val="24"/>
        </w:rPr>
        <w:t>Новость может быть связана</w:t>
      </w:r>
      <w:r w:rsidR="00431EDF">
        <w:rPr>
          <w:rFonts w:ascii="Times New Roman" w:hAnsi="Times New Roman" w:cs="Times New Roman"/>
          <w:sz w:val="24"/>
          <w:szCs w:val="24"/>
        </w:rPr>
        <w:t>,</w:t>
      </w:r>
      <w:r w:rsidR="00042E59">
        <w:rPr>
          <w:rFonts w:ascii="Times New Roman" w:hAnsi="Times New Roman" w:cs="Times New Roman"/>
          <w:sz w:val="24"/>
          <w:szCs w:val="24"/>
        </w:rPr>
        <w:t xml:space="preserve"> как </w:t>
      </w:r>
      <w:r w:rsidR="00431EDF">
        <w:rPr>
          <w:rFonts w:ascii="Times New Roman" w:hAnsi="Times New Roman" w:cs="Times New Roman"/>
          <w:sz w:val="24"/>
          <w:szCs w:val="24"/>
        </w:rPr>
        <w:t xml:space="preserve"> </w:t>
      </w:r>
      <w:r w:rsidR="00042E59">
        <w:rPr>
          <w:rFonts w:ascii="Times New Roman" w:hAnsi="Times New Roman" w:cs="Times New Roman"/>
          <w:sz w:val="24"/>
          <w:szCs w:val="24"/>
        </w:rPr>
        <w:t xml:space="preserve"> с культурным и общественным событием стран изучаемого языка, знаменитостью, так и с выходом новинок в области</w:t>
      </w:r>
      <w:r w:rsidR="00431EDF">
        <w:rPr>
          <w:rFonts w:ascii="Times New Roman" w:hAnsi="Times New Roman" w:cs="Times New Roman"/>
          <w:sz w:val="24"/>
          <w:szCs w:val="24"/>
        </w:rPr>
        <w:t xml:space="preserve"> техники, новыми открытиями уче</w:t>
      </w:r>
      <w:r w:rsidR="00042E59">
        <w:rPr>
          <w:rFonts w:ascii="Times New Roman" w:hAnsi="Times New Roman" w:cs="Times New Roman"/>
          <w:sz w:val="24"/>
          <w:szCs w:val="24"/>
        </w:rPr>
        <w:t>ных и прочее. Однако, новость, должна соответствовать следующим принципам: быть интересной, излагаться доступным языком, быть краткой, побуждать к выражению собственного мнения. Важно, чтобы этот этап урока носил не учебный характер, а релаксационный и был направлен на снятие усталости и напряжения.</w:t>
      </w:r>
    </w:p>
    <w:p w:rsidR="00AC2957" w:rsidRPr="00B02ED8" w:rsidRDefault="00AC2957" w:rsidP="00AC2957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На уроках </w:t>
      </w:r>
      <w:r w:rsidR="00B02ED8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 применяют </w:t>
      </w:r>
      <w:r w:rsidR="00B02ED8">
        <w:rPr>
          <w:rFonts w:ascii="Times New Roman" w:hAnsi="Times New Roman" w:cs="Times New Roman"/>
          <w:sz w:val="24"/>
          <w:szCs w:val="24"/>
        </w:rPr>
        <w:t>физические минутки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Наример</w:t>
      </w:r>
      <w:proofErr w:type="spellEnd"/>
      <w:r w:rsidRPr="00B02E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B73F1E" w:rsidRPr="00B02ED8" w:rsidRDefault="00B73F1E" w:rsidP="00AC2957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Head</w:t>
      </w:r>
      <w:r w:rsidRPr="00B02E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shoulders</w:t>
      </w:r>
      <w:r w:rsidRPr="00B02ED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73F1E" w:rsidRPr="00B73F1E" w:rsidRDefault="00B73F1E" w:rsidP="00B73F1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Knees and toes,</w:t>
      </w:r>
    </w:p>
    <w:p w:rsidR="00B73F1E" w:rsidRDefault="00B73F1E" w:rsidP="00B73F1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Knees and toes,</w:t>
      </w:r>
    </w:p>
    <w:p w:rsidR="00B73F1E" w:rsidRDefault="00B73F1E" w:rsidP="00B73F1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Head, shoulders,</w:t>
      </w:r>
    </w:p>
    <w:p w:rsidR="00B73F1E" w:rsidRDefault="00B73F1E" w:rsidP="00B73F1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Knees and toes,</w:t>
      </w:r>
    </w:p>
    <w:p w:rsidR="00B73F1E" w:rsidRDefault="00B73F1E" w:rsidP="00B73F1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Knees and toes,</w:t>
      </w:r>
    </w:p>
    <w:p w:rsidR="00B73F1E" w:rsidRDefault="00B73F1E" w:rsidP="00B73F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AC2957" w:rsidRPr="00B02E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eyes, and ears,</w:t>
      </w:r>
    </w:p>
    <w:p w:rsidR="00B73F1E" w:rsidRDefault="00B73F1E" w:rsidP="00B73F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AC2957" w:rsidRPr="00B02E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mouth, and nose,</w:t>
      </w:r>
    </w:p>
    <w:p w:rsidR="00B73F1E" w:rsidRDefault="00B73F1E" w:rsidP="00B73F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AC2957" w:rsidRPr="00B02E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Head, shoulders,</w:t>
      </w:r>
    </w:p>
    <w:p w:rsidR="00B73F1E" w:rsidRDefault="00B73F1E" w:rsidP="00B73F1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Knees and toes,</w:t>
      </w:r>
    </w:p>
    <w:p w:rsidR="00B73F1E" w:rsidRDefault="00B73F1E" w:rsidP="00B73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Knees</w:t>
      </w:r>
      <w:r w:rsidRPr="00EF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EF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toes</w:t>
      </w:r>
      <w:r w:rsidRPr="00EF5BD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73F1E" w:rsidRDefault="00AC2957" w:rsidP="00717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3F1E">
        <w:rPr>
          <w:rFonts w:ascii="Times New Roman" w:hAnsi="Times New Roman" w:cs="Times New Roman"/>
          <w:sz w:val="24"/>
          <w:szCs w:val="24"/>
        </w:rPr>
        <w:t xml:space="preserve">Эта физкультминутка очень нравиться детям. </w:t>
      </w:r>
      <w:r w:rsidR="00717801">
        <w:rPr>
          <w:rFonts w:ascii="Times New Roman" w:hAnsi="Times New Roman" w:cs="Times New Roman"/>
          <w:sz w:val="24"/>
          <w:szCs w:val="24"/>
        </w:rPr>
        <w:t xml:space="preserve">В Интернете </w:t>
      </w:r>
      <w:r w:rsidR="00B02ED8">
        <w:rPr>
          <w:rFonts w:ascii="Times New Roman" w:hAnsi="Times New Roman" w:cs="Times New Roman"/>
          <w:sz w:val="24"/>
          <w:szCs w:val="24"/>
        </w:rPr>
        <w:t>можно найти</w:t>
      </w:r>
      <w:r w:rsidR="00717801">
        <w:rPr>
          <w:rFonts w:ascii="Times New Roman" w:hAnsi="Times New Roman" w:cs="Times New Roman"/>
          <w:sz w:val="24"/>
          <w:szCs w:val="24"/>
        </w:rPr>
        <w:t xml:space="preserve"> много видеофрагментов этой физкультминутки. </w:t>
      </w:r>
    </w:p>
    <w:p w:rsidR="00717801" w:rsidRPr="00EF5BD0" w:rsidRDefault="00AC2957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17801">
        <w:rPr>
          <w:rFonts w:ascii="Times New Roman" w:hAnsi="Times New Roman" w:cs="Times New Roman"/>
          <w:sz w:val="24"/>
          <w:szCs w:val="24"/>
        </w:rPr>
        <w:t>Есть еще много разных физкультминуток, которые я также регулярно применяю на своих уроках, главное, что к ним дети относятся позитивно. Например</w:t>
      </w:r>
      <w:r w:rsidR="00717801"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717801" w:rsidRPr="00EF5BD0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F5BD0">
        <w:rPr>
          <w:rFonts w:ascii="Times New Roman" w:hAnsi="Times New Roman" w:cs="Times New Roman"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sz w:val="24"/>
          <w:szCs w:val="24"/>
          <w:lang w:val="en-US"/>
        </w:rPr>
        <w:t>Hands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up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>
        <w:rPr>
          <w:rFonts w:ascii="Times New Roman" w:hAnsi="Times New Roman" w:cs="Times New Roman"/>
          <w:sz w:val="24"/>
          <w:szCs w:val="24"/>
          <w:lang w:val="en-US"/>
        </w:rPr>
        <w:t>Hands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down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717801" w:rsidRPr="00EF5BD0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Shake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>
        <w:rPr>
          <w:rFonts w:ascii="Times New Roman" w:hAnsi="Times New Roman" w:cs="Times New Roman"/>
          <w:sz w:val="24"/>
          <w:szCs w:val="24"/>
          <w:lang w:val="en-US"/>
        </w:rPr>
        <w:t>Shake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717801" w:rsidRPr="00EF5BD0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Stand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tiptoes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717801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around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Step aside.</w:t>
      </w:r>
    </w:p>
    <w:p w:rsidR="00717801" w:rsidRPr="00EF5BD0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left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right</w:t>
      </w:r>
    </w:p>
    <w:p w:rsidR="00717801" w:rsidRPr="00EF5BD0" w:rsidRDefault="00717801" w:rsidP="007178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Clap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clap</w:t>
      </w:r>
      <w:r w:rsidRPr="00EF5B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Please, sit down.</w:t>
      </w:r>
    </w:p>
    <w:p w:rsidR="00717801" w:rsidRPr="00AC2957" w:rsidRDefault="00717801" w:rsidP="00AC2957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hAnsi="Times New Roman" w:cs="Times New Roman"/>
          <w:sz w:val="24"/>
          <w:szCs w:val="24"/>
          <w:lang w:val="en-US"/>
        </w:rPr>
        <w:lastRenderedPageBreak/>
        <w:t>2)</w:t>
      </w:r>
      <w:r w:rsidR="00AC2957"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Play the game with me: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Put your finger on your mouth,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Put your finger on your mouth,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 your mouth, on your mouth,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 your nose, on your nose,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 your head, on your head,</w:t>
      </w:r>
    </w:p>
    <w:p w:rsidR="00717801" w:rsidRP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Don’t forget, </w:t>
      </w:r>
      <w:proofErr w:type="spellStart"/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Alouet</w:t>
      </w:r>
      <w:proofErr w:type="spellEnd"/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 Oh!</w:t>
      </w:r>
    </w:p>
    <w:p w:rsid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Hands up, hands down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on hips, sit down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Bent left to the side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Bent left bent right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1, 2, 3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hop 1, 2, 3 stop!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Stand still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4) Stand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Arms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Step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step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arms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own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Clap, clap, please sit, down.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5)Hands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down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shake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shake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shake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on hip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jump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jump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jump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stand still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Good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sit down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please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717801">
        <w:rPr>
          <w:rFonts w:ascii="Times New Roman" w:hAnsi="Times New Roman" w:cs="Times New Roman"/>
          <w:sz w:val="24"/>
          <w:szCs w:val="24"/>
          <w:lang w:val="en-US"/>
        </w:rPr>
        <w:t>6)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 can jump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 can run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</w:p>
    <w:p w:rsidR="00717801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can sing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 can dance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</w:p>
    <w:p w:rsidR="001662A9" w:rsidRDefault="00717801" w:rsidP="00717801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can swim I can’t fly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can climb and say good bye.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like to read I like to play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I like to study every day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I like to jump I like 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I like to play, </w:t>
      </w:r>
      <w:proofErr w:type="spellStart"/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fun.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proofErr w:type="gramStart"/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8)Hands</w:t>
      </w:r>
      <w:proofErr w:type="gramEnd"/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 the head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on the hips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on the table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like this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on the shoulders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up and down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Hands behind the head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</w:p>
    <w:p w:rsidR="00B02ED8" w:rsidRDefault="00717801" w:rsidP="00B02ED8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 sit down. 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 w:rsidRPr="00717801">
        <w:rPr>
          <w:rFonts w:ascii="Times New Roman" w:hAnsi="Times New Roman" w:cs="Times New Roman"/>
          <w:sz w:val="24"/>
          <w:szCs w:val="24"/>
          <w:lang w:val="en-US"/>
        </w:rPr>
        <w:t>9)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little dog run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Two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two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two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cats see you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Three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three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three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birds in the tree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Four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four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four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frogs</w:t>
      </w:r>
      <w:r w:rsidR="00166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 the floor. </w:t>
      </w:r>
    </w:p>
    <w:p w:rsidR="00B02ED8" w:rsidRDefault="00B02ED8" w:rsidP="00B02ED8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2957" w:rsidRPr="00AC2957" w:rsidRDefault="00AC2957" w:rsidP="00B02E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02ED8" w:rsidRPr="00B02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Совсем по-другому складывается ситуация в старшей школе, где многие приемы и формы работы отрицаются подростками, как неинтересные и детские. </w:t>
      </w:r>
      <w:r w:rsidRPr="00B02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 использование в течение урока анекдотов и шутливых фрагментов комиксов. Они также могут стать союзником </w:t>
      </w:r>
      <w:proofErr w:type="spellStart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технологий.    Включения </w:t>
      </w:r>
      <w:proofErr w:type="gramStart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анекдотичных ситуаций</w:t>
      </w:r>
      <w:proofErr w:type="gramEnd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например, в УМК «</w:t>
      </w:r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Enjoy</w:t>
      </w:r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для 10,11 классов под редакцией М.З. </w:t>
      </w:r>
      <w:proofErr w:type="spellStart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Биболетовой</w:t>
      </w:r>
      <w:proofErr w:type="spellEnd"/>
      <w:r w:rsidRPr="00AC2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  оправдано, так как шутливые истории хорошо снимают напряжение и вызывают положительные эмоции  учащихся.</w:t>
      </w:r>
    </w:p>
    <w:p w:rsidR="00AC2957" w:rsidRPr="00AC2957" w:rsidRDefault="00AC2957" w:rsidP="0071780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61027" w:rsidRDefault="00B02ED8" w:rsidP="00BA365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физкультминуток  </w:t>
      </w:r>
      <w:r w:rsidR="00042E59">
        <w:rPr>
          <w:rFonts w:ascii="Times New Roman" w:hAnsi="Times New Roman" w:cs="Times New Roman"/>
          <w:sz w:val="24"/>
          <w:szCs w:val="24"/>
        </w:rPr>
        <w:t xml:space="preserve">утрачивают свою силу в среде старшеклассников, поэтому целесообразно </w:t>
      </w:r>
      <w:proofErr w:type="gramStart"/>
      <w:r w:rsidR="00042E59">
        <w:rPr>
          <w:rFonts w:ascii="Times New Roman" w:hAnsi="Times New Roman" w:cs="Times New Roman"/>
          <w:sz w:val="24"/>
          <w:szCs w:val="24"/>
        </w:rPr>
        <w:t>заменить эту форму отдыха на аутогенную</w:t>
      </w:r>
      <w:proofErr w:type="gramEnd"/>
      <w:r w:rsidR="00042E59">
        <w:rPr>
          <w:rFonts w:ascii="Times New Roman" w:hAnsi="Times New Roman" w:cs="Times New Roman"/>
          <w:sz w:val="24"/>
          <w:szCs w:val="24"/>
        </w:rPr>
        <w:t xml:space="preserve"> тренировку. </w:t>
      </w:r>
      <w:r w:rsidR="00761027">
        <w:rPr>
          <w:rFonts w:ascii="Times New Roman" w:hAnsi="Times New Roman" w:cs="Times New Roman"/>
          <w:sz w:val="24"/>
          <w:szCs w:val="24"/>
        </w:rPr>
        <w:t>Данный вид релаксации должен проходить 3 этапа и занима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761027">
        <w:rPr>
          <w:rFonts w:ascii="Times New Roman" w:hAnsi="Times New Roman" w:cs="Times New Roman"/>
          <w:sz w:val="24"/>
          <w:szCs w:val="24"/>
        </w:rPr>
        <w:t xml:space="preserve"> не более 5 минут продолжительности урока. </w:t>
      </w:r>
    </w:p>
    <w:p w:rsidR="00761027" w:rsidRDefault="00761027" w:rsidP="00BA365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Подготовительный этап: приглушить свет, занять удобную позу, расслабить мышцы. </w:t>
      </w:r>
    </w:p>
    <w:p w:rsidR="00761027" w:rsidRDefault="00761027" w:rsidP="00BA365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этап: включить </w:t>
      </w:r>
      <w:r w:rsidR="00EF5BD0">
        <w:rPr>
          <w:rFonts w:ascii="Times New Roman" w:hAnsi="Times New Roman" w:cs="Times New Roman"/>
          <w:sz w:val="24"/>
          <w:szCs w:val="24"/>
        </w:rPr>
        <w:t>тихую, спокойную</w:t>
      </w:r>
      <w:r>
        <w:rPr>
          <w:rFonts w:ascii="Times New Roman" w:hAnsi="Times New Roman" w:cs="Times New Roman"/>
          <w:sz w:val="24"/>
          <w:szCs w:val="24"/>
        </w:rPr>
        <w:t xml:space="preserve"> музыку, не отвлекаться</w:t>
      </w:r>
      <w:r w:rsidR="00B02ED8">
        <w:rPr>
          <w:rFonts w:ascii="Times New Roman" w:hAnsi="Times New Roman" w:cs="Times New Roman"/>
          <w:sz w:val="24"/>
          <w:szCs w:val="24"/>
        </w:rPr>
        <w:t xml:space="preserve"> на посторонние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BD0">
        <w:rPr>
          <w:rFonts w:ascii="Times New Roman" w:hAnsi="Times New Roman" w:cs="Times New Roman"/>
          <w:sz w:val="24"/>
          <w:szCs w:val="24"/>
        </w:rPr>
        <w:t>звуки,</w:t>
      </w:r>
      <w:r>
        <w:rPr>
          <w:rFonts w:ascii="Times New Roman" w:hAnsi="Times New Roman" w:cs="Times New Roman"/>
          <w:sz w:val="24"/>
          <w:szCs w:val="24"/>
        </w:rPr>
        <w:t xml:space="preserve"> произносить слова:</w:t>
      </w:r>
    </w:p>
    <w:p w:rsidR="00042E59" w:rsidRDefault="00042E59" w:rsidP="00BA3652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B73F1E">
        <w:rPr>
          <w:rFonts w:ascii="Times New Roman" w:hAnsi="Times New Roman" w:cs="Times New Roman"/>
          <w:sz w:val="24"/>
          <w:szCs w:val="24"/>
        </w:rPr>
        <w:t xml:space="preserve"> </w:t>
      </w:r>
      <w:r w:rsidR="0076102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31EDF" w:rsidRPr="00431E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61027">
        <w:rPr>
          <w:rFonts w:ascii="Times New Roman" w:hAnsi="Times New Roman" w:cs="Times New Roman"/>
          <w:sz w:val="24"/>
          <w:szCs w:val="24"/>
          <w:lang w:val="en-US"/>
        </w:rPr>
        <w:t>m ready to rest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61027" w:rsidRDefault="00761027" w:rsidP="00BA3652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want to be quiet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61027" w:rsidRDefault="00761027" w:rsidP="00BA3652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All my muscles are relaxed.</w:t>
      </w:r>
    </w:p>
    <w:p w:rsidR="00761027" w:rsidRDefault="00761027" w:rsidP="00BA3652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breast muscles are relaxed.</w:t>
      </w:r>
    </w:p>
    <w:p w:rsidR="00761027" w:rsidRDefault="00761027" w:rsidP="00F22060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body is resting.</w:t>
      </w:r>
    </w:p>
    <w:p w:rsidR="00761027" w:rsidRDefault="00761027" w:rsidP="00F22060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Nothing can trouble me. 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A3652" w:rsidRDefault="00761027" w:rsidP="00761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Этап выхода из </w:t>
      </w:r>
      <w:r w:rsidR="00AC2957">
        <w:rPr>
          <w:rFonts w:ascii="Times New Roman" w:hAnsi="Times New Roman" w:cs="Times New Roman"/>
          <w:sz w:val="24"/>
          <w:szCs w:val="24"/>
        </w:rPr>
        <w:t xml:space="preserve">этого </w:t>
      </w:r>
      <w:r>
        <w:rPr>
          <w:rFonts w:ascii="Times New Roman" w:hAnsi="Times New Roman" w:cs="Times New Roman"/>
          <w:sz w:val="24"/>
          <w:szCs w:val="24"/>
        </w:rPr>
        <w:t xml:space="preserve"> погружения. Должен быть спокойным и постепенным. </w:t>
      </w:r>
      <w:r w:rsidR="00BA365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61027" w:rsidRPr="00EF5BD0" w:rsidRDefault="00BA3652" w:rsidP="00761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1027">
        <w:rPr>
          <w:rFonts w:ascii="Times New Roman" w:hAnsi="Times New Roman" w:cs="Times New Roman"/>
          <w:sz w:val="24"/>
          <w:szCs w:val="24"/>
        </w:rPr>
        <w:t>И</w:t>
      </w:r>
      <w:r w:rsidR="00761027" w:rsidRPr="00EF5BD0">
        <w:rPr>
          <w:rFonts w:ascii="Times New Roman" w:hAnsi="Times New Roman" w:cs="Times New Roman"/>
          <w:sz w:val="24"/>
          <w:szCs w:val="24"/>
        </w:rPr>
        <w:t xml:space="preserve"> </w:t>
      </w:r>
      <w:r w:rsidR="00761027">
        <w:rPr>
          <w:rFonts w:ascii="Times New Roman" w:hAnsi="Times New Roman" w:cs="Times New Roman"/>
          <w:sz w:val="24"/>
          <w:szCs w:val="24"/>
        </w:rPr>
        <w:t>сопровождаться</w:t>
      </w:r>
      <w:r w:rsidR="00761027" w:rsidRPr="00EF5BD0">
        <w:rPr>
          <w:rFonts w:ascii="Times New Roman" w:hAnsi="Times New Roman" w:cs="Times New Roman"/>
          <w:sz w:val="24"/>
          <w:szCs w:val="24"/>
        </w:rPr>
        <w:t xml:space="preserve"> </w:t>
      </w:r>
      <w:r w:rsidR="00761027">
        <w:rPr>
          <w:rFonts w:ascii="Times New Roman" w:hAnsi="Times New Roman" w:cs="Times New Roman"/>
          <w:sz w:val="24"/>
          <w:szCs w:val="24"/>
        </w:rPr>
        <w:t>словами</w:t>
      </w:r>
      <w:r w:rsidR="00761027" w:rsidRPr="00EF5BD0">
        <w:rPr>
          <w:rFonts w:ascii="Times New Roman" w:hAnsi="Times New Roman" w:cs="Times New Roman"/>
          <w:sz w:val="24"/>
          <w:szCs w:val="24"/>
        </w:rPr>
        <w:t>:</w:t>
      </w:r>
    </w:p>
    <w:p w:rsidR="00761027" w:rsidRPr="00EF5BD0" w:rsidRDefault="00761027" w:rsidP="00761027">
      <w:pPr>
        <w:rPr>
          <w:rFonts w:ascii="Times New Roman" w:hAnsi="Times New Roman" w:cs="Times New Roman"/>
          <w:sz w:val="24"/>
          <w:szCs w:val="24"/>
        </w:rPr>
      </w:pPr>
      <w:r w:rsidRPr="00EF5B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F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EF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EF5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eyes</w:t>
      </w:r>
      <w:r w:rsidRPr="00EF5BD0">
        <w:rPr>
          <w:rFonts w:ascii="Times New Roman" w:hAnsi="Times New Roman" w:cs="Times New Roman"/>
          <w:sz w:val="24"/>
          <w:szCs w:val="24"/>
        </w:rPr>
        <w:t>.</w:t>
      </w:r>
    </w:p>
    <w:p w:rsidR="00761027" w:rsidRDefault="00761027" w:rsidP="0076102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F5B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/>
        </w:rPr>
        <w:t>m full of energy</w:t>
      </w:r>
    </w:p>
    <w:p w:rsidR="00717801" w:rsidRPr="00BA3652" w:rsidRDefault="00761027" w:rsidP="0076102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I</w:t>
      </w:r>
      <w:r w:rsidR="00431EDF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r>
        <w:rPr>
          <w:rFonts w:ascii="Times New Roman" w:hAnsi="Times New Roman" w:cs="Times New Roman"/>
          <w:sz w:val="24"/>
          <w:szCs w:val="24"/>
          <w:lang w:val="en-US"/>
        </w:rPr>
        <w:t>active and can work easily.</w:t>
      </w:r>
    </w:p>
    <w:p w:rsidR="00761027" w:rsidRPr="00BA3652" w:rsidRDefault="00BA3652" w:rsidP="00BA3652">
      <w:pPr>
        <w:shd w:val="clear" w:color="auto" w:fill="FFFFFF"/>
        <w:spacing w:after="109" w:line="2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видим,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717801"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изминутки</w:t>
      </w:r>
      <w:proofErr w:type="spellEnd"/>
      <w:r w:rsidR="00717801"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проводятся в сопровождении легко запоминающихся считалок, рифмовок, стихотворений</w:t>
      </w:r>
      <w:r w:rsidR="00B02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движений или их отсутствия.</w:t>
      </w:r>
      <w:r w:rsidR="00717801" w:rsidRPr="00717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Музыкальное оформление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делает их насыщеннее. </w:t>
      </w:r>
      <w:r w:rsidR="00761027">
        <w:rPr>
          <w:rFonts w:ascii="Times New Roman" w:hAnsi="Times New Roman" w:cs="Times New Roman"/>
          <w:sz w:val="24"/>
          <w:szCs w:val="24"/>
        </w:rPr>
        <w:t xml:space="preserve">Таким образом, использование </w:t>
      </w:r>
      <w:proofErr w:type="spellStart"/>
      <w:r w:rsidR="0076102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761027">
        <w:rPr>
          <w:rFonts w:ascii="Times New Roman" w:hAnsi="Times New Roman" w:cs="Times New Roman"/>
          <w:sz w:val="24"/>
          <w:szCs w:val="24"/>
        </w:rPr>
        <w:t xml:space="preserve"> технологий играет важную роль в жизни каждого школьника. Кроме того, такие технологии помогают повысить мотивацию к изучению того или иного предмета, сделать уроки интереснее, а атмосферу в классе позитивнее и дружелюбнее. </w:t>
      </w:r>
    </w:p>
    <w:p w:rsidR="00761027" w:rsidRDefault="00761027" w:rsidP="00761027">
      <w:pPr>
        <w:rPr>
          <w:rFonts w:ascii="Times New Roman" w:hAnsi="Times New Roman" w:cs="Times New Roman"/>
          <w:sz w:val="24"/>
          <w:szCs w:val="24"/>
        </w:rPr>
      </w:pPr>
    </w:p>
    <w:p w:rsidR="00761027" w:rsidRDefault="00761027" w:rsidP="007610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761027" w:rsidRDefault="00761027" w:rsidP="0076102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Ю.Я.Игры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англайского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языка. – М.:АСТ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2004</w:t>
      </w:r>
    </w:p>
    <w:p w:rsidR="00761027" w:rsidRDefault="00761027" w:rsidP="0076102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Катаева А.А. Дидактические игры и упражнения. – М.: Просвещение, 1991.</w:t>
      </w:r>
    </w:p>
    <w:p w:rsidR="00761027" w:rsidRDefault="00B93801" w:rsidP="0076102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Шляхтова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 Элементы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здоровьсберегающих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технологий на уроках английского языка//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Иностр</w:t>
      </w:r>
      <w:proofErr w:type="gramStart"/>
      <w:r>
        <w:rPr>
          <w:rFonts w:ascii="Times New Roman" w:hAnsi="Times New Roman" w:cs="Times New Roman"/>
          <w:sz w:val="24"/>
          <w:szCs w:val="24"/>
        </w:rPr>
        <w:t>.Я</w:t>
      </w:r>
      <w:proofErr w:type="gramEnd"/>
      <w:r>
        <w:rPr>
          <w:rFonts w:ascii="Times New Roman" w:hAnsi="Times New Roman" w:cs="Times New Roman"/>
          <w:sz w:val="24"/>
          <w:szCs w:val="24"/>
        </w:rPr>
        <w:t>зыки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школе. – 2007. - №2 – С.44-47.</w:t>
      </w:r>
    </w:p>
    <w:p w:rsidR="00B93801" w:rsidRPr="00761027" w:rsidRDefault="00B93801" w:rsidP="00B938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1027" w:rsidRPr="00761027" w:rsidRDefault="00761027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42E59" w:rsidRPr="00761027" w:rsidRDefault="00042E59" w:rsidP="00F22060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42E59" w:rsidRPr="00761027" w:rsidSect="00D1247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E4891"/>
    <w:multiLevelType w:val="hybridMultilevel"/>
    <w:tmpl w:val="81AC12C4"/>
    <w:lvl w:ilvl="0" w:tplc="B00C2A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F038DC"/>
    <w:multiLevelType w:val="hybridMultilevel"/>
    <w:tmpl w:val="5F80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12475"/>
    <w:rsid w:val="00000B2A"/>
    <w:rsid w:val="0000417C"/>
    <w:rsid w:val="000056DE"/>
    <w:rsid w:val="00006E34"/>
    <w:rsid w:val="00010C60"/>
    <w:rsid w:val="00010C9A"/>
    <w:rsid w:val="000245A2"/>
    <w:rsid w:val="00024EE6"/>
    <w:rsid w:val="00025B2A"/>
    <w:rsid w:val="00032498"/>
    <w:rsid w:val="0003331C"/>
    <w:rsid w:val="00033361"/>
    <w:rsid w:val="00034643"/>
    <w:rsid w:val="00037F05"/>
    <w:rsid w:val="0004106C"/>
    <w:rsid w:val="000415FD"/>
    <w:rsid w:val="000420A4"/>
    <w:rsid w:val="00042E59"/>
    <w:rsid w:val="000446C0"/>
    <w:rsid w:val="00045217"/>
    <w:rsid w:val="00046CA5"/>
    <w:rsid w:val="00047654"/>
    <w:rsid w:val="00050BC4"/>
    <w:rsid w:val="0005397D"/>
    <w:rsid w:val="0005425B"/>
    <w:rsid w:val="000543FD"/>
    <w:rsid w:val="00055978"/>
    <w:rsid w:val="00056FEE"/>
    <w:rsid w:val="00056FFD"/>
    <w:rsid w:val="00060264"/>
    <w:rsid w:val="00060400"/>
    <w:rsid w:val="00060B37"/>
    <w:rsid w:val="000620E0"/>
    <w:rsid w:val="00064A26"/>
    <w:rsid w:val="00064CC4"/>
    <w:rsid w:val="00065311"/>
    <w:rsid w:val="000653CC"/>
    <w:rsid w:val="0006559E"/>
    <w:rsid w:val="00070EA7"/>
    <w:rsid w:val="000721CB"/>
    <w:rsid w:val="000727BD"/>
    <w:rsid w:val="000738A9"/>
    <w:rsid w:val="00073F8E"/>
    <w:rsid w:val="00074B65"/>
    <w:rsid w:val="00076799"/>
    <w:rsid w:val="00077E58"/>
    <w:rsid w:val="00080061"/>
    <w:rsid w:val="00080419"/>
    <w:rsid w:val="00081F16"/>
    <w:rsid w:val="00082251"/>
    <w:rsid w:val="000822A7"/>
    <w:rsid w:val="0008395A"/>
    <w:rsid w:val="000841FB"/>
    <w:rsid w:val="0008581E"/>
    <w:rsid w:val="00085BFA"/>
    <w:rsid w:val="000860EE"/>
    <w:rsid w:val="00086FFC"/>
    <w:rsid w:val="0008758A"/>
    <w:rsid w:val="00087855"/>
    <w:rsid w:val="00092ACE"/>
    <w:rsid w:val="00093E96"/>
    <w:rsid w:val="00095475"/>
    <w:rsid w:val="00095E71"/>
    <w:rsid w:val="000962EE"/>
    <w:rsid w:val="0009638B"/>
    <w:rsid w:val="00096391"/>
    <w:rsid w:val="00097381"/>
    <w:rsid w:val="000A2DAB"/>
    <w:rsid w:val="000A34E9"/>
    <w:rsid w:val="000A4E36"/>
    <w:rsid w:val="000A56B0"/>
    <w:rsid w:val="000A6E6A"/>
    <w:rsid w:val="000B0C1B"/>
    <w:rsid w:val="000B16D1"/>
    <w:rsid w:val="000B2659"/>
    <w:rsid w:val="000B5CCF"/>
    <w:rsid w:val="000B7696"/>
    <w:rsid w:val="000C0B57"/>
    <w:rsid w:val="000C3308"/>
    <w:rsid w:val="000C55E9"/>
    <w:rsid w:val="000C7230"/>
    <w:rsid w:val="000D1A7F"/>
    <w:rsid w:val="000D222E"/>
    <w:rsid w:val="000D4990"/>
    <w:rsid w:val="000D51B7"/>
    <w:rsid w:val="000D583F"/>
    <w:rsid w:val="000D5CFB"/>
    <w:rsid w:val="000D70C3"/>
    <w:rsid w:val="000E267B"/>
    <w:rsid w:val="000E2892"/>
    <w:rsid w:val="000E2A14"/>
    <w:rsid w:val="000E300D"/>
    <w:rsid w:val="000E48ED"/>
    <w:rsid w:val="000E5E78"/>
    <w:rsid w:val="000F13A4"/>
    <w:rsid w:val="000F2D19"/>
    <w:rsid w:val="000F35D6"/>
    <w:rsid w:val="000F6205"/>
    <w:rsid w:val="000F63E0"/>
    <w:rsid w:val="000F6D33"/>
    <w:rsid w:val="00100F9B"/>
    <w:rsid w:val="0010207E"/>
    <w:rsid w:val="00102527"/>
    <w:rsid w:val="00102641"/>
    <w:rsid w:val="00103135"/>
    <w:rsid w:val="00103556"/>
    <w:rsid w:val="001041E7"/>
    <w:rsid w:val="00104859"/>
    <w:rsid w:val="00104B8C"/>
    <w:rsid w:val="00105312"/>
    <w:rsid w:val="0010735B"/>
    <w:rsid w:val="00110919"/>
    <w:rsid w:val="001114A3"/>
    <w:rsid w:val="00111AA3"/>
    <w:rsid w:val="00111F7D"/>
    <w:rsid w:val="001132BE"/>
    <w:rsid w:val="0011390D"/>
    <w:rsid w:val="00113A1D"/>
    <w:rsid w:val="00114181"/>
    <w:rsid w:val="00115038"/>
    <w:rsid w:val="00116BCC"/>
    <w:rsid w:val="00117922"/>
    <w:rsid w:val="00117AA0"/>
    <w:rsid w:val="00120383"/>
    <w:rsid w:val="0012047C"/>
    <w:rsid w:val="001205CD"/>
    <w:rsid w:val="001207F3"/>
    <w:rsid w:val="00120B06"/>
    <w:rsid w:val="00122267"/>
    <w:rsid w:val="00122BAF"/>
    <w:rsid w:val="00122CA5"/>
    <w:rsid w:val="00123098"/>
    <w:rsid w:val="00125A3B"/>
    <w:rsid w:val="001275BE"/>
    <w:rsid w:val="0013188A"/>
    <w:rsid w:val="00131986"/>
    <w:rsid w:val="0013220E"/>
    <w:rsid w:val="00132FD1"/>
    <w:rsid w:val="00133262"/>
    <w:rsid w:val="001347C0"/>
    <w:rsid w:val="0013540F"/>
    <w:rsid w:val="00135AB1"/>
    <w:rsid w:val="001366F0"/>
    <w:rsid w:val="0013719A"/>
    <w:rsid w:val="00137DE0"/>
    <w:rsid w:val="00140C7F"/>
    <w:rsid w:val="00141A9F"/>
    <w:rsid w:val="00143774"/>
    <w:rsid w:val="001452A6"/>
    <w:rsid w:val="00146750"/>
    <w:rsid w:val="001474A7"/>
    <w:rsid w:val="001514C1"/>
    <w:rsid w:val="0015273C"/>
    <w:rsid w:val="001543C5"/>
    <w:rsid w:val="00154E7C"/>
    <w:rsid w:val="00154EB2"/>
    <w:rsid w:val="00157394"/>
    <w:rsid w:val="001575EA"/>
    <w:rsid w:val="00161EAD"/>
    <w:rsid w:val="001643BC"/>
    <w:rsid w:val="001656E5"/>
    <w:rsid w:val="001662A9"/>
    <w:rsid w:val="00166BDD"/>
    <w:rsid w:val="00171FB8"/>
    <w:rsid w:val="0017223B"/>
    <w:rsid w:val="00172248"/>
    <w:rsid w:val="0017244B"/>
    <w:rsid w:val="00172635"/>
    <w:rsid w:val="00175E2A"/>
    <w:rsid w:val="001762B7"/>
    <w:rsid w:val="0017652D"/>
    <w:rsid w:val="00176D42"/>
    <w:rsid w:val="001772ED"/>
    <w:rsid w:val="00177954"/>
    <w:rsid w:val="00180764"/>
    <w:rsid w:val="00181D37"/>
    <w:rsid w:val="00187014"/>
    <w:rsid w:val="001873A7"/>
    <w:rsid w:val="0018772B"/>
    <w:rsid w:val="001878F7"/>
    <w:rsid w:val="0019433A"/>
    <w:rsid w:val="001947E6"/>
    <w:rsid w:val="0019530E"/>
    <w:rsid w:val="001961C1"/>
    <w:rsid w:val="001968DD"/>
    <w:rsid w:val="001972AA"/>
    <w:rsid w:val="001975C1"/>
    <w:rsid w:val="001A12B6"/>
    <w:rsid w:val="001A1B54"/>
    <w:rsid w:val="001A20C2"/>
    <w:rsid w:val="001A50C4"/>
    <w:rsid w:val="001A5618"/>
    <w:rsid w:val="001A61CC"/>
    <w:rsid w:val="001A67CB"/>
    <w:rsid w:val="001A71BA"/>
    <w:rsid w:val="001A7534"/>
    <w:rsid w:val="001A76E2"/>
    <w:rsid w:val="001A7F79"/>
    <w:rsid w:val="001B0229"/>
    <w:rsid w:val="001B1FC0"/>
    <w:rsid w:val="001B25B7"/>
    <w:rsid w:val="001B2B99"/>
    <w:rsid w:val="001B3BCD"/>
    <w:rsid w:val="001B4EB3"/>
    <w:rsid w:val="001B6D08"/>
    <w:rsid w:val="001C0C0B"/>
    <w:rsid w:val="001C1B88"/>
    <w:rsid w:val="001C20A6"/>
    <w:rsid w:val="001C2E98"/>
    <w:rsid w:val="001C2FD7"/>
    <w:rsid w:val="001C3AD7"/>
    <w:rsid w:val="001C73E3"/>
    <w:rsid w:val="001D1858"/>
    <w:rsid w:val="001D1F7C"/>
    <w:rsid w:val="001D3033"/>
    <w:rsid w:val="001D35EE"/>
    <w:rsid w:val="001D53F9"/>
    <w:rsid w:val="001D56AC"/>
    <w:rsid w:val="001D5B9D"/>
    <w:rsid w:val="001D5E78"/>
    <w:rsid w:val="001D7A8D"/>
    <w:rsid w:val="001E2A97"/>
    <w:rsid w:val="001E2BEC"/>
    <w:rsid w:val="001E47F2"/>
    <w:rsid w:val="001E4AEF"/>
    <w:rsid w:val="001E6FF1"/>
    <w:rsid w:val="001F0996"/>
    <w:rsid w:val="001F18E2"/>
    <w:rsid w:val="001F2FC2"/>
    <w:rsid w:val="001F4EC5"/>
    <w:rsid w:val="001F5A9E"/>
    <w:rsid w:val="001F5AB1"/>
    <w:rsid w:val="001F66EB"/>
    <w:rsid w:val="001F6E30"/>
    <w:rsid w:val="002006C5"/>
    <w:rsid w:val="00200BBC"/>
    <w:rsid w:val="00202364"/>
    <w:rsid w:val="00204CF1"/>
    <w:rsid w:val="0020531C"/>
    <w:rsid w:val="0020666B"/>
    <w:rsid w:val="00210D12"/>
    <w:rsid w:val="0021272C"/>
    <w:rsid w:val="00212EAF"/>
    <w:rsid w:val="00213525"/>
    <w:rsid w:val="00213C83"/>
    <w:rsid w:val="0021588C"/>
    <w:rsid w:val="0021678E"/>
    <w:rsid w:val="00217486"/>
    <w:rsid w:val="00217D54"/>
    <w:rsid w:val="00220610"/>
    <w:rsid w:val="002247EA"/>
    <w:rsid w:val="00224B55"/>
    <w:rsid w:val="00224D6C"/>
    <w:rsid w:val="00224DCE"/>
    <w:rsid w:val="0022554D"/>
    <w:rsid w:val="00226A48"/>
    <w:rsid w:val="00226ED3"/>
    <w:rsid w:val="002270B5"/>
    <w:rsid w:val="002304A0"/>
    <w:rsid w:val="002314A6"/>
    <w:rsid w:val="00232514"/>
    <w:rsid w:val="002334B7"/>
    <w:rsid w:val="00233B75"/>
    <w:rsid w:val="00234436"/>
    <w:rsid w:val="002369EC"/>
    <w:rsid w:val="00240F17"/>
    <w:rsid w:val="0024181E"/>
    <w:rsid w:val="0024238D"/>
    <w:rsid w:val="002428A0"/>
    <w:rsid w:val="00243A66"/>
    <w:rsid w:val="00244E40"/>
    <w:rsid w:val="00245821"/>
    <w:rsid w:val="00245A2F"/>
    <w:rsid w:val="00245E25"/>
    <w:rsid w:val="0024604B"/>
    <w:rsid w:val="00247DC7"/>
    <w:rsid w:val="002506A4"/>
    <w:rsid w:val="002515CA"/>
    <w:rsid w:val="002548B7"/>
    <w:rsid w:val="00260A64"/>
    <w:rsid w:val="00260D53"/>
    <w:rsid w:val="00262AC5"/>
    <w:rsid w:val="002638E2"/>
    <w:rsid w:val="0026473A"/>
    <w:rsid w:val="00265994"/>
    <w:rsid w:val="00265E31"/>
    <w:rsid w:val="00272C85"/>
    <w:rsid w:val="002736C2"/>
    <w:rsid w:val="00275344"/>
    <w:rsid w:val="00275541"/>
    <w:rsid w:val="00275882"/>
    <w:rsid w:val="002766F7"/>
    <w:rsid w:val="00276B6F"/>
    <w:rsid w:val="002810D9"/>
    <w:rsid w:val="00281786"/>
    <w:rsid w:val="0028241F"/>
    <w:rsid w:val="00282B92"/>
    <w:rsid w:val="00282F8A"/>
    <w:rsid w:val="00283681"/>
    <w:rsid w:val="002836B0"/>
    <w:rsid w:val="00283869"/>
    <w:rsid w:val="00285B8D"/>
    <w:rsid w:val="0028674E"/>
    <w:rsid w:val="00286FA8"/>
    <w:rsid w:val="002873C0"/>
    <w:rsid w:val="00287D2D"/>
    <w:rsid w:val="002924D9"/>
    <w:rsid w:val="00292D08"/>
    <w:rsid w:val="00293974"/>
    <w:rsid w:val="00296251"/>
    <w:rsid w:val="002965C4"/>
    <w:rsid w:val="00296BA0"/>
    <w:rsid w:val="002978B7"/>
    <w:rsid w:val="002A0555"/>
    <w:rsid w:val="002A0B18"/>
    <w:rsid w:val="002A14E7"/>
    <w:rsid w:val="002A17C6"/>
    <w:rsid w:val="002A20F3"/>
    <w:rsid w:val="002A368D"/>
    <w:rsid w:val="002A443C"/>
    <w:rsid w:val="002A79AF"/>
    <w:rsid w:val="002B43E0"/>
    <w:rsid w:val="002B48EE"/>
    <w:rsid w:val="002B4B28"/>
    <w:rsid w:val="002B4F41"/>
    <w:rsid w:val="002B5799"/>
    <w:rsid w:val="002C05F6"/>
    <w:rsid w:val="002C2AB4"/>
    <w:rsid w:val="002C347D"/>
    <w:rsid w:val="002C4BA2"/>
    <w:rsid w:val="002C70B1"/>
    <w:rsid w:val="002C7EFA"/>
    <w:rsid w:val="002D01DB"/>
    <w:rsid w:val="002D15EF"/>
    <w:rsid w:val="002D2091"/>
    <w:rsid w:val="002D3AC4"/>
    <w:rsid w:val="002D41F0"/>
    <w:rsid w:val="002D4B55"/>
    <w:rsid w:val="002D7C4D"/>
    <w:rsid w:val="002E3AAE"/>
    <w:rsid w:val="002E4702"/>
    <w:rsid w:val="002E748B"/>
    <w:rsid w:val="002F0B9F"/>
    <w:rsid w:val="002F0BA6"/>
    <w:rsid w:val="002F176C"/>
    <w:rsid w:val="002F25E5"/>
    <w:rsid w:val="002F2B5A"/>
    <w:rsid w:val="002F429D"/>
    <w:rsid w:val="002F479F"/>
    <w:rsid w:val="002F54A7"/>
    <w:rsid w:val="002F568D"/>
    <w:rsid w:val="002F5BB7"/>
    <w:rsid w:val="002F5FC6"/>
    <w:rsid w:val="002F6743"/>
    <w:rsid w:val="002F6CE2"/>
    <w:rsid w:val="002F77FC"/>
    <w:rsid w:val="0030099F"/>
    <w:rsid w:val="0030193D"/>
    <w:rsid w:val="0030283C"/>
    <w:rsid w:val="00302D2F"/>
    <w:rsid w:val="003038FD"/>
    <w:rsid w:val="0030394B"/>
    <w:rsid w:val="00303A5B"/>
    <w:rsid w:val="0030420F"/>
    <w:rsid w:val="003045D3"/>
    <w:rsid w:val="00304881"/>
    <w:rsid w:val="00304932"/>
    <w:rsid w:val="003060C2"/>
    <w:rsid w:val="00306422"/>
    <w:rsid w:val="00307741"/>
    <w:rsid w:val="00310954"/>
    <w:rsid w:val="00311312"/>
    <w:rsid w:val="00312794"/>
    <w:rsid w:val="00312801"/>
    <w:rsid w:val="00312FA9"/>
    <w:rsid w:val="003130BD"/>
    <w:rsid w:val="00315806"/>
    <w:rsid w:val="00317111"/>
    <w:rsid w:val="00317410"/>
    <w:rsid w:val="00320BA8"/>
    <w:rsid w:val="00320DF1"/>
    <w:rsid w:val="0032228A"/>
    <w:rsid w:val="0032231F"/>
    <w:rsid w:val="00322A87"/>
    <w:rsid w:val="00323826"/>
    <w:rsid w:val="0032468D"/>
    <w:rsid w:val="00325BFE"/>
    <w:rsid w:val="00326A2D"/>
    <w:rsid w:val="003279E0"/>
    <w:rsid w:val="0033093D"/>
    <w:rsid w:val="00332384"/>
    <w:rsid w:val="00332FC7"/>
    <w:rsid w:val="00333047"/>
    <w:rsid w:val="0033310F"/>
    <w:rsid w:val="00333C50"/>
    <w:rsid w:val="00334E56"/>
    <w:rsid w:val="003411B3"/>
    <w:rsid w:val="003419EE"/>
    <w:rsid w:val="00341DE6"/>
    <w:rsid w:val="00342D07"/>
    <w:rsid w:val="00344313"/>
    <w:rsid w:val="0034620D"/>
    <w:rsid w:val="00346627"/>
    <w:rsid w:val="00346DBC"/>
    <w:rsid w:val="00350DAE"/>
    <w:rsid w:val="00350E2D"/>
    <w:rsid w:val="0035360B"/>
    <w:rsid w:val="003551A3"/>
    <w:rsid w:val="0035547D"/>
    <w:rsid w:val="00357B99"/>
    <w:rsid w:val="0036084E"/>
    <w:rsid w:val="003618C7"/>
    <w:rsid w:val="00362925"/>
    <w:rsid w:val="0036354E"/>
    <w:rsid w:val="00363A1D"/>
    <w:rsid w:val="003646CB"/>
    <w:rsid w:val="0036515D"/>
    <w:rsid w:val="00365DD4"/>
    <w:rsid w:val="00366763"/>
    <w:rsid w:val="0036767B"/>
    <w:rsid w:val="003677A6"/>
    <w:rsid w:val="0036790F"/>
    <w:rsid w:val="00367A66"/>
    <w:rsid w:val="00367F1A"/>
    <w:rsid w:val="00371030"/>
    <w:rsid w:val="00372495"/>
    <w:rsid w:val="00372BD9"/>
    <w:rsid w:val="00376DAF"/>
    <w:rsid w:val="003774DD"/>
    <w:rsid w:val="00380292"/>
    <w:rsid w:val="00384AD7"/>
    <w:rsid w:val="00385555"/>
    <w:rsid w:val="003859B0"/>
    <w:rsid w:val="0038630B"/>
    <w:rsid w:val="0038770D"/>
    <w:rsid w:val="003916D4"/>
    <w:rsid w:val="00392298"/>
    <w:rsid w:val="00393998"/>
    <w:rsid w:val="00393C3E"/>
    <w:rsid w:val="003946E2"/>
    <w:rsid w:val="00396A83"/>
    <w:rsid w:val="00396AAB"/>
    <w:rsid w:val="003979A9"/>
    <w:rsid w:val="00397C3A"/>
    <w:rsid w:val="003A0AED"/>
    <w:rsid w:val="003A0B92"/>
    <w:rsid w:val="003A2AA2"/>
    <w:rsid w:val="003A350E"/>
    <w:rsid w:val="003A38BD"/>
    <w:rsid w:val="003A3E09"/>
    <w:rsid w:val="003A73F1"/>
    <w:rsid w:val="003A7509"/>
    <w:rsid w:val="003B0B08"/>
    <w:rsid w:val="003B1399"/>
    <w:rsid w:val="003B2129"/>
    <w:rsid w:val="003B3210"/>
    <w:rsid w:val="003B37BF"/>
    <w:rsid w:val="003B560A"/>
    <w:rsid w:val="003B750A"/>
    <w:rsid w:val="003B7B8E"/>
    <w:rsid w:val="003C1E2B"/>
    <w:rsid w:val="003C57AD"/>
    <w:rsid w:val="003C6593"/>
    <w:rsid w:val="003C6FD2"/>
    <w:rsid w:val="003C764F"/>
    <w:rsid w:val="003C7B57"/>
    <w:rsid w:val="003C7DBD"/>
    <w:rsid w:val="003D1E24"/>
    <w:rsid w:val="003D2198"/>
    <w:rsid w:val="003D38B6"/>
    <w:rsid w:val="003D4EBF"/>
    <w:rsid w:val="003D5B24"/>
    <w:rsid w:val="003D60C7"/>
    <w:rsid w:val="003D7815"/>
    <w:rsid w:val="003D7FB5"/>
    <w:rsid w:val="003E0D3C"/>
    <w:rsid w:val="003E1295"/>
    <w:rsid w:val="003E13A5"/>
    <w:rsid w:val="003E1FDC"/>
    <w:rsid w:val="003E5311"/>
    <w:rsid w:val="003E556A"/>
    <w:rsid w:val="003F111A"/>
    <w:rsid w:val="003F3311"/>
    <w:rsid w:val="003F3A6A"/>
    <w:rsid w:val="003F3FE2"/>
    <w:rsid w:val="003F61FA"/>
    <w:rsid w:val="003F670D"/>
    <w:rsid w:val="00400129"/>
    <w:rsid w:val="00400870"/>
    <w:rsid w:val="00401CAD"/>
    <w:rsid w:val="004027E8"/>
    <w:rsid w:val="00405842"/>
    <w:rsid w:val="0040664A"/>
    <w:rsid w:val="00407AD3"/>
    <w:rsid w:val="00410DEA"/>
    <w:rsid w:val="004117CC"/>
    <w:rsid w:val="00411CCC"/>
    <w:rsid w:val="00411FAC"/>
    <w:rsid w:val="00411FB1"/>
    <w:rsid w:val="00413C3D"/>
    <w:rsid w:val="004151BD"/>
    <w:rsid w:val="004160F0"/>
    <w:rsid w:val="00417647"/>
    <w:rsid w:val="00421A03"/>
    <w:rsid w:val="00425CB1"/>
    <w:rsid w:val="004263FC"/>
    <w:rsid w:val="004302FC"/>
    <w:rsid w:val="00430690"/>
    <w:rsid w:val="00431D57"/>
    <w:rsid w:val="00431EDF"/>
    <w:rsid w:val="004334DC"/>
    <w:rsid w:val="00433BEE"/>
    <w:rsid w:val="00433BF1"/>
    <w:rsid w:val="00440161"/>
    <w:rsid w:val="00441A97"/>
    <w:rsid w:val="00444EE7"/>
    <w:rsid w:val="00447F75"/>
    <w:rsid w:val="004504E1"/>
    <w:rsid w:val="0045101D"/>
    <w:rsid w:val="00451827"/>
    <w:rsid w:val="00454FDF"/>
    <w:rsid w:val="00457BFF"/>
    <w:rsid w:val="00461788"/>
    <w:rsid w:val="00462BA7"/>
    <w:rsid w:val="00464207"/>
    <w:rsid w:val="00466349"/>
    <w:rsid w:val="004702AB"/>
    <w:rsid w:val="00471608"/>
    <w:rsid w:val="00472B20"/>
    <w:rsid w:val="004735D6"/>
    <w:rsid w:val="00473E81"/>
    <w:rsid w:val="00474E7F"/>
    <w:rsid w:val="00475857"/>
    <w:rsid w:val="004816E9"/>
    <w:rsid w:val="00481B74"/>
    <w:rsid w:val="00482069"/>
    <w:rsid w:val="00483D19"/>
    <w:rsid w:val="0048571B"/>
    <w:rsid w:val="004870C0"/>
    <w:rsid w:val="00487CEC"/>
    <w:rsid w:val="004906A8"/>
    <w:rsid w:val="00490CA4"/>
    <w:rsid w:val="00495E51"/>
    <w:rsid w:val="00495F55"/>
    <w:rsid w:val="00496A3F"/>
    <w:rsid w:val="00496C8E"/>
    <w:rsid w:val="004A0D4B"/>
    <w:rsid w:val="004A122E"/>
    <w:rsid w:val="004A4C79"/>
    <w:rsid w:val="004A4D96"/>
    <w:rsid w:val="004A53F4"/>
    <w:rsid w:val="004A5B44"/>
    <w:rsid w:val="004A666B"/>
    <w:rsid w:val="004A6BF6"/>
    <w:rsid w:val="004B3125"/>
    <w:rsid w:val="004B413D"/>
    <w:rsid w:val="004C172F"/>
    <w:rsid w:val="004C267A"/>
    <w:rsid w:val="004C2B3B"/>
    <w:rsid w:val="004C31B7"/>
    <w:rsid w:val="004C3352"/>
    <w:rsid w:val="004C3674"/>
    <w:rsid w:val="004C4DD4"/>
    <w:rsid w:val="004C6300"/>
    <w:rsid w:val="004C68C6"/>
    <w:rsid w:val="004C6C23"/>
    <w:rsid w:val="004C74A5"/>
    <w:rsid w:val="004D1C3E"/>
    <w:rsid w:val="004D1C5C"/>
    <w:rsid w:val="004D2D96"/>
    <w:rsid w:val="004D31FA"/>
    <w:rsid w:val="004D611E"/>
    <w:rsid w:val="004D72C2"/>
    <w:rsid w:val="004E1089"/>
    <w:rsid w:val="004E1AFF"/>
    <w:rsid w:val="004E1D8D"/>
    <w:rsid w:val="004E3D7A"/>
    <w:rsid w:val="004E3FDB"/>
    <w:rsid w:val="004E4D69"/>
    <w:rsid w:val="004E5C7A"/>
    <w:rsid w:val="004E603C"/>
    <w:rsid w:val="004E6D66"/>
    <w:rsid w:val="004E77E7"/>
    <w:rsid w:val="004F00BE"/>
    <w:rsid w:val="004F084B"/>
    <w:rsid w:val="004F0D15"/>
    <w:rsid w:val="004F7074"/>
    <w:rsid w:val="00500DE0"/>
    <w:rsid w:val="00500DFF"/>
    <w:rsid w:val="005021BC"/>
    <w:rsid w:val="0050315A"/>
    <w:rsid w:val="00503BA1"/>
    <w:rsid w:val="00504022"/>
    <w:rsid w:val="00507281"/>
    <w:rsid w:val="005075B2"/>
    <w:rsid w:val="0051088B"/>
    <w:rsid w:val="005113E9"/>
    <w:rsid w:val="0051226A"/>
    <w:rsid w:val="00520724"/>
    <w:rsid w:val="00521426"/>
    <w:rsid w:val="005215A4"/>
    <w:rsid w:val="00523127"/>
    <w:rsid w:val="00523DB6"/>
    <w:rsid w:val="005244E9"/>
    <w:rsid w:val="00524C66"/>
    <w:rsid w:val="005259F5"/>
    <w:rsid w:val="00525E9B"/>
    <w:rsid w:val="0052790D"/>
    <w:rsid w:val="00532DDE"/>
    <w:rsid w:val="00532E86"/>
    <w:rsid w:val="0053365B"/>
    <w:rsid w:val="00534D66"/>
    <w:rsid w:val="00534EB7"/>
    <w:rsid w:val="00537804"/>
    <w:rsid w:val="00537F52"/>
    <w:rsid w:val="005415AE"/>
    <w:rsid w:val="005468BB"/>
    <w:rsid w:val="0055003E"/>
    <w:rsid w:val="0055545E"/>
    <w:rsid w:val="00556AEB"/>
    <w:rsid w:val="005572BD"/>
    <w:rsid w:val="005643CB"/>
    <w:rsid w:val="00565EF6"/>
    <w:rsid w:val="00566261"/>
    <w:rsid w:val="00566A64"/>
    <w:rsid w:val="00566C96"/>
    <w:rsid w:val="00567966"/>
    <w:rsid w:val="005707AB"/>
    <w:rsid w:val="005715E5"/>
    <w:rsid w:val="00572674"/>
    <w:rsid w:val="005744D0"/>
    <w:rsid w:val="0057496C"/>
    <w:rsid w:val="00577540"/>
    <w:rsid w:val="00580F20"/>
    <w:rsid w:val="00582EE0"/>
    <w:rsid w:val="00584092"/>
    <w:rsid w:val="0058417F"/>
    <w:rsid w:val="00585D4A"/>
    <w:rsid w:val="00586633"/>
    <w:rsid w:val="005901CF"/>
    <w:rsid w:val="00590CF2"/>
    <w:rsid w:val="00592008"/>
    <w:rsid w:val="00592077"/>
    <w:rsid w:val="00592D5F"/>
    <w:rsid w:val="00593687"/>
    <w:rsid w:val="005937DA"/>
    <w:rsid w:val="00593AB3"/>
    <w:rsid w:val="00593DA7"/>
    <w:rsid w:val="00594387"/>
    <w:rsid w:val="0059475A"/>
    <w:rsid w:val="005A1E44"/>
    <w:rsid w:val="005A3856"/>
    <w:rsid w:val="005A3E45"/>
    <w:rsid w:val="005A4F53"/>
    <w:rsid w:val="005A53F3"/>
    <w:rsid w:val="005A7AB9"/>
    <w:rsid w:val="005B2443"/>
    <w:rsid w:val="005B3289"/>
    <w:rsid w:val="005B32EB"/>
    <w:rsid w:val="005B3B6C"/>
    <w:rsid w:val="005B53A9"/>
    <w:rsid w:val="005B5CAA"/>
    <w:rsid w:val="005B5CD6"/>
    <w:rsid w:val="005B68DA"/>
    <w:rsid w:val="005B68FB"/>
    <w:rsid w:val="005C1FE5"/>
    <w:rsid w:val="005C286B"/>
    <w:rsid w:val="005C66E3"/>
    <w:rsid w:val="005C75C2"/>
    <w:rsid w:val="005C7D60"/>
    <w:rsid w:val="005D344B"/>
    <w:rsid w:val="005D3DF5"/>
    <w:rsid w:val="005D4255"/>
    <w:rsid w:val="005D4E69"/>
    <w:rsid w:val="005D799C"/>
    <w:rsid w:val="005D7C10"/>
    <w:rsid w:val="005E075F"/>
    <w:rsid w:val="005E216F"/>
    <w:rsid w:val="005E23EB"/>
    <w:rsid w:val="005E4230"/>
    <w:rsid w:val="005E54AB"/>
    <w:rsid w:val="005E5522"/>
    <w:rsid w:val="005E5A2F"/>
    <w:rsid w:val="005F17FD"/>
    <w:rsid w:val="005F553F"/>
    <w:rsid w:val="005F7502"/>
    <w:rsid w:val="005F7897"/>
    <w:rsid w:val="0060109C"/>
    <w:rsid w:val="006014EC"/>
    <w:rsid w:val="00601D83"/>
    <w:rsid w:val="00602E16"/>
    <w:rsid w:val="00602FDC"/>
    <w:rsid w:val="006032A2"/>
    <w:rsid w:val="00604DE0"/>
    <w:rsid w:val="00605D81"/>
    <w:rsid w:val="00606777"/>
    <w:rsid w:val="00611F44"/>
    <w:rsid w:val="0061268B"/>
    <w:rsid w:val="006148F4"/>
    <w:rsid w:val="00614A35"/>
    <w:rsid w:val="00615F7F"/>
    <w:rsid w:val="0061613B"/>
    <w:rsid w:val="006175F1"/>
    <w:rsid w:val="00617DCF"/>
    <w:rsid w:val="00620A84"/>
    <w:rsid w:val="00623F54"/>
    <w:rsid w:val="006258F4"/>
    <w:rsid w:val="00626334"/>
    <w:rsid w:val="006264C3"/>
    <w:rsid w:val="0062679D"/>
    <w:rsid w:val="0062756B"/>
    <w:rsid w:val="00627DB5"/>
    <w:rsid w:val="0063016A"/>
    <w:rsid w:val="00630B61"/>
    <w:rsid w:val="00631ECD"/>
    <w:rsid w:val="0063244B"/>
    <w:rsid w:val="00633CCA"/>
    <w:rsid w:val="00634C76"/>
    <w:rsid w:val="00635947"/>
    <w:rsid w:val="006371F2"/>
    <w:rsid w:val="00637C48"/>
    <w:rsid w:val="006407DE"/>
    <w:rsid w:val="00640C5D"/>
    <w:rsid w:val="00640F9F"/>
    <w:rsid w:val="00642742"/>
    <w:rsid w:val="00643D18"/>
    <w:rsid w:val="00644C56"/>
    <w:rsid w:val="00645DD0"/>
    <w:rsid w:val="006479CA"/>
    <w:rsid w:val="00647ADE"/>
    <w:rsid w:val="00647FF9"/>
    <w:rsid w:val="00652BA9"/>
    <w:rsid w:val="00653BD4"/>
    <w:rsid w:val="00654404"/>
    <w:rsid w:val="0065446A"/>
    <w:rsid w:val="00654D13"/>
    <w:rsid w:val="00654E6F"/>
    <w:rsid w:val="00657DA9"/>
    <w:rsid w:val="00657E6E"/>
    <w:rsid w:val="00662D67"/>
    <w:rsid w:val="006639C7"/>
    <w:rsid w:val="00663E96"/>
    <w:rsid w:val="00664382"/>
    <w:rsid w:val="00664ADC"/>
    <w:rsid w:val="00666EF3"/>
    <w:rsid w:val="00671E71"/>
    <w:rsid w:val="0067314D"/>
    <w:rsid w:val="00674629"/>
    <w:rsid w:val="0067530D"/>
    <w:rsid w:val="00675CE4"/>
    <w:rsid w:val="00676D29"/>
    <w:rsid w:val="0068187F"/>
    <w:rsid w:val="0068447A"/>
    <w:rsid w:val="0068596B"/>
    <w:rsid w:val="00685B61"/>
    <w:rsid w:val="006873F3"/>
    <w:rsid w:val="00690C5A"/>
    <w:rsid w:val="0069343C"/>
    <w:rsid w:val="006963C1"/>
    <w:rsid w:val="006967D9"/>
    <w:rsid w:val="00696B87"/>
    <w:rsid w:val="00697811"/>
    <w:rsid w:val="006A2A71"/>
    <w:rsid w:val="006A563D"/>
    <w:rsid w:val="006A620D"/>
    <w:rsid w:val="006A633F"/>
    <w:rsid w:val="006A6767"/>
    <w:rsid w:val="006A6818"/>
    <w:rsid w:val="006A690D"/>
    <w:rsid w:val="006A6D70"/>
    <w:rsid w:val="006B0A86"/>
    <w:rsid w:val="006B0BBA"/>
    <w:rsid w:val="006B0F65"/>
    <w:rsid w:val="006B2306"/>
    <w:rsid w:val="006B3368"/>
    <w:rsid w:val="006B4848"/>
    <w:rsid w:val="006B6713"/>
    <w:rsid w:val="006B77B3"/>
    <w:rsid w:val="006B7EFA"/>
    <w:rsid w:val="006C0E48"/>
    <w:rsid w:val="006C26BA"/>
    <w:rsid w:val="006C3040"/>
    <w:rsid w:val="006C4893"/>
    <w:rsid w:val="006C684E"/>
    <w:rsid w:val="006D01DC"/>
    <w:rsid w:val="006D1A17"/>
    <w:rsid w:val="006D276E"/>
    <w:rsid w:val="006D3287"/>
    <w:rsid w:val="006D3572"/>
    <w:rsid w:val="006D4E59"/>
    <w:rsid w:val="006D6D16"/>
    <w:rsid w:val="006E07BE"/>
    <w:rsid w:val="006E07E2"/>
    <w:rsid w:val="006E179D"/>
    <w:rsid w:val="006E1D7F"/>
    <w:rsid w:val="006E3BFF"/>
    <w:rsid w:val="006E559C"/>
    <w:rsid w:val="006E57E4"/>
    <w:rsid w:val="006E652F"/>
    <w:rsid w:val="006E6786"/>
    <w:rsid w:val="006E77DF"/>
    <w:rsid w:val="006F12B3"/>
    <w:rsid w:val="006F1F45"/>
    <w:rsid w:val="006F3177"/>
    <w:rsid w:val="006F44D2"/>
    <w:rsid w:val="006F6437"/>
    <w:rsid w:val="006F6D10"/>
    <w:rsid w:val="006F730B"/>
    <w:rsid w:val="007001FD"/>
    <w:rsid w:val="00700DD5"/>
    <w:rsid w:val="007010F9"/>
    <w:rsid w:val="00702507"/>
    <w:rsid w:val="0070358C"/>
    <w:rsid w:val="00703B73"/>
    <w:rsid w:val="0070460B"/>
    <w:rsid w:val="00705087"/>
    <w:rsid w:val="0070547D"/>
    <w:rsid w:val="00706157"/>
    <w:rsid w:val="007064A3"/>
    <w:rsid w:val="00707472"/>
    <w:rsid w:val="00707F1D"/>
    <w:rsid w:val="00710223"/>
    <w:rsid w:val="00712019"/>
    <w:rsid w:val="007132B9"/>
    <w:rsid w:val="00713D2A"/>
    <w:rsid w:val="007146A2"/>
    <w:rsid w:val="00714B03"/>
    <w:rsid w:val="0071588F"/>
    <w:rsid w:val="007169F0"/>
    <w:rsid w:val="00717801"/>
    <w:rsid w:val="00721568"/>
    <w:rsid w:val="00722A8F"/>
    <w:rsid w:val="007254D8"/>
    <w:rsid w:val="0072627E"/>
    <w:rsid w:val="0072672C"/>
    <w:rsid w:val="00727E0F"/>
    <w:rsid w:val="0073010A"/>
    <w:rsid w:val="00731CDC"/>
    <w:rsid w:val="007320B2"/>
    <w:rsid w:val="0073250A"/>
    <w:rsid w:val="007330B5"/>
    <w:rsid w:val="0073370D"/>
    <w:rsid w:val="00734FC1"/>
    <w:rsid w:val="007367D5"/>
    <w:rsid w:val="007373D5"/>
    <w:rsid w:val="00741672"/>
    <w:rsid w:val="0074328E"/>
    <w:rsid w:val="007454E7"/>
    <w:rsid w:val="0074667C"/>
    <w:rsid w:val="007506EE"/>
    <w:rsid w:val="00752D62"/>
    <w:rsid w:val="00754030"/>
    <w:rsid w:val="007549BE"/>
    <w:rsid w:val="00754A94"/>
    <w:rsid w:val="00754F13"/>
    <w:rsid w:val="00757269"/>
    <w:rsid w:val="00761027"/>
    <w:rsid w:val="00761598"/>
    <w:rsid w:val="0076288E"/>
    <w:rsid w:val="007630D1"/>
    <w:rsid w:val="0076382F"/>
    <w:rsid w:val="00764098"/>
    <w:rsid w:val="00764346"/>
    <w:rsid w:val="007648DA"/>
    <w:rsid w:val="0076500A"/>
    <w:rsid w:val="007664CE"/>
    <w:rsid w:val="00766B6F"/>
    <w:rsid w:val="00770A7E"/>
    <w:rsid w:val="00772510"/>
    <w:rsid w:val="0077525D"/>
    <w:rsid w:val="007752D9"/>
    <w:rsid w:val="00777693"/>
    <w:rsid w:val="00780800"/>
    <w:rsid w:val="00780BB0"/>
    <w:rsid w:val="00782638"/>
    <w:rsid w:val="00783A63"/>
    <w:rsid w:val="00783D03"/>
    <w:rsid w:val="00787700"/>
    <w:rsid w:val="00787AFD"/>
    <w:rsid w:val="00790D9C"/>
    <w:rsid w:val="007917EF"/>
    <w:rsid w:val="00792497"/>
    <w:rsid w:val="007926CD"/>
    <w:rsid w:val="007928DD"/>
    <w:rsid w:val="007938EC"/>
    <w:rsid w:val="00793A95"/>
    <w:rsid w:val="00793B78"/>
    <w:rsid w:val="007942EB"/>
    <w:rsid w:val="00795106"/>
    <w:rsid w:val="00796A28"/>
    <w:rsid w:val="00796E16"/>
    <w:rsid w:val="00796E68"/>
    <w:rsid w:val="007A2365"/>
    <w:rsid w:val="007A37BC"/>
    <w:rsid w:val="007A3CB8"/>
    <w:rsid w:val="007A5ED1"/>
    <w:rsid w:val="007A73C0"/>
    <w:rsid w:val="007B0736"/>
    <w:rsid w:val="007B1061"/>
    <w:rsid w:val="007B119F"/>
    <w:rsid w:val="007B19A8"/>
    <w:rsid w:val="007B396C"/>
    <w:rsid w:val="007B4BD3"/>
    <w:rsid w:val="007B54C3"/>
    <w:rsid w:val="007B5932"/>
    <w:rsid w:val="007B61EE"/>
    <w:rsid w:val="007B76BE"/>
    <w:rsid w:val="007B7EF2"/>
    <w:rsid w:val="007C288D"/>
    <w:rsid w:val="007C350C"/>
    <w:rsid w:val="007C57C8"/>
    <w:rsid w:val="007C7A99"/>
    <w:rsid w:val="007D0E11"/>
    <w:rsid w:val="007D0FAE"/>
    <w:rsid w:val="007D10D2"/>
    <w:rsid w:val="007D2299"/>
    <w:rsid w:val="007D3776"/>
    <w:rsid w:val="007D3F12"/>
    <w:rsid w:val="007D5189"/>
    <w:rsid w:val="007D549A"/>
    <w:rsid w:val="007D5A93"/>
    <w:rsid w:val="007D6FD5"/>
    <w:rsid w:val="007E0810"/>
    <w:rsid w:val="007E1F04"/>
    <w:rsid w:val="007E2CC5"/>
    <w:rsid w:val="007E408F"/>
    <w:rsid w:val="007E68C8"/>
    <w:rsid w:val="007E7942"/>
    <w:rsid w:val="007F1828"/>
    <w:rsid w:val="008006E5"/>
    <w:rsid w:val="00800CBD"/>
    <w:rsid w:val="00805198"/>
    <w:rsid w:val="00805B91"/>
    <w:rsid w:val="008061EC"/>
    <w:rsid w:val="008073AF"/>
    <w:rsid w:val="008073D7"/>
    <w:rsid w:val="00810FED"/>
    <w:rsid w:val="00815952"/>
    <w:rsid w:val="008162C2"/>
    <w:rsid w:val="00820BE2"/>
    <w:rsid w:val="008225FB"/>
    <w:rsid w:val="00825032"/>
    <w:rsid w:val="00825970"/>
    <w:rsid w:val="00826F22"/>
    <w:rsid w:val="00827137"/>
    <w:rsid w:val="0082780E"/>
    <w:rsid w:val="0083039E"/>
    <w:rsid w:val="00830488"/>
    <w:rsid w:val="00830AD3"/>
    <w:rsid w:val="0083167B"/>
    <w:rsid w:val="00831ACC"/>
    <w:rsid w:val="00832BCF"/>
    <w:rsid w:val="00832BDC"/>
    <w:rsid w:val="008331C8"/>
    <w:rsid w:val="008337FF"/>
    <w:rsid w:val="008343E7"/>
    <w:rsid w:val="008347EB"/>
    <w:rsid w:val="00834A1D"/>
    <w:rsid w:val="00836628"/>
    <w:rsid w:val="00837D46"/>
    <w:rsid w:val="008409AF"/>
    <w:rsid w:val="00840AED"/>
    <w:rsid w:val="0084369D"/>
    <w:rsid w:val="00843748"/>
    <w:rsid w:val="00844964"/>
    <w:rsid w:val="00846111"/>
    <w:rsid w:val="00846EEF"/>
    <w:rsid w:val="0085332D"/>
    <w:rsid w:val="008538E3"/>
    <w:rsid w:val="00853B1E"/>
    <w:rsid w:val="00855164"/>
    <w:rsid w:val="008603AF"/>
    <w:rsid w:val="00860793"/>
    <w:rsid w:val="00860A75"/>
    <w:rsid w:val="00860B34"/>
    <w:rsid w:val="00862569"/>
    <w:rsid w:val="00862C88"/>
    <w:rsid w:val="0086377F"/>
    <w:rsid w:val="008665E3"/>
    <w:rsid w:val="0087016E"/>
    <w:rsid w:val="00870895"/>
    <w:rsid w:val="00870CFE"/>
    <w:rsid w:val="008715FE"/>
    <w:rsid w:val="00871F9A"/>
    <w:rsid w:val="008729CE"/>
    <w:rsid w:val="0087302D"/>
    <w:rsid w:val="00873CD8"/>
    <w:rsid w:val="00873D77"/>
    <w:rsid w:val="008744F4"/>
    <w:rsid w:val="00875A36"/>
    <w:rsid w:val="00875E44"/>
    <w:rsid w:val="00876C60"/>
    <w:rsid w:val="00876F3F"/>
    <w:rsid w:val="008772C5"/>
    <w:rsid w:val="00877614"/>
    <w:rsid w:val="00880526"/>
    <w:rsid w:val="00882125"/>
    <w:rsid w:val="00882364"/>
    <w:rsid w:val="00883808"/>
    <w:rsid w:val="008854BA"/>
    <w:rsid w:val="00885876"/>
    <w:rsid w:val="008871EE"/>
    <w:rsid w:val="00890375"/>
    <w:rsid w:val="00890E97"/>
    <w:rsid w:val="00893784"/>
    <w:rsid w:val="00894781"/>
    <w:rsid w:val="00895A4C"/>
    <w:rsid w:val="00897BAC"/>
    <w:rsid w:val="008A04DB"/>
    <w:rsid w:val="008A161F"/>
    <w:rsid w:val="008A1850"/>
    <w:rsid w:val="008A28FF"/>
    <w:rsid w:val="008A3821"/>
    <w:rsid w:val="008A46A4"/>
    <w:rsid w:val="008A5847"/>
    <w:rsid w:val="008A79E8"/>
    <w:rsid w:val="008B0264"/>
    <w:rsid w:val="008B1718"/>
    <w:rsid w:val="008B3AC2"/>
    <w:rsid w:val="008B3D84"/>
    <w:rsid w:val="008B4709"/>
    <w:rsid w:val="008B4C25"/>
    <w:rsid w:val="008C009E"/>
    <w:rsid w:val="008C04B4"/>
    <w:rsid w:val="008C0631"/>
    <w:rsid w:val="008C08C6"/>
    <w:rsid w:val="008C3A58"/>
    <w:rsid w:val="008C4D14"/>
    <w:rsid w:val="008C5824"/>
    <w:rsid w:val="008C633A"/>
    <w:rsid w:val="008C65F8"/>
    <w:rsid w:val="008C69D5"/>
    <w:rsid w:val="008D04E3"/>
    <w:rsid w:val="008D1D91"/>
    <w:rsid w:val="008D4260"/>
    <w:rsid w:val="008D4D24"/>
    <w:rsid w:val="008D6C30"/>
    <w:rsid w:val="008E0201"/>
    <w:rsid w:val="008E1042"/>
    <w:rsid w:val="008E1A6C"/>
    <w:rsid w:val="008E2CC7"/>
    <w:rsid w:val="008E3995"/>
    <w:rsid w:val="008E3BF5"/>
    <w:rsid w:val="008E3D60"/>
    <w:rsid w:val="008E5ABD"/>
    <w:rsid w:val="008E5FC7"/>
    <w:rsid w:val="008E60B9"/>
    <w:rsid w:val="008E7E06"/>
    <w:rsid w:val="008F0D0B"/>
    <w:rsid w:val="008F164B"/>
    <w:rsid w:val="008F36FC"/>
    <w:rsid w:val="008F4BC7"/>
    <w:rsid w:val="008F4FA3"/>
    <w:rsid w:val="008F5613"/>
    <w:rsid w:val="008F5746"/>
    <w:rsid w:val="008F61B9"/>
    <w:rsid w:val="008F6210"/>
    <w:rsid w:val="008F6D7E"/>
    <w:rsid w:val="00900489"/>
    <w:rsid w:val="00901D38"/>
    <w:rsid w:val="009026C5"/>
    <w:rsid w:val="00902C15"/>
    <w:rsid w:val="0090373C"/>
    <w:rsid w:val="00903A6E"/>
    <w:rsid w:val="00903D2E"/>
    <w:rsid w:val="00906F9E"/>
    <w:rsid w:val="00907ECA"/>
    <w:rsid w:val="00910252"/>
    <w:rsid w:val="00910C08"/>
    <w:rsid w:val="00911596"/>
    <w:rsid w:val="0091364F"/>
    <w:rsid w:val="00914448"/>
    <w:rsid w:val="00914692"/>
    <w:rsid w:val="00915935"/>
    <w:rsid w:val="00916B8C"/>
    <w:rsid w:val="00917363"/>
    <w:rsid w:val="00920816"/>
    <w:rsid w:val="00922A78"/>
    <w:rsid w:val="009231B2"/>
    <w:rsid w:val="00924010"/>
    <w:rsid w:val="00924109"/>
    <w:rsid w:val="00924A11"/>
    <w:rsid w:val="00924F12"/>
    <w:rsid w:val="00925A97"/>
    <w:rsid w:val="00926CD3"/>
    <w:rsid w:val="00926CF7"/>
    <w:rsid w:val="00927F55"/>
    <w:rsid w:val="00930BC0"/>
    <w:rsid w:val="0093155C"/>
    <w:rsid w:val="00940EA6"/>
    <w:rsid w:val="0094287C"/>
    <w:rsid w:val="00944149"/>
    <w:rsid w:val="00944C4E"/>
    <w:rsid w:val="00947CEA"/>
    <w:rsid w:val="0095094C"/>
    <w:rsid w:val="00952C54"/>
    <w:rsid w:val="00955CB0"/>
    <w:rsid w:val="00957156"/>
    <w:rsid w:val="00957943"/>
    <w:rsid w:val="0096080A"/>
    <w:rsid w:val="009608D7"/>
    <w:rsid w:val="00960AFF"/>
    <w:rsid w:val="00960EC2"/>
    <w:rsid w:val="00961131"/>
    <w:rsid w:val="009611A7"/>
    <w:rsid w:val="00961B1C"/>
    <w:rsid w:val="00962264"/>
    <w:rsid w:val="00962D62"/>
    <w:rsid w:val="00965507"/>
    <w:rsid w:val="00965D4E"/>
    <w:rsid w:val="00966CE5"/>
    <w:rsid w:val="00966F61"/>
    <w:rsid w:val="009673D5"/>
    <w:rsid w:val="00967520"/>
    <w:rsid w:val="00971D94"/>
    <w:rsid w:val="00977521"/>
    <w:rsid w:val="009804DF"/>
    <w:rsid w:val="0098393A"/>
    <w:rsid w:val="009839D7"/>
    <w:rsid w:val="009842A2"/>
    <w:rsid w:val="00984489"/>
    <w:rsid w:val="00985DE2"/>
    <w:rsid w:val="009862B9"/>
    <w:rsid w:val="00986DFB"/>
    <w:rsid w:val="00993F29"/>
    <w:rsid w:val="00995145"/>
    <w:rsid w:val="00995DE9"/>
    <w:rsid w:val="009A0D1C"/>
    <w:rsid w:val="009A205E"/>
    <w:rsid w:val="009A3D17"/>
    <w:rsid w:val="009A4A89"/>
    <w:rsid w:val="009A5E17"/>
    <w:rsid w:val="009B0127"/>
    <w:rsid w:val="009B1EAB"/>
    <w:rsid w:val="009B61D8"/>
    <w:rsid w:val="009B7BAA"/>
    <w:rsid w:val="009C39F2"/>
    <w:rsid w:val="009C4B57"/>
    <w:rsid w:val="009C52C0"/>
    <w:rsid w:val="009C5874"/>
    <w:rsid w:val="009C7BA1"/>
    <w:rsid w:val="009D0016"/>
    <w:rsid w:val="009D060A"/>
    <w:rsid w:val="009D0B03"/>
    <w:rsid w:val="009D3698"/>
    <w:rsid w:val="009D4909"/>
    <w:rsid w:val="009D49E9"/>
    <w:rsid w:val="009D63CB"/>
    <w:rsid w:val="009D7611"/>
    <w:rsid w:val="009E228B"/>
    <w:rsid w:val="009E2D16"/>
    <w:rsid w:val="009E412F"/>
    <w:rsid w:val="009E46F3"/>
    <w:rsid w:val="009E48F5"/>
    <w:rsid w:val="009E6341"/>
    <w:rsid w:val="009E7F6C"/>
    <w:rsid w:val="009F04E9"/>
    <w:rsid w:val="009F082A"/>
    <w:rsid w:val="009F26C2"/>
    <w:rsid w:val="009F3412"/>
    <w:rsid w:val="009F3E77"/>
    <w:rsid w:val="009F4BD9"/>
    <w:rsid w:val="009F51D8"/>
    <w:rsid w:val="009F5791"/>
    <w:rsid w:val="00A00721"/>
    <w:rsid w:val="00A029B7"/>
    <w:rsid w:val="00A063D2"/>
    <w:rsid w:val="00A0670C"/>
    <w:rsid w:val="00A074D1"/>
    <w:rsid w:val="00A076AB"/>
    <w:rsid w:val="00A10509"/>
    <w:rsid w:val="00A10755"/>
    <w:rsid w:val="00A12528"/>
    <w:rsid w:val="00A1742B"/>
    <w:rsid w:val="00A2008B"/>
    <w:rsid w:val="00A2085F"/>
    <w:rsid w:val="00A227D0"/>
    <w:rsid w:val="00A22D74"/>
    <w:rsid w:val="00A244A0"/>
    <w:rsid w:val="00A25179"/>
    <w:rsid w:val="00A268E3"/>
    <w:rsid w:val="00A27DD0"/>
    <w:rsid w:val="00A3159E"/>
    <w:rsid w:val="00A328AF"/>
    <w:rsid w:val="00A34E87"/>
    <w:rsid w:val="00A34F7A"/>
    <w:rsid w:val="00A41E52"/>
    <w:rsid w:val="00A41EDB"/>
    <w:rsid w:val="00A429AE"/>
    <w:rsid w:val="00A449CD"/>
    <w:rsid w:val="00A4501C"/>
    <w:rsid w:val="00A45893"/>
    <w:rsid w:val="00A46EE0"/>
    <w:rsid w:val="00A47892"/>
    <w:rsid w:val="00A517F3"/>
    <w:rsid w:val="00A51C90"/>
    <w:rsid w:val="00A5251C"/>
    <w:rsid w:val="00A53526"/>
    <w:rsid w:val="00A5366E"/>
    <w:rsid w:val="00A54A7B"/>
    <w:rsid w:val="00A55491"/>
    <w:rsid w:val="00A55AF9"/>
    <w:rsid w:val="00A60C8C"/>
    <w:rsid w:val="00A615E6"/>
    <w:rsid w:val="00A618E3"/>
    <w:rsid w:val="00A6268C"/>
    <w:rsid w:val="00A62C94"/>
    <w:rsid w:val="00A64805"/>
    <w:rsid w:val="00A65B48"/>
    <w:rsid w:val="00A66B3F"/>
    <w:rsid w:val="00A67574"/>
    <w:rsid w:val="00A70970"/>
    <w:rsid w:val="00A71BC7"/>
    <w:rsid w:val="00A729B0"/>
    <w:rsid w:val="00A72ABE"/>
    <w:rsid w:val="00A73410"/>
    <w:rsid w:val="00A73522"/>
    <w:rsid w:val="00A74A7D"/>
    <w:rsid w:val="00A76AC3"/>
    <w:rsid w:val="00A803BE"/>
    <w:rsid w:val="00A80EED"/>
    <w:rsid w:val="00A80F72"/>
    <w:rsid w:val="00A810A4"/>
    <w:rsid w:val="00A8260A"/>
    <w:rsid w:val="00A83E54"/>
    <w:rsid w:val="00A84655"/>
    <w:rsid w:val="00A84675"/>
    <w:rsid w:val="00A84A7D"/>
    <w:rsid w:val="00A84CEC"/>
    <w:rsid w:val="00A85C1D"/>
    <w:rsid w:val="00A869B0"/>
    <w:rsid w:val="00A90764"/>
    <w:rsid w:val="00A90A0E"/>
    <w:rsid w:val="00A9205F"/>
    <w:rsid w:val="00A93396"/>
    <w:rsid w:val="00A933F8"/>
    <w:rsid w:val="00A93F61"/>
    <w:rsid w:val="00A97E3A"/>
    <w:rsid w:val="00A97F15"/>
    <w:rsid w:val="00AA1E41"/>
    <w:rsid w:val="00AA4ABB"/>
    <w:rsid w:val="00AB0C75"/>
    <w:rsid w:val="00AB1911"/>
    <w:rsid w:val="00AB19C0"/>
    <w:rsid w:val="00AB1DC9"/>
    <w:rsid w:val="00AB1FD0"/>
    <w:rsid w:val="00AB232F"/>
    <w:rsid w:val="00AB3788"/>
    <w:rsid w:val="00AB398E"/>
    <w:rsid w:val="00AB3ACE"/>
    <w:rsid w:val="00AB43E5"/>
    <w:rsid w:val="00AB46D1"/>
    <w:rsid w:val="00AB681B"/>
    <w:rsid w:val="00AB6EC9"/>
    <w:rsid w:val="00AC271D"/>
    <w:rsid w:val="00AC2957"/>
    <w:rsid w:val="00AC6D47"/>
    <w:rsid w:val="00AC78C8"/>
    <w:rsid w:val="00AC7BF4"/>
    <w:rsid w:val="00AD052B"/>
    <w:rsid w:val="00AD12AD"/>
    <w:rsid w:val="00AD2F12"/>
    <w:rsid w:val="00AD3664"/>
    <w:rsid w:val="00AD5939"/>
    <w:rsid w:val="00AD6207"/>
    <w:rsid w:val="00AE038E"/>
    <w:rsid w:val="00AE09FB"/>
    <w:rsid w:val="00AE2870"/>
    <w:rsid w:val="00AE3109"/>
    <w:rsid w:val="00AE4DEA"/>
    <w:rsid w:val="00AE4E93"/>
    <w:rsid w:val="00AE519B"/>
    <w:rsid w:val="00AE52B3"/>
    <w:rsid w:val="00AE79B3"/>
    <w:rsid w:val="00AF019A"/>
    <w:rsid w:val="00AF0B16"/>
    <w:rsid w:val="00AF2491"/>
    <w:rsid w:val="00AF283C"/>
    <w:rsid w:val="00AF2D3D"/>
    <w:rsid w:val="00AF4A5E"/>
    <w:rsid w:val="00AF4B17"/>
    <w:rsid w:val="00AF53D5"/>
    <w:rsid w:val="00B00A8E"/>
    <w:rsid w:val="00B00D11"/>
    <w:rsid w:val="00B01417"/>
    <w:rsid w:val="00B024BB"/>
    <w:rsid w:val="00B02DC5"/>
    <w:rsid w:val="00B02ED8"/>
    <w:rsid w:val="00B04DD3"/>
    <w:rsid w:val="00B10209"/>
    <w:rsid w:val="00B11578"/>
    <w:rsid w:val="00B11657"/>
    <w:rsid w:val="00B13ED1"/>
    <w:rsid w:val="00B15B25"/>
    <w:rsid w:val="00B15D62"/>
    <w:rsid w:val="00B1672A"/>
    <w:rsid w:val="00B16E92"/>
    <w:rsid w:val="00B170FB"/>
    <w:rsid w:val="00B1731F"/>
    <w:rsid w:val="00B1735B"/>
    <w:rsid w:val="00B17AD3"/>
    <w:rsid w:val="00B2093E"/>
    <w:rsid w:val="00B21109"/>
    <w:rsid w:val="00B21E15"/>
    <w:rsid w:val="00B22788"/>
    <w:rsid w:val="00B26179"/>
    <w:rsid w:val="00B267B9"/>
    <w:rsid w:val="00B273BA"/>
    <w:rsid w:val="00B27CA5"/>
    <w:rsid w:val="00B3069D"/>
    <w:rsid w:val="00B31B59"/>
    <w:rsid w:val="00B32822"/>
    <w:rsid w:val="00B33323"/>
    <w:rsid w:val="00B33A0B"/>
    <w:rsid w:val="00B33EE5"/>
    <w:rsid w:val="00B35E80"/>
    <w:rsid w:val="00B37DD9"/>
    <w:rsid w:val="00B41229"/>
    <w:rsid w:val="00B41C69"/>
    <w:rsid w:val="00B4202E"/>
    <w:rsid w:val="00B427A2"/>
    <w:rsid w:val="00B44110"/>
    <w:rsid w:val="00B44730"/>
    <w:rsid w:val="00B44B72"/>
    <w:rsid w:val="00B44C5F"/>
    <w:rsid w:val="00B452BB"/>
    <w:rsid w:val="00B45382"/>
    <w:rsid w:val="00B46ECF"/>
    <w:rsid w:val="00B46F81"/>
    <w:rsid w:val="00B47C40"/>
    <w:rsid w:val="00B503C9"/>
    <w:rsid w:val="00B5120F"/>
    <w:rsid w:val="00B52737"/>
    <w:rsid w:val="00B52DBF"/>
    <w:rsid w:val="00B5379C"/>
    <w:rsid w:val="00B55520"/>
    <w:rsid w:val="00B611F4"/>
    <w:rsid w:val="00B6307C"/>
    <w:rsid w:val="00B64411"/>
    <w:rsid w:val="00B64934"/>
    <w:rsid w:val="00B65D80"/>
    <w:rsid w:val="00B65DFF"/>
    <w:rsid w:val="00B702F2"/>
    <w:rsid w:val="00B72142"/>
    <w:rsid w:val="00B729C8"/>
    <w:rsid w:val="00B72F96"/>
    <w:rsid w:val="00B73F1E"/>
    <w:rsid w:val="00B74B03"/>
    <w:rsid w:val="00B752E2"/>
    <w:rsid w:val="00B7758A"/>
    <w:rsid w:val="00B80477"/>
    <w:rsid w:val="00B80D03"/>
    <w:rsid w:val="00B81D35"/>
    <w:rsid w:val="00B81DE9"/>
    <w:rsid w:val="00B8202A"/>
    <w:rsid w:val="00B82B46"/>
    <w:rsid w:val="00B82D71"/>
    <w:rsid w:val="00B83BA0"/>
    <w:rsid w:val="00B8492D"/>
    <w:rsid w:val="00B855ED"/>
    <w:rsid w:val="00B85A77"/>
    <w:rsid w:val="00B85D1C"/>
    <w:rsid w:val="00B87B5C"/>
    <w:rsid w:val="00B93801"/>
    <w:rsid w:val="00B949F9"/>
    <w:rsid w:val="00B94EEF"/>
    <w:rsid w:val="00B962E8"/>
    <w:rsid w:val="00BA05D4"/>
    <w:rsid w:val="00BA13A8"/>
    <w:rsid w:val="00BA13E5"/>
    <w:rsid w:val="00BA14E9"/>
    <w:rsid w:val="00BA15FA"/>
    <w:rsid w:val="00BA3652"/>
    <w:rsid w:val="00BA3C0B"/>
    <w:rsid w:val="00BA4899"/>
    <w:rsid w:val="00BA56A9"/>
    <w:rsid w:val="00BA7C3A"/>
    <w:rsid w:val="00BB0DE6"/>
    <w:rsid w:val="00BB1B9C"/>
    <w:rsid w:val="00BB2004"/>
    <w:rsid w:val="00BB26E6"/>
    <w:rsid w:val="00BB2D32"/>
    <w:rsid w:val="00BB618F"/>
    <w:rsid w:val="00BB7E2B"/>
    <w:rsid w:val="00BC08EC"/>
    <w:rsid w:val="00BC0E6C"/>
    <w:rsid w:val="00BC32E5"/>
    <w:rsid w:val="00BC4724"/>
    <w:rsid w:val="00BC78D4"/>
    <w:rsid w:val="00BD0A67"/>
    <w:rsid w:val="00BD192B"/>
    <w:rsid w:val="00BD303A"/>
    <w:rsid w:val="00BD6BEA"/>
    <w:rsid w:val="00BE011B"/>
    <w:rsid w:val="00BE2AA9"/>
    <w:rsid w:val="00BE4546"/>
    <w:rsid w:val="00BE48DA"/>
    <w:rsid w:val="00BE6A18"/>
    <w:rsid w:val="00BE6E78"/>
    <w:rsid w:val="00BE7C17"/>
    <w:rsid w:val="00BF14E0"/>
    <w:rsid w:val="00BF449C"/>
    <w:rsid w:val="00BF688C"/>
    <w:rsid w:val="00BF7207"/>
    <w:rsid w:val="00C01D9E"/>
    <w:rsid w:val="00C02700"/>
    <w:rsid w:val="00C034B8"/>
    <w:rsid w:val="00C0603C"/>
    <w:rsid w:val="00C062A5"/>
    <w:rsid w:val="00C06596"/>
    <w:rsid w:val="00C06707"/>
    <w:rsid w:val="00C07FE5"/>
    <w:rsid w:val="00C109F8"/>
    <w:rsid w:val="00C10F15"/>
    <w:rsid w:val="00C122B9"/>
    <w:rsid w:val="00C127E2"/>
    <w:rsid w:val="00C13743"/>
    <w:rsid w:val="00C20068"/>
    <w:rsid w:val="00C20257"/>
    <w:rsid w:val="00C22708"/>
    <w:rsid w:val="00C235F8"/>
    <w:rsid w:val="00C23681"/>
    <w:rsid w:val="00C24529"/>
    <w:rsid w:val="00C25559"/>
    <w:rsid w:val="00C2583F"/>
    <w:rsid w:val="00C263B4"/>
    <w:rsid w:val="00C263C8"/>
    <w:rsid w:val="00C2797F"/>
    <w:rsid w:val="00C30655"/>
    <w:rsid w:val="00C34047"/>
    <w:rsid w:val="00C34EEA"/>
    <w:rsid w:val="00C35513"/>
    <w:rsid w:val="00C402D1"/>
    <w:rsid w:val="00C4057C"/>
    <w:rsid w:val="00C40C41"/>
    <w:rsid w:val="00C41043"/>
    <w:rsid w:val="00C419A8"/>
    <w:rsid w:val="00C44236"/>
    <w:rsid w:val="00C453C9"/>
    <w:rsid w:val="00C45D23"/>
    <w:rsid w:val="00C51673"/>
    <w:rsid w:val="00C51840"/>
    <w:rsid w:val="00C51DBB"/>
    <w:rsid w:val="00C52085"/>
    <w:rsid w:val="00C52DE7"/>
    <w:rsid w:val="00C53588"/>
    <w:rsid w:val="00C536FA"/>
    <w:rsid w:val="00C55E04"/>
    <w:rsid w:val="00C57621"/>
    <w:rsid w:val="00C62B67"/>
    <w:rsid w:val="00C64DB3"/>
    <w:rsid w:val="00C65300"/>
    <w:rsid w:val="00C66097"/>
    <w:rsid w:val="00C701CF"/>
    <w:rsid w:val="00C707D5"/>
    <w:rsid w:val="00C71146"/>
    <w:rsid w:val="00C71577"/>
    <w:rsid w:val="00C730D3"/>
    <w:rsid w:val="00C733AF"/>
    <w:rsid w:val="00C7360B"/>
    <w:rsid w:val="00C745C6"/>
    <w:rsid w:val="00C75684"/>
    <w:rsid w:val="00C762E6"/>
    <w:rsid w:val="00C7769D"/>
    <w:rsid w:val="00C81BBA"/>
    <w:rsid w:val="00C83138"/>
    <w:rsid w:val="00C84876"/>
    <w:rsid w:val="00C855B8"/>
    <w:rsid w:val="00C858E8"/>
    <w:rsid w:val="00C865F2"/>
    <w:rsid w:val="00C90C5D"/>
    <w:rsid w:val="00C90CED"/>
    <w:rsid w:val="00C91474"/>
    <w:rsid w:val="00C9432A"/>
    <w:rsid w:val="00C953DE"/>
    <w:rsid w:val="00C975DE"/>
    <w:rsid w:val="00CA0210"/>
    <w:rsid w:val="00CA11A5"/>
    <w:rsid w:val="00CA203E"/>
    <w:rsid w:val="00CA23D3"/>
    <w:rsid w:val="00CA4299"/>
    <w:rsid w:val="00CA49A2"/>
    <w:rsid w:val="00CA56BC"/>
    <w:rsid w:val="00CA708A"/>
    <w:rsid w:val="00CB1F47"/>
    <w:rsid w:val="00CB1F73"/>
    <w:rsid w:val="00CB3B03"/>
    <w:rsid w:val="00CB3D58"/>
    <w:rsid w:val="00CB7DE8"/>
    <w:rsid w:val="00CC1782"/>
    <w:rsid w:val="00CC18BD"/>
    <w:rsid w:val="00CC43D0"/>
    <w:rsid w:val="00CC4513"/>
    <w:rsid w:val="00CC6B53"/>
    <w:rsid w:val="00CC73DA"/>
    <w:rsid w:val="00CC7560"/>
    <w:rsid w:val="00CD095F"/>
    <w:rsid w:val="00CD0AD6"/>
    <w:rsid w:val="00CD0C84"/>
    <w:rsid w:val="00CD15BF"/>
    <w:rsid w:val="00CD1EE5"/>
    <w:rsid w:val="00CD4B7D"/>
    <w:rsid w:val="00CD53A7"/>
    <w:rsid w:val="00CD55A7"/>
    <w:rsid w:val="00CD56DD"/>
    <w:rsid w:val="00CE24F4"/>
    <w:rsid w:val="00CE320F"/>
    <w:rsid w:val="00CE333D"/>
    <w:rsid w:val="00CE3C21"/>
    <w:rsid w:val="00CE4DEA"/>
    <w:rsid w:val="00CE56AF"/>
    <w:rsid w:val="00CE6A08"/>
    <w:rsid w:val="00CE7A5A"/>
    <w:rsid w:val="00CE7B63"/>
    <w:rsid w:val="00CF027C"/>
    <w:rsid w:val="00CF4EF5"/>
    <w:rsid w:val="00CF4FE1"/>
    <w:rsid w:val="00CF6020"/>
    <w:rsid w:val="00CF6ABE"/>
    <w:rsid w:val="00CF7917"/>
    <w:rsid w:val="00D009FF"/>
    <w:rsid w:val="00D00F2D"/>
    <w:rsid w:val="00D010F6"/>
    <w:rsid w:val="00D0600C"/>
    <w:rsid w:val="00D0665E"/>
    <w:rsid w:val="00D06B12"/>
    <w:rsid w:val="00D07DBC"/>
    <w:rsid w:val="00D12475"/>
    <w:rsid w:val="00D132A4"/>
    <w:rsid w:val="00D13AEE"/>
    <w:rsid w:val="00D20695"/>
    <w:rsid w:val="00D21773"/>
    <w:rsid w:val="00D21A23"/>
    <w:rsid w:val="00D231F3"/>
    <w:rsid w:val="00D25160"/>
    <w:rsid w:val="00D2556B"/>
    <w:rsid w:val="00D2676E"/>
    <w:rsid w:val="00D276C9"/>
    <w:rsid w:val="00D27A12"/>
    <w:rsid w:val="00D31B15"/>
    <w:rsid w:val="00D31C15"/>
    <w:rsid w:val="00D33474"/>
    <w:rsid w:val="00D33D0E"/>
    <w:rsid w:val="00D3426C"/>
    <w:rsid w:val="00D35B7D"/>
    <w:rsid w:val="00D365B6"/>
    <w:rsid w:val="00D37485"/>
    <w:rsid w:val="00D4036E"/>
    <w:rsid w:val="00D41306"/>
    <w:rsid w:val="00D43772"/>
    <w:rsid w:val="00D44AEE"/>
    <w:rsid w:val="00D44CE8"/>
    <w:rsid w:val="00D53B93"/>
    <w:rsid w:val="00D54D31"/>
    <w:rsid w:val="00D55DD1"/>
    <w:rsid w:val="00D56016"/>
    <w:rsid w:val="00D56256"/>
    <w:rsid w:val="00D57C13"/>
    <w:rsid w:val="00D60147"/>
    <w:rsid w:val="00D61813"/>
    <w:rsid w:val="00D61C5F"/>
    <w:rsid w:val="00D62096"/>
    <w:rsid w:val="00D6449C"/>
    <w:rsid w:val="00D648C2"/>
    <w:rsid w:val="00D64AE2"/>
    <w:rsid w:val="00D653F6"/>
    <w:rsid w:val="00D67BCF"/>
    <w:rsid w:val="00D7080A"/>
    <w:rsid w:val="00D709E2"/>
    <w:rsid w:val="00D71358"/>
    <w:rsid w:val="00D71E78"/>
    <w:rsid w:val="00D7398D"/>
    <w:rsid w:val="00D74291"/>
    <w:rsid w:val="00D74949"/>
    <w:rsid w:val="00D75153"/>
    <w:rsid w:val="00D77346"/>
    <w:rsid w:val="00D80C09"/>
    <w:rsid w:val="00D81671"/>
    <w:rsid w:val="00D8224D"/>
    <w:rsid w:val="00D838BA"/>
    <w:rsid w:val="00D83DAA"/>
    <w:rsid w:val="00D8498A"/>
    <w:rsid w:val="00D84CBC"/>
    <w:rsid w:val="00D90F65"/>
    <w:rsid w:val="00D92FC3"/>
    <w:rsid w:val="00D93364"/>
    <w:rsid w:val="00D9350A"/>
    <w:rsid w:val="00D95C73"/>
    <w:rsid w:val="00DA0B7F"/>
    <w:rsid w:val="00DA23C3"/>
    <w:rsid w:val="00DA36A7"/>
    <w:rsid w:val="00DA6BE1"/>
    <w:rsid w:val="00DB02AE"/>
    <w:rsid w:val="00DB29F5"/>
    <w:rsid w:val="00DB373B"/>
    <w:rsid w:val="00DB39F8"/>
    <w:rsid w:val="00DB4247"/>
    <w:rsid w:val="00DB4A52"/>
    <w:rsid w:val="00DB5916"/>
    <w:rsid w:val="00DB6DFA"/>
    <w:rsid w:val="00DC2008"/>
    <w:rsid w:val="00DC465F"/>
    <w:rsid w:val="00DC6B02"/>
    <w:rsid w:val="00DC721A"/>
    <w:rsid w:val="00DD150E"/>
    <w:rsid w:val="00DD157B"/>
    <w:rsid w:val="00DD15F8"/>
    <w:rsid w:val="00DD2D90"/>
    <w:rsid w:val="00DD431B"/>
    <w:rsid w:val="00DD4E9A"/>
    <w:rsid w:val="00DE05DF"/>
    <w:rsid w:val="00DE0996"/>
    <w:rsid w:val="00DE0F76"/>
    <w:rsid w:val="00DE1D56"/>
    <w:rsid w:val="00DE1FEA"/>
    <w:rsid w:val="00DE28EE"/>
    <w:rsid w:val="00DE2CC7"/>
    <w:rsid w:val="00DE3B14"/>
    <w:rsid w:val="00DE4BCD"/>
    <w:rsid w:val="00DE6BF4"/>
    <w:rsid w:val="00DF16CB"/>
    <w:rsid w:val="00DF29ED"/>
    <w:rsid w:val="00DF2AA2"/>
    <w:rsid w:val="00DF2B12"/>
    <w:rsid w:val="00DF69E3"/>
    <w:rsid w:val="00DF6D2A"/>
    <w:rsid w:val="00E01FBE"/>
    <w:rsid w:val="00E05586"/>
    <w:rsid w:val="00E11686"/>
    <w:rsid w:val="00E12803"/>
    <w:rsid w:val="00E128B0"/>
    <w:rsid w:val="00E13207"/>
    <w:rsid w:val="00E140D9"/>
    <w:rsid w:val="00E1492B"/>
    <w:rsid w:val="00E15521"/>
    <w:rsid w:val="00E15F2E"/>
    <w:rsid w:val="00E15F4A"/>
    <w:rsid w:val="00E168DE"/>
    <w:rsid w:val="00E16BBC"/>
    <w:rsid w:val="00E16F10"/>
    <w:rsid w:val="00E17016"/>
    <w:rsid w:val="00E177CD"/>
    <w:rsid w:val="00E17ACA"/>
    <w:rsid w:val="00E17D0B"/>
    <w:rsid w:val="00E2105C"/>
    <w:rsid w:val="00E22801"/>
    <w:rsid w:val="00E2335A"/>
    <w:rsid w:val="00E24497"/>
    <w:rsid w:val="00E253F2"/>
    <w:rsid w:val="00E25699"/>
    <w:rsid w:val="00E26E6D"/>
    <w:rsid w:val="00E27215"/>
    <w:rsid w:val="00E31B9D"/>
    <w:rsid w:val="00E32B01"/>
    <w:rsid w:val="00E331C2"/>
    <w:rsid w:val="00E36038"/>
    <w:rsid w:val="00E4010C"/>
    <w:rsid w:val="00E4020F"/>
    <w:rsid w:val="00E40533"/>
    <w:rsid w:val="00E405A8"/>
    <w:rsid w:val="00E41E76"/>
    <w:rsid w:val="00E42F16"/>
    <w:rsid w:val="00E4302F"/>
    <w:rsid w:val="00E43BFE"/>
    <w:rsid w:val="00E43DDF"/>
    <w:rsid w:val="00E43F79"/>
    <w:rsid w:val="00E445F3"/>
    <w:rsid w:val="00E462CA"/>
    <w:rsid w:val="00E46634"/>
    <w:rsid w:val="00E46A17"/>
    <w:rsid w:val="00E51498"/>
    <w:rsid w:val="00E515AF"/>
    <w:rsid w:val="00E524B8"/>
    <w:rsid w:val="00E52E36"/>
    <w:rsid w:val="00E53998"/>
    <w:rsid w:val="00E53FC6"/>
    <w:rsid w:val="00E546FB"/>
    <w:rsid w:val="00E55859"/>
    <w:rsid w:val="00E567D1"/>
    <w:rsid w:val="00E60311"/>
    <w:rsid w:val="00E62B01"/>
    <w:rsid w:val="00E634E4"/>
    <w:rsid w:val="00E63F71"/>
    <w:rsid w:val="00E65ACD"/>
    <w:rsid w:val="00E65CFA"/>
    <w:rsid w:val="00E666A1"/>
    <w:rsid w:val="00E701A4"/>
    <w:rsid w:val="00E707AA"/>
    <w:rsid w:val="00E70DD7"/>
    <w:rsid w:val="00E70F13"/>
    <w:rsid w:val="00E735E0"/>
    <w:rsid w:val="00E739D9"/>
    <w:rsid w:val="00E75008"/>
    <w:rsid w:val="00E75DCD"/>
    <w:rsid w:val="00E763F1"/>
    <w:rsid w:val="00E7768E"/>
    <w:rsid w:val="00E77794"/>
    <w:rsid w:val="00E801C1"/>
    <w:rsid w:val="00E8298A"/>
    <w:rsid w:val="00E82ABC"/>
    <w:rsid w:val="00E85853"/>
    <w:rsid w:val="00E878EB"/>
    <w:rsid w:val="00E87B73"/>
    <w:rsid w:val="00E90330"/>
    <w:rsid w:val="00E91136"/>
    <w:rsid w:val="00E929E8"/>
    <w:rsid w:val="00E93679"/>
    <w:rsid w:val="00E9589B"/>
    <w:rsid w:val="00EA06A2"/>
    <w:rsid w:val="00EA0CEC"/>
    <w:rsid w:val="00EA1542"/>
    <w:rsid w:val="00EA2A09"/>
    <w:rsid w:val="00EA35FA"/>
    <w:rsid w:val="00EA7E07"/>
    <w:rsid w:val="00EB1D6E"/>
    <w:rsid w:val="00EB492B"/>
    <w:rsid w:val="00EB4C70"/>
    <w:rsid w:val="00EB548E"/>
    <w:rsid w:val="00EB69C9"/>
    <w:rsid w:val="00EB7145"/>
    <w:rsid w:val="00EB71A8"/>
    <w:rsid w:val="00EC0524"/>
    <w:rsid w:val="00EC2A38"/>
    <w:rsid w:val="00EC5505"/>
    <w:rsid w:val="00EC583A"/>
    <w:rsid w:val="00EC6DE3"/>
    <w:rsid w:val="00EC7AC9"/>
    <w:rsid w:val="00ED275F"/>
    <w:rsid w:val="00ED2D51"/>
    <w:rsid w:val="00ED793A"/>
    <w:rsid w:val="00EE135B"/>
    <w:rsid w:val="00EE1CE1"/>
    <w:rsid w:val="00EE2069"/>
    <w:rsid w:val="00EE2233"/>
    <w:rsid w:val="00EE3880"/>
    <w:rsid w:val="00EE496B"/>
    <w:rsid w:val="00EE561C"/>
    <w:rsid w:val="00EE6035"/>
    <w:rsid w:val="00EE6063"/>
    <w:rsid w:val="00EE6081"/>
    <w:rsid w:val="00EE6E77"/>
    <w:rsid w:val="00EE7A80"/>
    <w:rsid w:val="00EF1190"/>
    <w:rsid w:val="00EF11C6"/>
    <w:rsid w:val="00EF5BD0"/>
    <w:rsid w:val="00EF6D82"/>
    <w:rsid w:val="00F00486"/>
    <w:rsid w:val="00F00B6E"/>
    <w:rsid w:val="00F02678"/>
    <w:rsid w:val="00F037DE"/>
    <w:rsid w:val="00F03D04"/>
    <w:rsid w:val="00F06DE8"/>
    <w:rsid w:val="00F101A6"/>
    <w:rsid w:val="00F10330"/>
    <w:rsid w:val="00F12DBD"/>
    <w:rsid w:val="00F132BD"/>
    <w:rsid w:val="00F1381F"/>
    <w:rsid w:val="00F14639"/>
    <w:rsid w:val="00F14DD6"/>
    <w:rsid w:val="00F17970"/>
    <w:rsid w:val="00F17A3D"/>
    <w:rsid w:val="00F20D0E"/>
    <w:rsid w:val="00F20F76"/>
    <w:rsid w:val="00F21AA6"/>
    <w:rsid w:val="00F22060"/>
    <w:rsid w:val="00F22DB0"/>
    <w:rsid w:val="00F2390E"/>
    <w:rsid w:val="00F23A90"/>
    <w:rsid w:val="00F25A87"/>
    <w:rsid w:val="00F26B63"/>
    <w:rsid w:val="00F27E7A"/>
    <w:rsid w:val="00F3169C"/>
    <w:rsid w:val="00F31829"/>
    <w:rsid w:val="00F33297"/>
    <w:rsid w:val="00F33FFB"/>
    <w:rsid w:val="00F350F8"/>
    <w:rsid w:val="00F35C22"/>
    <w:rsid w:val="00F369A6"/>
    <w:rsid w:val="00F36B62"/>
    <w:rsid w:val="00F371A7"/>
    <w:rsid w:val="00F37886"/>
    <w:rsid w:val="00F37E0E"/>
    <w:rsid w:val="00F40BBB"/>
    <w:rsid w:val="00F413E6"/>
    <w:rsid w:val="00F418D0"/>
    <w:rsid w:val="00F437C6"/>
    <w:rsid w:val="00F440F6"/>
    <w:rsid w:val="00F4483E"/>
    <w:rsid w:val="00F44DA7"/>
    <w:rsid w:val="00F44E0D"/>
    <w:rsid w:val="00F45C3A"/>
    <w:rsid w:val="00F46216"/>
    <w:rsid w:val="00F466CE"/>
    <w:rsid w:val="00F4693E"/>
    <w:rsid w:val="00F471CF"/>
    <w:rsid w:val="00F5165F"/>
    <w:rsid w:val="00F51B5C"/>
    <w:rsid w:val="00F51DCF"/>
    <w:rsid w:val="00F52510"/>
    <w:rsid w:val="00F52525"/>
    <w:rsid w:val="00F526F6"/>
    <w:rsid w:val="00F52842"/>
    <w:rsid w:val="00F52F7A"/>
    <w:rsid w:val="00F539E4"/>
    <w:rsid w:val="00F540C9"/>
    <w:rsid w:val="00F55B90"/>
    <w:rsid w:val="00F576ED"/>
    <w:rsid w:val="00F57E33"/>
    <w:rsid w:val="00F63ECA"/>
    <w:rsid w:val="00F65B8F"/>
    <w:rsid w:val="00F74594"/>
    <w:rsid w:val="00F745FC"/>
    <w:rsid w:val="00F74D21"/>
    <w:rsid w:val="00F75845"/>
    <w:rsid w:val="00F75FF2"/>
    <w:rsid w:val="00F77D42"/>
    <w:rsid w:val="00F77E4E"/>
    <w:rsid w:val="00F823D1"/>
    <w:rsid w:val="00F82656"/>
    <w:rsid w:val="00F8487A"/>
    <w:rsid w:val="00F8518B"/>
    <w:rsid w:val="00F864BF"/>
    <w:rsid w:val="00F86784"/>
    <w:rsid w:val="00F87556"/>
    <w:rsid w:val="00F9046E"/>
    <w:rsid w:val="00F920E0"/>
    <w:rsid w:val="00F92779"/>
    <w:rsid w:val="00F92963"/>
    <w:rsid w:val="00F970E3"/>
    <w:rsid w:val="00F97A7B"/>
    <w:rsid w:val="00F97DC9"/>
    <w:rsid w:val="00FA0908"/>
    <w:rsid w:val="00FA114F"/>
    <w:rsid w:val="00FA123E"/>
    <w:rsid w:val="00FA1399"/>
    <w:rsid w:val="00FA30BB"/>
    <w:rsid w:val="00FA32C2"/>
    <w:rsid w:val="00FA337C"/>
    <w:rsid w:val="00FA3407"/>
    <w:rsid w:val="00FA3C2D"/>
    <w:rsid w:val="00FA588A"/>
    <w:rsid w:val="00FA5BF9"/>
    <w:rsid w:val="00FA7640"/>
    <w:rsid w:val="00FB0878"/>
    <w:rsid w:val="00FB2861"/>
    <w:rsid w:val="00FB41B1"/>
    <w:rsid w:val="00FB4217"/>
    <w:rsid w:val="00FB63FC"/>
    <w:rsid w:val="00FC3496"/>
    <w:rsid w:val="00FC3F34"/>
    <w:rsid w:val="00FC4354"/>
    <w:rsid w:val="00FC50CC"/>
    <w:rsid w:val="00FC587A"/>
    <w:rsid w:val="00FC623D"/>
    <w:rsid w:val="00FC79F7"/>
    <w:rsid w:val="00FC7D3F"/>
    <w:rsid w:val="00FD058E"/>
    <w:rsid w:val="00FD20D2"/>
    <w:rsid w:val="00FD4BDD"/>
    <w:rsid w:val="00FD4EF3"/>
    <w:rsid w:val="00FD6457"/>
    <w:rsid w:val="00FD7130"/>
    <w:rsid w:val="00FD7233"/>
    <w:rsid w:val="00FD7575"/>
    <w:rsid w:val="00FD7AE6"/>
    <w:rsid w:val="00FE0494"/>
    <w:rsid w:val="00FE071E"/>
    <w:rsid w:val="00FE1F8E"/>
    <w:rsid w:val="00FE29D5"/>
    <w:rsid w:val="00FE2EF3"/>
    <w:rsid w:val="00FE3347"/>
    <w:rsid w:val="00FE3A50"/>
    <w:rsid w:val="00FE4A4D"/>
    <w:rsid w:val="00FF002D"/>
    <w:rsid w:val="00FF1182"/>
    <w:rsid w:val="00FF1760"/>
    <w:rsid w:val="00FF265F"/>
    <w:rsid w:val="00FF2711"/>
    <w:rsid w:val="00FF2E8F"/>
    <w:rsid w:val="00FF33EE"/>
    <w:rsid w:val="00FF3B58"/>
    <w:rsid w:val="00FF3DB0"/>
    <w:rsid w:val="00FF3F3E"/>
    <w:rsid w:val="00FF4CDF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zZz</cp:lastModifiedBy>
  <cp:revision>8</cp:revision>
  <dcterms:created xsi:type="dcterms:W3CDTF">2018-01-12T09:57:00Z</dcterms:created>
  <dcterms:modified xsi:type="dcterms:W3CDTF">2018-01-13T11:24:00Z</dcterms:modified>
</cp:coreProperties>
</file>