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3C" w:rsidRDefault="00783B3C" w:rsidP="00783B3C">
      <w:pPr>
        <w:tabs>
          <w:tab w:val="left" w:pos="14287"/>
        </w:tabs>
        <w:ind w:left="-709" w:right="67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Пояснительная записка.</w:t>
      </w:r>
    </w:p>
    <w:p w:rsidR="00783B3C" w:rsidRPr="00346FF4" w:rsidRDefault="00783B3C" w:rsidP="00783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B3C" w:rsidRPr="00346FF4" w:rsidRDefault="00783B3C" w:rsidP="00783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6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составной частью учебно-воспитательного процесса коррекционной школы-интерната и одной из форм организации свободного времени учащихся. Настоящая программа создает условия для социального, культурного и профессионального самоопределения, духовно-нравственного развития, творческой самореализации личности ребёнка, её интеграции в системе мировой и отечественной культур.</w:t>
      </w:r>
    </w:p>
    <w:p w:rsidR="00783B3C" w:rsidRPr="00346FF4" w:rsidRDefault="00783B3C" w:rsidP="00783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способствует более разностороннему раскрытию индивидуальных способностей ребёнка с ограниченными возможностями здоровья, которые не всегда удаётся раскрыть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 Правильно организованная система воспитательной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свободной, духовно-нравственной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  <w:proofErr w:type="gramStart"/>
      <w:r w:rsidRPr="00346F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роводятся в форме </w:t>
      </w:r>
      <w:r w:rsidRPr="0034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КТД, экскурсий, круглых столов, конференций, диспутов, </w:t>
      </w:r>
      <w:proofErr w:type="spellStart"/>
      <w:r w:rsidRPr="00346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КВНов</w:t>
      </w:r>
      <w:proofErr w:type="spellEnd"/>
      <w:r w:rsidRPr="0034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викторин, праздничных мероприятий, различных конкурсов, олимпиад, соревнований, поисковых и научных исследований и т.д. </w:t>
      </w:r>
      <w:proofErr w:type="gramEnd"/>
    </w:p>
    <w:p w:rsidR="00783B3C" w:rsidRPr="00346FF4" w:rsidRDefault="00783B3C" w:rsidP="00783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 w:rsidRPr="00BF1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 программы</w:t>
      </w:r>
      <w:r w:rsidRPr="0034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в процессе её реализации создаютс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условия для понимания обучающимся, воспитанником</w:t>
      </w:r>
      <w:r w:rsidRPr="0034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 жизнь человека, его ум и здоровье – это превеликая ценность на земле, и, что счастье его самого, родных, близких и окружающих людей в первую очередь зависит от желания постоянно работать над собой, стать образованным, духовно-воспитанным и трудолюбивым.</w:t>
      </w:r>
      <w:proofErr w:type="gramEnd"/>
      <w:r w:rsidRPr="0034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программа адаптирована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дня. </w:t>
      </w:r>
    </w:p>
    <w:p w:rsidR="00783B3C" w:rsidRPr="00346FF4" w:rsidRDefault="00783B3C" w:rsidP="00783B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точки зрения психолого-педагогического подхода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год обучения в </w:t>
      </w:r>
      <w:r w:rsidRPr="0034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является важным звеном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становлении личности </w:t>
      </w:r>
      <w:r w:rsidRPr="0034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школьника. Поэтому каждый последующий год реализации данной программы опирается на результаты предыдущего года воспитания. </w:t>
      </w:r>
    </w:p>
    <w:p w:rsidR="00783B3C" w:rsidRDefault="00783B3C" w:rsidP="00783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6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6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46F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программы заложены</w:t>
      </w:r>
      <w:r w:rsidRPr="00346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1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принципы:</w:t>
      </w:r>
      <w:r w:rsidRPr="00346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ориентация на общечеловеческие ценности (человек, добро, красота, отечество, семья, культура, знания, труд, мир) как основу здоровой жизни;</w:t>
      </w:r>
      <w:r w:rsidRPr="00346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ориентация на социально-ценностные отношения (способность обнаружить за словами, событиями, действиями, предметами, поступками внутренний мир человека), – субъективность (содействие педагога развитию способности ребенка быть субъектом собственного поведения, а в итоге и жизни);</w:t>
      </w:r>
      <w:proofErr w:type="gramEnd"/>
      <w:r w:rsidRPr="00346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принятие ребенка как данности (т.е. признание права ребенка на данное поведение и производимый им выбор).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783B3C" w:rsidRPr="00BF1250" w:rsidRDefault="00783B3C" w:rsidP="00783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Pr="00BF1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задачи программы.</w:t>
      </w:r>
    </w:p>
    <w:p w:rsidR="00783B3C" w:rsidRPr="00346FF4" w:rsidRDefault="00783B3C" w:rsidP="00783B3C">
      <w:pPr>
        <w:pStyle w:val="p13"/>
        <w:rPr>
          <w:sz w:val="28"/>
          <w:szCs w:val="28"/>
        </w:rPr>
      </w:pPr>
      <w:r w:rsidRPr="00BF1250">
        <w:rPr>
          <w:rStyle w:val="s1"/>
          <w:sz w:val="28"/>
          <w:szCs w:val="28"/>
        </w:rPr>
        <w:t>ЦЕЛЬ:</w:t>
      </w:r>
      <w:r w:rsidRPr="00346FF4">
        <w:rPr>
          <w:rStyle w:val="s1"/>
          <w:sz w:val="28"/>
          <w:szCs w:val="28"/>
        </w:rPr>
        <w:t xml:space="preserve"> </w:t>
      </w:r>
      <w:r w:rsidRPr="00346FF4">
        <w:rPr>
          <w:sz w:val="28"/>
          <w:szCs w:val="28"/>
        </w:rPr>
        <w:t>создание условий для формирования, становления и развития личности воспитанника с ограниченными возможностями здоровья, умеющей полноценно жить и работать в современных социально-экономических условиях.</w:t>
      </w:r>
    </w:p>
    <w:p w:rsidR="00783B3C" w:rsidRPr="00BF1250" w:rsidRDefault="00783B3C" w:rsidP="00783B3C">
      <w:pPr>
        <w:pStyle w:val="p2"/>
        <w:rPr>
          <w:sz w:val="28"/>
          <w:szCs w:val="28"/>
        </w:rPr>
      </w:pPr>
      <w:r w:rsidRPr="00BF1250">
        <w:rPr>
          <w:rStyle w:val="s1"/>
          <w:sz w:val="28"/>
          <w:szCs w:val="28"/>
        </w:rPr>
        <w:t>ЗАДАЧИ:</w:t>
      </w:r>
    </w:p>
    <w:p w:rsidR="00783B3C" w:rsidRPr="00346FF4" w:rsidRDefault="00783B3C" w:rsidP="00783B3C">
      <w:pPr>
        <w:pStyle w:val="p7"/>
        <w:rPr>
          <w:sz w:val="28"/>
          <w:szCs w:val="28"/>
        </w:rPr>
      </w:pPr>
      <w:r w:rsidRPr="00346FF4">
        <w:rPr>
          <w:sz w:val="28"/>
          <w:szCs w:val="28"/>
        </w:rPr>
        <w:t>-  укрепление физического и психического здоровья воспитанников;</w:t>
      </w:r>
    </w:p>
    <w:p w:rsidR="00783B3C" w:rsidRPr="00346FF4" w:rsidRDefault="00783B3C" w:rsidP="00783B3C">
      <w:pPr>
        <w:pStyle w:val="p7"/>
        <w:rPr>
          <w:sz w:val="28"/>
          <w:szCs w:val="28"/>
        </w:rPr>
      </w:pPr>
      <w:r w:rsidRPr="00346FF4">
        <w:rPr>
          <w:sz w:val="28"/>
          <w:szCs w:val="28"/>
        </w:rPr>
        <w:t>-  формирование социально-бытовых знаний, умений и навыков, воспитание правовой культуры;</w:t>
      </w:r>
    </w:p>
    <w:p w:rsidR="00783B3C" w:rsidRPr="00346FF4" w:rsidRDefault="00783B3C" w:rsidP="00783B3C">
      <w:pPr>
        <w:pStyle w:val="p7"/>
        <w:rPr>
          <w:sz w:val="28"/>
          <w:szCs w:val="28"/>
        </w:rPr>
      </w:pPr>
      <w:r w:rsidRPr="00346FF4">
        <w:rPr>
          <w:sz w:val="28"/>
          <w:szCs w:val="28"/>
        </w:rPr>
        <w:t>-  развитие творческих способностей, художественно-эстетического восприятия;</w:t>
      </w:r>
    </w:p>
    <w:p w:rsidR="00783B3C" w:rsidRPr="00346FF4" w:rsidRDefault="00783B3C" w:rsidP="00783B3C">
      <w:pPr>
        <w:pStyle w:val="p7"/>
        <w:rPr>
          <w:sz w:val="28"/>
          <w:szCs w:val="28"/>
        </w:rPr>
      </w:pPr>
      <w:r w:rsidRPr="00346FF4">
        <w:rPr>
          <w:sz w:val="28"/>
          <w:szCs w:val="28"/>
        </w:rPr>
        <w:t>-  воспитание патриотических чувств, любви к Родине, родному краю, приобщение к народным традициям; формирование экологической культуры;</w:t>
      </w:r>
    </w:p>
    <w:p w:rsidR="00783B3C" w:rsidRDefault="00783B3C" w:rsidP="00783B3C">
      <w:pPr>
        <w:pStyle w:val="p7"/>
        <w:ind w:right="679"/>
        <w:rPr>
          <w:sz w:val="28"/>
          <w:szCs w:val="28"/>
        </w:rPr>
      </w:pPr>
      <w:r w:rsidRPr="00346FF4">
        <w:rPr>
          <w:sz w:val="28"/>
          <w:szCs w:val="28"/>
        </w:rPr>
        <w:lastRenderedPageBreak/>
        <w:t>-  формирование и развитие трудовых умений и навыков; профессиональных интересов и склонностей, способности к жизненному и профессиональному самоопределению.</w:t>
      </w:r>
    </w:p>
    <w:p w:rsidR="00783B3C" w:rsidRPr="00346FF4" w:rsidRDefault="00783B3C" w:rsidP="00783B3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предлагается </w:t>
      </w:r>
      <w:r w:rsidR="00B91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обучающихся, воспитанников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класса</w:t>
      </w:r>
      <w:r w:rsidRPr="0034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коррекционной  школы и реализуется в ходе учебно-воспитательного процесса. В реализации программы участвуют: учащиеся, родители, педагоги, 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школы, социальный педагог, ш</w:t>
      </w:r>
      <w:r w:rsidRPr="0034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кольный библиотекарь. </w:t>
      </w:r>
    </w:p>
    <w:p w:rsidR="00783B3C" w:rsidRPr="00346FF4" w:rsidRDefault="00783B3C" w:rsidP="00783B3C">
      <w:pPr>
        <w:pStyle w:val="p7"/>
        <w:rPr>
          <w:sz w:val="28"/>
          <w:szCs w:val="28"/>
        </w:rPr>
      </w:pPr>
    </w:p>
    <w:p w:rsidR="00783B3C" w:rsidRPr="00346FF4" w:rsidRDefault="00783B3C" w:rsidP="00783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3C" w:rsidRDefault="00783B3C" w:rsidP="00783B3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B3C" w:rsidRDefault="00783B3C" w:rsidP="00783B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83B3C" w:rsidRDefault="00783B3C" w:rsidP="00783B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3B3C" w:rsidRDefault="00783B3C" w:rsidP="00783B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83B3C" w:rsidRDefault="00783B3C" w:rsidP="00783B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83B3C" w:rsidRDefault="00783B3C" w:rsidP="00783B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83B3C" w:rsidRDefault="00783B3C" w:rsidP="00783B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83B3C" w:rsidRDefault="00783B3C" w:rsidP="00783B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83B3C" w:rsidRDefault="00783B3C" w:rsidP="00783B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83B3C" w:rsidRDefault="00783B3C" w:rsidP="00783B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83B3C" w:rsidRDefault="00783B3C" w:rsidP="00783B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83B3C" w:rsidRDefault="00783B3C" w:rsidP="00783B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83B3C" w:rsidRDefault="00783B3C" w:rsidP="00783B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83B3C" w:rsidRDefault="00783B3C" w:rsidP="00783B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83B3C" w:rsidRDefault="00783B3C" w:rsidP="00783B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83B3C" w:rsidRDefault="00783B3C" w:rsidP="00783B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83B3C" w:rsidRPr="00783B3C" w:rsidRDefault="00783B3C" w:rsidP="00783B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83B3C"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        Характеристика класса.</w:t>
      </w:r>
    </w:p>
    <w:p w:rsidR="00783B3C" w:rsidRPr="00457D3C" w:rsidRDefault="00783B3C" w:rsidP="00783B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классе </w:t>
      </w:r>
      <w:r>
        <w:rPr>
          <w:rFonts w:ascii="Times New Roman" w:hAnsi="Times New Roman" w:cs="Times New Roman"/>
          <w:sz w:val="28"/>
          <w:szCs w:val="28"/>
        </w:rPr>
        <w:t>тринадцать обучающихся, воспитанников – 7 девочек и 6</w:t>
      </w:r>
      <w:r w:rsidRPr="00457D3C">
        <w:rPr>
          <w:rFonts w:ascii="Times New Roman" w:hAnsi="Times New Roman" w:cs="Times New Roman"/>
          <w:sz w:val="28"/>
          <w:szCs w:val="28"/>
        </w:rPr>
        <w:t xml:space="preserve"> мальчиков. Все воспитанники имеют диагноз легкая умственная отсталость.</w:t>
      </w:r>
      <w:r>
        <w:rPr>
          <w:rFonts w:ascii="Times New Roman" w:hAnsi="Times New Roman" w:cs="Times New Roman"/>
          <w:sz w:val="28"/>
          <w:szCs w:val="28"/>
        </w:rPr>
        <w:t xml:space="preserve"> Дети - инвалиды: 4</w:t>
      </w:r>
      <w:r w:rsidRPr="00457D3C">
        <w:rPr>
          <w:rFonts w:ascii="Times New Roman" w:hAnsi="Times New Roman" w:cs="Times New Roman"/>
          <w:sz w:val="28"/>
          <w:szCs w:val="28"/>
        </w:rPr>
        <w:t xml:space="preserve">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B3C" w:rsidRDefault="00783B3C" w:rsidP="00783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7D3C">
        <w:rPr>
          <w:rFonts w:ascii="Times New Roman" w:eastAsia="Calibri" w:hAnsi="Times New Roman" w:cs="Times New Roman"/>
          <w:sz w:val="28"/>
          <w:szCs w:val="28"/>
        </w:rPr>
        <w:t>В основном дети могут вести себя с взрослыми, но иногда «забываются», так как навыки культуры общения ещё на начальной стадии формирования. Обучающиеся, воспитанники проявляют интерес к новым для них видам деятельности. Они любят играть в настольные и развивающие игры, рисовать, работать с пластилином, слушать сказки.</w:t>
      </w:r>
      <w:r w:rsidRPr="00457D3C">
        <w:rPr>
          <w:rFonts w:ascii="Times New Roman" w:hAnsi="Times New Roman" w:cs="Times New Roman"/>
          <w:sz w:val="28"/>
          <w:szCs w:val="28"/>
        </w:rPr>
        <w:t xml:space="preserve"> </w:t>
      </w:r>
      <w:r w:rsidRPr="00457D3C">
        <w:rPr>
          <w:rFonts w:ascii="Times New Roman" w:eastAsia="Calibri" w:hAnsi="Times New Roman" w:cs="Times New Roman"/>
          <w:sz w:val="28"/>
          <w:szCs w:val="28"/>
        </w:rPr>
        <w:t>Навыки самообслуживания и личной гигиены достаточно развиты.</w:t>
      </w:r>
    </w:p>
    <w:p w:rsidR="00783B3C" w:rsidRPr="00457D3C" w:rsidRDefault="00783B3C" w:rsidP="00783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7D3C">
        <w:rPr>
          <w:rFonts w:ascii="Times New Roman" w:hAnsi="Times New Roman" w:cs="Times New Roman"/>
          <w:sz w:val="28"/>
          <w:szCs w:val="28"/>
        </w:rPr>
        <w:t>Воспитательный проце</w:t>
      </w:r>
      <w:proofErr w:type="gramStart"/>
      <w:r w:rsidRPr="00457D3C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457D3C">
        <w:rPr>
          <w:rFonts w:ascii="Times New Roman" w:hAnsi="Times New Roman" w:cs="Times New Roman"/>
          <w:sz w:val="28"/>
          <w:szCs w:val="28"/>
        </w:rPr>
        <w:t xml:space="preserve">оится таким образом, чтобы каждый ребенок чувствовал себя в школе комфортно. По своим возможностям был вовлечен в активную деятельность в зоне своего ближайшего развития, вне зависимости от своих психофизических особенностей, учебных возможностей, склонностей, мог реализовать себя как субъект собственной жизни. </w:t>
      </w:r>
      <w:proofErr w:type="gramStart"/>
      <w:r w:rsidRPr="00457D3C">
        <w:rPr>
          <w:rFonts w:ascii="Times New Roman" w:hAnsi="Times New Roman" w:cs="Times New Roman"/>
          <w:sz w:val="28"/>
          <w:szCs w:val="28"/>
        </w:rPr>
        <w:t>Исходя из этого, используются следующие формы воспитательной работы: воспитательские часы, общешкольные мероприятия, конкурсы, праздники, экскурсии, прогулки, рейды, практикумы, коллективно-творческие дела, игра различной направленности.</w:t>
      </w:r>
      <w:proofErr w:type="gramEnd"/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E040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Основными направлениями воспитательной работы в  классе являются: «Основы социализации и общения», «Основы гражданского и патриотического воспитания», «Охрана здоровья и физическое развитие», «Личностное развитие», «Трудовое воспитание», «Творческое развитие», «Досуг».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Основными задачами направления «Основы социализации и общения» являются: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отработка коммуникативных моделей поведения в наиболее типичных ситуациях: школа, улица...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Основными задачами направления «Основы гражданского и патриотического воспитания» являются: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72EB">
        <w:rPr>
          <w:color w:val="000000"/>
          <w:sz w:val="28"/>
          <w:szCs w:val="28"/>
        </w:rPr>
        <w:t>способствовать повышению социальной компетентности воспитанников;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72EB">
        <w:rPr>
          <w:color w:val="000000"/>
          <w:sz w:val="28"/>
          <w:szCs w:val="28"/>
        </w:rPr>
        <w:t>формировать основы гражданского самосознания;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72EB">
        <w:rPr>
          <w:color w:val="000000"/>
          <w:sz w:val="28"/>
          <w:szCs w:val="28"/>
        </w:rPr>
        <w:t>формировать устойчивую привычку следовать принятым в обществе нормам жизненного поведения.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направления «Охрана здоровья и физическое развитие» являются;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закреплять </w:t>
      </w:r>
      <w:r w:rsidRPr="00977EF1">
        <w:rPr>
          <w:color w:val="000000"/>
          <w:sz w:val="28"/>
          <w:szCs w:val="28"/>
        </w:rPr>
        <w:t>элементарные навыки гигиенической культуры в сохранении воспитанниками своего здоровья;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977EF1">
        <w:rPr>
          <w:color w:val="000000"/>
          <w:sz w:val="28"/>
          <w:szCs w:val="28"/>
        </w:rPr>
        <w:t xml:space="preserve">развивать личностную и социальную компетентность воспитанников в отношении приобщения их к </w:t>
      </w:r>
      <w:r>
        <w:rPr>
          <w:color w:val="000000"/>
          <w:sz w:val="28"/>
          <w:szCs w:val="28"/>
        </w:rPr>
        <w:t>вредным  привычкам;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77E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корректировать эмоционально-волевую сферу как одну из важнейших  составляющих психофизического здоровья.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задачами направления «Личностное развитие» являются: 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47B8C">
        <w:rPr>
          <w:color w:val="000000"/>
          <w:sz w:val="28"/>
          <w:szCs w:val="28"/>
        </w:rPr>
        <w:t>продолжать развивать навыки общения, умение преодолевать барьеры в общении, уверенно противостоять конфликтам;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47B8C">
        <w:rPr>
          <w:color w:val="000000"/>
          <w:sz w:val="28"/>
          <w:szCs w:val="28"/>
        </w:rPr>
        <w:t>развивать толерантность, дружеские взаимоотношения со сверстниками;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47B8C">
        <w:rPr>
          <w:color w:val="000000"/>
          <w:sz w:val="28"/>
          <w:szCs w:val="28"/>
        </w:rPr>
        <w:t xml:space="preserve">способствовать реализации потребности </w:t>
      </w:r>
      <w:r>
        <w:rPr>
          <w:color w:val="000000"/>
          <w:sz w:val="28"/>
          <w:szCs w:val="28"/>
        </w:rPr>
        <w:t xml:space="preserve">обучающихся, воспитанников </w:t>
      </w:r>
      <w:r w:rsidRPr="00C47B8C">
        <w:rPr>
          <w:color w:val="000000"/>
          <w:sz w:val="28"/>
          <w:szCs w:val="28"/>
        </w:rPr>
        <w:t>к взрослости, самостоятельности</w:t>
      </w:r>
      <w:r>
        <w:rPr>
          <w:color w:val="000000"/>
          <w:sz w:val="28"/>
          <w:szCs w:val="28"/>
        </w:rPr>
        <w:t>.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направления «Трудовое воспитание» являются: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47B8C">
        <w:rPr>
          <w:color w:val="000000"/>
          <w:sz w:val="28"/>
          <w:szCs w:val="28"/>
        </w:rPr>
        <w:t>формировать представление о значимости труда в жизни каждого человека и общества в целом;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47B8C">
        <w:rPr>
          <w:color w:val="000000"/>
          <w:sz w:val="28"/>
          <w:szCs w:val="28"/>
        </w:rPr>
        <w:t>развивать систему трудовых навыков по уходу за собой, своим жилищем;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47B8C">
        <w:rPr>
          <w:color w:val="000000"/>
          <w:sz w:val="28"/>
          <w:szCs w:val="28"/>
        </w:rPr>
        <w:t>расширять и уточнять представления воспитанников об особенностях профессий.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направления «Творческое развитие» являются: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57580">
        <w:rPr>
          <w:color w:val="000000"/>
          <w:sz w:val="28"/>
          <w:szCs w:val="28"/>
        </w:rPr>
        <w:t>расширять предста</w:t>
      </w:r>
      <w:r>
        <w:rPr>
          <w:color w:val="000000"/>
          <w:sz w:val="28"/>
          <w:szCs w:val="28"/>
        </w:rPr>
        <w:t>вления детей об окружающем мире</w:t>
      </w:r>
      <w:r w:rsidRPr="00457580">
        <w:rPr>
          <w:color w:val="000000"/>
          <w:sz w:val="28"/>
          <w:szCs w:val="28"/>
        </w:rPr>
        <w:t>;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учить видеть красоту окружающего мира</w:t>
      </w:r>
      <w:r w:rsidRPr="00457580">
        <w:rPr>
          <w:color w:val="000000"/>
          <w:sz w:val="28"/>
          <w:szCs w:val="28"/>
        </w:rPr>
        <w:t>;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57580">
        <w:rPr>
          <w:color w:val="000000"/>
          <w:sz w:val="28"/>
          <w:szCs w:val="28"/>
        </w:rPr>
        <w:t>способствовать развитию любознательности, творческой активности, пробуждению чувства прекрасного.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направления «Досуг» являются: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и поддерживать положительные  интересы обучающихся, воспитанников;</w:t>
      </w: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корректировать эмоционально-волевую сферу на основе положительных эмоций;</w:t>
      </w:r>
    </w:p>
    <w:p w:rsidR="00783B3C" w:rsidRPr="00457580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корректировать межличностные отношения в процессе коллективной деятельности.</w:t>
      </w:r>
    </w:p>
    <w:p w:rsidR="00783B3C" w:rsidRPr="00C47B8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783B3C" w:rsidRPr="00C47B8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783B3C" w:rsidRPr="00C47B8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</w:p>
    <w:p w:rsidR="00783B3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</w:p>
    <w:p w:rsidR="00783B3C" w:rsidRPr="00146D0C" w:rsidRDefault="00783B3C" w:rsidP="00783B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</w:t>
      </w:r>
      <w:r w:rsidRPr="006A400C">
        <w:rPr>
          <w:b/>
          <w:sz w:val="28"/>
          <w:szCs w:val="28"/>
        </w:rPr>
        <w:t>Содержание работы (таблицы).</w:t>
      </w:r>
    </w:p>
    <w:p w:rsidR="00783B3C" w:rsidRDefault="00783B3C" w:rsidP="00783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B3C" w:rsidRDefault="00783B3C" w:rsidP="00783B3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3467" w:type="dxa"/>
        <w:tblLayout w:type="fixed"/>
        <w:tblLook w:val="04A0"/>
      </w:tblPr>
      <w:tblGrid>
        <w:gridCol w:w="1951"/>
        <w:gridCol w:w="37"/>
        <w:gridCol w:w="1806"/>
        <w:gridCol w:w="35"/>
        <w:gridCol w:w="2233"/>
        <w:gridCol w:w="34"/>
        <w:gridCol w:w="2092"/>
        <w:gridCol w:w="34"/>
        <w:gridCol w:w="2659"/>
        <w:gridCol w:w="34"/>
        <w:gridCol w:w="2518"/>
        <w:gridCol w:w="34"/>
      </w:tblGrid>
      <w:tr w:rsidR="00783B3C" w:rsidRPr="00FC70C3" w:rsidTr="00783B3C">
        <w:trPr>
          <w:trHeight w:val="533"/>
        </w:trPr>
        <w:tc>
          <w:tcPr>
            <w:tcW w:w="1988" w:type="dxa"/>
            <w:gridSpan w:val="2"/>
          </w:tcPr>
          <w:p w:rsidR="00783B3C" w:rsidRPr="007F0AA3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A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1" w:type="dxa"/>
            <w:gridSpan w:val="2"/>
          </w:tcPr>
          <w:p w:rsidR="00783B3C" w:rsidRPr="007F0AA3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A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67" w:type="dxa"/>
            <w:gridSpan w:val="2"/>
          </w:tcPr>
          <w:p w:rsidR="00783B3C" w:rsidRPr="007F0AA3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A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6" w:type="dxa"/>
            <w:gridSpan w:val="2"/>
          </w:tcPr>
          <w:p w:rsidR="00783B3C" w:rsidRPr="007F0AA3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A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693" w:type="dxa"/>
            <w:gridSpan w:val="2"/>
          </w:tcPr>
          <w:p w:rsidR="00783B3C" w:rsidRPr="007F0AA3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A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gridSpan w:val="2"/>
          </w:tcPr>
          <w:p w:rsidR="00783B3C" w:rsidRPr="007F0AA3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A3">
              <w:rPr>
                <w:rFonts w:ascii="Times New Roman" w:hAnsi="Times New Roman" w:cs="Times New Roman"/>
                <w:b/>
                <w:sz w:val="28"/>
                <w:szCs w:val="28"/>
              </w:rPr>
              <w:t>Суббота, воскресенье.</w:t>
            </w:r>
          </w:p>
        </w:tc>
      </w:tr>
      <w:tr w:rsidR="00783B3C" w:rsidRPr="00FC70C3" w:rsidTr="00783B3C">
        <w:trPr>
          <w:trHeight w:val="1091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и патриотическое воспитание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Личностное развитие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Охрана здоровья и основы безопасности жизнедеятельности</w:t>
            </w:r>
          </w:p>
        </w:tc>
        <w:tc>
          <w:tcPr>
            <w:tcW w:w="2693" w:type="dxa"/>
            <w:gridSpan w:val="2"/>
          </w:tcPr>
          <w:p w:rsidR="00783B3C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 и</w:t>
            </w:r>
          </w:p>
          <w:p w:rsidR="00783B3C" w:rsidRPr="008D656C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8D656C">
              <w:rPr>
                <w:rFonts w:ascii="Times New Roman" w:hAnsi="Times New Roman" w:cs="Times New Roman"/>
                <w:b/>
                <w:sz w:val="28"/>
                <w:szCs w:val="28"/>
              </w:rPr>
              <w:t>рудовое воспитание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воспитание. Досуг.</w:t>
            </w:r>
          </w:p>
        </w:tc>
      </w:tr>
      <w:tr w:rsidR="00783B3C" w:rsidRPr="00FC70C3" w:rsidTr="00783B3C">
        <w:trPr>
          <w:trHeight w:val="1528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«Открывай нам, школа, дверь».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 Как я провел лето.</w:t>
            </w:r>
          </w:p>
        </w:tc>
      </w:tr>
      <w:tr w:rsidR="00783B3C" w:rsidRPr="00FC70C3" w:rsidTr="00783B3C">
        <w:trPr>
          <w:trHeight w:val="771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Экскурсия «Улицы моего города».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Историческое путешествие по моей стране во времени.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Я сам о себе. Игра «Зеркало».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здоровом образе жизни.</w:t>
            </w:r>
          </w:p>
        </w:tc>
        <w:tc>
          <w:tcPr>
            <w:tcW w:w="2693" w:type="dxa"/>
            <w:gridSpan w:val="2"/>
          </w:tcPr>
          <w:p w:rsidR="00783B3C" w:rsidRPr="004C6E62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E6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Мир моих интересов.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Поделки из природного материала. Аппликация из листьев.</w:t>
            </w:r>
          </w:p>
        </w:tc>
      </w:tr>
      <w:tr w:rsidR="00783B3C" w:rsidRPr="00FC70C3" w:rsidTr="00783B3C">
        <w:trPr>
          <w:trHeight w:val="487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рисунков: «Сердцу милая Родина».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Традиции, которыми гордится моя страна.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Другие обо мне.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Поговорим о вредных привычках.</w:t>
            </w: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Уборка спален (распределение ролей и составление плана работы).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Игра – драматизация.</w:t>
            </w:r>
          </w:p>
        </w:tc>
      </w:tr>
      <w:tr w:rsidR="00783B3C" w:rsidRPr="00FC70C3" w:rsidTr="00783B3C">
        <w:trPr>
          <w:trHeight w:val="1422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 – многонациональное государство.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Мамины глаза, папина улыбка.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Я многое могу.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праздник «День здоровья».</w:t>
            </w: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Чистка и мелкий ремонт одежды.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«Любимому учителю».</w:t>
            </w:r>
          </w:p>
        </w:tc>
      </w:tr>
      <w:tr w:rsidR="00783B3C" w:rsidRPr="00FC70C3" w:rsidTr="00783B3C">
        <w:trPr>
          <w:trHeight w:val="1040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значит любить Родину?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добрых дел.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я могу сделать для своего города.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организм помогает самому себе. Спорт и здоровье.</w:t>
            </w:r>
          </w:p>
        </w:tc>
        <w:tc>
          <w:tcPr>
            <w:tcW w:w="2693" w:type="dxa"/>
            <w:gridSpan w:val="2"/>
          </w:tcPr>
          <w:p w:rsidR="00783B3C" w:rsidRPr="004C6E62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E6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Все работы хороши - выбирай на вкус.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«Чайный сервиз» - лепка.</w:t>
            </w:r>
          </w:p>
        </w:tc>
      </w:tr>
      <w:tr w:rsidR="00783B3C" w:rsidRPr="00FC70C3" w:rsidTr="00783B3C">
        <w:trPr>
          <w:trHeight w:val="1324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гражданина России.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День учителя.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Что такое зло?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Терроризм – угроза обществу.</w:t>
            </w: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«Порядок в природе и дома» - беседа.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Народная игрушка.</w:t>
            </w:r>
          </w:p>
        </w:tc>
      </w:tr>
      <w:tr w:rsidR="00783B3C" w:rsidRPr="00FC70C3" w:rsidTr="00783B3C">
        <w:trPr>
          <w:trHeight w:val="1511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научиться быть хорошим другом?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капризы.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Питание – необходимое условие для жизни.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развешивание кормушек. </w:t>
            </w:r>
            <w:proofErr w:type="spellStart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Подкармливание</w:t>
            </w:r>
            <w:proofErr w:type="spellEnd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птиц.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Аппликация «Овощи».</w:t>
            </w:r>
          </w:p>
        </w:tc>
      </w:tr>
      <w:tr w:rsidR="00783B3C" w:rsidRPr="00FC70C3" w:rsidTr="00783B3C">
        <w:trPr>
          <w:trHeight w:val="1318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Традиции нашего дома.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«Вечер этикета».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нашей безопасности.</w:t>
            </w: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Моё рабочее место: чистота, красота, порядок.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Где мы побывали, что мы повидали.</w:t>
            </w:r>
          </w:p>
        </w:tc>
      </w:tr>
      <w:tr w:rsidR="00783B3C" w:rsidRPr="00FC70C3" w:rsidTr="00783B3C">
        <w:trPr>
          <w:trHeight w:val="1760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я стану, кем мне быть, чтобы Родине служить?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Ценности. Человек должен ценить.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Черты и свойства характера.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ответственность.</w:t>
            </w:r>
          </w:p>
        </w:tc>
        <w:tc>
          <w:tcPr>
            <w:tcW w:w="2693" w:type="dxa"/>
            <w:gridSpan w:val="2"/>
          </w:tcPr>
          <w:p w:rsidR="00783B3C" w:rsidRPr="004C6E62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E6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Профессии наших родителей.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Лепка животных.</w:t>
            </w:r>
          </w:p>
        </w:tc>
      </w:tr>
      <w:tr w:rsidR="00783B3C" w:rsidRPr="00FC70C3" w:rsidTr="00783B3C">
        <w:trPr>
          <w:trHeight w:val="1213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Белокурая берёзка – символ Родины моей.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люди лгут?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Зачем человеку жесты и мимика?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Поговорим о курении.</w:t>
            </w: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Как выглядит твой гардероб?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Изображение добра и зла (краски).</w:t>
            </w:r>
          </w:p>
        </w:tc>
      </w:tr>
      <w:tr w:rsidR="00783B3C" w:rsidRPr="00FC70C3" w:rsidTr="00783B3C">
        <w:trPr>
          <w:trHeight w:val="888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патриот своей Родины.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труд в радость?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Волшебная палочка – это речь.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Как мы слышим, видим, чувствуем?</w:t>
            </w: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Мой внешний вид.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идем в гости.</w:t>
            </w:r>
          </w:p>
        </w:tc>
      </w:tr>
      <w:tr w:rsidR="00783B3C" w:rsidRPr="00FC70C3" w:rsidTr="00783B3C">
        <w:trPr>
          <w:trHeight w:val="1182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 мир.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Основной закон государства. День конституции.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Воля и я. «Я могу себя заставить делать...»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Твоё здоровье и алкоголь.</w:t>
            </w:r>
          </w:p>
        </w:tc>
        <w:tc>
          <w:tcPr>
            <w:tcW w:w="2693" w:type="dxa"/>
            <w:gridSpan w:val="2"/>
          </w:tcPr>
          <w:p w:rsidR="00783B3C" w:rsidRPr="004C6E62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E6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Путь в профессию начинается в школе.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Украшения на ёлку. Изготовление игрушек.</w:t>
            </w:r>
          </w:p>
        </w:tc>
      </w:tr>
      <w:tr w:rsidR="00783B3C" w:rsidRPr="00FC70C3" w:rsidTr="00783B3C">
        <w:trPr>
          <w:trHeight w:val="1497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такой президент России.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День памяти защитников Москвы.</w:t>
            </w:r>
          </w:p>
        </w:tc>
        <w:tc>
          <w:tcPr>
            <w:tcW w:w="2267" w:type="dxa"/>
            <w:gridSpan w:val="2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«Вежливость и доброта – две сестры».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</w:t>
            </w:r>
            <w:proofErr w:type="gramStart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– закаляйся!</w:t>
            </w: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Уборка дорожек в зимнее время.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Украшение на окно. Мой новогодний костюм (выбери из журналов и наклей).</w:t>
            </w:r>
          </w:p>
        </w:tc>
      </w:tr>
      <w:tr w:rsidR="00783B3C" w:rsidRPr="00FC70C3" w:rsidTr="00783B3C">
        <w:trPr>
          <w:trHeight w:val="960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- граждане России.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году.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Почему бывает стыдно?</w:t>
            </w:r>
          </w:p>
        </w:tc>
        <w:tc>
          <w:tcPr>
            <w:tcW w:w="2126" w:type="dxa"/>
            <w:gridSpan w:val="2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Весёлые старты.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Оформление класса к Новому году.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Украшение класса к Новому году.</w:t>
            </w:r>
          </w:p>
        </w:tc>
      </w:tr>
      <w:tr w:rsidR="00783B3C" w:rsidRPr="00FC70C3" w:rsidTr="00783B3C">
        <w:trPr>
          <w:trHeight w:val="1280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замечательных людей.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 мне, кто твой друг?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Горе и печаль.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без наркотиков – территория жизни.</w:t>
            </w: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Ремонт одежды.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Встреча Нового года.</w:t>
            </w:r>
          </w:p>
        </w:tc>
      </w:tr>
      <w:tr w:rsidR="00783B3C" w:rsidRPr="00FC70C3" w:rsidTr="00783B3C">
        <w:trPr>
          <w:trHeight w:val="1451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такое война.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сильным – это значит…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Счастье, </w:t>
            </w: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ожидание и радость.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образ жизни.</w:t>
            </w: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Как быстро организовать уборку помещения? Уход за растениями.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Волшебные фигуры </w:t>
            </w:r>
            <w:proofErr w:type="gramStart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из бумаги).</w:t>
            </w:r>
          </w:p>
        </w:tc>
      </w:tr>
      <w:tr w:rsidR="00783B3C" w:rsidRPr="00FC70C3" w:rsidTr="00783B3C">
        <w:trPr>
          <w:trHeight w:val="1138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Как важно принимать решения.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Я хочу быть нужным и полезным своей семье.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я могу казать о себе жестами.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Сон – лучшее лекарство.</w:t>
            </w: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«Виды обуви. Уход за обувью».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«Мудрая сова» - лепка.</w:t>
            </w:r>
          </w:p>
        </w:tc>
      </w:tr>
      <w:tr w:rsidR="00783B3C" w:rsidRPr="00FC70C3" w:rsidTr="00783B3C">
        <w:trPr>
          <w:trHeight w:val="1173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обществе.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Поём о том, что любим.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Выбери друга. С кем  ты хотел бы дружить?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тела и одежды.</w:t>
            </w: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«Стирка и ремонт одежды» - практическое занятие.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«Зима» - конкурс рисунков.</w:t>
            </w:r>
          </w:p>
        </w:tc>
      </w:tr>
      <w:tr w:rsidR="00783B3C" w:rsidRPr="00FC70C3" w:rsidTr="00783B3C">
        <w:trPr>
          <w:trHeight w:val="346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«Вместе тесно, а врозь скучно».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сберечь планету Земля?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и состояние души.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Мозг – мой командир.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783B3C" w:rsidRPr="004C6E62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E6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 на радость себе и людям.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«Военная техника» - лепка.</w:t>
            </w:r>
          </w:p>
        </w:tc>
      </w:tr>
      <w:tr w:rsidR="00783B3C" w:rsidRPr="00FC70C3" w:rsidTr="00783B3C">
        <w:trPr>
          <w:trHeight w:val="963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Свои права хочу я знать.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Мир без войны.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Мне поручили.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 в жизни человека.</w:t>
            </w: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« Старая простыня» - уборка спален.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«Красота вокруг нас» - рисование.</w:t>
            </w:r>
          </w:p>
        </w:tc>
      </w:tr>
      <w:tr w:rsidR="00783B3C" w:rsidRPr="00FC70C3" w:rsidTr="00783B3C">
        <w:trPr>
          <w:trHeight w:val="1100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армия сильна, непобедима и страна.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Экскурсия по памятным местам города.</w:t>
            </w:r>
          </w:p>
        </w:tc>
        <w:tc>
          <w:tcPr>
            <w:tcW w:w="2267" w:type="dxa"/>
            <w:gridSpan w:val="2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Обязательный человек,  какой он?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Глаза – главные помощники организма.</w:t>
            </w: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Солнце в тёмных уголках нашего дома (уборка).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открыток-валентинок</w:t>
            </w:r>
            <w:proofErr w:type="spellEnd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3B3C" w:rsidRPr="00FC70C3" w:rsidTr="00783B3C">
        <w:trPr>
          <w:trHeight w:val="1042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Пионеры – герои.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23 февраля – День защитников Отечества.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Пассивный и активный ребёнок. Каким ты больше себе нравишься?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труда и отдыха.</w:t>
            </w: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«Подарок папе»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 Армия России.</w:t>
            </w:r>
          </w:p>
        </w:tc>
      </w:tr>
      <w:tr w:rsidR="00783B3C" w:rsidRPr="00FC70C3" w:rsidTr="00783B3C">
        <w:trPr>
          <w:trHeight w:val="1297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Высокое звание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солдат.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Беседа «Отношение к родителям»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Что такое зависть?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КВН «Наше здоровье».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Современные средства гигиены и уборки.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Конкурс рисунков «8 марта – женский день!»</w:t>
            </w:r>
          </w:p>
        </w:tc>
      </w:tr>
      <w:tr w:rsidR="00783B3C" w:rsidRPr="00FC70C3" w:rsidTr="00783B3C">
        <w:trPr>
          <w:trHeight w:val="924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Блокадный Ленинград.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8 март</w:t>
            </w:r>
            <w:proofErr w:type="gramStart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женский день.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«Поможем девочкам»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 СПИД!</w:t>
            </w: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Экскурсия «Природа просыпается»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о</w:t>
            </w: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весне.</w:t>
            </w:r>
          </w:p>
        </w:tc>
      </w:tr>
      <w:tr w:rsidR="00783B3C" w:rsidRPr="00FC70C3" w:rsidTr="00783B3C">
        <w:trPr>
          <w:trHeight w:val="1161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Гражданин России – начинается с гражданина школы.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Совесть – это наш внутренний судья.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Мой характер и успехи в учёбе.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Как мы слышим?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783B3C" w:rsidRPr="004C6E62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 </w:t>
            </w:r>
            <w:r w:rsidRPr="004C6E6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Сотвори свое будущее.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Экскурсия в парк.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B3C" w:rsidRPr="00FC70C3" w:rsidTr="00783B3C">
        <w:trPr>
          <w:trHeight w:val="1191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Заочная экскурсия «Страна, в которой я живу</w:t>
            </w:r>
            <w:proofErr w:type="gramStart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»..</w:t>
            </w:r>
            <w:proofErr w:type="gramEnd"/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Проступок и преступление.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Нации и народы.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Гигиена полости рта.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B3C" w:rsidRPr="00FC70C3" w:rsidTr="00783B3C">
        <w:trPr>
          <w:trHeight w:val="1017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славный город мастеров.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Занятие «Моя малая Родина»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Настроение моей группы.</w:t>
            </w:r>
          </w:p>
        </w:tc>
        <w:tc>
          <w:tcPr>
            <w:tcW w:w="2126" w:type="dxa"/>
            <w:gridSpan w:val="2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Ответственное поведение.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Генеральная уборка территории.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Животные и их характер.</w:t>
            </w:r>
          </w:p>
        </w:tc>
      </w:tr>
      <w:tr w:rsidR="00783B3C" w:rsidRPr="00FC70C3" w:rsidTr="00783B3C">
        <w:trPr>
          <w:trHeight w:val="1246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было только 28.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День космонавтики.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Мои желания и увлечения.</w:t>
            </w:r>
          </w:p>
        </w:tc>
        <w:tc>
          <w:tcPr>
            <w:tcW w:w="2126" w:type="dxa"/>
            <w:gridSpan w:val="2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Алкоголь – ошибка.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Посадка комнатных растений.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Изготовление макетов загадок к викторине – конкурсу.</w:t>
            </w:r>
          </w:p>
        </w:tc>
      </w:tr>
      <w:tr w:rsidR="00783B3C" w:rsidRPr="00FC70C3" w:rsidTr="00783B3C">
        <w:trPr>
          <w:trHeight w:val="1422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Патриотизм начинается с меня.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Занятие «Я гражданин»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Как я оцениваю свои достижения.</w:t>
            </w:r>
          </w:p>
        </w:tc>
        <w:tc>
          <w:tcPr>
            <w:tcW w:w="2126" w:type="dxa"/>
            <w:gridSpan w:val="2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здоровья.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субботнике.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творческого характера (рисунки, аппликации).</w:t>
            </w:r>
          </w:p>
        </w:tc>
      </w:tr>
      <w:tr w:rsidR="00783B3C" w:rsidRPr="00FC70C3" w:rsidTr="00783B3C">
        <w:trPr>
          <w:trHeight w:val="913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Война глазами детей.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Что я Родиной зову.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«Без друзей на свете жить трудно» - праздник.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 и эстафеты.</w:t>
            </w: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Драматизация басен с помощью игрушек.</w:t>
            </w:r>
          </w:p>
        </w:tc>
      </w:tr>
      <w:tr w:rsidR="00783B3C" w:rsidRPr="00FC70C3" w:rsidTr="00783B3C">
        <w:trPr>
          <w:trHeight w:val="1049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 живёт рядом.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прекрасен этот мир! Посмотри!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День добрых дел.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Ми полезные привычки.</w:t>
            </w: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«Поддержание порядка в групповой комнате».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Рисование «Мир вокруг».</w:t>
            </w:r>
          </w:p>
        </w:tc>
      </w:tr>
      <w:tr w:rsidR="00783B3C" w:rsidRPr="00FC70C3" w:rsidTr="00783B3C">
        <w:trPr>
          <w:trHeight w:val="786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Урок мира «9 мая – День победы».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Аппликация «Цветы героям».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Экскурсия к вечному огню.</w:t>
            </w: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Генеральная уборка классной комнаты.</w:t>
            </w: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час «Песни героев».</w:t>
            </w:r>
          </w:p>
        </w:tc>
      </w:tr>
      <w:tr w:rsidR="00783B3C" w:rsidRPr="00FC70C3" w:rsidTr="00783B3C">
        <w:trPr>
          <w:trHeight w:val="1849"/>
        </w:trPr>
        <w:tc>
          <w:tcPr>
            <w:tcW w:w="1988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Отец, отчизна, отечество.</w:t>
            </w:r>
          </w:p>
        </w:tc>
        <w:tc>
          <w:tcPr>
            <w:tcW w:w="1841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Подвигу народа жить в веках.</w:t>
            </w:r>
          </w:p>
        </w:tc>
        <w:tc>
          <w:tcPr>
            <w:tcW w:w="2267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водоёмах</w:t>
            </w:r>
          </w:p>
        </w:tc>
        <w:tc>
          <w:tcPr>
            <w:tcW w:w="2126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Что отличает курящего человека </w:t>
            </w:r>
            <w:proofErr w:type="gramStart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некурящего.</w:t>
            </w:r>
          </w:p>
        </w:tc>
        <w:tc>
          <w:tcPr>
            <w:tcW w:w="2693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профессии важны.</w:t>
            </w:r>
          </w:p>
        </w:tc>
      </w:tr>
      <w:tr w:rsidR="00783B3C" w:rsidTr="00783B3C">
        <w:trPr>
          <w:gridAfter w:val="1"/>
          <w:wAfter w:w="34" w:type="dxa"/>
        </w:trPr>
        <w:tc>
          <w:tcPr>
            <w:tcW w:w="1951" w:type="dxa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Родина моя.</w:t>
            </w:r>
          </w:p>
        </w:tc>
        <w:tc>
          <w:tcPr>
            <w:tcW w:w="1843" w:type="dxa"/>
            <w:gridSpan w:val="2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край задумчивый и нежный.</w:t>
            </w:r>
          </w:p>
        </w:tc>
        <w:tc>
          <w:tcPr>
            <w:tcW w:w="2268" w:type="dxa"/>
            <w:gridSpan w:val="2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стали мы на год взрослей.</w:t>
            </w:r>
          </w:p>
        </w:tc>
        <w:tc>
          <w:tcPr>
            <w:tcW w:w="2126" w:type="dxa"/>
            <w:gridSpan w:val="2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Посади дерево.</w:t>
            </w:r>
          </w:p>
        </w:tc>
        <w:tc>
          <w:tcPr>
            <w:tcW w:w="2693" w:type="dxa"/>
            <w:gridSpan w:val="2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Подготовка одежды для летнего отдыха.</w:t>
            </w:r>
          </w:p>
        </w:tc>
        <w:tc>
          <w:tcPr>
            <w:tcW w:w="2552" w:type="dxa"/>
            <w:gridSpan w:val="2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планов маршрута летнего отдыха «Куда бы я хотел </w:t>
            </w:r>
            <w:r w:rsidRPr="008D6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поехать?» (на материалах газет).</w:t>
            </w:r>
          </w:p>
        </w:tc>
      </w:tr>
      <w:tr w:rsidR="00783B3C" w:rsidTr="00783B3C">
        <w:trPr>
          <w:gridAfter w:val="1"/>
          <w:wAfter w:w="34" w:type="dxa"/>
        </w:trPr>
        <w:tc>
          <w:tcPr>
            <w:tcW w:w="1951" w:type="dxa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Зеленые привычки – сохраним природу вместе.</w:t>
            </w:r>
          </w:p>
        </w:tc>
        <w:tc>
          <w:tcPr>
            <w:tcW w:w="1843" w:type="dxa"/>
            <w:gridSpan w:val="2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нужно человеку для счастья?</w:t>
            </w:r>
          </w:p>
        </w:tc>
        <w:tc>
          <w:tcPr>
            <w:tcW w:w="2268" w:type="dxa"/>
            <w:gridSpan w:val="2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B3C" w:rsidRDefault="00783B3C" w:rsidP="00783B3C">
      <w:pPr>
        <w:pStyle w:val="20"/>
        <w:spacing w:before="0" w:after="56"/>
        <w:ind w:right="60"/>
        <w:jc w:val="left"/>
        <w:rPr>
          <w:b/>
          <w:i w:val="0"/>
          <w:sz w:val="28"/>
          <w:szCs w:val="28"/>
        </w:rPr>
      </w:pPr>
    </w:p>
    <w:p w:rsidR="00783B3C" w:rsidRPr="00A64361" w:rsidRDefault="00783B3C" w:rsidP="00783B3C">
      <w:pPr>
        <w:pStyle w:val="20"/>
        <w:spacing w:before="0" w:after="56"/>
        <w:ind w:right="60"/>
        <w:jc w:val="left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                                             </w:t>
      </w:r>
      <w:r w:rsidRPr="00A64361">
        <w:rPr>
          <w:b/>
          <w:i w:val="0"/>
          <w:sz w:val="28"/>
          <w:szCs w:val="28"/>
        </w:rPr>
        <w:t xml:space="preserve">Основные критерии </w:t>
      </w:r>
      <w:proofErr w:type="spellStart"/>
      <w:r w:rsidRPr="00A64361">
        <w:rPr>
          <w:b/>
          <w:i w:val="0"/>
          <w:sz w:val="28"/>
          <w:szCs w:val="28"/>
        </w:rPr>
        <w:t>сформированн</w:t>
      </w:r>
      <w:r>
        <w:rPr>
          <w:b/>
          <w:i w:val="0"/>
          <w:sz w:val="28"/>
          <w:szCs w:val="28"/>
        </w:rPr>
        <w:t>ости</w:t>
      </w:r>
      <w:proofErr w:type="spellEnd"/>
      <w:r>
        <w:rPr>
          <w:b/>
          <w:i w:val="0"/>
          <w:sz w:val="28"/>
          <w:szCs w:val="28"/>
        </w:rPr>
        <w:t xml:space="preserve"> навыков</w:t>
      </w:r>
      <w:r w:rsidRPr="00A64361">
        <w:rPr>
          <w:b/>
          <w:i w:val="0"/>
          <w:sz w:val="28"/>
          <w:szCs w:val="28"/>
        </w:rPr>
        <w:t xml:space="preserve"> поведения</w:t>
      </w:r>
    </w:p>
    <w:p w:rsidR="00783B3C" w:rsidRPr="00A64361" w:rsidRDefault="00783B3C" w:rsidP="00783B3C">
      <w:pPr>
        <w:pStyle w:val="20"/>
        <w:spacing w:before="0" w:after="56"/>
        <w:ind w:left="160" w:right="60"/>
        <w:jc w:val="center"/>
        <w:rPr>
          <w:b/>
          <w:i w:val="0"/>
          <w:sz w:val="28"/>
          <w:szCs w:val="28"/>
        </w:rPr>
      </w:pPr>
      <w:r w:rsidRPr="00A64361">
        <w:rPr>
          <w:rStyle w:val="21"/>
          <w:b/>
          <w:sz w:val="28"/>
          <w:szCs w:val="28"/>
        </w:rPr>
        <w:t xml:space="preserve">у </w:t>
      </w:r>
      <w:r>
        <w:rPr>
          <w:b/>
          <w:i w:val="0"/>
          <w:sz w:val="28"/>
          <w:szCs w:val="28"/>
        </w:rPr>
        <w:t xml:space="preserve">воспитанников </w:t>
      </w:r>
      <w:r w:rsidRPr="00A64361">
        <w:rPr>
          <w:b/>
          <w:i w:val="0"/>
          <w:sz w:val="28"/>
          <w:szCs w:val="28"/>
        </w:rPr>
        <w:t xml:space="preserve"> класса.</w:t>
      </w:r>
    </w:p>
    <w:p w:rsidR="00783B3C" w:rsidRPr="00A64361" w:rsidRDefault="00783B3C" w:rsidP="00783B3C">
      <w:pPr>
        <w:pStyle w:val="1"/>
        <w:numPr>
          <w:ilvl w:val="0"/>
          <w:numId w:val="1"/>
        </w:numPr>
        <w:spacing w:line="283" w:lineRule="exact"/>
        <w:ind w:left="60" w:right="180" w:firstLine="320"/>
        <w:rPr>
          <w:sz w:val="28"/>
          <w:szCs w:val="28"/>
        </w:rPr>
      </w:pPr>
      <w:r w:rsidRPr="00A64361">
        <w:rPr>
          <w:sz w:val="28"/>
          <w:szCs w:val="28"/>
        </w:rPr>
        <w:t xml:space="preserve"> Знает названия органов чувств, внутренних органов; устанавливает связи между отноше</w:t>
      </w:r>
      <w:r w:rsidRPr="00A64361">
        <w:rPr>
          <w:sz w:val="28"/>
          <w:szCs w:val="28"/>
        </w:rPr>
        <w:softHyphen/>
        <w:t>нием к своему здоровью и заболеванием;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spacing w:line="283" w:lineRule="exact"/>
        <w:ind w:left="60" w:firstLine="320"/>
        <w:rPr>
          <w:sz w:val="28"/>
          <w:szCs w:val="28"/>
        </w:rPr>
      </w:pPr>
      <w:r w:rsidRPr="00A64361">
        <w:rPr>
          <w:sz w:val="28"/>
          <w:szCs w:val="28"/>
        </w:rPr>
        <w:t xml:space="preserve"> знает некоторые особенности функционирования своего организма;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spacing w:line="283" w:lineRule="exact"/>
        <w:ind w:left="60" w:right="180" w:firstLine="320"/>
        <w:rPr>
          <w:sz w:val="28"/>
          <w:szCs w:val="28"/>
        </w:rPr>
      </w:pPr>
      <w:r w:rsidRPr="00A64361">
        <w:rPr>
          <w:sz w:val="28"/>
          <w:szCs w:val="28"/>
        </w:rPr>
        <w:t xml:space="preserve"> имеет чёткую позицию укрепления собственного здоровья, владеет отдельными навыками тренировки своего организма и закаливания;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spacing w:line="283" w:lineRule="exact"/>
        <w:ind w:left="60" w:right="180" w:firstLine="320"/>
        <w:rPr>
          <w:sz w:val="28"/>
          <w:szCs w:val="28"/>
        </w:rPr>
      </w:pPr>
      <w:r w:rsidRPr="00A64361">
        <w:rPr>
          <w:sz w:val="28"/>
          <w:szCs w:val="28"/>
        </w:rPr>
        <w:t xml:space="preserve"> знает и соблюдает правила поведения в различных ситуациях согласно этическим и нравственным нормам;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spacing w:line="283" w:lineRule="exact"/>
        <w:ind w:left="60" w:right="180" w:firstLine="320"/>
        <w:rPr>
          <w:sz w:val="28"/>
          <w:szCs w:val="28"/>
        </w:rPr>
      </w:pPr>
      <w:r w:rsidRPr="00A64361">
        <w:rPr>
          <w:sz w:val="28"/>
          <w:szCs w:val="28"/>
        </w:rPr>
        <w:t xml:space="preserve"> знает, что поступки взрослых и детей могут быть положительными и негативными;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spacing w:line="283" w:lineRule="exact"/>
        <w:ind w:left="60" w:firstLine="320"/>
        <w:rPr>
          <w:sz w:val="28"/>
          <w:szCs w:val="28"/>
        </w:rPr>
      </w:pPr>
      <w:r w:rsidRPr="00A64361">
        <w:rPr>
          <w:sz w:val="28"/>
          <w:szCs w:val="28"/>
        </w:rPr>
        <w:t xml:space="preserve"> устанавливает связи между поступком и настроением людей, на которых он был направлен;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spacing w:line="283" w:lineRule="exact"/>
        <w:ind w:left="60" w:right="180" w:firstLine="320"/>
        <w:rPr>
          <w:sz w:val="28"/>
          <w:szCs w:val="28"/>
        </w:rPr>
      </w:pPr>
      <w:r w:rsidRPr="00A64361">
        <w:rPr>
          <w:sz w:val="28"/>
          <w:szCs w:val="28"/>
        </w:rPr>
        <w:t xml:space="preserve"> умеет элементарно управлять своими чувствами (сдерживать гнев, огорчение, не плакать и др.);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spacing w:line="283" w:lineRule="exact"/>
        <w:ind w:left="60" w:right="180" w:firstLine="320"/>
        <w:rPr>
          <w:sz w:val="28"/>
          <w:szCs w:val="28"/>
        </w:rPr>
      </w:pPr>
      <w:r w:rsidRPr="00A64361">
        <w:rPr>
          <w:sz w:val="28"/>
          <w:szCs w:val="28"/>
        </w:rPr>
        <w:t>умеет оказывать помощь другому человеку;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spacing w:line="283" w:lineRule="exact"/>
        <w:ind w:left="60" w:right="180" w:firstLine="320"/>
        <w:rPr>
          <w:sz w:val="28"/>
          <w:szCs w:val="28"/>
        </w:rPr>
      </w:pPr>
      <w:r w:rsidRPr="00A64361">
        <w:rPr>
          <w:sz w:val="28"/>
          <w:szCs w:val="28"/>
        </w:rPr>
        <w:t>умеет договариваться, устанавливать неконфликтные отношения со сверстниками;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spacing w:line="283" w:lineRule="exact"/>
        <w:ind w:left="60" w:right="180" w:firstLine="320"/>
        <w:rPr>
          <w:sz w:val="28"/>
          <w:szCs w:val="28"/>
        </w:rPr>
      </w:pPr>
      <w:r w:rsidRPr="00A64361">
        <w:rPr>
          <w:sz w:val="28"/>
          <w:szCs w:val="28"/>
        </w:rPr>
        <w:t>знает о Декларации прав ребёнка;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ind w:left="40" w:firstLine="360"/>
        <w:jc w:val="left"/>
        <w:rPr>
          <w:sz w:val="28"/>
          <w:szCs w:val="28"/>
        </w:rPr>
      </w:pPr>
      <w:r w:rsidRPr="00A64361">
        <w:rPr>
          <w:sz w:val="28"/>
          <w:szCs w:val="28"/>
        </w:rPr>
        <w:t xml:space="preserve"> расширяет свои представления об окружающем мире;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ind w:left="40" w:firstLine="360"/>
        <w:jc w:val="left"/>
        <w:rPr>
          <w:sz w:val="28"/>
          <w:szCs w:val="28"/>
        </w:rPr>
      </w:pPr>
      <w:r w:rsidRPr="00A64361">
        <w:rPr>
          <w:sz w:val="28"/>
          <w:szCs w:val="28"/>
        </w:rPr>
        <w:t xml:space="preserve"> испытывает интерес к школе, к проводимым занятиям и мероприятиям;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ind w:left="40" w:right="240" w:firstLine="360"/>
        <w:jc w:val="left"/>
        <w:rPr>
          <w:sz w:val="28"/>
          <w:szCs w:val="28"/>
        </w:rPr>
      </w:pPr>
      <w:r w:rsidRPr="00A64361">
        <w:rPr>
          <w:sz w:val="28"/>
          <w:szCs w:val="28"/>
        </w:rPr>
        <w:t xml:space="preserve"> содержит в чистоте своё тело, одежду, моет руки перед едой, после прогулки, посещения туалета, по мере загрязнения;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ind w:left="40" w:right="240" w:firstLine="360"/>
        <w:jc w:val="left"/>
        <w:rPr>
          <w:sz w:val="28"/>
          <w:szCs w:val="28"/>
        </w:rPr>
      </w:pPr>
      <w:r w:rsidRPr="00A64361">
        <w:rPr>
          <w:sz w:val="28"/>
          <w:szCs w:val="28"/>
        </w:rPr>
        <w:t xml:space="preserve"> определяет и исправляет непорядок в своём внешнем виде; организует своё рабочее место: владеет навыками уборки классной, групповой комнат и спален;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ind w:left="40" w:right="240" w:firstLine="360"/>
        <w:jc w:val="left"/>
        <w:rPr>
          <w:sz w:val="28"/>
          <w:szCs w:val="28"/>
        </w:rPr>
      </w:pPr>
      <w:r w:rsidRPr="00A64361">
        <w:rPr>
          <w:sz w:val="28"/>
          <w:szCs w:val="28"/>
        </w:rPr>
        <w:t xml:space="preserve"> проявляет внимание к взрослым, одноклассникам, оказывает им услуги (выполняет прось</w:t>
      </w:r>
      <w:r w:rsidRPr="00A64361">
        <w:rPr>
          <w:sz w:val="28"/>
          <w:szCs w:val="28"/>
        </w:rPr>
        <w:softHyphen/>
        <w:t>бу, помогает в совместной деятельности);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ind w:left="40" w:firstLine="360"/>
        <w:jc w:val="left"/>
        <w:rPr>
          <w:sz w:val="28"/>
          <w:szCs w:val="28"/>
        </w:rPr>
      </w:pPr>
      <w:r w:rsidRPr="00A64361">
        <w:rPr>
          <w:sz w:val="28"/>
          <w:szCs w:val="28"/>
        </w:rPr>
        <w:t xml:space="preserve"> соблюдает и выполняет Правила дорожного движения;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ind w:left="40" w:firstLine="360"/>
        <w:jc w:val="left"/>
        <w:rPr>
          <w:sz w:val="28"/>
          <w:szCs w:val="28"/>
        </w:rPr>
      </w:pPr>
      <w:r w:rsidRPr="00A64361">
        <w:rPr>
          <w:sz w:val="28"/>
          <w:szCs w:val="28"/>
        </w:rPr>
        <w:t xml:space="preserve"> повышает уровень развития высших психических функций: внимания, памяти, мышления;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ind w:left="40" w:firstLine="360"/>
        <w:jc w:val="left"/>
        <w:rPr>
          <w:sz w:val="28"/>
          <w:szCs w:val="28"/>
        </w:rPr>
      </w:pPr>
      <w:r w:rsidRPr="00A64361">
        <w:rPr>
          <w:sz w:val="28"/>
          <w:szCs w:val="28"/>
        </w:rPr>
        <w:lastRenderedPageBreak/>
        <w:t xml:space="preserve"> владеет начальными механизмами творческого мышления;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ind w:left="40" w:firstLine="360"/>
        <w:jc w:val="left"/>
        <w:rPr>
          <w:sz w:val="28"/>
          <w:szCs w:val="28"/>
        </w:rPr>
      </w:pPr>
      <w:r w:rsidRPr="00A64361">
        <w:rPr>
          <w:sz w:val="28"/>
          <w:szCs w:val="28"/>
        </w:rPr>
        <w:t xml:space="preserve"> сформирована система учебных и элементарных трудовых умений и навыков:</w:t>
      </w:r>
    </w:p>
    <w:p w:rsidR="00783B3C" w:rsidRPr="00A64361" w:rsidRDefault="00783B3C" w:rsidP="00783B3C">
      <w:pPr>
        <w:pStyle w:val="1"/>
        <w:numPr>
          <w:ilvl w:val="0"/>
          <w:numId w:val="1"/>
        </w:numPr>
        <w:ind w:left="40" w:right="240" w:firstLine="360"/>
        <w:jc w:val="left"/>
        <w:rPr>
          <w:sz w:val="28"/>
          <w:szCs w:val="28"/>
        </w:rPr>
      </w:pPr>
      <w:r w:rsidRPr="00A64361">
        <w:rPr>
          <w:sz w:val="28"/>
          <w:szCs w:val="28"/>
        </w:rPr>
        <w:t xml:space="preserve"> знает и понимает, что взрослые и дети должны заботиться друг о друге, что нужно береж</w:t>
      </w:r>
      <w:r w:rsidRPr="00A64361">
        <w:rPr>
          <w:sz w:val="28"/>
          <w:szCs w:val="28"/>
        </w:rPr>
        <w:softHyphen/>
        <w:t>но относиться к старым людям, уважать их, помогать им;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ind w:left="40" w:right="240" w:firstLine="360"/>
        <w:jc w:val="left"/>
        <w:rPr>
          <w:sz w:val="28"/>
          <w:szCs w:val="28"/>
        </w:rPr>
      </w:pPr>
      <w:r w:rsidRPr="00A64361">
        <w:rPr>
          <w:sz w:val="28"/>
          <w:szCs w:val="28"/>
        </w:rPr>
        <w:t xml:space="preserve"> знает и понимает, что деятельность человека разнообразна (трудится, занимается спортом, воспитывает детей, отдыхает и т. д.);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ind w:left="40" w:firstLine="360"/>
        <w:jc w:val="left"/>
        <w:rPr>
          <w:sz w:val="28"/>
          <w:szCs w:val="28"/>
        </w:rPr>
      </w:pPr>
      <w:r w:rsidRPr="00A64361">
        <w:rPr>
          <w:sz w:val="28"/>
          <w:szCs w:val="28"/>
        </w:rPr>
        <w:t xml:space="preserve"> знает и понимает, что для овладения профессией необходимо учиться;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ind w:left="40" w:firstLine="360"/>
        <w:jc w:val="left"/>
        <w:rPr>
          <w:sz w:val="28"/>
          <w:szCs w:val="28"/>
        </w:rPr>
      </w:pPr>
      <w:r w:rsidRPr="00A64361">
        <w:rPr>
          <w:sz w:val="28"/>
          <w:szCs w:val="28"/>
        </w:rPr>
        <w:t xml:space="preserve"> знает и понимает, что учёба - это труд;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ind w:left="40" w:firstLine="360"/>
        <w:jc w:val="left"/>
        <w:rPr>
          <w:sz w:val="28"/>
          <w:szCs w:val="28"/>
        </w:rPr>
      </w:pPr>
      <w:r w:rsidRPr="00A64361">
        <w:rPr>
          <w:sz w:val="28"/>
          <w:szCs w:val="28"/>
        </w:rPr>
        <w:t xml:space="preserve"> умеет с пользой проводить своё время;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ind w:left="40" w:firstLine="360"/>
        <w:jc w:val="left"/>
        <w:rPr>
          <w:sz w:val="28"/>
          <w:szCs w:val="28"/>
        </w:rPr>
      </w:pPr>
      <w:r w:rsidRPr="00A64361">
        <w:rPr>
          <w:sz w:val="28"/>
          <w:szCs w:val="28"/>
        </w:rPr>
        <w:t xml:space="preserve"> делает для себя и окружающих всё, что умеет сделать сам;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ind w:left="40" w:firstLine="360"/>
        <w:jc w:val="left"/>
        <w:rPr>
          <w:sz w:val="28"/>
          <w:szCs w:val="28"/>
        </w:rPr>
      </w:pPr>
      <w:r w:rsidRPr="00A64361">
        <w:rPr>
          <w:sz w:val="28"/>
          <w:szCs w:val="28"/>
        </w:rPr>
        <w:t xml:space="preserve"> заботится о животных, ухаживает за комнатными растениями;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ind w:left="40" w:firstLine="360"/>
        <w:jc w:val="left"/>
        <w:rPr>
          <w:sz w:val="28"/>
          <w:szCs w:val="28"/>
        </w:rPr>
      </w:pPr>
      <w:r w:rsidRPr="00A64361">
        <w:rPr>
          <w:sz w:val="28"/>
          <w:szCs w:val="28"/>
        </w:rPr>
        <w:t xml:space="preserve"> избавляется от комплекса неполноценности и иждивенческих настроений;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ind w:left="320"/>
        <w:jc w:val="left"/>
        <w:rPr>
          <w:sz w:val="28"/>
          <w:szCs w:val="28"/>
        </w:rPr>
      </w:pPr>
      <w:r w:rsidRPr="00A64361">
        <w:rPr>
          <w:sz w:val="28"/>
          <w:szCs w:val="28"/>
        </w:rPr>
        <w:t xml:space="preserve"> знает и понимает, что представляет собой флаг и герб России;</w:t>
      </w:r>
    </w:p>
    <w:p w:rsidR="00783B3C" w:rsidRPr="00A64361" w:rsidRDefault="00783B3C" w:rsidP="00783B3C">
      <w:pPr>
        <w:pStyle w:val="1"/>
        <w:numPr>
          <w:ilvl w:val="0"/>
          <w:numId w:val="1"/>
        </w:numPr>
        <w:ind w:left="320"/>
        <w:jc w:val="left"/>
        <w:rPr>
          <w:sz w:val="28"/>
          <w:szCs w:val="28"/>
        </w:rPr>
      </w:pPr>
      <w:r w:rsidRPr="00A64361">
        <w:rPr>
          <w:sz w:val="28"/>
          <w:szCs w:val="28"/>
        </w:rPr>
        <w:t xml:space="preserve"> проявляет гуманизм, обладает элементарным чувством патриотизма.</w:t>
      </w:r>
    </w:p>
    <w:p w:rsidR="00783B3C" w:rsidRPr="00F50A1D" w:rsidRDefault="00783B3C" w:rsidP="00783B3C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B3C" w:rsidRPr="00F50A1D" w:rsidRDefault="00783B3C" w:rsidP="00783B3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B3C" w:rsidRDefault="00783B3C" w:rsidP="00783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и информационное обеспечение реализации программы.</w:t>
      </w:r>
    </w:p>
    <w:p w:rsidR="00783B3C" w:rsidRDefault="00783B3C" w:rsidP="00783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B3C" w:rsidRDefault="00783B3C" w:rsidP="00783B3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  <w:sz w:val="28"/>
          <w:szCs w:val="28"/>
        </w:rPr>
        <w:t xml:space="preserve">1.Воронкова, В.В. Программы специальных (коррекционных) образовательных учреждений VIII вида: 5– 9 классы / под ред. В.В. Воронковой; 4-е издание –  М.: Просвещение, 2006. –  192 </w:t>
      </w:r>
      <w:proofErr w:type="gramStart"/>
      <w:r>
        <w:rPr>
          <w:rStyle w:val="c13"/>
          <w:color w:val="000000"/>
          <w:sz w:val="28"/>
          <w:szCs w:val="28"/>
        </w:rPr>
        <w:t>с</w:t>
      </w:r>
      <w:proofErr w:type="gramEnd"/>
      <w:r>
        <w:rPr>
          <w:rStyle w:val="c13"/>
          <w:color w:val="000000"/>
          <w:sz w:val="28"/>
          <w:szCs w:val="28"/>
        </w:rPr>
        <w:t>.</w:t>
      </w:r>
    </w:p>
    <w:p w:rsidR="00783B3C" w:rsidRDefault="00783B3C" w:rsidP="00783B3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  <w:sz w:val="28"/>
          <w:szCs w:val="28"/>
        </w:rPr>
        <w:t xml:space="preserve">2.Программа специальных (коррекционных) образовательных учреждений 8 вида. 5-9 классы (авторы - составители А.К.Аксёнова, Т.Н.Бугаева/под редакцией </w:t>
      </w:r>
      <w:proofErr w:type="spellStart"/>
      <w:r>
        <w:rPr>
          <w:rStyle w:val="c13"/>
          <w:color w:val="000000"/>
          <w:sz w:val="28"/>
          <w:szCs w:val="28"/>
        </w:rPr>
        <w:t>И.М.Бгажноковой</w:t>
      </w:r>
      <w:proofErr w:type="spellEnd"/>
      <w:r>
        <w:rPr>
          <w:rStyle w:val="c13"/>
          <w:color w:val="000000"/>
          <w:sz w:val="28"/>
          <w:szCs w:val="28"/>
        </w:rPr>
        <w:t xml:space="preserve"> – М.:Просвещение,2011г.)</w:t>
      </w:r>
    </w:p>
    <w:p w:rsidR="00783B3C" w:rsidRDefault="00783B3C" w:rsidP="00783B3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  <w:sz w:val="28"/>
          <w:szCs w:val="28"/>
        </w:rPr>
        <w:t xml:space="preserve">3.Лапшин, В.А.  Коррекционная педагогика / В.А. Лапшин,  В.А. Пузанов. – М.: Просвещение,1990. – 143 </w:t>
      </w:r>
      <w:proofErr w:type="gramStart"/>
      <w:r>
        <w:rPr>
          <w:rStyle w:val="c13"/>
          <w:color w:val="000000"/>
          <w:sz w:val="28"/>
          <w:szCs w:val="28"/>
        </w:rPr>
        <w:t>с</w:t>
      </w:r>
      <w:proofErr w:type="gramEnd"/>
      <w:r>
        <w:rPr>
          <w:rStyle w:val="c13"/>
          <w:color w:val="000000"/>
          <w:sz w:val="28"/>
          <w:szCs w:val="28"/>
        </w:rPr>
        <w:t>.</w:t>
      </w:r>
    </w:p>
    <w:p w:rsidR="00783B3C" w:rsidRDefault="00783B3C" w:rsidP="00783B3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  <w:sz w:val="28"/>
          <w:szCs w:val="28"/>
        </w:rPr>
        <w:t xml:space="preserve">4.Настольная книга педагога-дефектолога /  Т. Б. </w:t>
      </w:r>
      <w:proofErr w:type="spellStart"/>
      <w:r>
        <w:rPr>
          <w:rStyle w:val="c13"/>
          <w:color w:val="000000"/>
          <w:sz w:val="28"/>
          <w:szCs w:val="28"/>
        </w:rPr>
        <w:t>Епифанцева</w:t>
      </w:r>
      <w:proofErr w:type="spellEnd"/>
      <w:r>
        <w:rPr>
          <w:rStyle w:val="c13"/>
          <w:color w:val="000000"/>
          <w:sz w:val="28"/>
          <w:szCs w:val="28"/>
        </w:rPr>
        <w:t>. - Ростов на Дону: Феникс, 2007. – 458с.</w:t>
      </w:r>
    </w:p>
    <w:p w:rsidR="00783B3C" w:rsidRDefault="00783B3C" w:rsidP="00783B3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  <w:sz w:val="28"/>
          <w:szCs w:val="28"/>
        </w:rPr>
        <w:t xml:space="preserve">5.Обучение детей с нарушениями интеллектуального развития: (Олигофренопедагогика): Учебное пособие для студентов высших педагогических  учебных заведений / Б. П. Пузанов, Н.П. Коняева, Б. Б. </w:t>
      </w:r>
      <w:proofErr w:type="spellStart"/>
      <w:r>
        <w:rPr>
          <w:rStyle w:val="c13"/>
          <w:color w:val="000000"/>
          <w:sz w:val="28"/>
          <w:szCs w:val="28"/>
        </w:rPr>
        <w:t>Горскин</w:t>
      </w:r>
      <w:proofErr w:type="spellEnd"/>
      <w:r>
        <w:rPr>
          <w:rStyle w:val="c13"/>
          <w:color w:val="000000"/>
          <w:sz w:val="28"/>
          <w:szCs w:val="28"/>
        </w:rPr>
        <w:t xml:space="preserve"> и др.; под ред. Б. П. </w:t>
      </w:r>
      <w:proofErr w:type="spellStart"/>
      <w:r>
        <w:rPr>
          <w:rStyle w:val="c13"/>
          <w:color w:val="000000"/>
          <w:sz w:val="28"/>
          <w:szCs w:val="28"/>
        </w:rPr>
        <w:t>Пузанова</w:t>
      </w:r>
      <w:proofErr w:type="spellEnd"/>
      <w:r>
        <w:rPr>
          <w:rStyle w:val="c13"/>
          <w:color w:val="000000"/>
          <w:sz w:val="28"/>
          <w:szCs w:val="28"/>
        </w:rPr>
        <w:t xml:space="preserve">. - М.: Издательский центр «Академия», 2009. - 272 </w:t>
      </w:r>
      <w:proofErr w:type="gramStart"/>
      <w:r>
        <w:rPr>
          <w:rStyle w:val="c13"/>
          <w:color w:val="000000"/>
          <w:sz w:val="28"/>
          <w:szCs w:val="28"/>
        </w:rPr>
        <w:t>с</w:t>
      </w:r>
      <w:proofErr w:type="gramEnd"/>
      <w:r>
        <w:rPr>
          <w:rStyle w:val="c13"/>
          <w:color w:val="000000"/>
          <w:sz w:val="28"/>
          <w:szCs w:val="28"/>
        </w:rPr>
        <w:t>.</w:t>
      </w:r>
    </w:p>
    <w:p w:rsidR="00783B3C" w:rsidRDefault="00783B3C" w:rsidP="00783B3C">
      <w:pPr>
        <w:pStyle w:val="c12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 xml:space="preserve">6.Строганова,  Л.В  Подсказки учителю в коррекционной работе  / Л.В Строганова. -  М.: Педагогическое общество России,  2007. – 112 </w:t>
      </w:r>
      <w:proofErr w:type="gramStart"/>
      <w:r>
        <w:rPr>
          <w:rStyle w:val="c13"/>
          <w:color w:val="000000"/>
          <w:sz w:val="28"/>
          <w:szCs w:val="28"/>
        </w:rPr>
        <w:t>с</w:t>
      </w:r>
      <w:proofErr w:type="gramEnd"/>
      <w:r>
        <w:rPr>
          <w:rStyle w:val="c13"/>
          <w:color w:val="000000"/>
          <w:sz w:val="28"/>
          <w:szCs w:val="28"/>
        </w:rPr>
        <w:t>.</w:t>
      </w:r>
    </w:p>
    <w:p w:rsidR="00783B3C" w:rsidRDefault="00783B3C" w:rsidP="00783B3C">
      <w:pPr>
        <w:pStyle w:val="c64"/>
        <w:shd w:val="clear" w:color="auto" w:fill="FFFFFF"/>
        <w:spacing w:before="0" w:beforeAutospacing="0" w:after="0" w:afterAutospacing="0"/>
        <w:jc w:val="both"/>
        <w:rPr>
          <w:rStyle w:val="c18"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7</w:t>
      </w:r>
      <w:r w:rsidRPr="00B04F5B">
        <w:rPr>
          <w:rStyle w:val="c18"/>
          <w:color w:val="000000"/>
          <w:sz w:val="28"/>
          <w:szCs w:val="28"/>
        </w:rPr>
        <w:t>.  Кузнецова Л.В. Воспитательная работа в ш</w:t>
      </w:r>
      <w:r>
        <w:rPr>
          <w:rStyle w:val="c18"/>
          <w:color w:val="000000"/>
          <w:sz w:val="28"/>
          <w:szCs w:val="28"/>
        </w:rPr>
        <w:t>коле. М. «Школьная пресса», 2011. – 116с.</w:t>
      </w:r>
    </w:p>
    <w:p w:rsidR="00783B3C" w:rsidRDefault="00783B3C" w:rsidP="00783B3C">
      <w:pPr>
        <w:pStyle w:val="c6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8</w:t>
      </w:r>
      <w:r w:rsidRPr="00DD0227">
        <w:rPr>
          <w:color w:val="000000"/>
          <w:sz w:val="28"/>
          <w:szCs w:val="28"/>
          <w:shd w:val="clear" w:color="auto" w:fill="FFFFFF"/>
        </w:rPr>
        <w:t>. Марина Михайлина Психологическая помощь подростку в кризисн</w:t>
      </w:r>
      <w:r>
        <w:rPr>
          <w:color w:val="000000"/>
          <w:sz w:val="28"/>
          <w:szCs w:val="28"/>
          <w:shd w:val="clear" w:color="auto" w:fill="FFFFFF"/>
        </w:rPr>
        <w:t>ых ситуациях / Марина Михайлина</w:t>
      </w:r>
      <w:r w:rsidRPr="00DD0227">
        <w:rPr>
          <w:color w:val="000000"/>
          <w:sz w:val="28"/>
          <w:szCs w:val="28"/>
          <w:shd w:val="clear" w:color="auto" w:fill="FFFFFF"/>
        </w:rPr>
        <w:t xml:space="preserve">, Маргарита Павлова. - М.: Учитель, 2013. - 208 </w:t>
      </w:r>
      <w:proofErr w:type="spellStart"/>
      <w:r w:rsidRPr="00DD0227">
        <w:rPr>
          <w:color w:val="000000"/>
          <w:sz w:val="28"/>
          <w:szCs w:val="28"/>
          <w:shd w:val="clear" w:color="auto" w:fill="FFFFFF"/>
        </w:rPr>
        <w:t>c</w:t>
      </w:r>
      <w:proofErr w:type="spellEnd"/>
      <w:r w:rsidRPr="00DD0227">
        <w:rPr>
          <w:color w:val="000000"/>
          <w:sz w:val="28"/>
          <w:szCs w:val="28"/>
          <w:shd w:val="clear" w:color="auto" w:fill="FFFFFF"/>
        </w:rPr>
        <w:t>.</w:t>
      </w:r>
      <w:r w:rsidRPr="00DD022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9</w:t>
      </w:r>
      <w:r w:rsidRPr="00DD0227">
        <w:rPr>
          <w:color w:val="000000"/>
          <w:sz w:val="28"/>
          <w:szCs w:val="28"/>
          <w:shd w:val="clear" w:color="auto" w:fill="FFFFFF"/>
        </w:rPr>
        <w:t xml:space="preserve">. Н.А. </w:t>
      </w:r>
      <w:proofErr w:type="spellStart"/>
      <w:r w:rsidRPr="00DD0227">
        <w:rPr>
          <w:color w:val="000000"/>
          <w:sz w:val="28"/>
          <w:szCs w:val="28"/>
          <w:shd w:val="clear" w:color="auto" w:fill="FFFFFF"/>
        </w:rPr>
        <w:t>Маньшина</w:t>
      </w:r>
      <w:proofErr w:type="spellEnd"/>
      <w:r w:rsidRPr="00DD0227">
        <w:rPr>
          <w:color w:val="000000"/>
          <w:sz w:val="28"/>
          <w:szCs w:val="28"/>
          <w:shd w:val="clear" w:color="auto" w:fill="FFFFFF"/>
        </w:rPr>
        <w:t xml:space="preserve"> Система работы школы по защите прав и законных интересов ребенка / Н.А. </w:t>
      </w:r>
      <w:proofErr w:type="spellStart"/>
      <w:r w:rsidRPr="00DD0227">
        <w:rPr>
          <w:color w:val="000000"/>
          <w:sz w:val="28"/>
          <w:szCs w:val="28"/>
          <w:shd w:val="clear" w:color="auto" w:fill="FFFFFF"/>
        </w:rPr>
        <w:t>Маньшина</w:t>
      </w:r>
      <w:proofErr w:type="spellEnd"/>
      <w:r w:rsidRPr="00DD0227">
        <w:rPr>
          <w:color w:val="000000"/>
          <w:sz w:val="28"/>
          <w:szCs w:val="28"/>
          <w:shd w:val="clear" w:color="auto" w:fill="FFFFFF"/>
        </w:rPr>
        <w:t>. - М.: Учитель, </w:t>
      </w:r>
      <w:r w:rsidRPr="00DD0227">
        <w:rPr>
          <w:rStyle w:val="a9"/>
          <w:b w:val="0"/>
          <w:sz w:val="28"/>
          <w:szCs w:val="28"/>
          <w:shd w:val="clear" w:color="auto" w:fill="FFFFFF"/>
        </w:rPr>
        <w:t>2014</w:t>
      </w:r>
      <w:r w:rsidRPr="00DD0227">
        <w:rPr>
          <w:color w:val="000000"/>
          <w:sz w:val="28"/>
          <w:szCs w:val="28"/>
          <w:shd w:val="clear" w:color="auto" w:fill="FFFFFF"/>
        </w:rPr>
        <w:t xml:space="preserve">. - 208 </w:t>
      </w:r>
      <w:proofErr w:type="spellStart"/>
      <w:r w:rsidRPr="00DD0227">
        <w:rPr>
          <w:color w:val="000000"/>
          <w:sz w:val="28"/>
          <w:szCs w:val="28"/>
          <w:shd w:val="clear" w:color="auto" w:fill="FFFFFF"/>
        </w:rPr>
        <w:t>c</w:t>
      </w:r>
      <w:proofErr w:type="spellEnd"/>
      <w:r w:rsidRPr="00DD0227">
        <w:rPr>
          <w:color w:val="000000"/>
          <w:sz w:val="28"/>
          <w:szCs w:val="28"/>
          <w:shd w:val="clear" w:color="auto" w:fill="FFFFFF"/>
        </w:rPr>
        <w:t>.</w:t>
      </w:r>
    </w:p>
    <w:p w:rsidR="00783B3C" w:rsidRDefault="00783B3C" w:rsidP="00783B3C">
      <w:pPr>
        <w:pStyle w:val="c6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10</w:t>
      </w:r>
      <w:r w:rsidRPr="004F1216">
        <w:rPr>
          <w:color w:val="000000"/>
          <w:sz w:val="28"/>
          <w:szCs w:val="28"/>
          <w:shd w:val="clear" w:color="auto" w:fill="FFFFFF"/>
        </w:rPr>
        <w:t xml:space="preserve">. Профилактика социальных рисков детей и подростков. Лекции для родителей. - М.: НОУ ВПО Московский психолого-социальный университет, 2015. - 254 </w:t>
      </w:r>
      <w:proofErr w:type="spellStart"/>
      <w:r w:rsidRPr="004F1216">
        <w:rPr>
          <w:color w:val="000000"/>
          <w:sz w:val="28"/>
          <w:szCs w:val="28"/>
          <w:shd w:val="clear" w:color="auto" w:fill="FFFFFF"/>
        </w:rPr>
        <w:t>c</w:t>
      </w:r>
      <w:proofErr w:type="spellEnd"/>
      <w:r w:rsidRPr="004F1216">
        <w:rPr>
          <w:color w:val="000000"/>
          <w:sz w:val="28"/>
          <w:szCs w:val="28"/>
          <w:shd w:val="clear" w:color="auto" w:fill="FFFFFF"/>
        </w:rPr>
        <w:t>.</w:t>
      </w:r>
    </w:p>
    <w:p w:rsidR="00783B3C" w:rsidRDefault="00783B3C" w:rsidP="00783B3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  <w:sz w:val="28"/>
          <w:szCs w:val="28"/>
        </w:rPr>
        <w:t xml:space="preserve">11.Худенко, Е. Д. Развитие речи: Учебник для специальных (коррекционных) школ VIII вида. / Е. </w:t>
      </w:r>
      <w:proofErr w:type="spellStart"/>
      <w:r>
        <w:rPr>
          <w:rStyle w:val="c13"/>
          <w:color w:val="000000"/>
          <w:sz w:val="28"/>
          <w:szCs w:val="28"/>
        </w:rPr>
        <w:t>Д.Худенко</w:t>
      </w:r>
      <w:proofErr w:type="spellEnd"/>
      <w:r>
        <w:rPr>
          <w:rStyle w:val="c13"/>
          <w:color w:val="000000"/>
          <w:sz w:val="28"/>
          <w:szCs w:val="28"/>
        </w:rPr>
        <w:t xml:space="preserve">., И. А.Терехова. -  М.: </w:t>
      </w:r>
      <w:proofErr w:type="spellStart"/>
      <w:r>
        <w:rPr>
          <w:rStyle w:val="c13"/>
          <w:color w:val="000000"/>
          <w:sz w:val="28"/>
          <w:szCs w:val="28"/>
        </w:rPr>
        <w:t>Аркти</w:t>
      </w:r>
      <w:proofErr w:type="spellEnd"/>
      <w:r>
        <w:rPr>
          <w:rStyle w:val="c13"/>
          <w:color w:val="000000"/>
          <w:sz w:val="28"/>
          <w:szCs w:val="28"/>
        </w:rPr>
        <w:t>, 2006. – 94 с.</w:t>
      </w:r>
    </w:p>
    <w:p w:rsidR="00783B3C" w:rsidRDefault="00783B3C" w:rsidP="00783B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832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 </w:t>
      </w:r>
      <w:proofErr w:type="spellStart"/>
      <w:r w:rsidRPr="00832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Худенко</w:t>
      </w:r>
      <w:proofErr w:type="spellEnd"/>
      <w:r w:rsidRPr="00832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 Д., Г. </w:t>
      </w:r>
      <w:proofErr w:type="spellStart"/>
      <w:r w:rsidRPr="00832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Ф.Гаврилычева</w:t>
      </w:r>
      <w:proofErr w:type="spellEnd"/>
      <w:r w:rsidRPr="00832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Е. Ю.Селиванова. Организация и планирование воспитательной работы в специальной (коррекционной) школе-интернате, детском доме: Пособие для воспитателей и учителей.-2-е изд. </w:t>
      </w:r>
      <w:proofErr w:type="spellStart"/>
      <w:r w:rsidRPr="00832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832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доп.-М.:АРКТИ,2006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614с.</w:t>
      </w:r>
    </w:p>
    <w:p w:rsidR="00783B3C" w:rsidRDefault="00783B3C" w:rsidP="00783B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13. </w:t>
      </w:r>
      <w:r w:rsidRPr="00832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Цветкова И. В. Как создать программу воспитательной работы: Метод. Пособие /И. В.Цветкова.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2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2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Просвещение,2006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127с.</w:t>
      </w:r>
    </w:p>
    <w:p w:rsidR="00783B3C" w:rsidRDefault="00783B3C" w:rsidP="00783B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3B3C" w:rsidRDefault="00783B3C" w:rsidP="00783B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интернет ресурсы:</w:t>
      </w:r>
    </w:p>
    <w:p w:rsidR="00783B3C" w:rsidRPr="00825560" w:rsidRDefault="00783B3C" w:rsidP="00783B3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hyperlink r:id="rId8" w:history="1">
        <w:r w:rsidRPr="00825560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https://урок.рф</w:t>
        </w:r>
      </w:hyperlink>
      <w:r w:rsidRPr="00825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783B3C" w:rsidRPr="00825560" w:rsidRDefault="00783B3C" w:rsidP="00783B3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hyperlink r:id="rId9" w:history="1">
        <w:r w:rsidRPr="00825560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https://infourok.ru</w:t>
        </w:r>
      </w:hyperlink>
    </w:p>
    <w:p w:rsidR="00783B3C" w:rsidRPr="00825560" w:rsidRDefault="00783B3C" w:rsidP="00783B3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hyperlink r:id="rId10" w:history="1">
        <w:r w:rsidRPr="00825560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https://nsportal.ru</w:t>
        </w:r>
      </w:hyperlink>
    </w:p>
    <w:p w:rsidR="00783B3C" w:rsidRPr="00825560" w:rsidRDefault="00783B3C" w:rsidP="00783B3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https://multiurok.ru</w:t>
      </w:r>
    </w:p>
    <w:p w:rsidR="00783B3C" w:rsidRPr="00825560" w:rsidRDefault="00783B3C" w:rsidP="00783B3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hyperlink r:id="rId11" w:history="1">
        <w:r w:rsidRPr="00825560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http://uchitelya.com</w:t>
        </w:r>
      </w:hyperlink>
    </w:p>
    <w:p w:rsidR="00783B3C" w:rsidRDefault="00783B3C" w:rsidP="00783B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hyperlink r:id="rId12" w:history="1">
        <w:r w:rsidRPr="00825560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https://kopilkaurokov.ru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д. р.</w:t>
      </w:r>
    </w:p>
    <w:p w:rsidR="00783B3C" w:rsidRDefault="00783B3C" w:rsidP="00783B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3B3C" w:rsidRDefault="00783B3C" w:rsidP="00783B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3B3C" w:rsidRDefault="00783B3C" w:rsidP="00783B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3B3C" w:rsidRDefault="00783B3C" w:rsidP="00783B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3B3C" w:rsidRDefault="00783B3C" w:rsidP="00783B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3B3C" w:rsidRDefault="00783B3C" w:rsidP="00783B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83B3C" w:rsidRPr="002E402E" w:rsidRDefault="00783B3C" w:rsidP="00783B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15343" w:type="dxa"/>
        <w:tblInd w:w="392" w:type="dxa"/>
        <w:tblLayout w:type="fixed"/>
        <w:tblLook w:val="0420"/>
      </w:tblPr>
      <w:tblGrid>
        <w:gridCol w:w="1843"/>
        <w:gridCol w:w="2409"/>
        <w:gridCol w:w="1985"/>
        <w:gridCol w:w="2268"/>
        <w:gridCol w:w="2551"/>
        <w:gridCol w:w="2127"/>
        <w:gridCol w:w="2126"/>
        <w:gridCol w:w="34"/>
      </w:tblGrid>
      <w:tr w:rsidR="00783B3C" w:rsidRPr="007F0AA3" w:rsidTr="00783B3C">
        <w:trPr>
          <w:trHeight w:val="533"/>
        </w:trPr>
        <w:tc>
          <w:tcPr>
            <w:tcW w:w="1843" w:type="dxa"/>
          </w:tcPr>
          <w:p w:rsidR="00783B3C" w:rsidRPr="007F0AA3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409" w:type="dxa"/>
          </w:tcPr>
          <w:p w:rsidR="00783B3C" w:rsidRPr="007F0AA3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A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783B3C" w:rsidRPr="007F0AA3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A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783B3C" w:rsidRPr="007F0AA3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A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551" w:type="dxa"/>
          </w:tcPr>
          <w:p w:rsidR="00783B3C" w:rsidRPr="007F0AA3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A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27" w:type="dxa"/>
          </w:tcPr>
          <w:p w:rsidR="00783B3C" w:rsidRPr="007F0AA3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A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60" w:type="dxa"/>
            <w:gridSpan w:val="2"/>
          </w:tcPr>
          <w:p w:rsidR="00783B3C" w:rsidRPr="007F0AA3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A3">
              <w:rPr>
                <w:rFonts w:ascii="Times New Roman" w:hAnsi="Times New Roman" w:cs="Times New Roman"/>
                <w:b/>
                <w:sz w:val="28"/>
                <w:szCs w:val="28"/>
              </w:rPr>
              <w:t>Суббота, воскресенье.</w:t>
            </w:r>
          </w:p>
        </w:tc>
      </w:tr>
      <w:tr w:rsidR="00783B3C" w:rsidRPr="008D656C" w:rsidTr="00783B3C">
        <w:trPr>
          <w:trHeight w:val="1091"/>
        </w:trPr>
        <w:tc>
          <w:tcPr>
            <w:tcW w:w="1843" w:type="dxa"/>
          </w:tcPr>
          <w:p w:rsidR="00783B3C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83B3C" w:rsidRPr="008D656C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и патриотическое воспитание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Личностное развитие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Охрана здоровья и основы безопасности жизнедеятельности</w:t>
            </w:r>
          </w:p>
        </w:tc>
        <w:tc>
          <w:tcPr>
            <w:tcW w:w="2127" w:type="dxa"/>
          </w:tcPr>
          <w:p w:rsidR="00783B3C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 и</w:t>
            </w:r>
          </w:p>
          <w:p w:rsidR="00783B3C" w:rsidRPr="008D656C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8D656C">
              <w:rPr>
                <w:rFonts w:ascii="Times New Roman" w:hAnsi="Times New Roman" w:cs="Times New Roman"/>
                <w:b/>
                <w:sz w:val="28"/>
                <w:szCs w:val="28"/>
              </w:rPr>
              <w:t>рудовое воспитание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воспитание. Досуг.</w:t>
            </w:r>
          </w:p>
        </w:tc>
      </w:tr>
      <w:tr w:rsidR="00783B3C" w:rsidRPr="008D656C" w:rsidTr="00783B3C">
        <w:trPr>
          <w:trHeight w:val="1528"/>
        </w:trPr>
        <w:tc>
          <w:tcPr>
            <w:tcW w:w="1843" w:type="dxa"/>
          </w:tcPr>
          <w:p w:rsidR="00783B3C" w:rsidRPr="008D656C" w:rsidRDefault="00855CD1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 – 08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.09.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783B3C" w:rsidRPr="008D656C" w:rsidRDefault="00855CD1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«Открывай нам, школа, дверь».</w:t>
            </w:r>
          </w:p>
        </w:tc>
        <w:tc>
          <w:tcPr>
            <w:tcW w:w="1985" w:type="dxa"/>
          </w:tcPr>
          <w:p w:rsidR="00783B3C" w:rsidRPr="008D656C" w:rsidRDefault="00855CD1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в мире.</w:t>
            </w:r>
          </w:p>
        </w:tc>
        <w:tc>
          <w:tcPr>
            <w:tcW w:w="2268" w:type="dxa"/>
          </w:tcPr>
          <w:p w:rsidR="00783B3C" w:rsidRPr="008D656C" w:rsidRDefault="00855CD1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мои друзья.</w:t>
            </w:r>
          </w:p>
        </w:tc>
        <w:tc>
          <w:tcPr>
            <w:tcW w:w="2551" w:type="dxa"/>
          </w:tcPr>
          <w:p w:rsidR="00783B3C" w:rsidRPr="008D656C" w:rsidRDefault="00855CD1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движения.</w:t>
            </w:r>
          </w:p>
        </w:tc>
        <w:tc>
          <w:tcPr>
            <w:tcW w:w="2127" w:type="dxa"/>
          </w:tcPr>
          <w:p w:rsidR="00783B3C" w:rsidRPr="008D656C" w:rsidRDefault="00855CD1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профессий.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 Как я провел лето.</w:t>
            </w:r>
          </w:p>
        </w:tc>
      </w:tr>
      <w:tr w:rsidR="00783B3C" w:rsidRPr="008D656C" w:rsidTr="00783B3C">
        <w:trPr>
          <w:trHeight w:val="771"/>
        </w:trPr>
        <w:tc>
          <w:tcPr>
            <w:tcW w:w="1843" w:type="dxa"/>
          </w:tcPr>
          <w:p w:rsidR="00783B3C" w:rsidRPr="008D656C" w:rsidRDefault="00855CD1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 – 15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.09.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Экскурсия «Улицы моего города».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Историческое путешествие по моей стране во времени.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Я сам о себе. Игра «Зеркало».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здоровом образе жизни.</w:t>
            </w:r>
          </w:p>
        </w:tc>
        <w:tc>
          <w:tcPr>
            <w:tcW w:w="2127" w:type="dxa"/>
          </w:tcPr>
          <w:p w:rsidR="00783B3C" w:rsidRPr="004C6E62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E6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Мир моих интересов.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Поделки из природного материала. Аппликация из листьев.</w:t>
            </w:r>
          </w:p>
        </w:tc>
      </w:tr>
      <w:tr w:rsidR="00783B3C" w:rsidRPr="008D656C" w:rsidTr="00783B3C">
        <w:trPr>
          <w:trHeight w:val="487"/>
        </w:trPr>
        <w:tc>
          <w:tcPr>
            <w:tcW w:w="1843" w:type="dxa"/>
          </w:tcPr>
          <w:p w:rsidR="00783B3C" w:rsidRDefault="00855CD1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 – 22.09. 2024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рисунков: «Сердцу милая Родина».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Традиции, которыми гордится моя страна.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Другие обо мне.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Поговорим о вредных привычках.</w:t>
            </w:r>
          </w:p>
        </w:tc>
        <w:tc>
          <w:tcPr>
            <w:tcW w:w="2127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Уборка спален (распределение ролей и составление плана работы).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природу.</w:t>
            </w:r>
          </w:p>
        </w:tc>
      </w:tr>
      <w:tr w:rsidR="00783B3C" w:rsidRPr="008D656C" w:rsidTr="00783B3C">
        <w:trPr>
          <w:trHeight w:val="1422"/>
        </w:trPr>
        <w:tc>
          <w:tcPr>
            <w:tcW w:w="1843" w:type="dxa"/>
          </w:tcPr>
          <w:p w:rsidR="00783B3C" w:rsidRDefault="00855CD1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 – 29.09. 2024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многонациональное государство.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Мамины глаза, папина улыбка.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Я многое могу.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праздник «День здоровья».</w:t>
            </w:r>
          </w:p>
        </w:tc>
        <w:tc>
          <w:tcPr>
            <w:tcW w:w="2127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Чистка и мелкий ремонт одежды.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«Любимому учителю».</w:t>
            </w:r>
          </w:p>
        </w:tc>
      </w:tr>
      <w:tr w:rsidR="00783B3C" w:rsidRPr="008D656C" w:rsidTr="00783B3C">
        <w:trPr>
          <w:trHeight w:val="1040"/>
        </w:trPr>
        <w:tc>
          <w:tcPr>
            <w:tcW w:w="1843" w:type="dxa"/>
          </w:tcPr>
          <w:p w:rsidR="00783B3C" w:rsidRDefault="00855CD1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30.09 – 06.10. 2024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значит любить Родину?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добрых дел.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я могу сделать для своего города.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организм помогает самому себе. Спорт и здоровье.</w:t>
            </w:r>
          </w:p>
        </w:tc>
        <w:tc>
          <w:tcPr>
            <w:tcW w:w="2127" w:type="dxa"/>
          </w:tcPr>
          <w:p w:rsidR="00783B3C" w:rsidRPr="004C6E62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E6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Все работы хороши - выбирай на вкус.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«Чайный сервиз» - лепка.</w:t>
            </w:r>
          </w:p>
        </w:tc>
      </w:tr>
      <w:tr w:rsidR="00783B3C" w:rsidRPr="008D656C" w:rsidTr="00783B3C">
        <w:trPr>
          <w:trHeight w:val="1324"/>
        </w:trPr>
        <w:tc>
          <w:tcPr>
            <w:tcW w:w="1843" w:type="dxa"/>
          </w:tcPr>
          <w:p w:rsidR="00783B3C" w:rsidRDefault="00855CD1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 – 13</w:t>
            </w:r>
            <w:r w:rsidR="008D08F3">
              <w:rPr>
                <w:rFonts w:ascii="Times New Roman" w:hAnsi="Times New Roman" w:cs="Times New Roman"/>
                <w:sz w:val="28"/>
                <w:szCs w:val="28"/>
              </w:rPr>
              <w:t>.10. 2024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гражданина России.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День учителя.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Что такое зло?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Терроризм – угроза обществу.</w:t>
            </w:r>
          </w:p>
        </w:tc>
        <w:tc>
          <w:tcPr>
            <w:tcW w:w="2127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«Порядок в природе и дома» - беседа.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Народная игрушка.</w:t>
            </w:r>
          </w:p>
        </w:tc>
      </w:tr>
      <w:tr w:rsidR="00783B3C" w:rsidRPr="008D656C" w:rsidTr="00783B3C">
        <w:trPr>
          <w:trHeight w:val="1511"/>
        </w:trPr>
        <w:tc>
          <w:tcPr>
            <w:tcW w:w="1843" w:type="dxa"/>
          </w:tcPr>
          <w:p w:rsidR="00783B3C" w:rsidRDefault="008D08F3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 – 20.10. 2024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научиться быть хорошим другом?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капризы.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Питание – необходимое условие для жизни.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развешивание кормушек. </w:t>
            </w:r>
            <w:proofErr w:type="spellStart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Подкармливание</w:t>
            </w:r>
            <w:proofErr w:type="spellEnd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птиц.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Аппликация «Овощи».</w:t>
            </w:r>
          </w:p>
        </w:tc>
      </w:tr>
      <w:tr w:rsidR="00783B3C" w:rsidRPr="008D656C" w:rsidTr="00783B3C">
        <w:trPr>
          <w:trHeight w:val="1318"/>
        </w:trPr>
        <w:tc>
          <w:tcPr>
            <w:tcW w:w="1843" w:type="dxa"/>
          </w:tcPr>
          <w:p w:rsidR="00783B3C" w:rsidRDefault="008D08F3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 – 25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783B3C" w:rsidRDefault="008D08F3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Традиции нашего дома.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«Вечер этикета».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нашей безопасности.</w:t>
            </w:r>
          </w:p>
        </w:tc>
        <w:tc>
          <w:tcPr>
            <w:tcW w:w="2127" w:type="dxa"/>
          </w:tcPr>
          <w:p w:rsidR="00783B3C" w:rsidRPr="008D656C" w:rsidRDefault="008D08F3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Трудотерапия.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B3C" w:rsidRPr="008D656C" w:rsidTr="00783B3C">
        <w:trPr>
          <w:trHeight w:val="1760"/>
        </w:trPr>
        <w:tc>
          <w:tcPr>
            <w:tcW w:w="1843" w:type="dxa"/>
          </w:tcPr>
          <w:p w:rsidR="00783B3C" w:rsidRDefault="008D08F3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 – 10.11</w:t>
            </w:r>
          </w:p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D08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я стану, кем мне быть, чтобы Родине служить?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Ценности. Человек должен ценить.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Черты и свойства характера.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ответственность.</w:t>
            </w:r>
          </w:p>
        </w:tc>
        <w:tc>
          <w:tcPr>
            <w:tcW w:w="2127" w:type="dxa"/>
          </w:tcPr>
          <w:p w:rsidR="00783B3C" w:rsidRPr="004C6E62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E6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Профессии наших родителей.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B3C" w:rsidRPr="008D656C" w:rsidTr="00783B3C">
        <w:trPr>
          <w:trHeight w:val="1213"/>
        </w:trPr>
        <w:tc>
          <w:tcPr>
            <w:tcW w:w="1843" w:type="dxa"/>
          </w:tcPr>
          <w:p w:rsidR="00783B3C" w:rsidRDefault="008D08F3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 – 17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D08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783B3C" w:rsidRPr="008D656C" w:rsidRDefault="008D08F3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малая Родина.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люди лгут?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Зачем человеку жесты и мимика?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Поговорим о курении.</w:t>
            </w:r>
          </w:p>
        </w:tc>
        <w:tc>
          <w:tcPr>
            <w:tcW w:w="2127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Как выглядит твой гардероб?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Изображение добра и зла (краски).</w:t>
            </w:r>
          </w:p>
        </w:tc>
      </w:tr>
      <w:tr w:rsidR="00783B3C" w:rsidRPr="008D656C" w:rsidTr="00783B3C">
        <w:trPr>
          <w:trHeight w:val="888"/>
        </w:trPr>
        <w:tc>
          <w:tcPr>
            <w:tcW w:w="1843" w:type="dxa"/>
          </w:tcPr>
          <w:p w:rsidR="00783B3C" w:rsidRDefault="008D08F3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 – 24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783B3C" w:rsidRDefault="008D08F3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патриот своей Родины.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труд в радость?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Волшебная палочка – это </w:t>
            </w:r>
            <w:r w:rsidRPr="008D6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речь.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мы слышим, видим, чувствуем?</w:t>
            </w:r>
          </w:p>
        </w:tc>
        <w:tc>
          <w:tcPr>
            <w:tcW w:w="2127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Мой внешний вид.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идем в гости.</w:t>
            </w:r>
          </w:p>
        </w:tc>
      </w:tr>
      <w:tr w:rsidR="00783B3C" w:rsidRPr="008D656C" w:rsidTr="00783B3C">
        <w:trPr>
          <w:trHeight w:val="1182"/>
        </w:trPr>
        <w:tc>
          <w:tcPr>
            <w:tcW w:w="1843" w:type="dxa"/>
          </w:tcPr>
          <w:p w:rsidR="00783B3C" w:rsidRDefault="008D08F3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25.11 – 01.12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3B3C" w:rsidRDefault="008D08F3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 мир.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Основной закон государства. День конституции.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Воля и я. «Я могу себя заставить делать...»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Твоё здоровье и алкоголь.</w:t>
            </w:r>
          </w:p>
        </w:tc>
        <w:tc>
          <w:tcPr>
            <w:tcW w:w="2127" w:type="dxa"/>
          </w:tcPr>
          <w:p w:rsidR="00783B3C" w:rsidRPr="004C6E62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E6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Путь в профессию начинается в школе.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Украшения на ёлку. Изготовление игрушек.</w:t>
            </w:r>
          </w:p>
        </w:tc>
      </w:tr>
      <w:tr w:rsidR="00783B3C" w:rsidRPr="008D656C" w:rsidTr="00783B3C">
        <w:trPr>
          <w:trHeight w:val="1497"/>
        </w:trPr>
        <w:tc>
          <w:tcPr>
            <w:tcW w:w="1843" w:type="dxa"/>
          </w:tcPr>
          <w:p w:rsidR="00783B3C" w:rsidRDefault="008D08F3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 – 08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D08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такой президент России.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День памяти защитников Москвы.</w:t>
            </w:r>
          </w:p>
        </w:tc>
        <w:tc>
          <w:tcPr>
            <w:tcW w:w="2268" w:type="dxa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«Вежливость и доброта – две сестры».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</w:t>
            </w:r>
            <w:proofErr w:type="gramStart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– закаляйся!</w:t>
            </w:r>
          </w:p>
        </w:tc>
        <w:tc>
          <w:tcPr>
            <w:tcW w:w="2127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Уборка дорожек в зимнее время.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Украшение на окно. Мой новогодний костюм (выбери из журналов и наклей).</w:t>
            </w:r>
          </w:p>
        </w:tc>
      </w:tr>
      <w:tr w:rsidR="00783B3C" w:rsidRPr="008D656C" w:rsidTr="00783B3C">
        <w:trPr>
          <w:trHeight w:val="960"/>
        </w:trPr>
        <w:tc>
          <w:tcPr>
            <w:tcW w:w="1843" w:type="dxa"/>
          </w:tcPr>
          <w:p w:rsidR="00783B3C" w:rsidRDefault="008D08F3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 – 15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783B3C" w:rsidRDefault="008D08F3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- граждане России.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году.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Почему бывает стыдно?</w:t>
            </w:r>
          </w:p>
        </w:tc>
        <w:tc>
          <w:tcPr>
            <w:tcW w:w="2551" w:type="dxa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Весёлые старты.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Оформление класса к Новому году.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Украшение класса к Новому году.</w:t>
            </w:r>
          </w:p>
        </w:tc>
      </w:tr>
      <w:tr w:rsidR="00783B3C" w:rsidRPr="008D656C" w:rsidTr="00783B3C">
        <w:trPr>
          <w:trHeight w:val="1280"/>
        </w:trPr>
        <w:tc>
          <w:tcPr>
            <w:tcW w:w="1843" w:type="dxa"/>
          </w:tcPr>
          <w:p w:rsidR="00783B3C" w:rsidRDefault="008D08F3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 – 22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D08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замечательных людей.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 мне, кто твой друг?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Горе и печаль.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без наркотиков – территория жизни.</w:t>
            </w:r>
          </w:p>
        </w:tc>
        <w:tc>
          <w:tcPr>
            <w:tcW w:w="2127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Ремонт одежды.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Встреча Нового года.</w:t>
            </w:r>
          </w:p>
        </w:tc>
      </w:tr>
      <w:tr w:rsidR="00783B3C" w:rsidRPr="008D656C" w:rsidTr="00783B3C">
        <w:trPr>
          <w:trHeight w:val="1451"/>
        </w:trPr>
        <w:tc>
          <w:tcPr>
            <w:tcW w:w="1843" w:type="dxa"/>
          </w:tcPr>
          <w:p w:rsidR="00783B3C" w:rsidRDefault="008D08F3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 – 27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783B3C" w:rsidRDefault="008D08F3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война.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сильным – это значит…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Счастье, </w:t>
            </w: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ожидание и радость.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образ жизни.</w:t>
            </w:r>
          </w:p>
        </w:tc>
        <w:tc>
          <w:tcPr>
            <w:tcW w:w="2127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Как быстро организовать уборку помещения? 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B3C" w:rsidRPr="008D656C" w:rsidTr="00783B3C">
        <w:trPr>
          <w:trHeight w:val="1138"/>
        </w:trPr>
        <w:tc>
          <w:tcPr>
            <w:tcW w:w="1843" w:type="dxa"/>
          </w:tcPr>
          <w:p w:rsidR="00783B3C" w:rsidRDefault="00F30B67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13.01 – 1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0B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Как важно принимать решения.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Я хочу быть нужным и полезным своей семье.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Белокурая берёзка – символ Родины моей.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Твоя улыбка. Уход за полостью рта.</w:t>
            </w:r>
          </w:p>
        </w:tc>
        <w:tc>
          <w:tcPr>
            <w:tcW w:w="2127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Уход за растениями.</w:t>
            </w:r>
          </w:p>
        </w:tc>
        <w:tc>
          <w:tcPr>
            <w:tcW w:w="2160" w:type="dxa"/>
            <w:gridSpan w:val="2"/>
          </w:tcPr>
          <w:p w:rsidR="00783B3C" w:rsidRPr="008D656C" w:rsidRDefault="00F30B67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Волшебные фигуры </w:t>
            </w:r>
            <w:proofErr w:type="gramStart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из бумаги).</w:t>
            </w:r>
          </w:p>
        </w:tc>
      </w:tr>
      <w:tr w:rsidR="00783B3C" w:rsidRPr="008D656C" w:rsidTr="00783B3C">
        <w:trPr>
          <w:trHeight w:val="1173"/>
        </w:trPr>
        <w:tc>
          <w:tcPr>
            <w:tcW w:w="1843" w:type="dxa"/>
          </w:tcPr>
          <w:p w:rsidR="00783B3C" w:rsidRDefault="00F30B67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 – 26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783B3C" w:rsidRDefault="00F30B67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09" w:type="dxa"/>
          </w:tcPr>
          <w:p w:rsidR="00783B3C" w:rsidRPr="008D656C" w:rsidRDefault="00F30B67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Своих не бросаем. Письмо солдату.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Поём о том, что любим.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Выбери друга. С кем  ты хотел бы дружить?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тела и одежды.</w:t>
            </w:r>
          </w:p>
        </w:tc>
        <w:tc>
          <w:tcPr>
            <w:tcW w:w="2127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«Стирка и ремонт одежды» - практическое занятие.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«Зима» - конкурс рисунков.</w:t>
            </w:r>
          </w:p>
        </w:tc>
      </w:tr>
      <w:tr w:rsidR="00783B3C" w:rsidRPr="008D656C" w:rsidTr="00783B3C">
        <w:trPr>
          <w:trHeight w:val="346"/>
        </w:trPr>
        <w:tc>
          <w:tcPr>
            <w:tcW w:w="1843" w:type="dxa"/>
          </w:tcPr>
          <w:p w:rsidR="00783B3C" w:rsidRDefault="00F30B67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 – 02.02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0B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«Вместе тесно, а врозь скучно».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сберечь планету Земля?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и состояние души.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Мозг – мой командир.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83B3C" w:rsidRPr="004C6E62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E6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 на радость себе и людям.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«Военная техника» - лепка.</w:t>
            </w:r>
          </w:p>
        </w:tc>
      </w:tr>
      <w:tr w:rsidR="00783B3C" w:rsidRPr="008D656C" w:rsidTr="00783B3C">
        <w:trPr>
          <w:trHeight w:val="963"/>
        </w:trPr>
        <w:tc>
          <w:tcPr>
            <w:tcW w:w="1843" w:type="dxa"/>
          </w:tcPr>
          <w:p w:rsidR="00783B3C" w:rsidRDefault="00F30B67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 – 09.02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0B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Свои права хочу я знать.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Мир без войны.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Мне поручили.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 в жизни человека.</w:t>
            </w:r>
          </w:p>
        </w:tc>
        <w:tc>
          <w:tcPr>
            <w:tcW w:w="2127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« Старая простыня» - уборка спален.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«Красота вокруг нас» - рисование.</w:t>
            </w:r>
          </w:p>
        </w:tc>
      </w:tr>
      <w:tr w:rsidR="00783B3C" w:rsidRPr="008D656C" w:rsidTr="00783B3C">
        <w:trPr>
          <w:trHeight w:val="1100"/>
        </w:trPr>
        <w:tc>
          <w:tcPr>
            <w:tcW w:w="1843" w:type="dxa"/>
          </w:tcPr>
          <w:p w:rsidR="00783B3C" w:rsidRDefault="00F30B67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 – 16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0B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армия сильна, непобедима и страна.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Экскурсия по памятным местам города.</w:t>
            </w:r>
          </w:p>
        </w:tc>
        <w:tc>
          <w:tcPr>
            <w:tcW w:w="2268" w:type="dxa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Обязательный человек,  какой он?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Глаза – главные помощники организма.</w:t>
            </w:r>
          </w:p>
        </w:tc>
        <w:tc>
          <w:tcPr>
            <w:tcW w:w="2127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Солнце в тёмных уголках нашего дома (уборка).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открыток-валентинок</w:t>
            </w:r>
            <w:proofErr w:type="spellEnd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3B3C" w:rsidRPr="008D656C" w:rsidTr="00783B3C">
        <w:trPr>
          <w:trHeight w:val="1042"/>
        </w:trPr>
        <w:tc>
          <w:tcPr>
            <w:tcW w:w="1843" w:type="dxa"/>
          </w:tcPr>
          <w:p w:rsidR="00783B3C" w:rsidRDefault="00F30B67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 – 22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783B3C" w:rsidRDefault="00F30B67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Пионеры – герои.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23 февраля – День защитников Отечества.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Пассивный и активный ребёнок. Каким ты больше себе нравишься?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труда и отдыха.</w:t>
            </w:r>
          </w:p>
        </w:tc>
        <w:tc>
          <w:tcPr>
            <w:tcW w:w="2127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«Подарок папе»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B3C" w:rsidRPr="008D656C" w:rsidTr="00783B3C">
        <w:trPr>
          <w:trHeight w:val="1297"/>
        </w:trPr>
        <w:tc>
          <w:tcPr>
            <w:tcW w:w="1843" w:type="dxa"/>
          </w:tcPr>
          <w:p w:rsidR="00783B3C" w:rsidRDefault="00F30B67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 – 02.03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0B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Высокое звание – российский солдат.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Беседа «Отношение к родителям»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Что такое зависть?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КВН «Наше здоровье».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Современные средства гигиены и уборки.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Конкурс рисунков «8 марта – женский день!»</w:t>
            </w:r>
          </w:p>
        </w:tc>
      </w:tr>
      <w:tr w:rsidR="00783B3C" w:rsidRPr="008D656C" w:rsidTr="00783B3C">
        <w:trPr>
          <w:trHeight w:val="924"/>
        </w:trPr>
        <w:tc>
          <w:tcPr>
            <w:tcW w:w="1843" w:type="dxa"/>
          </w:tcPr>
          <w:p w:rsidR="00783B3C" w:rsidRDefault="00F30B67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 – 07.03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3B3C" w:rsidRDefault="00F30B67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Блокадный Ленинград.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8 март</w:t>
            </w:r>
            <w:proofErr w:type="gramStart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женский день.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«Поможем девочкам»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 СПИД!</w:t>
            </w:r>
          </w:p>
        </w:tc>
        <w:tc>
          <w:tcPr>
            <w:tcW w:w="2127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Экскурсия «Природа просыпается»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B3C" w:rsidRPr="008D656C" w:rsidTr="00783B3C">
        <w:trPr>
          <w:trHeight w:val="1161"/>
        </w:trPr>
        <w:tc>
          <w:tcPr>
            <w:tcW w:w="1843" w:type="dxa"/>
          </w:tcPr>
          <w:p w:rsidR="00783B3C" w:rsidRDefault="00F30B67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 – 16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0B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Гражданин России – начинается с гражданина школы.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Совесть – это наш внутренний судья.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Мой характер и успехи в учёбе.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Как мы слышим?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83B3C" w:rsidRPr="004C6E62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 </w:t>
            </w:r>
            <w:r w:rsidRPr="004C6E6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Сотвори свое будущее.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Экскурсия в парк.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B3C" w:rsidRPr="008D656C" w:rsidTr="00783B3C">
        <w:trPr>
          <w:trHeight w:val="1191"/>
        </w:trPr>
        <w:tc>
          <w:tcPr>
            <w:tcW w:w="1843" w:type="dxa"/>
          </w:tcPr>
          <w:p w:rsidR="00783B3C" w:rsidRDefault="00F30B67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 – 23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0B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Заочная экскурсия «Страна, в которой я живу</w:t>
            </w:r>
            <w:proofErr w:type="gramStart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»..</w:t>
            </w:r>
            <w:proofErr w:type="gramEnd"/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Проступок и преступление.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Нации и народы.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Гигиена полости рта.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Посадка комнатных растений.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Изготовление макетов загадок к викторине – конкурсу.</w:t>
            </w:r>
          </w:p>
        </w:tc>
      </w:tr>
      <w:tr w:rsidR="00783B3C" w:rsidRPr="008D656C" w:rsidTr="00783B3C">
        <w:trPr>
          <w:trHeight w:val="1017"/>
        </w:trPr>
        <w:tc>
          <w:tcPr>
            <w:tcW w:w="1843" w:type="dxa"/>
          </w:tcPr>
          <w:p w:rsidR="00783B3C" w:rsidRDefault="00F30B67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95744">
              <w:rPr>
                <w:rFonts w:ascii="Times New Roman" w:hAnsi="Times New Roman" w:cs="Times New Roman"/>
                <w:sz w:val="28"/>
                <w:szCs w:val="28"/>
              </w:rPr>
              <w:t>.03 – 28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783B3C" w:rsidRDefault="00F95744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славный город мастеров.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Занятие «Моя малая Родина»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Настроение моей группы.</w:t>
            </w:r>
          </w:p>
        </w:tc>
        <w:tc>
          <w:tcPr>
            <w:tcW w:w="2551" w:type="dxa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Ответственное поведение.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Генеральная уборка территории.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B3C" w:rsidRPr="008D656C" w:rsidTr="00783B3C">
        <w:trPr>
          <w:trHeight w:val="1246"/>
        </w:trPr>
        <w:tc>
          <w:tcPr>
            <w:tcW w:w="1843" w:type="dxa"/>
          </w:tcPr>
          <w:p w:rsidR="00783B3C" w:rsidRDefault="00F95744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 – 13.04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3B3C" w:rsidRDefault="00F95744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было только 28.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День космонавтики.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Мои желания и увлечения.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обществе.</w:t>
            </w:r>
          </w:p>
        </w:tc>
        <w:tc>
          <w:tcPr>
            <w:tcW w:w="2127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самообслуживания.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B3C" w:rsidRPr="008D656C" w:rsidTr="00783B3C">
        <w:trPr>
          <w:trHeight w:val="1422"/>
        </w:trPr>
        <w:tc>
          <w:tcPr>
            <w:tcW w:w="1843" w:type="dxa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5744">
              <w:rPr>
                <w:rFonts w:ascii="Times New Roman" w:hAnsi="Times New Roman" w:cs="Times New Roman"/>
                <w:sz w:val="28"/>
                <w:szCs w:val="28"/>
              </w:rPr>
              <w:t>4.04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783B3C" w:rsidRDefault="00F95744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Патриотизм начинается с меня.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Занятие «Я гражданин»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Как я оцениваю свои достижения.</w:t>
            </w:r>
          </w:p>
        </w:tc>
        <w:tc>
          <w:tcPr>
            <w:tcW w:w="2551" w:type="dxa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здоровья.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субботнике.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творческого характера (рисунки, аппликации).</w:t>
            </w:r>
          </w:p>
        </w:tc>
      </w:tr>
      <w:tr w:rsidR="00783B3C" w:rsidRPr="008D656C" w:rsidTr="00783B3C">
        <w:trPr>
          <w:trHeight w:val="913"/>
        </w:trPr>
        <w:tc>
          <w:tcPr>
            <w:tcW w:w="1843" w:type="dxa"/>
          </w:tcPr>
          <w:p w:rsidR="00783B3C" w:rsidRDefault="00F95744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 xml:space="preserve">.04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27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957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Война глазами детей.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Что я Родиной зову.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«Без друзей на свете жить трудно» - </w:t>
            </w:r>
            <w:r w:rsidRPr="008D6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праздник.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Русские народные игры и эстафеты.</w:t>
            </w:r>
          </w:p>
        </w:tc>
        <w:tc>
          <w:tcPr>
            <w:tcW w:w="2127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растениями.</w:t>
            </w: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Драматизация басен с помощью </w:t>
            </w:r>
            <w:r w:rsidRPr="008D6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игрушек.</w:t>
            </w:r>
          </w:p>
        </w:tc>
      </w:tr>
      <w:tr w:rsidR="00783B3C" w:rsidRPr="008D656C" w:rsidTr="00783B3C">
        <w:trPr>
          <w:trHeight w:val="1049"/>
        </w:trPr>
        <w:tc>
          <w:tcPr>
            <w:tcW w:w="1843" w:type="dxa"/>
          </w:tcPr>
          <w:p w:rsidR="00783B3C" w:rsidRDefault="00F95744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28.04 – 30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783B3C" w:rsidRDefault="00F95744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 живёт рядом.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прекрасен этот мир! Посмотри!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День добрых дел.</w:t>
            </w: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B3C" w:rsidRPr="008D656C" w:rsidTr="00783B3C">
        <w:trPr>
          <w:trHeight w:val="786"/>
        </w:trPr>
        <w:tc>
          <w:tcPr>
            <w:tcW w:w="1843" w:type="dxa"/>
          </w:tcPr>
          <w:p w:rsidR="00783B3C" w:rsidRDefault="00F95744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 – 08.05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957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Отец, отчизна, отечество.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Подвигу народа жить в веках.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Аппликация «Цветы героям».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Что отличает курящего человека </w:t>
            </w:r>
            <w:proofErr w:type="gramStart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D656C">
              <w:rPr>
                <w:rFonts w:ascii="Times New Roman" w:hAnsi="Times New Roman" w:cs="Times New Roman"/>
                <w:sz w:val="28"/>
                <w:szCs w:val="28"/>
              </w:rPr>
              <w:t xml:space="preserve"> некурящего.</w:t>
            </w:r>
          </w:p>
        </w:tc>
        <w:tc>
          <w:tcPr>
            <w:tcW w:w="2127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B3C" w:rsidRPr="008D656C" w:rsidTr="00783B3C">
        <w:trPr>
          <w:trHeight w:val="1849"/>
        </w:trPr>
        <w:tc>
          <w:tcPr>
            <w:tcW w:w="1843" w:type="dxa"/>
          </w:tcPr>
          <w:p w:rsidR="00783B3C" w:rsidRDefault="00F95744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 – 18.05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957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Экскурсия к вечному огню.</w:t>
            </w:r>
          </w:p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Урок мира «9 мая – День победы».</w:t>
            </w:r>
          </w:p>
        </w:tc>
        <w:tc>
          <w:tcPr>
            <w:tcW w:w="2268" w:type="dxa"/>
          </w:tcPr>
          <w:p w:rsidR="00783B3C" w:rsidRDefault="00F95744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водоёмах.</w:t>
            </w:r>
          </w:p>
        </w:tc>
        <w:tc>
          <w:tcPr>
            <w:tcW w:w="2551" w:type="dxa"/>
          </w:tcPr>
          <w:p w:rsidR="00783B3C" w:rsidRPr="008D656C" w:rsidRDefault="00F95744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здоровым это здорово.</w:t>
            </w:r>
          </w:p>
        </w:tc>
        <w:tc>
          <w:tcPr>
            <w:tcW w:w="2127" w:type="dxa"/>
          </w:tcPr>
          <w:p w:rsidR="00783B3C" w:rsidRPr="008D656C" w:rsidRDefault="00F95744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Генеральная уборка классной комнаты.</w:t>
            </w:r>
          </w:p>
        </w:tc>
        <w:tc>
          <w:tcPr>
            <w:tcW w:w="2160" w:type="dxa"/>
            <w:gridSpan w:val="2"/>
          </w:tcPr>
          <w:p w:rsidR="00783B3C" w:rsidRPr="008D656C" w:rsidRDefault="00F95744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в городском парке.</w:t>
            </w:r>
          </w:p>
        </w:tc>
      </w:tr>
      <w:tr w:rsidR="00783B3C" w:rsidRPr="008D656C" w:rsidTr="00783B3C">
        <w:trPr>
          <w:trHeight w:val="1849"/>
        </w:trPr>
        <w:tc>
          <w:tcPr>
            <w:tcW w:w="1843" w:type="dxa"/>
          </w:tcPr>
          <w:p w:rsidR="00783B3C" w:rsidRDefault="00F95744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19.05 -25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783B3C" w:rsidRDefault="00F95744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09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помнит мир спасенный.</w:t>
            </w:r>
          </w:p>
        </w:tc>
        <w:tc>
          <w:tcPr>
            <w:tcW w:w="1985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час «Песни героев».</w:t>
            </w:r>
          </w:p>
        </w:tc>
        <w:tc>
          <w:tcPr>
            <w:tcW w:w="2268" w:type="dxa"/>
          </w:tcPr>
          <w:p w:rsidR="00783B3C" w:rsidRPr="008D656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лесу.</w:t>
            </w:r>
          </w:p>
        </w:tc>
        <w:tc>
          <w:tcPr>
            <w:tcW w:w="2551" w:type="dxa"/>
          </w:tcPr>
          <w:p w:rsidR="00783B3C" w:rsidRPr="008D656C" w:rsidRDefault="000C0555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Посади дерево.</w:t>
            </w:r>
          </w:p>
        </w:tc>
        <w:tc>
          <w:tcPr>
            <w:tcW w:w="2127" w:type="dxa"/>
          </w:tcPr>
          <w:p w:rsidR="00783B3C" w:rsidRPr="008D656C" w:rsidRDefault="000C0555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профессии важны.</w:t>
            </w:r>
          </w:p>
        </w:tc>
        <w:tc>
          <w:tcPr>
            <w:tcW w:w="2160" w:type="dxa"/>
            <w:gridSpan w:val="2"/>
          </w:tcPr>
          <w:p w:rsidR="00783B3C" w:rsidRPr="008D656C" w:rsidRDefault="000C0555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младшему другу.</w:t>
            </w:r>
          </w:p>
        </w:tc>
      </w:tr>
      <w:tr w:rsidR="00783B3C" w:rsidTr="00783B3C">
        <w:trPr>
          <w:gridAfter w:val="1"/>
          <w:wAfter w:w="34" w:type="dxa"/>
        </w:trPr>
        <w:tc>
          <w:tcPr>
            <w:tcW w:w="1843" w:type="dxa"/>
          </w:tcPr>
          <w:p w:rsidR="00783B3C" w:rsidRDefault="00F95744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 – 30</w:t>
            </w:r>
            <w:r w:rsidR="00783B3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783B3C" w:rsidRDefault="00F95744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09" w:type="dxa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Красота русской природы.</w:t>
            </w:r>
          </w:p>
        </w:tc>
        <w:tc>
          <w:tcPr>
            <w:tcW w:w="1985" w:type="dxa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Мудрые заповеди предков.</w:t>
            </w:r>
          </w:p>
        </w:tc>
        <w:tc>
          <w:tcPr>
            <w:tcW w:w="2268" w:type="dxa"/>
          </w:tcPr>
          <w:p w:rsidR="00783B3C" w:rsidRDefault="000C0555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стали мы на год взрослей.</w:t>
            </w:r>
          </w:p>
        </w:tc>
        <w:tc>
          <w:tcPr>
            <w:tcW w:w="2551" w:type="dxa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</w:t>
            </w:r>
          </w:p>
        </w:tc>
        <w:tc>
          <w:tcPr>
            <w:tcW w:w="2127" w:type="dxa"/>
          </w:tcPr>
          <w:p w:rsidR="00783B3C" w:rsidRDefault="000C0555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56C">
              <w:rPr>
                <w:rFonts w:ascii="Times New Roman" w:hAnsi="Times New Roman" w:cs="Times New Roman"/>
                <w:sz w:val="28"/>
                <w:szCs w:val="28"/>
              </w:rPr>
              <w:t>Подготовка одежды для летнего отдыха.</w:t>
            </w:r>
          </w:p>
        </w:tc>
        <w:tc>
          <w:tcPr>
            <w:tcW w:w="2126" w:type="dxa"/>
          </w:tcPr>
          <w:p w:rsidR="00783B3C" w:rsidRDefault="00783B3C" w:rsidP="00783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B3C" w:rsidRPr="00BD675A" w:rsidRDefault="00783B3C" w:rsidP="00783B3C">
      <w:pPr>
        <w:rPr>
          <w:rFonts w:ascii="Times New Roman" w:hAnsi="Times New Roman" w:cs="Times New Roman"/>
          <w:b/>
          <w:sz w:val="28"/>
          <w:szCs w:val="28"/>
        </w:rPr>
      </w:pPr>
    </w:p>
    <w:p w:rsidR="00084875" w:rsidRDefault="00084875"/>
    <w:sectPr w:rsidR="00084875" w:rsidSect="00783B3C">
      <w:footerReference w:type="default" r:id="rId13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1E3" w:rsidRDefault="00F511E3" w:rsidP="003B2A6C">
      <w:pPr>
        <w:spacing w:after="0" w:line="240" w:lineRule="auto"/>
      </w:pPr>
      <w:r>
        <w:separator/>
      </w:r>
    </w:p>
  </w:endnote>
  <w:endnote w:type="continuationSeparator" w:id="0">
    <w:p w:rsidR="00F511E3" w:rsidRDefault="00F511E3" w:rsidP="003B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75475"/>
      <w:docPartObj>
        <w:docPartGallery w:val="Page Numbers (Bottom of Page)"/>
        <w:docPartUnique/>
      </w:docPartObj>
    </w:sdtPr>
    <w:sdtContent>
      <w:p w:rsidR="00783B3C" w:rsidRDefault="003B2A6C">
        <w:pPr>
          <w:pStyle w:val="a6"/>
          <w:jc w:val="center"/>
        </w:pPr>
        <w:fldSimple w:instr="PAGE   \* MERGEFORMAT">
          <w:r w:rsidR="00B91589">
            <w:rPr>
              <w:noProof/>
            </w:rPr>
            <w:t>15</w:t>
          </w:r>
        </w:fldSimple>
      </w:p>
    </w:sdtContent>
  </w:sdt>
  <w:p w:rsidR="00783B3C" w:rsidRDefault="00783B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1E3" w:rsidRDefault="00F511E3" w:rsidP="003B2A6C">
      <w:pPr>
        <w:spacing w:after="0" w:line="240" w:lineRule="auto"/>
      </w:pPr>
      <w:r>
        <w:separator/>
      </w:r>
    </w:p>
  </w:footnote>
  <w:footnote w:type="continuationSeparator" w:id="0">
    <w:p w:rsidR="00F511E3" w:rsidRDefault="00F511E3" w:rsidP="003B2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605"/>
    <w:multiLevelType w:val="multilevel"/>
    <w:tmpl w:val="82128A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B3C"/>
    <w:rsid w:val="00084875"/>
    <w:rsid w:val="000C0555"/>
    <w:rsid w:val="003B2A6C"/>
    <w:rsid w:val="00783B3C"/>
    <w:rsid w:val="00855CD1"/>
    <w:rsid w:val="008D08F3"/>
    <w:rsid w:val="00B91589"/>
    <w:rsid w:val="00F30B67"/>
    <w:rsid w:val="00F511E3"/>
    <w:rsid w:val="00F9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783B3C"/>
  </w:style>
  <w:style w:type="character" w:customStyle="1" w:styleId="c13">
    <w:name w:val="c13"/>
    <w:basedOn w:val="a0"/>
    <w:rsid w:val="00783B3C"/>
  </w:style>
  <w:style w:type="paragraph" w:styleId="a3">
    <w:name w:val="Normal (Web)"/>
    <w:basedOn w:val="a"/>
    <w:uiPriority w:val="99"/>
    <w:unhideWhenUsed/>
    <w:rsid w:val="0078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3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3B3C"/>
  </w:style>
  <w:style w:type="paragraph" w:styleId="a6">
    <w:name w:val="footer"/>
    <w:basedOn w:val="a"/>
    <w:link w:val="a7"/>
    <w:uiPriority w:val="99"/>
    <w:unhideWhenUsed/>
    <w:rsid w:val="00783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3B3C"/>
  </w:style>
  <w:style w:type="table" w:styleId="a8">
    <w:name w:val="Table Grid"/>
    <w:basedOn w:val="a1"/>
    <w:uiPriority w:val="59"/>
    <w:rsid w:val="0078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78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83B3C"/>
  </w:style>
  <w:style w:type="paragraph" w:customStyle="1" w:styleId="c64">
    <w:name w:val="c64"/>
    <w:basedOn w:val="a"/>
    <w:rsid w:val="0078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83B3C"/>
  </w:style>
  <w:style w:type="character" w:styleId="a9">
    <w:name w:val="Strong"/>
    <w:basedOn w:val="a0"/>
    <w:uiPriority w:val="22"/>
    <w:qFormat/>
    <w:rsid w:val="00783B3C"/>
    <w:rPr>
      <w:b/>
      <w:bCs/>
    </w:rPr>
  </w:style>
  <w:style w:type="character" w:styleId="aa">
    <w:name w:val="Hyperlink"/>
    <w:basedOn w:val="a0"/>
    <w:uiPriority w:val="99"/>
    <w:unhideWhenUsed/>
    <w:rsid w:val="00783B3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83B3C"/>
    <w:pPr>
      <w:ind w:left="720"/>
      <w:contextualSpacing/>
    </w:pPr>
  </w:style>
  <w:style w:type="paragraph" w:customStyle="1" w:styleId="p13">
    <w:name w:val="p13"/>
    <w:basedOn w:val="a"/>
    <w:rsid w:val="0078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83B3C"/>
  </w:style>
  <w:style w:type="paragraph" w:customStyle="1" w:styleId="p2">
    <w:name w:val="p2"/>
    <w:basedOn w:val="a"/>
    <w:rsid w:val="0078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8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rsid w:val="00783B3C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783B3C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1">
    <w:name w:val="Основной текст (2) + Не курсив"/>
    <w:basedOn w:val="2"/>
    <w:rsid w:val="00783B3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c"/>
    <w:rsid w:val="00783B3C"/>
    <w:pPr>
      <w:widowControl w:val="0"/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783B3C"/>
    <w:pPr>
      <w:widowControl w:val="0"/>
      <w:spacing w:before="60" w:after="60" w:line="278" w:lineRule="exac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pilkaurok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chitely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s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7FCB4-C1CA-418D-802F-B49DCCDC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3965</Words>
  <Characters>22604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2024-09-23T11:49:00Z</dcterms:created>
  <dcterms:modified xsi:type="dcterms:W3CDTF">2024-09-23T14:47:00Z</dcterms:modified>
</cp:coreProperties>
</file>