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68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Муниципальное бюджетное дошкольное образовательное учреждение </w:t>
      </w:r>
    </w:p>
    <w:p w:rsidR="000E454B" w:rsidRP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 «Теремок»</w:t>
      </w: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«</w:t>
      </w:r>
      <w:r w:rsidRPr="000E454B">
        <w:rPr>
          <w:b/>
          <w:color w:val="000000"/>
          <w:sz w:val="44"/>
          <w:szCs w:val="44"/>
        </w:rPr>
        <w:t>Организация проектной деятельности в детском саду</w:t>
      </w:r>
      <w:r>
        <w:rPr>
          <w:b/>
          <w:color w:val="000000"/>
          <w:sz w:val="44"/>
          <w:szCs w:val="44"/>
        </w:rPr>
        <w:t>»</w:t>
      </w:r>
    </w:p>
    <w:p w:rsidR="000E454B" w:rsidRPr="000E454B" w:rsidRDefault="000E454B" w:rsidP="000E454B">
      <w:pPr>
        <w:pStyle w:val="a3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sz w:val="44"/>
          <w:szCs w:val="44"/>
        </w:rPr>
      </w:pPr>
    </w:p>
    <w:p w:rsidR="000E454B" w:rsidRP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Разработал: Дудина Н.В.</w:t>
      </w: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руководитель</w:t>
      </w: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МБДОУ </w:t>
      </w: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/с «Теремок»</w:t>
      </w: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color w:val="000000"/>
        </w:rPr>
        <w:t>Бутурлинский</w:t>
      </w:r>
      <w:proofErr w:type="spellEnd"/>
      <w:r>
        <w:rPr>
          <w:color w:val="000000"/>
        </w:rPr>
        <w:t xml:space="preserve"> муниципальный округ</w:t>
      </w:r>
    </w:p>
    <w:p w:rsidR="000E454B" w:rsidRP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2023</w:t>
      </w:r>
    </w:p>
    <w:p w:rsidR="000E454B" w:rsidRDefault="000E454B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03E68" w:rsidRDefault="00203E68" w:rsidP="000E45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Организация проектной деятельности в детском саду</w:t>
      </w:r>
    </w:p>
    <w:p w:rsidR="00203E68" w:rsidRPr="00E73AE5" w:rsidRDefault="00203E68" w:rsidP="00203E6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(из опыта работы музыкального руководителя)</w:t>
      </w:r>
    </w:p>
    <w:p w:rsidR="00203E68" w:rsidRPr="00203E68" w:rsidRDefault="00203E68" w:rsidP="007766EE">
      <w:pPr>
        <w:jc w:val="both"/>
        <w:rPr>
          <w:i/>
          <w:sz w:val="28"/>
          <w:szCs w:val="28"/>
        </w:rPr>
      </w:pPr>
    </w:p>
    <w:p w:rsidR="007766EE" w:rsidRPr="007766EE" w:rsidRDefault="007766EE" w:rsidP="007766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Раб</w:t>
      </w:r>
      <w:r w:rsidRPr="007766EE">
        <w:rPr>
          <w:sz w:val="28"/>
          <w:szCs w:val="28"/>
        </w:rPr>
        <w:t xml:space="preserve">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   </w:t>
      </w:r>
    </w:p>
    <w:p w:rsidR="007766EE" w:rsidRPr="007766EE" w:rsidRDefault="007766EE" w:rsidP="00776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766EE">
        <w:rPr>
          <w:color w:val="111111"/>
          <w:sz w:val="28"/>
          <w:szCs w:val="28"/>
        </w:rPr>
        <w:t>Основная задача – приобщить ребенка к удивительному и прекрасному миру </w:t>
      </w:r>
      <w:r w:rsidRPr="007766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7766EE">
        <w:rPr>
          <w:color w:val="111111"/>
          <w:sz w:val="28"/>
          <w:szCs w:val="28"/>
        </w:rPr>
        <w:t>, научить понимать этот мир и наслаждаться им, развивать </w:t>
      </w:r>
      <w:r w:rsidRPr="007766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7766EE">
        <w:rPr>
          <w:color w:val="111111"/>
          <w:sz w:val="28"/>
          <w:szCs w:val="28"/>
        </w:rPr>
        <w:t>-творческие способности детей, помочь через художественное восприятие </w:t>
      </w:r>
      <w:r w:rsidRPr="007766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образов осознать связь музыкального</w:t>
      </w:r>
      <w:r w:rsidRPr="007766EE">
        <w:rPr>
          <w:color w:val="111111"/>
          <w:sz w:val="28"/>
          <w:szCs w:val="28"/>
        </w:rPr>
        <w:t> искусства с окружающим миром, сформировать нравственно – эстетическое отношение к нему, стремление активно, творчески сопереживать воспринимаемое.</w:t>
      </w:r>
    </w:p>
    <w:p w:rsidR="007766EE" w:rsidRPr="007766EE" w:rsidRDefault="007766EE" w:rsidP="007766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766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 в режиме к ФГОС</w:t>
      </w:r>
      <w:r w:rsidRPr="007766EE">
        <w:rPr>
          <w:color w:val="111111"/>
          <w:sz w:val="28"/>
          <w:szCs w:val="28"/>
        </w:rPr>
        <w:t> требует от педагогов поиска инновационных средств, методов и приемов, направленных на развитие личности ребенка, его познавательных и творческих способностей. Успешно эти задачи решаются через использование в деятельности ДОУ </w:t>
      </w:r>
      <w:r w:rsidRPr="007766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проектного</w:t>
      </w:r>
      <w:r w:rsidRPr="007766EE">
        <w:rPr>
          <w:color w:val="111111"/>
          <w:sz w:val="28"/>
          <w:szCs w:val="28"/>
        </w:rPr>
        <w:t> метода - инновационного и актуального, так как он влияет на качество </w:t>
      </w:r>
      <w:r w:rsidRPr="007766E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766EE">
        <w:rPr>
          <w:color w:val="111111"/>
          <w:sz w:val="28"/>
          <w:szCs w:val="28"/>
        </w:rPr>
        <w:t>, профессионализм и компетентность педагогов, способствует развитию креативности, объединяет знания полученные педагогами в ходе методических мероприятий ДОУ.</w:t>
      </w:r>
    </w:p>
    <w:p w:rsidR="007766EE" w:rsidRPr="007766EE" w:rsidRDefault="007766EE" w:rsidP="007766EE">
      <w:p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Метод проектов как педагогическая технология – это совокупность исследовательских, поисковых, проблемных методов, приемов и действий педагога в определенной последовательности для достижения поставленной задачи – решения проблемы, лично значимой для педагога, оформленной в виде некоего конечного продукта.</w:t>
      </w:r>
      <w:r w:rsidRPr="007766EE">
        <w:rPr>
          <w:b/>
          <w:bCs/>
          <w:color w:val="000000"/>
          <w:sz w:val="28"/>
          <w:szCs w:val="28"/>
        </w:rPr>
        <w:t> </w:t>
      </w:r>
      <w:r w:rsidRPr="007766EE">
        <w:rPr>
          <w:color w:val="000000"/>
          <w:sz w:val="28"/>
          <w:szCs w:val="28"/>
        </w:rPr>
        <w:t>Другими словами, проектный метод – это осуществление замысла от момента его возникновения до его завершения с прохождением определенных этапов деятельности.</w:t>
      </w:r>
    </w:p>
    <w:p w:rsidR="007766EE" w:rsidRPr="007766EE" w:rsidRDefault="007766EE" w:rsidP="007766EE">
      <w:p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b/>
          <w:bCs/>
          <w:color w:val="000000"/>
          <w:sz w:val="28"/>
          <w:szCs w:val="28"/>
        </w:rPr>
        <w:t>Проектная технология предполагает:</w:t>
      </w:r>
    </w:p>
    <w:p w:rsidR="007766EE" w:rsidRPr="007766EE" w:rsidRDefault="007766EE" w:rsidP="007766EE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наличие проблемы, требующей интегрированных знаний и исследовательского поиска ее решения;</w:t>
      </w:r>
    </w:p>
    <w:p w:rsidR="007766EE" w:rsidRPr="007766EE" w:rsidRDefault="007766EE" w:rsidP="007766EE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практическую, теоретическую, познавательную значимость предполагаемых результатов;</w:t>
      </w:r>
    </w:p>
    <w:p w:rsidR="007766EE" w:rsidRPr="007766EE" w:rsidRDefault="007766EE" w:rsidP="007766EE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самостоятельную деятельность воспитанника;</w:t>
      </w:r>
    </w:p>
    <w:p w:rsidR="007766EE" w:rsidRPr="007766EE" w:rsidRDefault="007766EE" w:rsidP="007766EE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структурирование содержательной части проекта с указанием поэтапных результатов;</w:t>
      </w:r>
    </w:p>
    <w:p w:rsidR="007766EE" w:rsidRPr="007766EE" w:rsidRDefault="007766EE" w:rsidP="007766EE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использование исследовательских методов, т.е. определение проблемы, вытекающих из нее задач исследования, выдвижение гипотезы их решения. Обсуждение методов исследования, оформление конечных результатов, анализ полученных данных, подведение итогов, корректировка, выводы.</w:t>
      </w:r>
    </w:p>
    <w:p w:rsidR="007766EE" w:rsidRPr="007766EE" w:rsidRDefault="007766EE" w:rsidP="007766EE">
      <w:p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 xml:space="preserve">Основное предназначение метода проектов – предоставление детям возможности самостоятельного приобретения знаний при решении практических задач или проблем, требующих интеграции знаний из </w:t>
      </w:r>
      <w:r w:rsidRPr="007766EE">
        <w:rPr>
          <w:color w:val="000000"/>
          <w:sz w:val="28"/>
          <w:szCs w:val="28"/>
        </w:rPr>
        <w:lastRenderedPageBreak/>
        <w:t>различных предметных областей. Как следствие, проектная деятельность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7766EE" w:rsidRPr="007766EE" w:rsidRDefault="007766EE" w:rsidP="007766EE">
      <w:p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b/>
          <w:bCs/>
          <w:color w:val="000000"/>
          <w:sz w:val="28"/>
          <w:szCs w:val="28"/>
        </w:rPr>
        <w:t>Преимущества проектного метода:</w:t>
      </w:r>
    </w:p>
    <w:p w:rsidR="007766EE" w:rsidRPr="007766EE" w:rsidRDefault="007766EE" w:rsidP="007766EE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является одним из методов развивающего обучения, т.к.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7766EE" w:rsidRPr="007766EE" w:rsidRDefault="007766EE" w:rsidP="007766EE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повышает качество образовательного процесса;</w:t>
      </w:r>
    </w:p>
    <w:p w:rsidR="007766EE" w:rsidRPr="007766EE" w:rsidRDefault="007766EE" w:rsidP="007766EE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служит развитию критического и творческого мышления.</w:t>
      </w:r>
    </w:p>
    <w:p w:rsidR="007766EE" w:rsidRPr="007766EE" w:rsidRDefault="007766EE" w:rsidP="007766EE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способствует повышению компетентности педагогов.</w:t>
      </w:r>
    </w:p>
    <w:p w:rsidR="007766EE" w:rsidRPr="007766EE" w:rsidRDefault="007766EE" w:rsidP="007766EE">
      <w:pPr>
        <w:shd w:val="clear" w:color="auto" w:fill="FFFFFF"/>
        <w:jc w:val="both"/>
        <w:rPr>
          <w:color w:val="000000"/>
          <w:sz w:val="28"/>
          <w:szCs w:val="28"/>
        </w:rPr>
      </w:pPr>
      <w:r w:rsidRPr="007766EE">
        <w:rPr>
          <w:color w:val="000000"/>
          <w:sz w:val="28"/>
          <w:szCs w:val="28"/>
        </w:rPr>
        <w:t>Таким образом, освоение педагогами технологии проектирования позволит повысить уровень их профессионального мастерства и создать в ДОУ условия для эффективной воспитательно-образовательной работы.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В настоящее время проекты, используемые, в ДОУ классифицируют по следующим признакам:</w:t>
      </w:r>
    </w:p>
    <w:p w:rsidR="007766EE" w:rsidRPr="007766EE" w:rsidRDefault="007766EE" w:rsidP="007766EE">
      <w:pPr>
        <w:pStyle w:val="a5"/>
        <w:numPr>
          <w:ilvl w:val="0"/>
          <w:numId w:val="7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7766EE">
        <w:rPr>
          <w:b/>
          <w:bCs/>
          <w:sz w:val="28"/>
          <w:szCs w:val="28"/>
          <w:bdr w:val="none" w:sz="0" w:space="0" w:color="auto" w:frame="1"/>
        </w:rPr>
        <w:t>По тематике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Творческие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(оформление результата в виде детского праздника, детского дизайна, например «Театральная неделя»).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Информационно - практико-ориентированные:</w:t>
      </w:r>
      <w:r w:rsidRPr="007766EE">
        <w:rPr>
          <w:sz w:val="28"/>
          <w:szCs w:val="28"/>
        </w:rPr>
        <w:t> дети собирают информацию и реализуют её, ориентируясь на социальные интересы</w:t>
      </w:r>
      <w:r w:rsidR="00203E68">
        <w:rPr>
          <w:sz w:val="28"/>
          <w:szCs w:val="28"/>
        </w:rPr>
        <w:t>;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Игровые </w:t>
      </w:r>
      <w:r w:rsidRPr="007766EE">
        <w:rPr>
          <w:sz w:val="28"/>
          <w:szCs w:val="28"/>
        </w:rPr>
        <w:t>(с элементами творческих игр, когда дети входят в образ персонажей сказки и решают по-своему поставленные проблемы);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Исследовательский. </w:t>
      </w:r>
      <w:r w:rsidRPr="007766EE">
        <w:rPr>
          <w:sz w:val="28"/>
          <w:szCs w:val="28"/>
        </w:rPr>
        <w:t>Дети экспериментируют, проводят опыты, а затем оформляют результаты в виде газет, книг, альбомов, выставок.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2. </w:t>
      </w:r>
      <w:r w:rsidRPr="007766EE">
        <w:rPr>
          <w:b/>
          <w:bCs/>
          <w:sz w:val="28"/>
          <w:szCs w:val="28"/>
          <w:bdr w:val="none" w:sz="0" w:space="0" w:color="auto" w:frame="1"/>
        </w:rPr>
        <w:t>По составу участников: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индивидуальные</w:t>
      </w:r>
    </w:p>
    <w:p w:rsidR="007766EE" w:rsidRPr="007766EE" w:rsidRDefault="007766EE" w:rsidP="007766EE">
      <w:pPr>
        <w:jc w:val="both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групповые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фронтальные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3. </w:t>
      </w:r>
      <w:r w:rsidRPr="007766EE">
        <w:rPr>
          <w:b/>
          <w:bCs/>
          <w:sz w:val="28"/>
          <w:szCs w:val="28"/>
          <w:bdr w:val="none" w:sz="0" w:space="0" w:color="auto" w:frame="1"/>
        </w:rPr>
        <w:t>По срокам реализации: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краткосрочный</w:t>
      </w:r>
    </w:p>
    <w:p w:rsidR="007766EE" w:rsidRPr="007766EE" w:rsidRDefault="007766EE" w:rsidP="007766EE">
      <w:pPr>
        <w:jc w:val="both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проект средней продолжительности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 xml:space="preserve">- </w:t>
      </w:r>
      <w:r w:rsidRPr="007766EE">
        <w:rPr>
          <w:i/>
          <w:iCs/>
          <w:sz w:val="28"/>
          <w:szCs w:val="28"/>
          <w:bdr w:val="none" w:sz="0" w:space="0" w:color="auto" w:frame="1"/>
        </w:rPr>
        <w:t>долгосрочный</w:t>
      </w:r>
    </w:p>
    <w:p w:rsid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7766EE" w:rsidRP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Работа над проектом происходит в несколько этапов:</w:t>
      </w:r>
    </w:p>
    <w:p w:rsid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7766EE" w:rsidRP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6EE">
        <w:rPr>
          <w:rStyle w:val="c4"/>
          <w:b/>
          <w:bCs/>
          <w:color w:val="000000"/>
          <w:sz w:val="28"/>
          <w:szCs w:val="28"/>
        </w:rPr>
        <w:t>I этап – организационно-подготовительный:</w:t>
      </w:r>
    </w:p>
    <w:p w:rsidR="007766EE" w:rsidRPr="007766EE" w:rsidRDefault="007766EE" w:rsidP="007766EE">
      <w:pPr>
        <w:pStyle w:val="a5"/>
        <w:numPr>
          <w:ilvl w:val="0"/>
          <w:numId w:val="9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подборка программно-методического обеспечения для реализации проекта;</w:t>
      </w:r>
    </w:p>
    <w:p w:rsidR="007766EE" w:rsidRPr="007766EE" w:rsidRDefault="007766EE" w:rsidP="007766EE">
      <w:pPr>
        <w:pStyle w:val="a5"/>
        <w:numPr>
          <w:ilvl w:val="0"/>
          <w:numId w:val="9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изучение опыта педагогов-новаторов по теме проекта;</w:t>
      </w:r>
    </w:p>
    <w:p w:rsidR="007766EE" w:rsidRPr="007766EE" w:rsidRDefault="007766EE" w:rsidP="007766EE">
      <w:pPr>
        <w:pStyle w:val="a5"/>
        <w:numPr>
          <w:ilvl w:val="0"/>
          <w:numId w:val="9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пополнение предметно-развивающей среды;</w:t>
      </w:r>
    </w:p>
    <w:p w:rsidR="007766EE" w:rsidRPr="007766EE" w:rsidRDefault="007766EE" w:rsidP="007766EE">
      <w:pPr>
        <w:pStyle w:val="a5"/>
        <w:numPr>
          <w:ilvl w:val="0"/>
          <w:numId w:val="9"/>
        </w:numPr>
        <w:shd w:val="clear" w:color="auto" w:fill="FFFFFF"/>
        <w:ind w:left="284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подбор диагностического инструментария для выявления знаний детей.</w:t>
      </w:r>
    </w:p>
    <w:p w:rsidR="007766EE" w:rsidRP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6EE">
        <w:rPr>
          <w:rStyle w:val="c4"/>
          <w:b/>
          <w:bCs/>
          <w:color w:val="000000"/>
          <w:sz w:val="28"/>
          <w:szCs w:val="28"/>
        </w:rPr>
        <w:t>II этап - рефлексивно-диагностический:</w:t>
      </w:r>
    </w:p>
    <w:p w:rsidR="007766EE" w:rsidRPr="007766EE" w:rsidRDefault="007766EE" w:rsidP="007766EE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lastRenderedPageBreak/>
        <w:t>анализ педагогом резерва своих профессиональных возможностей и предполагаемых затруднений, а также заинтересованности коллег темой проекта;</w:t>
      </w:r>
    </w:p>
    <w:p w:rsidR="007766EE" w:rsidRPr="007766EE" w:rsidRDefault="007766EE" w:rsidP="007766EE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выявление интереса и уровня знаний детей по теме проекта;</w:t>
      </w:r>
    </w:p>
    <w:p w:rsidR="007766EE" w:rsidRPr="007766EE" w:rsidRDefault="007766EE" w:rsidP="007766EE">
      <w:pPr>
        <w:pStyle w:val="a5"/>
        <w:numPr>
          <w:ilvl w:val="0"/>
          <w:numId w:val="10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формирование банка данных об уровне родительской компетентности в вопросах обозначенной темы.</w:t>
      </w:r>
    </w:p>
    <w:p w:rsidR="007766EE" w:rsidRP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6EE">
        <w:rPr>
          <w:rStyle w:val="c4"/>
          <w:b/>
          <w:bCs/>
          <w:color w:val="000000"/>
          <w:sz w:val="28"/>
          <w:szCs w:val="28"/>
        </w:rPr>
        <w:t>II</w:t>
      </w:r>
      <w:r>
        <w:rPr>
          <w:rStyle w:val="c4"/>
          <w:b/>
          <w:bCs/>
          <w:color w:val="000000"/>
          <w:sz w:val="28"/>
          <w:szCs w:val="28"/>
          <w:lang w:val="en-US"/>
        </w:rPr>
        <w:t>I</w:t>
      </w:r>
      <w:r w:rsidRPr="007766EE">
        <w:rPr>
          <w:rStyle w:val="c4"/>
          <w:b/>
          <w:bCs/>
          <w:color w:val="000000"/>
          <w:sz w:val="28"/>
          <w:szCs w:val="28"/>
        </w:rPr>
        <w:t xml:space="preserve"> этап - практический:</w:t>
      </w:r>
    </w:p>
    <w:p w:rsidR="007766EE" w:rsidRPr="007766EE" w:rsidRDefault="007766EE" w:rsidP="007766EE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коррекция индивидуальных планов педагогов, участвующих в проекте;</w:t>
      </w:r>
    </w:p>
    <w:p w:rsidR="007766EE" w:rsidRPr="007766EE" w:rsidRDefault="007766EE" w:rsidP="007766EE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определение содержания работы как базового компонента в приоритетном направлении деятельности педагога;</w:t>
      </w:r>
    </w:p>
    <w:p w:rsidR="007766EE" w:rsidRPr="007766EE" w:rsidRDefault="007766EE" w:rsidP="007766EE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реализация проекта через взаимодействие с коллегами и родителями, активное внедрение нетрадиционных форм работы с детьми, в т. ч. проектно-игровую деятельность ребенка;</w:t>
      </w:r>
    </w:p>
    <w:p w:rsidR="007766EE" w:rsidRPr="007766EE" w:rsidRDefault="007766EE" w:rsidP="007766EE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обобщение и распространение опыта работы;</w:t>
      </w:r>
    </w:p>
    <w:p w:rsidR="007766EE" w:rsidRPr="007766EE" w:rsidRDefault="007766EE" w:rsidP="007766EE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защита проекта на втором этапе аттестации педагогов ДОУ;</w:t>
      </w:r>
    </w:p>
    <w:p w:rsidR="007766EE" w:rsidRPr="007766EE" w:rsidRDefault="007766EE" w:rsidP="007766EE">
      <w:pPr>
        <w:pStyle w:val="a5"/>
        <w:numPr>
          <w:ilvl w:val="0"/>
          <w:numId w:val="1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участие в городском конкурсе педагогических проектов.</w:t>
      </w:r>
    </w:p>
    <w:p w:rsidR="007766EE" w:rsidRPr="007766EE" w:rsidRDefault="007766EE" w:rsidP="007766EE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6EE">
        <w:rPr>
          <w:rStyle w:val="c4"/>
          <w:b/>
          <w:bCs/>
          <w:color w:val="000000"/>
          <w:sz w:val="28"/>
          <w:szCs w:val="28"/>
        </w:rPr>
        <w:t>IV этап - заключительный:</w:t>
      </w:r>
    </w:p>
    <w:p w:rsidR="007766EE" w:rsidRPr="007766EE" w:rsidRDefault="007766EE" w:rsidP="007766EE">
      <w:pPr>
        <w:pStyle w:val="a5"/>
        <w:numPr>
          <w:ilvl w:val="0"/>
          <w:numId w:val="12"/>
        </w:numPr>
        <w:shd w:val="clear" w:color="auto" w:fill="FFFFFF"/>
        <w:ind w:left="0" w:firstLine="142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анализ достижения целей и полученных результатов;</w:t>
      </w:r>
    </w:p>
    <w:p w:rsidR="007766EE" w:rsidRPr="007766EE" w:rsidRDefault="007766EE" w:rsidP="007766EE">
      <w:pPr>
        <w:pStyle w:val="a5"/>
        <w:numPr>
          <w:ilvl w:val="0"/>
          <w:numId w:val="12"/>
        </w:numPr>
        <w:shd w:val="clear" w:color="auto" w:fill="FFFFFF"/>
        <w:ind w:left="0" w:firstLine="142"/>
        <w:jc w:val="both"/>
        <w:rPr>
          <w:color w:val="000000"/>
          <w:sz w:val="28"/>
          <w:szCs w:val="28"/>
        </w:rPr>
      </w:pPr>
      <w:r w:rsidRPr="007766EE">
        <w:rPr>
          <w:rStyle w:val="c4"/>
          <w:color w:val="000000"/>
          <w:sz w:val="28"/>
          <w:szCs w:val="28"/>
        </w:rPr>
        <w:t>определение дальнейших направлений реализации рассматриваемой в проекте проблемы в воспитательно-образовательном процессе ДОУ.</w:t>
      </w:r>
    </w:p>
    <w:p w:rsidR="00C73157" w:rsidRPr="007766EE" w:rsidRDefault="00C73157" w:rsidP="007766EE">
      <w:pPr>
        <w:jc w:val="both"/>
        <w:rPr>
          <w:sz w:val="28"/>
          <w:szCs w:val="28"/>
        </w:rPr>
      </w:pPr>
    </w:p>
    <w:p w:rsidR="007766EE" w:rsidRPr="007766EE" w:rsidRDefault="007766EE" w:rsidP="007766EE">
      <w:pPr>
        <w:shd w:val="clear" w:color="auto" w:fill="FFFFFF"/>
        <w:jc w:val="both"/>
        <w:rPr>
          <w:color w:val="111111"/>
          <w:sz w:val="28"/>
          <w:szCs w:val="28"/>
        </w:rPr>
      </w:pPr>
      <w:r w:rsidRPr="007766EE">
        <w:rPr>
          <w:color w:val="111111"/>
          <w:sz w:val="28"/>
          <w:szCs w:val="28"/>
          <w:u w:val="single"/>
          <w:bdr w:val="none" w:sz="0" w:space="0" w:color="auto" w:frame="1"/>
        </w:rPr>
        <w:t>Задачиреализуемые в проектной деятельности</w:t>
      </w:r>
      <w:r w:rsidRPr="007766EE">
        <w:rPr>
          <w:color w:val="111111"/>
          <w:sz w:val="28"/>
          <w:szCs w:val="28"/>
        </w:rPr>
        <w:t>: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1. Обеспечение психологического благополучия и здоровья детей;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2. Развитие познавательных способностей;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3. Развитие творческого мышления;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4. Развитие коммуникативных навыков.</w:t>
      </w:r>
    </w:p>
    <w:p w:rsidR="007766EE" w:rsidRPr="007766EE" w:rsidRDefault="007766EE" w:rsidP="007766EE">
      <w:pPr>
        <w:shd w:val="clear" w:color="auto" w:fill="FFFFFF"/>
        <w:jc w:val="both"/>
        <w:rPr>
          <w:sz w:val="28"/>
          <w:szCs w:val="28"/>
        </w:rPr>
      </w:pPr>
      <w:r w:rsidRPr="007766EE">
        <w:rPr>
          <w:sz w:val="28"/>
          <w:szCs w:val="28"/>
          <w:u w:val="single"/>
        </w:rPr>
        <w:t>Задачи развития </w:t>
      </w:r>
      <w:r w:rsidRPr="007766EE">
        <w:rPr>
          <w:bCs/>
          <w:sz w:val="28"/>
          <w:szCs w:val="28"/>
          <w:u w:val="single"/>
          <w:bdr w:val="none" w:sz="0" w:space="0" w:color="auto" w:frame="1"/>
        </w:rPr>
        <w:t>музыкальных способностей</w:t>
      </w:r>
      <w:r w:rsidRPr="007766EE">
        <w:rPr>
          <w:sz w:val="28"/>
          <w:szCs w:val="28"/>
        </w:rPr>
        <w:t>: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1. Развитие эмоциональной отзывчивости на </w:t>
      </w:r>
      <w:r w:rsidRPr="007766EE">
        <w:rPr>
          <w:bCs/>
          <w:sz w:val="28"/>
          <w:szCs w:val="28"/>
          <w:bdr w:val="none" w:sz="0" w:space="0" w:color="auto" w:frame="1"/>
        </w:rPr>
        <w:t>музыку</w:t>
      </w:r>
      <w:r w:rsidRPr="007766EE">
        <w:rPr>
          <w:sz w:val="28"/>
          <w:szCs w:val="28"/>
        </w:rPr>
        <w:t>;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2. Развитие основных </w:t>
      </w:r>
      <w:r w:rsidRPr="007766EE">
        <w:rPr>
          <w:bCs/>
          <w:sz w:val="28"/>
          <w:szCs w:val="28"/>
          <w:bdr w:val="none" w:sz="0" w:space="0" w:color="auto" w:frame="1"/>
        </w:rPr>
        <w:t>музыкальных способностей </w:t>
      </w:r>
      <w:r w:rsidRPr="007766EE">
        <w:rPr>
          <w:i/>
          <w:iCs/>
          <w:sz w:val="28"/>
          <w:szCs w:val="28"/>
          <w:bdr w:val="none" w:sz="0" w:space="0" w:color="auto" w:frame="1"/>
        </w:rPr>
        <w:t xml:space="preserve">(чувство ритма, </w:t>
      </w:r>
      <w:proofErr w:type="spellStart"/>
      <w:r w:rsidRPr="007766EE">
        <w:rPr>
          <w:i/>
          <w:iCs/>
          <w:sz w:val="28"/>
          <w:szCs w:val="28"/>
          <w:bdr w:val="none" w:sz="0" w:space="0" w:color="auto" w:frame="1"/>
        </w:rPr>
        <w:t>ладовысотный</w:t>
      </w:r>
      <w:proofErr w:type="spellEnd"/>
      <w:r w:rsidRPr="007766EE">
        <w:rPr>
          <w:i/>
          <w:iCs/>
          <w:sz w:val="28"/>
          <w:szCs w:val="28"/>
          <w:bdr w:val="none" w:sz="0" w:space="0" w:color="auto" w:frame="1"/>
        </w:rPr>
        <w:t xml:space="preserve"> слух, тембровый и динамический слух)</w:t>
      </w:r>
      <w:r w:rsidRPr="007766EE">
        <w:rPr>
          <w:sz w:val="28"/>
          <w:szCs w:val="28"/>
        </w:rPr>
        <w:t>;</w:t>
      </w:r>
    </w:p>
    <w:p w:rsid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 w:rsidRPr="007766EE">
        <w:rPr>
          <w:sz w:val="28"/>
          <w:szCs w:val="28"/>
        </w:rPr>
        <w:t>3. Развитие </w:t>
      </w:r>
      <w:r w:rsidRPr="007766EE">
        <w:rPr>
          <w:bCs/>
          <w:sz w:val="28"/>
          <w:szCs w:val="28"/>
          <w:bdr w:val="none" w:sz="0" w:space="0" w:color="auto" w:frame="1"/>
        </w:rPr>
        <w:t>музыкальной памяти</w:t>
      </w:r>
      <w:r w:rsidRPr="007766EE">
        <w:rPr>
          <w:sz w:val="28"/>
          <w:szCs w:val="28"/>
        </w:rPr>
        <w:t>, </w:t>
      </w:r>
      <w:r w:rsidRPr="007766EE">
        <w:rPr>
          <w:bCs/>
          <w:sz w:val="28"/>
          <w:szCs w:val="28"/>
          <w:bdr w:val="none" w:sz="0" w:space="0" w:color="auto" w:frame="1"/>
        </w:rPr>
        <w:t>музыкального мышления</w:t>
      </w:r>
      <w:r w:rsidRPr="007766EE">
        <w:rPr>
          <w:sz w:val="28"/>
          <w:szCs w:val="28"/>
        </w:rPr>
        <w:t>;</w:t>
      </w:r>
    </w:p>
    <w:p w:rsid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66EE">
        <w:rPr>
          <w:sz w:val="28"/>
          <w:szCs w:val="28"/>
        </w:rPr>
        <w:t>Развитие координации слуха и голоса;</w:t>
      </w:r>
    </w:p>
    <w:p w:rsidR="007766EE" w:rsidRPr="007766EE" w:rsidRDefault="007766EE" w:rsidP="007766EE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766EE">
        <w:rPr>
          <w:sz w:val="28"/>
          <w:szCs w:val="28"/>
        </w:rPr>
        <w:t>Развитие координации движений.</w:t>
      </w:r>
    </w:p>
    <w:p w:rsidR="00203E68" w:rsidRDefault="00203E68" w:rsidP="00203E6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</w:t>
      </w:r>
      <w:r w:rsidR="007766EE" w:rsidRPr="007766EE">
        <w:rPr>
          <w:sz w:val="28"/>
          <w:szCs w:val="28"/>
        </w:rPr>
        <w:t>спользование метода </w:t>
      </w:r>
      <w:r w:rsidR="007766EE" w:rsidRPr="007766EE">
        <w:rPr>
          <w:bCs/>
          <w:sz w:val="28"/>
          <w:szCs w:val="28"/>
          <w:bdr w:val="none" w:sz="0" w:space="0" w:color="auto" w:frame="1"/>
        </w:rPr>
        <w:t>проекта в дошкольном образовании</w:t>
      </w:r>
      <w:r w:rsidR="007766EE" w:rsidRPr="007766EE">
        <w:rPr>
          <w:sz w:val="28"/>
          <w:szCs w:val="28"/>
        </w:rPr>
        <w:t> как одного из методов интегрированного обучения </w:t>
      </w:r>
      <w:r w:rsidR="007766EE" w:rsidRPr="007766EE">
        <w:rPr>
          <w:bCs/>
          <w:sz w:val="28"/>
          <w:szCs w:val="28"/>
          <w:bdr w:val="none" w:sz="0" w:space="0" w:color="auto" w:frame="1"/>
        </w:rPr>
        <w:t>дошкольников</w:t>
      </w:r>
      <w:r w:rsidR="007766EE" w:rsidRPr="007766EE">
        <w:rPr>
          <w:sz w:val="28"/>
          <w:szCs w:val="28"/>
        </w:rPr>
        <w:t>, позволяет значительно повысить самостоятельную активность детей, развить тв</w:t>
      </w:r>
      <w:r>
        <w:rPr>
          <w:sz w:val="28"/>
          <w:szCs w:val="28"/>
        </w:rPr>
        <w:t xml:space="preserve">орческое мышление, умение детей действовать </w:t>
      </w:r>
      <w:r w:rsidR="007766EE" w:rsidRPr="007766EE">
        <w:rPr>
          <w:sz w:val="28"/>
          <w:szCs w:val="28"/>
        </w:rPr>
        <w:t>самостоятельно, разными способами находить информацию об интересующем предмете или явлении и использовать эти знания. А также делает </w:t>
      </w:r>
      <w:r w:rsidR="007766EE" w:rsidRPr="007766EE">
        <w:rPr>
          <w:bCs/>
          <w:sz w:val="28"/>
          <w:szCs w:val="28"/>
          <w:bdr w:val="none" w:sz="0" w:space="0" w:color="auto" w:frame="1"/>
        </w:rPr>
        <w:t>образовательную</w:t>
      </w:r>
      <w:r w:rsidR="007766EE" w:rsidRPr="007766EE">
        <w:rPr>
          <w:sz w:val="28"/>
          <w:szCs w:val="28"/>
        </w:rPr>
        <w:t>систему ДОУ открытой для активного участия родителей.</w:t>
      </w:r>
    </w:p>
    <w:p w:rsidR="007766EE" w:rsidRDefault="00203E68" w:rsidP="00203E68">
      <w:pPr>
        <w:shd w:val="clear" w:color="auto" w:fill="FFFFFF"/>
        <w:ind w:firstLine="3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Список литературы:</w:t>
      </w:r>
    </w:p>
    <w:p w:rsidR="00203E68" w:rsidRPr="00203E68" w:rsidRDefault="00203E68">
      <w:pPr>
        <w:rPr>
          <w:sz w:val="28"/>
          <w:szCs w:val="28"/>
        </w:rPr>
      </w:pPr>
    </w:p>
    <w:p w:rsidR="007766EE" w:rsidRPr="00203E68" w:rsidRDefault="00203E68">
      <w:pPr>
        <w:rPr>
          <w:sz w:val="28"/>
          <w:szCs w:val="28"/>
        </w:rPr>
      </w:pPr>
      <w:r w:rsidRPr="00203E68">
        <w:rPr>
          <w:sz w:val="28"/>
          <w:szCs w:val="28"/>
          <w:shd w:val="clear" w:color="auto" w:fill="FFFFFF"/>
        </w:rPr>
        <w:lastRenderedPageBreak/>
        <w:t xml:space="preserve">1. </w:t>
      </w:r>
      <w:proofErr w:type="spellStart"/>
      <w:r w:rsidRPr="00203E68">
        <w:rPr>
          <w:sz w:val="28"/>
          <w:szCs w:val="28"/>
          <w:shd w:val="clear" w:color="auto" w:fill="FFFFFF"/>
        </w:rPr>
        <w:t>Веракса</w:t>
      </w:r>
      <w:proofErr w:type="spellEnd"/>
      <w:r w:rsidRPr="00203E68">
        <w:rPr>
          <w:sz w:val="28"/>
          <w:szCs w:val="28"/>
          <w:shd w:val="clear" w:color="auto" w:fill="FFFFFF"/>
        </w:rPr>
        <w:t xml:space="preserve"> Н. Е., </w:t>
      </w:r>
      <w:proofErr w:type="spellStart"/>
      <w:r w:rsidRPr="00203E68">
        <w:rPr>
          <w:sz w:val="28"/>
          <w:szCs w:val="28"/>
          <w:shd w:val="clear" w:color="auto" w:fill="FFFFFF"/>
        </w:rPr>
        <w:t>Веракса</w:t>
      </w:r>
      <w:proofErr w:type="spellEnd"/>
      <w:r w:rsidRPr="00203E68">
        <w:rPr>
          <w:sz w:val="28"/>
          <w:szCs w:val="28"/>
          <w:shd w:val="clear" w:color="auto" w:fill="FFFFFF"/>
        </w:rPr>
        <w:t xml:space="preserve"> А. Н. Проектная деятельность дошкольников. Пособие для педагогов дошкольных учреждений. — М.</w:t>
      </w:r>
      <w:proofErr w:type="gramStart"/>
      <w:r w:rsidRPr="00203E68">
        <w:rPr>
          <w:sz w:val="28"/>
          <w:szCs w:val="28"/>
          <w:shd w:val="clear" w:color="auto" w:fill="FFFFFF"/>
        </w:rPr>
        <w:t xml:space="preserve"> :</w:t>
      </w:r>
      <w:proofErr w:type="gramEnd"/>
      <w:r w:rsidRPr="00203E68">
        <w:rPr>
          <w:sz w:val="28"/>
          <w:szCs w:val="28"/>
          <w:shd w:val="clear" w:color="auto" w:fill="FFFFFF"/>
        </w:rPr>
        <w:t xml:space="preserve"> Мозаика — Синтез, 2010. — 112 с.</w:t>
      </w:r>
    </w:p>
    <w:p w:rsidR="007766EE" w:rsidRPr="00203E68" w:rsidRDefault="007766EE">
      <w:pPr>
        <w:rPr>
          <w:sz w:val="28"/>
          <w:szCs w:val="28"/>
        </w:rPr>
      </w:pPr>
    </w:p>
    <w:p w:rsidR="007766EE" w:rsidRPr="00203E68" w:rsidRDefault="00203E68">
      <w:pPr>
        <w:rPr>
          <w:sz w:val="28"/>
          <w:szCs w:val="28"/>
        </w:rPr>
      </w:pPr>
      <w:r w:rsidRPr="00203E68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203E68">
        <w:rPr>
          <w:sz w:val="28"/>
          <w:szCs w:val="28"/>
          <w:shd w:val="clear" w:color="auto" w:fill="FFFFFF"/>
        </w:rPr>
        <w:t>Сыпченко</w:t>
      </w:r>
      <w:proofErr w:type="spellEnd"/>
      <w:r w:rsidRPr="00203E68">
        <w:rPr>
          <w:sz w:val="28"/>
          <w:szCs w:val="28"/>
          <w:shd w:val="clear" w:color="auto" w:fill="FFFFFF"/>
        </w:rPr>
        <w:t xml:space="preserve"> Е. А.</w:t>
      </w:r>
      <w:proofErr w:type="gramStart"/>
      <w:r w:rsidRPr="00203E68">
        <w:rPr>
          <w:sz w:val="28"/>
          <w:szCs w:val="28"/>
          <w:shd w:val="clear" w:color="auto" w:fill="FFFFFF"/>
        </w:rPr>
        <w:t xml:space="preserve"> :</w:t>
      </w:r>
      <w:proofErr w:type="gramEnd"/>
      <w:r w:rsidRPr="00203E68">
        <w:rPr>
          <w:sz w:val="28"/>
          <w:szCs w:val="28"/>
          <w:shd w:val="clear" w:color="auto" w:fill="FFFFFF"/>
        </w:rPr>
        <w:t xml:space="preserve"> Инновационные педагогические технологии. Метод проектов в ДОУ. - СПб</w:t>
      </w:r>
      <w:proofErr w:type="gramStart"/>
      <w:r w:rsidRPr="00203E68">
        <w:rPr>
          <w:sz w:val="28"/>
          <w:szCs w:val="28"/>
          <w:shd w:val="clear" w:color="auto" w:fill="FFFFFF"/>
        </w:rPr>
        <w:t xml:space="preserve">. : </w:t>
      </w:r>
      <w:proofErr w:type="gramEnd"/>
      <w:r w:rsidRPr="00203E68">
        <w:rPr>
          <w:sz w:val="28"/>
          <w:szCs w:val="28"/>
          <w:shd w:val="clear" w:color="auto" w:fill="FFFFFF"/>
        </w:rPr>
        <w:t>Детство-Пресс, 2012. - 97с.</w:t>
      </w:r>
    </w:p>
    <w:sectPr w:rsidR="007766EE" w:rsidRPr="00203E68" w:rsidSect="0094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4DB"/>
    <w:multiLevelType w:val="hybridMultilevel"/>
    <w:tmpl w:val="58D8BE8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20642"/>
    <w:multiLevelType w:val="hybridMultilevel"/>
    <w:tmpl w:val="A3C2E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4367"/>
    <w:multiLevelType w:val="hybridMultilevel"/>
    <w:tmpl w:val="218E9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84132"/>
    <w:multiLevelType w:val="hybridMultilevel"/>
    <w:tmpl w:val="20B08674"/>
    <w:lvl w:ilvl="0" w:tplc="32509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4239"/>
    <w:multiLevelType w:val="multilevel"/>
    <w:tmpl w:val="82C0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40678"/>
    <w:multiLevelType w:val="multilevel"/>
    <w:tmpl w:val="BB66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6B4E25"/>
    <w:multiLevelType w:val="multilevel"/>
    <w:tmpl w:val="3CB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1818CD"/>
    <w:multiLevelType w:val="multilevel"/>
    <w:tmpl w:val="2FC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468C0"/>
    <w:multiLevelType w:val="hybridMultilevel"/>
    <w:tmpl w:val="D3F4B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833C3"/>
    <w:multiLevelType w:val="multilevel"/>
    <w:tmpl w:val="DCF2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F80B10"/>
    <w:multiLevelType w:val="multilevel"/>
    <w:tmpl w:val="500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D3842"/>
    <w:multiLevelType w:val="hybridMultilevel"/>
    <w:tmpl w:val="F47A7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10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6EE"/>
    <w:rsid w:val="000015EC"/>
    <w:rsid w:val="00002460"/>
    <w:rsid w:val="000028F8"/>
    <w:rsid w:val="00003173"/>
    <w:rsid w:val="00003387"/>
    <w:rsid w:val="00003836"/>
    <w:rsid w:val="00007403"/>
    <w:rsid w:val="00010102"/>
    <w:rsid w:val="0001068F"/>
    <w:rsid w:val="000108BF"/>
    <w:rsid w:val="00010D94"/>
    <w:rsid w:val="0001129F"/>
    <w:rsid w:val="0001296D"/>
    <w:rsid w:val="000133BC"/>
    <w:rsid w:val="00013405"/>
    <w:rsid w:val="00013E6E"/>
    <w:rsid w:val="000141E5"/>
    <w:rsid w:val="00014495"/>
    <w:rsid w:val="0001502A"/>
    <w:rsid w:val="000155F8"/>
    <w:rsid w:val="00015923"/>
    <w:rsid w:val="00020C39"/>
    <w:rsid w:val="000214D2"/>
    <w:rsid w:val="00023531"/>
    <w:rsid w:val="00023F13"/>
    <w:rsid w:val="00023FA3"/>
    <w:rsid w:val="000240E6"/>
    <w:rsid w:val="00024218"/>
    <w:rsid w:val="0002582B"/>
    <w:rsid w:val="000260BA"/>
    <w:rsid w:val="00027034"/>
    <w:rsid w:val="0003286E"/>
    <w:rsid w:val="00032A2F"/>
    <w:rsid w:val="00032E08"/>
    <w:rsid w:val="00032F77"/>
    <w:rsid w:val="0003397D"/>
    <w:rsid w:val="0003502C"/>
    <w:rsid w:val="00035B5E"/>
    <w:rsid w:val="000360A5"/>
    <w:rsid w:val="00036A40"/>
    <w:rsid w:val="00036CFD"/>
    <w:rsid w:val="0003700C"/>
    <w:rsid w:val="00037332"/>
    <w:rsid w:val="000373B8"/>
    <w:rsid w:val="00040434"/>
    <w:rsid w:val="00041038"/>
    <w:rsid w:val="00041082"/>
    <w:rsid w:val="00042189"/>
    <w:rsid w:val="000435A5"/>
    <w:rsid w:val="00043ED2"/>
    <w:rsid w:val="000444AC"/>
    <w:rsid w:val="00044917"/>
    <w:rsid w:val="00044E11"/>
    <w:rsid w:val="00046F43"/>
    <w:rsid w:val="00047181"/>
    <w:rsid w:val="00047E90"/>
    <w:rsid w:val="000500AF"/>
    <w:rsid w:val="0005147A"/>
    <w:rsid w:val="00051A1A"/>
    <w:rsid w:val="0005357F"/>
    <w:rsid w:val="00053D01"/>
    <w:rsid w:val="00054ECD"/>
    <w:rsid w:val="00055333"/>
    <w:rsid w:val="00055FCD"/>
    <w:rsid w:val="000575AF"/>
    <w:rsid w:val="000601FD"/>
    <w:rsid w:val="00060E8C"/>
    <w:rsid w:val="0006157C"/>
    <w:rsid w:val="000618AC"/>
    <w:rsid w:val="00061D0F"/>
    <w:rsid w:val="00062706"/>
    <w:rsid w:val="000637DA"/>
    <w:rsid w:val="00063EC4"/>
    <w:rsid w:val="0006472E"/>
    <w:rsid w:val="000649EC"/>
    <w:rsid w:val="00064ACA"/>
    <w:rsid w:val="00064CC6"/>
    <w:rsid w:val="00064EEE"/>
    <w:rsid w:val="00064F7D"/>
    <w:rsid w:val="00065AEB"/>
    <w:rsid w:val="00065CCB"/>
    <w:rsid w:val="0006736D"/>
    <w:rsid w:val="0006759B"/>
    <w:rsid w:val="000702DE"/>
    <w:rsid w:val="000704D6"/>
    <w:rsid w:val="00071FE3"/>
    <w:rsid w:val="000727ED"/>
    <w:rsid w:val="00073B14"/>
    <w:rsid w:val="0007482C"/>
    <w:rsid w:val="00076103"/>
    <w:rsid w:val="0007663A"/>
    <w:rsid w:val="00077323"/>
    <w:rsid w:val="00080BFC"/>
    <w:rsid w:val="00080D0F"/>
    <w:rsid w:val="00081044"/>
    <w:rsid w:val="00081EC4"/>
    <w:rsid w:val="000828E6"/>
    <w:rsid w:val="00082B41"/>
    <w:rsid w:val="00084300"/>
    <w:rsid w:val="00085996"/>
    <w:rsid w:val="00086067"/>
    <w:rsid w:val="0008663B"/>
    <w:rsid w:val="00086C0F"/>
    <w:rsid w:val="000878DF"/>
    <w:rsid w:val="00087EA7"/>
    <w:rsid w:val="00091661"/>
    <w:rsid w:val="0009246C"/>
    <w:rsid w:val="00094996"/>
    <w:rsid w:val="00094D95"/>
    <w:rsid w:val="0009578E"/>
    <w:rsid w:val="000A0C87"/>
    <w:rsid w:val="000A0ED9"/>
    <w:rsid w:val="000A29E9"/>
    <w:rsid w:val="000A31FA"/>
    <w:rsid w:val="000A4198"/>
    <w:rsid w:val="000A4E6C"/>
    <w:rsid w:val="000A50BF"/>
    <w:rsid w:val="000A5AE8"/>
    <w:rsid w:val="000A65FF"/>
    <w:rsid w:val="000A6FDF"/>
    <w:rsid w:val="000A7119"/>
    <w:rsid w:val="000B08CD"/>
    <w:rsid w:val="000B1387"/>
    <w:rsid w:val="000B17A9"/>
    <w:rsid w:val="000B1FAD"/>
    <w:rsid w:val="000B2010"/>
    <w:rsid w:val="000B28D4"/>
    <w:rsid w:val="000B2A7F"/>
    <w:rsid w:val="000B4841"/>
    <w:rsid w:val="000B491C"/>
    <w:rsid w:val="000B5018"/>
    <w:rsid w:val="000B5885"/>
    <w:rsid w:val="000B593D"/>
    <w:rsid w:val="000B6149"/>
    <w:rsid w:val="000B7E40"/>
    <w:rsid w:val="000C06F0"/>
    <w:rsid w:val="000C0B1E"/>
    <w:rsid w:val="000C190A"/>
    <w:rsid w:val="000C2E4A"/>
    <w:rsid w:val="000C38F7"/>
    <w:rsid w:val="000C43F3"/>
    <w:rsid w:val="000C4D9C"/>
    <w:rsid w:val="000C595D"/>
    <w:rsid w:val="000C6F99"/>
    <w:rsid w:val="000C7712"/>
    <w:rsid w:val="000C7EA6"/>
    <w:rsid w:val="000D004C"/>
    <w:rsid w:val="000D07E9"/>
    <w:rsid w:val="000D1692"/>
    <w:rsid w:val="000D1EB5"/>
    <w:rsid w:val="000D27DC"/>
    <w:rsid w:val="000D332B"/>
    <w:rsid w:val="000D341D"/>
    <w:rsid w:val="000D3A3F"/>
    <w:rsid w:val="000D4DED"/>
    <w:rsid w:val="000D50E0"/>
    <w:rsid w:val="000D55BC"/>
    <w:rsid w:val="000D5B56"/>
    <w:rsid w:val="000D64F7"/>
    <w:rsid w:val="000D6B90"/>
    <w:rsid w:val="000E0FD7"/>
    <w:rsid w:val="000E0FF1"/>
    <w:rsid w:val="000E2AA5"/>
    <w:rsid w:val="000E2ACF"/>
    <w:rsid w:val="000E390B"/>
    <w:rsid w:val="000E3E01"/>
    <w:rsid w:val="000E454B"/>
    <w:rsid w:val="000E4DC4"/>
    <w:rsid w:val="000E5092"/>
    <w:rsid w:val="000E51B5"/>
    <w:rsid w:val="000E526E"/>
    <w:rsid w:val="000E5435"/>
    <w:rsid w:val="000E5AC3"/>
    <w:rsid w:val="000E6569"/>
    <w:rsid w:val="000E74EF"/>
    <w:rsid w:val="000E78E9"/>
    <w:rsid w:val="000E7F7E"/>
    <w:rsid w:val="000F0EFC"/>
    <w:rsid w:val="000F1172"/>
    <w:rsid w:val="000F164B"/>
    <w:rsid w:val="000F2842"/>
    <w:rsid w:val="000F3934"/>
    <w:rsid w:val="000F7882"/>
    <w:rsid w:val="001004B5"/>
    <w:rsid w:val="001005B7"/>
    <w:rsid w:val="00100D56"/>
    <w:rsid w:val="001030B5"/>
    <w:rsid w:val="0010312B"/>
    <w:rsid w:val="0010318D"/>
    <w:rsid w:val="00105DDD"/>
    <w:rsid w:val="00106425"/>
    <w:rsid w:val="00106C54"/>
    <w:rsid w:val="0010785E"/>
    <w:rsid w:val="001079C4"/>
    <w:rsid w:val="00107FC2"/>
    <w:rsid w:val="00110ACE"/>
    <w:rsid w:val="001111DD"/>
    <w:rsid w:val="001115E4"/>
    <w:rsid w:val="00112092"/>
    <w:rsid w:val="0011268A"/>
    <w:rsid w:val="0011281E"/>
    <w:rsid w:val="0011351B"/>
    <w:rsid w:val="001136A3"/>
    <w:rsid w:val="001144BD"/>
    <w:rsid w:val="00114582"/>
    <w:rsid w:val="0011725D"/>
    <w:rsid w:val="00117B39"/>
    <w:rsid w:val="00117B80"/>
    <w:rsid w:val="00120425"/>
    <w:rsid w:val="00120665"/>
    <w:rsid w:val="001208B8"/>
    <w:rsid w:val="00121A5F"/>
    <w:rsid w:val="00121CDB"/>
    <w:rsid w:val="00121E9C"/>
    <w:rsid w:val="001223E6"/>
    <w:rsid w:val="00122A48"/>
    <w:rsid w:val="00123A45"/>
    <w:rsid w:val="00123EF7"/>
    <w:rsid w:val="00124BAC"/>
    <w:rsid w:val="00125147"/>
    <w:rsid w:val="001254B8"/>
    <w:rsid w:val="00125DD0"/>
    <w:rsid w:val="00126DFA"/>
    <w:rsid w:val="00127298"/>
    <w:rsid w:val="00131728"/>
    <w:rsid w:val="00131ECD"/>
    <w:rsid w:val="0013364F"/>
    <w:rsid w:val="00134596"/>
    <w:rsid w:val="00136749"/>
    <w:rsid w:val="001367A0"/>
    <w:rsid w:val="00136D0F"/>
    <w:rsid w:val="001379A9"/>
    <w:rsid w:val="00137A2A"/>
    <w:rsid w:val="0014039B"/>
    <w:rsid w:val="00140EE7"/>
    <w:rsid w:val="0014110D"/>
    <w:rsid w:val="001419A7"/>
    <w:rsid w:val="00142DB2"/>
    <w:rsid w:val="0014470A"/>
    <w:rsid w:val="001469D1"/>
    <w:rsid w:val="00146EB3"/>
    <w:rsid w:val="00147543"/>
    <w:rsid w:val="00150CDD"/>
    <w:rsid w:val="0015174F"/>
    <w:rsid w:val="00151D7C"/>
    <w:rsid w:val="0015208D"/>
    <w:rsid w:val="00152422"/>
    <w:rsid w:val="00153A05"/>
    <w:rsid w:val="00153E42"/>
    <w:rsid w:val="00154F6F"/>
    <w:rsid w:val="00155A7C"/>
    <w:rsid w:val="00156FD2"/>
    <w:rsid w:val="001575EF"/>
    <w:rsid w:val="00157A2D"/>
    <w:rsid w:val="001606BD"/>
    <w:rsid w:val="001620E9"/>
    <w:rsid w:val="0016281B"/>
    <w:rsid w:val="001632C1"/>
    <w:rsid w:val="00164F71"/>
    <w:rsid w:val="0016547E"/>
    <w:rsid w:val="00166FEF"/>
    <w:rsid w:val="00167438"/>
    <w:rsid w:val="00170A83"/>
    <w:rsid w:val="00170B0D"/>
    <w:rsid w:val="00170E9A"/>
    <w:rsid w:val="00171499"/>
    <w:rsid w:val="00172CC3"/>
    <w:rsid w:val="00174002"/>
    <w:rsid w:val="0017424A"/>
    <w:rsid w:val="001747C6"/>
    <w:rsid w:val="0017513F"/>
    <w:rsid w:val="0017534B"/>
    <w:rsid w:val="0017582F"/>
    <w:rsid w:val="001759E6"/>
    <w:rsid w:val="00175ADE"/>
    <w:rsid w:val="001766D0"/>
    <w:rsid w:val="00176762"/>
    <w:rsid w:val="00176781"/>
    <w:rsid w:val="00177CB5"/>
    <w:rsid w:val="00177E4E"/>
    <w:rsid w:val="001803C6"/>
    <w:rsid w:val="001811E8"/>
    <w:rsid w:val="00182617"/>
    <w:rsid w:val="00182741"/>
    <w:rsid w:val="001832C1"/>
    <w:rsid w:val="00183737"/>
    <w:rsid w:val="001857A1"/>
    <w:rsid w:val="00186820"/>
    <w:rsid w:val="0018750E"/>
    <w:rsid w:val="00187C47"/>
    <w:rsid w:val="0019078F"/>
    <w:rsid w:val="00192220"/>
    <w:rsid w:val="00193475"/>
    <w:rsid w:val="00193D06"/>
    <w:rsid w:val="001941E4"/>
    <w:rsid w:val="0019478C"/>
    <w:rsid w:val="001952AF"/>
    <w:rsid w:val="00195B55"/>
    <w:rsid w:val="00195CFC"/>
    <w:rsid w:val="0019651D"/>
    <w:rsid w:val="00197027"/>
    <w:rsid w:val="001A0C48"/>
    <w:rsid w:val="001A101D"/>
    <w:rsid w:val="001A1230"/>
    <w:rsid w:val="001A1420"/>
    <w:rsid w:val="001A1498"/>
    <w:rsid w:val="001A17D9"/>
    <w:rsid w:val="001A2B7F"/>
    <w:rsid w:val="001A3FFB"/>
    <w:rsid w:val="001A4208"/>
    <w:rsid w:val="001A4FCC"/>
    <w:rsid w:val="001A5A3B"/>
    <w:rsid w:val="001A7768"/>
    <w:rsid w:val="001B0076"/>
    <w:rsid w:val="001B046F"/>
    <w:rsid w:val="001B1384"/>
    <w:rsid w:val="001B25A4"/>
    <w:rsid w:val="001B2C3D"/>
    <w:rsid w:val="001B3B18"/>
    <w:rsid w:val="001B6062"/>
    <w:rsid w:val="001B6BF9"/>
    <w:rsid w:val="001B7336"/>
    <w:rsid w:val="001B7DAF"/>
    <w:rsid w:val="001C0015"/>
    <w:rsid w:val="001C0216"/>
    <w:rsid w:val="001C0269"/>
    <w:rsid w:val="001C136E"/>
    <w:rsid w:val="001C1BE2"/>
    <w:rsid w:val="001C2EDB"/>
    <w:rsid w:val="001C35CB"/>
    <w:rsid w:val="001D1120"/>
    <w:rsid w:val="001D1909"/>
    <w:rsid w:val="001D1D9B"/>
    <w:rsid w:val="001D210C"/>
    <w:rsid w:val="001D2286"/>
    <w:rsid w:val="001D3846"/>
    <w:rsid w:val="001D4498"/>
    <w:rsid w:val="001D526E"/>
    <w:rsid w:val="001D56D5"/>
    <w:rsid w:val="001D5F85"/>
    <w:rsid w:val="001D62B3"/>
    <w:rsid w:val="001D7B05"/>
    <w:rsid w:val="001E017A"/>
    <w:rsid w:val="001E24A0"/>
    <w:rsid w:val="001E5290"/>
    <w:rsid w:val="001E574A"/>
    <w:rsid w:val="001E6B02"/>
    <w:rsid w:val="001E746F"/>
    <w:rsid w:val="001E7DB9"/>
    <w:rsid w:val="001F0AD0"/>
    <w:rsid w:val="001F1105"/>
    <w:rsid w:val="001F2E30"/>
    <w:rsid w:val="001F312D"/>
    <w:rsid w:val="001F37DD"/>
    <w:rsid w:val="001F477C"/>
    <w:rsid w:val="001F52ED"/>
    <w:rsid w:val="001F5F64"/>
    <w:rsid w:val="001F6E41"/>
    <w:rsid w:val="00200581"/>
    <w:rsid w:val="00200FF5"/>
    <w:rsid w:val="00201870"/>
    <w:rsid w:val="00202245"/>
    <w:rsid w:val="0020285D"/>
    <w:rsid w:val="002028B4"/>
    <w:rsid w:val="00202EF0"/>
    <w:rsid w:val="00203221"/>
    <w:rsid w:val="00203428"/>
    <w:rsid w:val="00203E68"/>
    <w:rsid w:val="002052CD"/>
    <w:rsid w:val="00205932"/>
    <w:rsid w:val="00207A43"/>
    <w:rsid w:val="00210FC8"/>
    <w:rsid w:val="002110B1"/>
    <w:rsid w:val="002123F1"/>
    <w:rsid w:val="0021282F"/>
    <w:rsid w:val="00212B03"/>
    <w:rsid w:val="0021359A"/>
    <w:rsid w:val="0021386D"/>
    <w:rsid w:val="00213CE0"/>
    <w:rsid w:val="00213E2A"/>
    <w:rsid w:val="002142B2"/>
    <w:rsid w:val="002157BD"/>
    <w:rsid w:val="00216237"/>
    <w:rsid w:val="00217737"/>
    <w:rsid w:val="002206C3"/>
    <w:rsid w:val="00220CAF"/>
    <w:rsid w:val="00221085"/>
    <w:rsid w:val="00221FD7"/>
    <w:rsid w:val="00224AFD"/>
    <w:rsid w:val="00227723"/>
    <w:rsid w:val="00231812"/>
    <w:rsid w:val="00232CBD"/>
    <w:rsid w:val="00232F43"/>
    <w:rsid w:val="00233344"/>
    <w:rsid w:val="00233A0D"/>
    <w:rsid w:val="00234642"/>
    <w:rsid w:val="00234CED"/>
    <w:rsid w:val="0023513E"/>
    <w:rsid w:val="002359FF"/>
    <w:rsid w:val="00235D3A"/>
    <w:rsid w:val="0023610F"/>
    <w:rsid w:val="00236213"/>
    <w:rsid w:val="0023633F"/>
    <w:rsid w:val="00237085"/>
    <w:rsid w:val="0024011B"/>
    <w:rsid w:val="00240742"/>
    <w:rsid w:val="00240898"/>
    <w:rsid w:val="0024089D"/>
    <w:rsid w:val="00241802"/>
    <w:rsid w:val="002421A5"/>
    <w:rsid w:val="00242822"/>
    <w:rsid w:val="002429E3"/>
    <w:rsid w:val="00243CF2"/>
    <w:rsid w:val="002442DA"/>
    <w:rsid w:val="00244465"/>
    <w:rsid w:val="00244EBC"/>
    <w:rsid w:val="00245A69"/>
    <w:rsid w:val="00245C5C"/>
    <w:rsid w:val="00245DFD"/>
    <w:rsid w:val="00245EA9"/>
    <w:rsid w:val="0024633F"/>
    <w:rsid w:val="00251E84"/>
    <w:rsid w:val="00252466"/>
    <w:rsid w:val="002525F0"/>
    <w:rsid w:val="00253125"/>
    <w:rsid w:val="00253688"/>
    <w:rsid w:val="00253923"/>
    <w:rsid w:val="0025489E"/>
    <w:rsid w:val="00256FF7"/>
    <w:rsid w:val="002578AA"/>
    <w:rsid w:val="00260202"/>
    <w:rsid w:val="0026062A"/>
    <w:rsid w:val="00260851"/>
    <w:rsid w:val="002614F8"/>
    <w:rsid w:val="00261809"/>
    <w:rsid w:val="002618A9"/>
    <w:rsid w:val="00263040"/>
    <w:rsid w:val="002631BB"/>
    <w:rsid w:val="00264C52"/>
    <w:rsid w:val="002656C4"/>
    <w:rsid w:val="002657B8"/>
    <w:rsid w:val="00265C1F"/>
    <w:rsid w:val="00265E10"/>
    <w:rsid w:val="00265EA8"/>
    <w:rsid w:val="00266236"/>
    <w:rsid w:val="00266A92"/>
    <w:rsid w:val="002670E4"/>
    <w:rsid w:val="00267BDE"/>
    <w:rsid w:val="00267D2C"/>
    <w:rsid w:val="0027102A"/>
    <w:rsid w:val="00271A30"/>
    <w:rsid w:val="00271C01"/>
    <w:rsid w:val="00271DA8"/>
    <w:rsid w:val="002720FF"/>
    <w:rsid w:val="00272A9B"/>
    <w:rsid w:val="00273807"/>
    <w:rsid w:val="002744C4"/>
    <w:rsid w:val="00275637"/>
    <w:rsid w:val="0027581D"/>
    <w:rsid w:val="00275D2E"/>
    <w:rsid w:val="00275E0E"/>
    <w:rsid w:val="0027602D"/>
    <w:rsid w:val="002760F8"/>
    <w:rsid w:val="00280DF2"/>
    <w:rsid w:val="00281255"/>
    <w:rsid w:val="00281AF5"/>
    <w:rsid w:val="002828AB"/>
    <w:rsid w:val="00282BED"/>
    <w:rsid w:val="0028313C"/>
    <w:rsid w:val="002833F2"/>
    <w:rsid w:val="002837E9"/>
    <w:rsid w:val="00285F28"/>
    <w:rsid w:val="00285F3D"/>
    <w:rsid w:val="00286246"/>
    <w:rsid w:val="00286C83"/>
    <w:rsid w:val="00287953"/>
    <w:rsid w:val="00287D27"/>
    <w:rsid w:val="00291ED4"/>
    <w:rsid w:val="00292D8F"/>
    <w:rsid w:val="0029305F"/>
    <w:rsid w:val="002933CE"/>
    <w:rsid w:val="0029402F"/>
    <w:rsid w:val="00295B66"/>
    <w:rsid w:val="00296EA3"/>
    <w:rsid w:val="00297349"/>
    <w:rsid w:val="0029735A"/>
    <w:rsid w:val="002A0808"/>
    <w:rsid w:val="002A0A1F"/>
    <w:rsid w:val="002A11DA"/>
    <w:rsid w:val="002A28BB"/>
    <w:rsid w:val="002A341C"/>
    <w:rsid w:val="002A3E97"/>
    <w:rsid w:val="002A492B"/>
    <w:rsid w:val="002A4E3E"/>
    <w:rsid w:val="002A522D"/>
    <w:rsid w:val="002A5C88"/>
    <w:rsid w:val="002A64AC"/>
    <w:rsid w:val="002A78BC"/>
    <w:rsid w:val="002B0FA6"/>
    <w:rsid w:val="002B125E"/>
    <w:rsid w:val="002B3117"/>
    <w:rsid w:val="002B374C"/>
    <w:rsid w:val="002B41D6"/>
    <w:rsid w:val="002B4AA1"/>
    <w:rsid w:val="002B5D38"/>
    <w:rsid w:val="002B6307"/>
    <w:rsid w:val="002B6797"/>
    <w:rsid w:val="002B7567"/>
    <w:rsid w:val="002C05D2"/>
    <w:rsid w:val="002C0F8B"/>
    <w:rsid w:val="002C14CC"/>
    <w:rsid w:val="002C1AAD"/>
    <w:rsid w:val="002C2E20"/>
    <w:rsid w:val="002C45BD"/>
    <w:rsid w:val="002C6040"/>
    <w:rsid w:val="002C6A31"/>
    <w:rsid w:val="002D2515"/>
    <w:rsid w:val="002D2B78"/>
    <w:rsid w:val="002D3E2B"/>
    <w:rsid w:val="002D3F93"/>
    <w:rsid w:val="002D52F5"/>
    <w:rsid w:val="002D6A82"/>
    <w:rsid w:val="002D7E8F"/>
    <w:rsid w:val="002E1781"/>
    <w:rsid w:val="002E1A1F"/>
    <w:rsid w:val="002E211A"/>
    <w:rsid w:val="002E21C1"/>
    <w:rsid w:val="002E22F0"/>
    <w:rsid w:val="002E2A33"/>
    <w:rsid w:val="002E2F7B"/>
    <w:rsid w:val="002E3530"/>
    <w:rsid w:val="002E364C"/>
    <w:rsid w:val="002E3CB0"/>
    <w:rsid w:val="002E400E"/>
    <w:rsid w:val="002E484F"/>
    <w:rsid w:val="002E5C2B"/>
    <w:rsid w:val="002E5D2D"/>
    <w:rsid w:val="002E7238"/>
    <w:rsid w:val="002E732F"/>
    <w:rsid w:val="002F0406"/>
    <w:rsid w:val="002F3704"/>
    <w:rsid w:val="002F3770"/>
    <w:rsid w:val="002F49A7"/>
    <w:rsid w:val="002F4DB0"/>
    <w:rsid w:val="002F67F5"/>
    <w:rsid w:val="002F691D"/>
    <w:rsid w:val="002F6BB0"/>
    <w:rsid w:val="002F7112"/>
    <w:rsid w:val="002F7F38"/>
    <w:rsid w:val="0030028B"/>
    <w:rsid w:val="0030175E"/>
    <w:rsid w:val="00302043"/>
    <w:rsid w:val="00302612"/>
    <w:rsid w:val="00305435"/>
    <w:rsid w:val="0030624D"/>
    <w:rsid w:val="003062D8"/>
    <w:rsid w:val="00306CC3"/>
    <w:rsid w:val="00307784"/>
    <w:rsid w:val="00307925"/>
    <w:rsid w:val="00310B83"/>
    <w:rsid w:val="00310D02"/>
    <w:rsid w:val="00311B13"/>
    <w:rsid w:val="00312AAA"/>
    <w:rsid w:val="00312C4C"/>
    <w:rsid w:val="00313BFF"/>
    <w:rsid w:val="00313E93"/>
    <w:rsid w:val="00314714"/>
    <w:rsid w:val="00314A4A"/>
    <w:rsid w:val="003150FE"/>
    <w:rsid w:val="00315FB8"/>
    <w:rsid w:val="00316037"/>
    <w:rsid w:val="0031663A"/>
    <w:rsid w:val="00316A37"/>
    <w:rsid w:val="00320690"/>
    <w:rsid w:val="003216F7"/>
    <w:rsid w:val="00321AA3"/>
    <w:rsid w:val="0032209F"/>
    <w:rsid w:val="00324C73"/>
    <w:rsid w:val="00325378"/>
    <w:rsid w:val="00330395"/>
    <w:rsid w:val="00332250"/>
    <w:rsid w:val="00332B18"/>
    <w:rsid w:val="00332C20"/>
    <w:rsid w:val="00333EFA"/>
    <w:rsid w:val="0033425F"/>
    <w:rsid w:val="00334532"/>
    <w:rsid w:val="00334C11"/>
    <w:rsid w:val="00335C20"/>
    <w:rsid w:val="00335C84"/>
    <w:rsid w:val="003361F7"/>
    <w:rsid w:val="003369C5"/>
    <w:rsid w:val="003369EF"/>
    <w:rsid w:val="00336B56"/>
    <w:rsid w:val="00336CBE"/>
    <w:rsid w:val="00336F47"/>
    <w:rsid w:val="00337ACD"/>
    <w:rsid w:val="00340C32"/>
    <w:rsid w:val="00340CEE"/>
    <w:rsid w:val="003418F7"/>
    <w:rsid w:val="00341F91"/>
    <w:rsid w:val="00341FFF"/>
    <w:rsid w:val="003425F5"/>
    <w:rsid w:val="003426B2"/>
    <w:rsid w:val="003428B0"/>
    <w:rsid w:val="00343A24"/>
    <w:rsid w:val="003440CE"/>
    <w:rsid w:val="003441B7"/>
    <w:rsid w:val="00344AA2"/>
    <w:rsid w:val="00344F16"/>
    <w:rsid w:val="00345008"/>
    <w:rsid w:val="00345030"/>
    <w:rsid w:val="00345AAC"/>
    <w:rsid w:val="00346A29"/>
    <w:rsid w:val="00347E85"/>
    <w:rsid w:val="00351544"/>
    <w:rsid w:val="003520B3"/>
    <w:rsid w:val="003521E5"/>
    <w:rsid w:val="003546CE"/>
    <w:rsid w:val="0035487E"/>
    <w:rsid w:val="003555E5"/>
    <w:rsid w:val="00356111"/>
    <w:rsid w:val="00356B78"/>
    <w:rsid w:val="00356E6E"/>
    <w:rsid w:val="00360482"/>
    <w:rsid w:val="00361045"/>
    <w:rsid w:val="00361BC0"/>
    <w:rsid w:val="0036292B"/>
    <w:rsid w:val="003631F4"/>
    <w:rsid w:val="00363700"/>
    <w:rsid w:val="00363CB7"/>
    <w:rsid w:val="00364AE2"/>
    <w:rsid w:val="003650A1"/>
    <w:rsid w:val="003650C7"/>
    <w:rsid w:val="00365536"/>
    <w:rsid w:val="00366522"/>
    <w:rsid w:val="00367197"/>
    <w:rsid w:val="003677EB"/>
    <w:rsid w:val="00367821"/>
    <w:rsid w:val="0036797C"/>
    <w:rsid w:val="00367FAC"/>
    <w:rsid w:val="00371A69"/>
    <w:rsid w:val="00372344"/>
    <w:rsid w:val="00373DF8"/>
    <w:rsid w:val="0037443D"/>
    <w:rsid w:val="00374958"/>
    <w:rsid w:val="00374963"/>
    <w:rsid w:val="00374EFB"/>
    <w:rsid w:val="003754F0"/>
    <w:rsid w:val="00375F7C"/>
    <w:rsid w:val="00376A9A"/>
    <w:rsid w:val="0037741C"/>
    <w:rsid w:val="00377EF8"/>
    <w:rsid w:val="003812E0"/>
    <w:rsid w:val="00381CD7"/>
    <w:rsid w:val="0038276B"/>
    <w:rsid w:val="00382CE6"/>
    <w:rsid w:val="00383848"/>
    <w:rsid w:val="00384D38"/>
    <w:rsid w:val="0038561C"/>
    <w:rsid w:val="00385702"/>
    <w:rsid w:val="003869F0"/>
    <w:rsid w:val="003876A6"/>
    <w:rsid w:val="003910B0"/>
    <w:rsid w:val="00391189"/>
    <w:rsid w:val="00391427"/>
    <w:rsid w:val="003915AE"/>
    <w:rsid w:val="0039170C"/>
    <w:rsid w:val="0039185D"/>
    <w:rsid w:val="00391B1F"/>
    <w:rsid w:val="00391EF9"/>
    <w:rsid w:val="003938C3"/>
    <w:rsid w:val="00393FC6"/>
    <w:rsid w:val="003941DC"/>
    <w:rsid w:val="00394ED9"/>
    <w:rsid w:val="003960D7"/>
    <w:rsid w:val="0039626B"/>
    <w:rsid w:val="00396797"/>
    <w:rsid w:val="00396BFD"/>
    <w:rsid w:val="00397D4F"/>
    <w:rsid w:val="003A0D05"/>
    <w:rsid w:val="003A280E"/>
    <w:rsid w:val="003A2D98"/>
    <w:rsid w:val="003A341B"/>
    <w:rsid w:val="003A3C97"/>
    <w:rsid w:val="003A3EA8"/>
    <w:rsid w:val="003A45FC"/>
    <w:rsid w:val="003A49F6"/>
    <w:rsid w:val="003A4B49"/>
    <w:rsid w:val="003A54DA"/>
    <w:rsid w:val="003A5E8F"/>
    <w:rsid w:val="003A654E"/>
    <w:rsid w:val="003B094D"/>
    <w:rsid w:val="003B1244"/>
    <w:rsid w:val="003B14F7"/>
    <w:rsid w:val="003B173D"/>
    <w:rsid w:val="003B1C1A"/>
    <w:rsid w:val="003B34F5"/>
    <w:rsid w:val="003B3D4D"/>
    <w:rsid w:val="003B4B7A"/>
    <w:rsid w:val="003B544F"/>
    <w:rsid w:val="003B61E5"/>
    <w:rsid w:val="003B6342"/>
    <w:rsid w:val="003C037D"/>
    <w:rsid w:val="003C03C5"/>
    <w:rsid w:val="003C08B0"/>
    <w:rsid w:val="003C22FE"/>
    <w:rsid w:val="003C289C"/>
    <w:rsid w:val="003C2E33"/>
    <w:rsid w:val="003C34D2"/>
    <w:rsid w:val="003C4DE4"/>
    <w:rsid w:val="003C57D6"/>
    <w:rsid w:val="003C6563"/>
    <w:rsid w:val="003C77EC"/>
    <w:rsid w:val="003D149B"/>
    <w:rsid w:val="003D3232"/>
    <w:rsid w:val="003D33C5"/>
    <w:rsid w:val="003D51D2"/>
    <w:rsid w:val="003D596A"/>
    <w:rsid w:val="003D6105"/>
    <w:rsid w:val="003D6EC4"/>
    <w:rsid w:val="003D79EC"/>
    <w:rsid w:val="003D7F15"/>
    <w:rsid w:val="003E06DE"/>
    <w:rsid w:val="003E0918"/>
    <w:rsid w:val="003E15F0"/>
    <w:rsid w:val="003E2845"/>
    <w:rsid w:val="003E2B0C"/>
    <w:rsid w:val="003E3503"/>
    <w:rsid w:val="003E3F92"/>
    <w:rsid w:val="003E4AAB"/>
    <w:rsid w:val="003E4BC9"/>
    <w:rsid w:val="003E5CC5"/>
    <w:rsid w:val="003E6132"/>
    <w:rsid w:val="003E6D77"/>
    <w:rsid w:val="003E6F73"/>
    <w:rsid w:val="003F06EA"/>
    <w:rsid w:val="003F0F37"/>
    <w:rsid w:val="003F13C7"/>
    <w:rsid w:val="003F183E"/>
    <w:rsid w:val="003F5954"/>
    <w:rsid w:val="003F61F0"/>
    <w:rsid w:val="003F65E6"/>
    <w:rsid w:val="003F7986"/>
    <w:rsid w:val="004002D4"/>
    <w:rsid w:val="004018E1"/>
    <w:rsid w:val="00403C78"/>
    <w:rsid w:val="00404C67"/>
    <w:rsid w:val="00404DE7"/>
    <w:rsid w:val="00405799"/>
    <w:rsid w:val="00405856"/>
    <w:rsid w:val="004067D9"/>
    <w:rsid w:val="00406BE7"/>
    <w:rsid w:val="00407D78"/>
    <w:rsid w:val="004117E2"/>
    <w:rsid w:val="00411BD8"/>
    <w:rsid w:val="0041216E"/>
    <w:rsid w:val="004138AB"/>
    <w:rsid w:val="00413D74"/>
    <w:rsid w:val="004146A1"/>
    <w:rsid w:val="00414755"/>
    <w:rsid w:val="00416E57"/>
    <w:rsid w:val="00420B52"/>
    <w:rsid w:val="00420C9F"/>
    <w:rsid w:val="00420D91"/>
    <w:rsid w:val="00421098"/>
    <w:rsid w:val="00421AEE"/>
    <w:rsid w:val="0042270A"/>
    <w:rsid w:val="004235E4"/>
    <w:rsid w:val="0042387F"/>
    <w:rsid w:val="0042444C"/>
    <w:rsid w:val="00426219"/>
    <w:rsid w:val="0043098D"/>
    <w:rsid w:val="00432E09"/>
    <w:rsid w:val="004345E0"/>
    <w:rsid w:val="00434B08"/>
    <w:rsid w:val="00434CBA"/>
    <w:rsid w:val="004353E8"/>
    <w:rsid w:val="004371CE"/>
    <w:rsid w:val="00437D3B"/>
    <w:rsid w:val="00440B77"/>
    <w:rsid w:val="0044101E"/>
    <w:rsid w:val="00441045"/>
    <w:rsid w:val="00441C6C"/>
    <w:rsid w:val="00442216"/>
    <w:rsid w:val="004422EE"/>
    <w:rsid w:val="00443259"/>
    <w:rsid w:val="004432D2"/>
    <w:rsid w:val="00443D08"/>
    <w:rsid w:val="00443FA2"/>
    <w:rsid w:val="004444A7"/>
    <w:rsid w:val="004455CD"/>
    <w:rsid w:val="004456FD"/>
    <w:rsid w:val="004461E5"/>
    <w:rsid w:val="004468AC"/>
    <w:rsid w:val="00446B3E"/>
    <w:rsid w:val="004471E2"/>
    <w:rsid w:val="004476D7"/>
    <w:rsid w:val="00447C83"/>
    <w:rsid w:val="004500FA"/>
    <w:rsid w:val="00453B57"/>
    <w:rsid w:val="00454943"/>
    <w:rsid w:val="004555C4"/>
    <w:rsid w:val="00456313"/>
    <w:rsid w:val="00456421"/>
    <w:rsid w:val="00456A96"/>
    <w:rsid w:val="00456B69"/>
    <w:rsid w:val="0045702C"/>
    <w:rsid w:val="00457D96"/>
    <w:rsid w:val="00463BCF"/>
    <w:rsid w:val="0046558A"/>
    <w:rsid w:val="00465F5E"/>
    <w:rsid w:val="00466695"/>
    <w:rsid w:val="00466E86"/>
    <w:rsid w:val="00467E7F"/>
    <w:rsid w:val="00471CB2"/>
    <w:rsid w:val="00471E6B"/>
    <w:rsid w:val="0047286B"/>
    <w:rsid w:val="00473707"/>
    <w:rsid w:val="004776EF"/>
    <w:rsid w:val="00477F51"/>
    <w:rsid w:val="0048050D"/>
    <w:rsid w:val="004812F0"/>
    <w:rsid w:val="0048136B"/>
    <w:rsid w:val="004815A7"/>
    <w:rsid w:val="0048181C"/>
    <w:rsid w:val="00481AEB"/>
    <w:rsid w:val="00481E4D"/>
    <w:rsid w:val="0048216D"/>
    <w:rsid w:val="00482B5D"/>
    <w:rsid w:val="00482F5C"/>
    <w:rsid w:val="004841E5"/>
    <w:rsid w:val="00485B7E"/>
    <w:rsid w:val="00490090"/>
    <w:rsid w:val="00490630"/>
    <w:rsid w:val="00490DC5"/>
    <w:rsid w:val="00491C96"/>
    <w:rsid w:val="00493436"/>
    <w:rsid w:val="00493704"/>
    <w:rsid w:val="0049402C"/>
    <w:rsid w:val="004950DA"/>
    <w:rsid w:val="004956A9"/>
    <w:rsid w:val="00496E1F"/>
    <w:rsid w:val="004A0578"/>
    <w:rsid w:val="004A0C5F"/>
    <w:rsid w:val="004A1D61"/>
    <w:rsid w:val="004A2AC4"/>
    <w:rsid w:val="004A4BD0"/>
    <w:rsid w:val="004A579E"/>
    <w:rsid w:val="004B12E3"/>
    <w:rsid w:val="004B1725"/>
    <w:rsid w:val="004B2B79"/>
    <w:rsid w:val="004B2F52"/>
    <w:rsid w:val="004B4003"/>
    <w:rsid w:val="004B400B"/>
    <w:rsid w:val="004B53A8"/>
    <w:rsid w:val="004B6587"/>
    <w:rsid w:val="004B6CCA"/>
    <w:rsid w:val="004B6CCE"/>
    <w:rsid w:val="004B7689"/>
    <w:rsid w:val="004B789E"/>
    <w:rsid w:val="004B7BA1"/>
    <w:rsid w:val="004C053D"/>
    <w:rsid w:val="004C0956"/>
    <w:rsid w:val="004C17C7"/>
    <w:rsid w:val="004C1AD5"/>
    <w:rsid w:val="004C20A0"/>
    <w:rsid w:val="004C37FA"/>
    <w:rsid w:val="004C51CE"/>
    <w:rsid w:val="004C65BA"/>
    <w:rsid w:val="004C692A"/>
    <w:rsid w:val="004D06E1"/>
    <w:rsid w:val="004D0A3A"/>
    <w:rsid w:val="004D1ECF"/>
    <w:rsid w:val="004D2549"/>
    <w:rsid w:val="004D3519"/>
    <w:rsid w:val="004D406D"/>
    <w:rsid w:val="004D43D4"/>
    <w:rsid w:val="004D48CA"/>
    <w:rsid w:val="004D4F11"/>
    <w:rsid w:val="004D5391"/>
    <w:rsid w:val="004D54F7"/>
    <w:rsid w:val="004D7750"/>
    <w:rsid w:val="004D7782"/>
    <w:rsid w:val="004D7A36"/>
    <w:rsid w:val="004E0E66"/>
    <w:rsid w:val="004E1117"/>
    <w:rsid w:val="004E12C9"/>
    <w:rsid w:val="004E16DA"/>
    <w:rsid w:val="004E4305"/>
    <w:rsid w:val="004E45C1"/>
    <w:rsid w:val="004E4D80"/>
    <w:rsid w:val="004E4F14"/>
    <w:rsid w:val="004E51CC"/>
    <w:rsid w:val="004E6998"/>
    <w:rsid w:val="004E7057"/>
    <w:rsid w:val="004E70D0"/>
    <w:rsid w:val="004F2014"/>
    <w:rsid w:val="004F21AF"/>
    <w:rsid w:val="004F266D"/>
    <w:rsid w:val="004F2E19"/>
    <w:rsid w:val="004F319E"/>
    <w:rsid w:val="004F31A4"/>
    <w:rsid w:val="004F3D4A"/>
    <w:rsid w:val="004F461D"/>
    <w:rsid w:val="004F4E08"/>
    <w:rsid w:val="004F53C9"/>
    <w:rsid w:val="004F5730"/>
    <w:rsid w:val="004F63B4"/>
    <w:rsid w:val="004F689F"/>
    <w:rsid w:val="004F75DD"/>
    <w:rsid w:val="00500154"/>
    <w:rsid w:val="00501219"/>
    <w:rsid w:val="00501CC0"/>
    <w:rsid w:val="00502555"/>
    <w:rsid w:val="00502670"/>
    <w:rsid w:val="00503183"/>
    <w:rsid w:val="00503A5F"/>
    <w:rsid w:val="00504BE7"/>
    <w:rsid w:val="0050503B"/>
    <w:rsid w:val="00505531"/>
    <w:rsid w:val="00505D8A"/>
    <w:rsid w:val="005068AF"/>
    <w:rsid w:val="0050717D"/>
    <w:rsid w:val="0050740B"/>
    <w:rsid w:val="0050755F"/>
    <w:rsid w:val="005075A1"/>
    <w:rsid w:val="00507608"/>
    <w:rsid w:val="0051088A"/>
    <w:rsid w:val="00511546"/>
    <w:rsid w:val="00512CCD"/>
    <w:rsid w:val="00513622"/>
    <w:rsid w:val="00513886"/>
    <w:rsid w:val="00513E56"/>
    <w:rsid w:val="005145F7"/>
    <w:rsid w:val="005153A3"/>
    <w:rsid w:val="00515B9F"/>
    <w:rsid w:val="0051612A"/>
    <w:rsid w:val="005177DC"/>
    <w:rsid w:val="00517F73"/>
    <w:rsid w:val="00520F3F"/>
    <w:rsid w:val="00521B79"/>
    <w:rsid w:val="0052248B"/>
    <w:rsid w:val="005229F9"/>
    <w:rsid w:val="0052334D"/>
    <w:rsid w:val="00523E97"/>
    <w:rsid w:val="00523F85"/>
    <w:rsid w:val="0052654A"/>
    <w:rsid w:val="00527074"/>
    <w:rsid w:val="005305CE"/>
    <w:rsid w:val="00530B01"/>
    <w:rsid w:val="00530C0F"/>
    <w:rsid w:val="00531940"/>
    <w:rsid w:val="0053275D"/>
    <w:rsid w:val="005330A4"/>
    <w:rsid w:val="00533DCB"/>
    <w:rsid w:val="005341ED"/>
    <w:rsid w:val="0053422F"/>
    <w:rsid w:val="00534DDF"/>
    <w:rsid w:val="00535035"/>
    <w:rsid w:val="005359D4"/>
    <w:rsid w:val="005363CD"/>
    <w:rsid w:val="005375FE"/>
    <w:rsid w:val="005402AE"/>
    <w:rsid w:val="00540BBB"/>
    <w:rsid w:val="00540CA2"/>
    <w:rsid w:val="00541707"/>
    <w:rsid w:val="00541865"/>
    <w:rsid w:val="0054198A"/>
    <w:rsid w:val="0054232D"/>
    <w:rsid w:val="00544060"/>
    <w:rsid w:val="0054499B"/>
    <w:rsid w:val="0054515E"/>
    <w:rsid w:val="00545E44"/>
    <w:rsid w:val="00545E89"/>
    <w:rsid w:val="00546B3A"/>
    <w:rsid w:val="00546C1E"/>
    <w:rsid w:val="00546F4D"/>
    <w:rsid w:val="00546F94"/>
    <w:rsid w:val="005505B0"/>
    <w:rsid w:val="00550A5F"/>
    <w:rsid w:val="00552ECC"/>
    <w:rsid w:val="00553B65"/>
    <w:rsid w:val="00554DFA"/>
    <w:rsid w:val="005565C3"/>
    <w:rsid w:val="00560CAE"/>
    <w:rsid w:val="0056106F"/>
    <w:rsid w:val="00561B66"/>
    <w:rsid w:val="00561FAD"/>
    <w:rsid w:val="00562967"/>
    <w:rsid w:val="00562CB2"/>
    <w:rsid w:val="00564869"/>
    <w:rsid w:val="005649D1"/>
    <w:rsid w:val="00565987"/>
    <w:rsid w:val="00566D49"/>
    <w:rsid w:val="005672B1"/>
    <w:rsid w:val="00567598"/>
    <w:rsid w:val="00570070"/>
    <w:rsid w:val="005704D8"/>
    <w:rsid w:val="005706A4"/>
    <w:rsid w:val="00570DDA"/>
    <w:rsid w:val="00572318"/>
    <w:rsid w:val="005728F7"/>
    <w:rsid w:val="00572BEE"/>
    <w:rsid w:val="0057343A"/>
    <w:rsid w:val="00573905"/>
    <w:rsid w:val="00573A6B"/>
    <w:rsid w:val="005742CB"/>
    <w:rsid w:val="0057542B"/>
    <w:rsid w:val="0057577E"/>
    <w:rsid w:val="00577D78"/>
    <w:rsid w:val="0058012F"/>
    <w:rsid w:val="005810D6"/>
    <w:rsid w:val="00582338"/>
    <w:rsid w:val="00582384"/>
    <w:rsid w:val="00582D5D"/>
    <w:rsid w:val="00583676"/>
    <w:rsid w:val="00583A64"/>
    <w:rsid w:val="005853F6"/>
    <w:rsid w:val="00585BB5"/>
    <w:rsid w:val="00585EAE"/>
    <w:rsid w:val="00586586"/>
    <w:rsid w:val="005866F8"/>
    <w:rsid w:val="00586780"/>
    <w:rsid w:val="005868EA"/>
    <w:rsid w:val="00586E2C"/>
    <w:rsid w:val="0059002D"/>
    <w:rsid w:val="00590F76"/>
    <w:rsid w:val="00591771"/>
    <w:rsid w:val="00591D4E"/>
    <w:rsid w:val="00592A07"/>
    <w:rsid w:val="00593051"/>
    <w:rsid w:val="0059364D"/>
    <w:rsid w:val="00593676"/>
    <w:rsid w:val="0059381F"/>
    <w:rsid w:val="0059382C"/>
    <w:rsid w:val="0059439E"/>
    <w:rsid w:val="005950FB"/>
    <w:rsid w:val="0059512E"/>
    <w:rsid w:val="0059567F"/>
    <w:rsid w:val="005959DC"/>
    <w:rsid w:val="0059614D"/>
    <w:rsid w:val="0059626F"/>
    <w:rsid w:val="0059691C"/>
    <w:rsid w:val="00596CA8"/>
    <w:rsid w:val="00597494"/>
    <w:rsid w:val="005A0089"/>
    <w:rsid w:val="005A07DB"/>
    <w:rsid w:val="005A1E02"/>
    <w:rsid w:val="005A38F7"/>
    <w:rsid w:val="005A48CA"/>
    <w:rsid w:val="005A4D43"/>
    <w:rsid w:val="005A5A0D"/>
    <w:rsid w:val="005A7135"/>
    <w:rsid w:val="005B0238"/>
    <w:rsid w:val="005B0463"/>
    <w:rsid w:val="005B05A4"/>
    <w:rsid w:val="005B07BA"/>
    <w:rsid w:val="005B08E2"/>
    <w:rsid w:val="005B1211"/>
    <w:rsid w:val="005B1845"/>
    <w:rsid w:val="005B1AA9"/>
    <w:rsid w:val="005B1FEB"/>
    <w:rsid w:val="005B2936"/>
    <w:rsid w:val="005B31D6"/>
    <w:rsid w:val="005B3F0C"/>
    <w:rsid w:val="005B420F"/>
    <w:rsid w:val="005B49CE"/>
    <w:rsid w:val="005B58DB"/>
    <w:rsid w:val="005B671E"/>
    <w:rsid w:val="005B6EF1"/>
    <w:rsid w:val="005B7056"/>
    <w:rsid w:val="005B755E"/>
    <w:rsid w:val="005C026E"/>
    <w:rsid w:val="005C1196"/>
    <w:rsid w:val="005C1468"/>
    <w:rsid w:val="005C1D38"/>
    <w:rsid w:val="005C2505"/>
    <w:rsid w:val="005C2ECA"/>
    <w:rsid w:val="005C39D2"/>
    <w:rsid w:val="005C4638"/>
    <w:rsid w:val="005C602F"/>
    <w:rsid w:val="005D0141"/>
    <w:rsid w:val="005D04F6"/>
    <w:rsid w:val="005D08F5"/>
    <w:rsid w:val="005D0A35"/>
    <w:rsid w:val="005D0A77"/>
    <w:rsid w:val="005D1A06"/>
    <w:rsid w:val="005D398C"/>
    <w:rsid w:val="005D4312"/>
    <w:rsid w:val="005D4338"/>
    <w:rsid w:val="005D45DD"/>
    <w:rsid w:val="005D5AFF"/>
    <w:rsid w:val="005D60B4"/>
    <w:rsid w:val="005D62EA"/>
    <w:rsid w:val="005D6BB9"/>
    <w:rsid w:val="005D7D31"/>
    <w:rsid w:val="005E0B21"/>
    <w:rsid w:val="005E1381"/>
    <w:rsid w:val="005E142F"/>
    <w:rsid w:val="005E1BF8"/>
    <w:rsid w:val="005E1D3F"/>
    <w:rsid w:val="005E1F92"/>
    <w:rsid w:val="005E28C7"/>
    <w:rsid w:val="005E4541"/>
    <w:rsid w:val="005E6682"/>
    <w:rsid w:val="005E7C2E"/>
    <w:rsid w:val="005F0DF3"/>
    <w:rsid w:val="005F147E"/>
    <w:rsid w:val="005F2525"/>
    <w:rsid w:val="005F2999"/>
    <w:rsid w:val="005F51B2"/>
    <w:rsid w:val="005F6238"/>
    <w:rsid w:val="005F62B1"/>
    <w:rsid w:val="005F639B"/>
    <w:rsid w:val="005F7688"/>
    <w:rsid w:val="0060017E"/>
    <w:rsid w:val="00601284"/>
    <w:rsid w:val="00602CA3"/>
    <w:rsid w:val="00604090"/>
    <w:rsid w:val="006047C9"/>
    <w:rsid w:val="00605430"/>
    <w:rsid w:val="006054E2"/>
    <w:rsid w:val="00605A0A"/>
    <w:rsid w:val="00605DAD"/>
    <w:rsid w:val="00606060"/>
    <w:rsid w:val="00606B53"/>
    <w:rsid w:val="00606CCC"/>
    <w:rsid w:val="0061034A"/>
    <w:rsid w:val="00610851"/>
    <w:rsid w:val="006108FC"/>
    <w:rsid w:val="00611052"/>
    <w:rsid w:val="006139CA"/>
    <w:rsid w:val="00613C01"/>
    <w:rsid w:val="00614946"/>
    <w:rsid w:val="00614C55"/>
    <w:rsid w:val="00615182"/>
    <w:rsid w:val="006164F0"/>
    <w:rsid w:val="00617446"/>
    <w:rsid w:val="006174B1"/>
    <w:rsid w:val="00617855"/>
    <w:rsid w:val="00617A75"/>
    <w:rsid w:val="00617CBB"/>
    <w:rsid w:val="00620183"/>
    <w:rsid w:val="006202AD"/>
    <w:rsid w:val="006204E9"/>
    <w:rsid w:val="00621A2B"/>
    <w:rsid w:val="006220F2"/>
    <w:rsid w:val="006226B3"/>
    <w:rsid w:val="0062365E"/>
    <w:rsid w:val="00623906"/>
    <w:rsid w:val="006251E9"/>
    <w:rsid w:val="006252B0"/>
    <w:rsid w:val="00626542"/>
    <w:rsid w:val="00626E4F"/>
    <w:rsid w:val="006274F6"/>
    <w:rsid w:val="00627B28"/>
    <w:rsid w:val="006300EB"/>
    <w:rsid w:val="00631C71"/>
    <w:rsid w:val="00635115"/>
    <w:rsid w:val="006351F3"/>
    <w:rsid w:val="00635B65"/>
    <w:rsid w:val="00635E72"/>
    <w:rsid w:val="006362EC"/>
    <w:rsid w:val="006369DA"/>
    <w:rsid w:val="006373FB"/>
    <w:rsid w:val="0064019D"/>
    <w:rsid w:val="006409F4"/>
    <w:rsid w:val="00641D66"/>
    <w:rsid w:val="00642955"/>
    <w:rsid w:val="00642E40"/>
    <w:rsid w:val="006436E7"/>
    <w:rsid w:val="006443F6"/>
    <w:rsid w:val="006450DA"/>
    <w:rsid w:val="00645ED5"/>
    <w:rsid w:val="006467D9"/>
    <w:rsid w:val="00646D89"/>
    <w:rsid w:val="00646DA3"/>
    <w:rsid w:val="0064704C"/>
    <w:rsid w:val="0064770A"/>
    <w:rsid w:val="00650560"/>
    <w:rsid w:val="0065092A"/>
    <w:rsid w:val="00650C17"/>
    <w:rsid w:val="006510AA"/>
    <w:rsid w:val="00651EBD"/>
    <w:rsid w:val="00652941"/>
    <w:rsid w:val="00652EBC"/>
    <w:rsid w:val="00653DDF"/>
    <w:rsid w:val="006549CA"/>
    <w:rsid w:val="0065697A"/>
    <w:rsid w:val="00656B9F"/>
    <w:rsid w:val="00657EE8"/>
    <w:rsid w:val="0066033D"/>
    <w:rsid w:val="006609AB"/>
    <w:rsid w:val="00662A4E"/>
    <w:rsid w:val="006637BD"/>
    <w:rsid w:val="00665385"/>
    <w:rsid w:val="00665BE1"/>
    <w:rsid w:val="006660B5"/>
    <w:rsid w:val="006666C6"/>
    <w:rsid w:val="00667562"/>
    <w:rsid w:val="00667C7F"/>
    <w:rsid w:val="0067076C"/>
    <w:rsid w:val="0067272B"/>
    <w:rsid w:val="006729C5"/>
    <w:rsid w:val="00673E60"/>
    <w:rsid w:val="00674867"/>
    <w:rsid w:val="00674E4B"/>
    <w:rsid w:val="006759EF"/>
    <w:rsid w:val="00675AEF"/>
    <w:rsid w:val="00676E37"/>
    <w:rsid w:val="006770EE"/>
    <w:rsid w:val="00677DBB"/>
    <w:rsid w:val="00680767"/>
    <w:rsid w:val="0068173A"/>
    <w:rsid w:val="00683411"/>
    <w:rsid w:val="006835AA"/>
    <w:rsid w:val="00684942"/>
    <w:rsid w:val="00684AA4"/>
    <w:rsid w:val="00684E4D"/>
    <w:rsid w:val="0068665E"/>
    <w:rsid w:val="006878E5"/>
    <w:rsid w:val="00687AD4"/>
    <w:rsid w:val="00691820"/>
    <w:rsid w:val="00691AC5"/>
    <w:rsid w:val="00693332"/>
    <w:rsid w:val="006936F4"/>
    <w:rsid w:val="00693967"/>
    <w:rsid w:val="006947DA"/>
    <w:rsid w:val="0069660E"/>
    <w:rsid w:val="00697012"/>
    <w:rsid w:val="00697095"/>
    <w:rsid w:val="00697255"/>
    <w:rsid w:val="006975E8"/>
    <w:rsid w:val="006978DD"/>
    <w:rsid w:val="00697B48"/>
    <w:rsid w:val="006A2F89"/>
    <w:rsid w:val="006A48F0"/>
    <w:rsid w:val="006A49F1"/>
    <w:rsid w:val="006A5D6F"/>
    <w:rsid w:val="006A6A14"/>
    <w:rsid w:val="006B00A1"/>
    <w:rsid w:val="006B00A8"/>
    <w:rsid w:val="006B0C38"/>
    <w:rsid w:val="006B34B7"/>
    <w:rsid w:val="006B3780"/>
    <w:rsid w:val="006B3E58"/>
    <w:rsid w:val="006B44C6"/>
    <w:rsid w:val="006B46F4"/>
    <w:rsid w:val="006B4863"/>
    <w:rsid w:val="006B6CC0"/>
    <w:rsid w:val="006C0C37"/>
    <w:rsid w:val="006C1BCC"/>
    <w:rsid w:val="006C2042"/>
    <w:rsid w:val="006C2372"/>
    <w:rsid w:val="006C2474"/>
    <w:rsid w:val="006C250B"/>
    <w:rsid w:val="006C37B1"/>
    <w:rsid w:val="006C410A"/>
    <w:rsid w:val="006C5680"/>
    <w:rsid w:val="006C57A2"/>
    <w:rsid w:val="006C58F6"/>
    <w:rsid w:val="006C5EC1"/>
    <w:rsid w:val="006C6DC0"/>
    <w:rsid w:val="006C742D"/>
    <w:rsid w:val="006D226C"/>
    <w:rsid w:val="006D2804"/>
    <w:rsid w:val="006D2AB3"/>
    <w:rsid w:val="006D2B17"/>
    <w:rsid w:val="006D2F66"/>
    <w:rsid w:val="006D3D6A"/>
    <w:rsid w:val="006D4B70"/>
    <w:rsid w:val="006D74CE"/>
    <w:rsid w:val="006D75EF"/>
    <w:rsid w:val="006D7AF6"/>
    <w:rsid w:val="006E0022"/>
    <w:rsid w:val="006E0103"/>
    <w:rsid w:val="006E0AE0"/>
    <w:rsid w:val="006E15F3"/>
    <w:rsid w:val="006E1C17"/>
    <w:rsid w:val="006E2D46"/>
    <w:rsid w:val="006E65D3"/>
    <w:rsid w:val="006E708D"/>
    <w:rsid w:val="006E750D"/>
    <w:rsid w:val="006E75BD"/>
    <w:rsid w:val="006F1478"/>
    <w:rsid w:val="006F2FC9"/>
    <w:rsid w:val="006F403B"/>
    <w:rsid w:val="006F40BF"/>
    <w:rsid w:val="006F43EB"/>
    <w:rsid w:val="006F6646"/>
    <w:rsid w:val="006F66BF"/>
    <w:rsid w:val="006F6917"/>
    <w:rsid w:val="006F6918"/>
    <w:rsid w:val="006F7660"/>
    <w:rsid w:val="00700878"/>
    <w:rsid w:val="00700D7E"/>
    <w:rsid w:val="00700F2F"/>
    <w:rsid w:val="007013DF"/>
    <w:rsid w:val="00702A65"/>
    <w:rsid w:val="0070327F"/>
    <w:rsid w:val="00703E9F"/>
    <w:rsid w:val="00703EDA"/>
    <w:rsid w:val="0070443D"/>
    <w:rsid w:val="00705976"/>
    <w:rsid w:val="00705EE6"/>
    <w:rsid w:val="0070613B"/>
    <w:rsid w:val="00706381"/>
    <w:rsid w:val="007100E8"/>
    <w:rsid w:val="0071049E"/>
    <w:rsid w:val="00710EF5"/>
    <w:rsid w:val="00711B38"/>
    <w:rsid w:val="00712090"/>
    <w:rsid w:val="00713259"/>
    <w:rsid w:val="0071357F"/>
    <w:rsid w:val="00713C89"/>
    <w:rsid w:val="00715028"/>
    <w:rsid w:val="007157AD"/>
    <w:rsid w:val="00715D53"/>
    <w:rsid w:val="00716297"/>
    <w:rsid w:val="0071653E"/>
    <w:rsid w:val="00716F03"/>
    <w:rsid w:val="00722C57"/>
    <w:rsid w:val="00723137"/>
    <w:rsid w:val="007240C8"/>
    <w:rsid w:val="00724325"/>
    <w:rsid w:val="00724AC7"/>
    <w:rsid w:val="00725055"/>
    <w:rsid w:val="007257E9"/>
    <w:rsid w:val="00726931"/>
    <w:rsid w:val="007300C4"/>
    <w:rsid w:val="00730835"/>
    <w:rsid w:val="00730CB7"/>
    <w:rsid w:val="00731363"/>
    <w:rsid w:val="0073137A"/>
    <w:rsid w:val="00731691"/>
    <w:rsid w:val="00731D0D"/>
    <w:rsid w:val="0073210A"/>
    <w:rsid w:val="00732A49"/>
    <w:rsid w:val="007341E4"/>
    <w:rsid w:val="0073438C"/>
    <w:rsid w:val="007343AD"/>
    <w:rsid w:val="007349F6"/>
    <w:rsid w:val="00734F28"/>
    <w:rsid w:val="00735260"/>
    <w:rsid w:val="0074078F"/>
    <w:rsid w:val="00742470"/>
    <w:rsid w:val="007426B0"/>
    <w:rsid w:val="0074341E"/>
    <w:rsid w:val="00743BBA"/>
    <w:rsid w:val="00745BC8"/>
    <w:rsid w:val="00745BFD"/>
    <w:rsid w:val="007468AC"/>
    <w:rsid w:val="0074690E"/>
    <w:rsid w:val="00746B06"/>
    <w:rsid w:val="00747620"/>
    <w:rsid w:val="00747F2D"/>
    <w:rsid w:val="00750021"/>
    <w:rsid w:val="00751C21"/>
    <w:rsid w:val="00752406"/>
    <w:rsid w:val="0075296C"/>
    <w:rsid w:val="00753729"/>
    <w:rsid w:val="00754469"/>
    <w:rsid w:val="00754EFD"/>
    <w:rsid w:val="0075583E"/>
    <w:rsid w:val="0075605D"/>
    <w:rsid w:val="007566B5"/>
    <w:rsid w:val="00760180"/>
    <w:rsid w:val="007605CF"/>
    <w:rsid w:val="00760AA7"/>
    <w:rsid w:val="00762141"/>
    <w:rsid w:val="00762349"/>
    <w:rsid w:val="00762D4A"/>
    <w:rsid w:val="00763F8C"/>
    <w:rsid w:val="00764A46"/>
    <w:rsid w:val="0076525B"/>
    <w:rsid w:val="00766051"/>
    <w:rsid w:val="0077063D"/>
    <w:rsid w:val="00770A87"/>
    <w:rsid w:val="007717BC"/>
    <w:rsid w:val="00771C77"/>
    <w:rsid w:val="00771D81"/>
    <w:rsid w:val="00772D36"/>
    <w:rsid w:val="00772F8B"/>
    <w:rsid w:val="00773703"/>
    <w:rsid w:val="00774489"/>
    <w:rsid w:val="00774B7B"/>
    <w:rsid w:val="00774D98"/>
    <w:rsid w:val="00774F15"/>
    <w:rsid w:val="00775F24"/>
    <w:rsid w:val="007766EE"/>
    <w:rsid w:val="007767DB"/>
    <w:rsid w:val="00776B80"/>
    <w:rsid w:val="00776CC3"/>
    <w:rsid w:val="00776E15"/>
    <w:rsid w:val="007771FA"/>
    <w:rsid w:val="00777D11"/>
    <w:rsid w:val="00780775"/>
    <w:rsid w:val="00780793"/>
    <w:rsid w:val="0078099E"/>
    <w:rsid w:val="00780B57"/>
    <w:rsid w:val="00780C9C"/>
    <w:rsid w:val="00783BE5"/>
    <w:rsid w:val="00783DBC"/>
    <w:rsid w:val="00784EC9"/>
    <w:rsid w:val="00785022"/>
    <w:rsid w:val="00785187"/>
    <w:rsid w:val="0078777B"/>
    <w:rsid w:val="007900FF"/>
    <w:rsid w:val="007915E4"/>
    <w:rsid w:val="00792A8F"/>
    <w:rsid w:val="00793FE0"/>
    <w:rsid w:val="007956EF"/>
    <w:rsid w:val="007958C8"/>
    <w:rsid w:val="00796D67"/>
    <w:rsid w:val="007972F4"/>
    <w:rsid w:val="007A068A"/>
    <w:rsid w:val="007A0B9C"/>
    <w:rsid w:val="007A0F5D"/>
    <w:rsid w:val="007A223E"/>
    <w:rsid w:val="007A2426"/>
    <w:rsid w:val="007A2BBC"/>
    <w:rsid w:val="007A3A41"/>
    <w:rsid w:val="007A4105"/>
    <w:rsid w:val="007A4358"/>
    <w:rsid w:val="007A503D"/>
    <w:rsid w:val="007A73ED"/>
    <w:rsid w:val="007A75D8"/>
    <w:rsid w:val="007A7852"/>
    <w:rsid w:val="007A7A2D"/>
    <w:rsid w:val="007A7B79"/>
    <w:rsid w:val="007A7B91"/>
    <w:rsid w:val="007A7EB0"/>
    <w:rsid w:val="007B03C9"/>
    <w:rsid w:val="007B1982"/>
    <w:rsid w:val="007B23B1"/>
    <w:rsid w:val="007B2412"/>
    <w:rsid w:val="007B3087"/>
    <w:rsid w:val="007B3A33"/>
    <w:rsid w:val="007B46C6"/>
    <w:rsid w:val="007B4C04"/>
    <w:rsid w:val="007B5953"/>
    <w:rsid w:val="007B73A4"/>
    <w:rsid w:val="007B7ADA"/>
    <w:rsid w:val="007C0581"/>
    <w:rsid w:val="007C0A9D"/>
    <w:rsid w:val="007C110F"/>
    <w:rsid w:val="007C285A"/>
    <w:rsid w:val="007C36B7"/>
    <w:rsid w:val="007C3EFD"/>
    <w:rsid w:val="007C446E"/>
    <w:rsid w:val="007C561E"/>
    <w:rsid w:val="007C663F"/>
    <w:rsid w:val="007C75E5"/>
    <w:rsid w:val="007D013A"/>
    <w:rsid w:val="007D1F37"/>
    <w:rsid w:val="007D2978"/>
    <w:rsid w:val="007D5783"/>
    <w:rsid w:val="007D5A69"/>
    <w:rsid w:val="007D5B98"/>
    <w:rsid w:val="007D666C"/>
    <w:rsid w:val="007D68E9"/>
    <w:rsid w:val="007D6C8B"/>
    <w:rsid w:val="007D6D51"/>
    <w:rsid w:val="007E02E1"/>
    <w:rsid w:val="007E0601"/>
    <w:rsid w:val="007E080C"/>
    <w:rsid w:val="007E0835"/>
    <w:rsid w:val="007E0D7E"/>
    <w:rsid w:val="007E1D64"/>
    <w:rsid w:val="007E2C78"/>
    <w:rsid w:val="007E2CDE"/>
    <w:rsid w:val="007E2DAB"/>
    <w:rsid w:val="007E335F"/>
    <w:rsid w:val="007E38D0"/>
    <w:rsid w:val="007E56F9"/>
    <w:rsid w:val="007E6253"/>
    <w:rsid w:val="007F19AB"/>
    <w:rsid w:val="007F28F5"/>
    <w:rsid w:val="007F3DB5"/>
    <w:rsid w:val="007F476A"/>
    <w:rsid w:val="007F54E7"/>
    <w:rsid w:val="007F5681"/>
    <w:rsid w:val="007F64FF"/>
    <w:rsid w:val="00800933"/>
    <w:rsid w:val="00803C75"/>
    <w:rsid w:val="00804D99"/>
    <w:rsid w:val="00804EE1"/>
    <w:rsid w:val="00805233"/>
    <w:rsid w:val="00805963"/>
    <w:rsid w:val="008069B0"/>
    <w:rsid w:val="008075A0"/>
    <w:rsid w:val="00807DD2"/>
    <w:rsid w:val="0081099D"/>
    <w:rsid w:val="00812D3F"/>
    <w:rsid w:val="00813D80"/>
    <w:rsid w:val="008150B6"/>
    <w:rsid w:val="00817187"/>
    <w:rsid w:val="00820A59"/>
    <w:rsid w:val="008222DF"/>
    <w:rsid w:val="00822EF7"/>
    <w:rsid w:val="00823E5F"/>
    <w:rsid w:val="00824470"/>
    <w:rsid w:val="0082523C"/>
    <w:rsid w:val="00826590"/>
    <w:rsid w:val="00826867"/>
    <w:rsid w:val="008268D8"/>
    <w:rsid w:val="00826901"/>
    <w:rsid w:val="00826A27"/>
    <w:rsid w:val="00826AA2"/>
    <w:rsid w:val="00826CA2"/>
    <w:rsid w:val="0082737C"/>
    <w:rsid w:val="00827D7A"/>
    <w:rsid w:val="008304E5"/>
    <w:rsid w:val="00830AC5"/>
    <w:rsid w:val="0083118B"/>
    <w:rsid w:val="00831451"/>
    <w:rsid w:val="00831EF9"/>
    <w:rsid w:val="00832088"/>
    <w:rsid w:val="008320C8"/>
    <w:rsid w:val="0083308D"/>
    <w:rsid w:val="00833894"/>
    <w:rsid w:val="00833E5E"/>
    <w:rsid w:val="008341A0"/>
    <w:rsid w:val="0083466A"/>
    <w:rsid w:val="008355A9"/>
    <w:rsid w:val="00835E8A"/>
    <w:rsid w:val="0083679A"/>
    <w:rsid w:val="0083723C"/>
    <w:rsid w:val="00841926"/>
    <w:rsid w:val="00841CC5"/>
    <w:rsid w:val="00842136"/>
    <w:rsid w:val="00843FF9"/>
    <w:rsid w:val="008447E7"/>
    <w:rsid w:val="008450F9"/>
    <w:rsid w:val="00845176"/>
    <w:rsid w:val="00846362"/>
    <w:rsid w:val="00846CA7"/>
    <w:rsid w:val="0084754A"/>
    <w:rsid w:val="0085076D"/>
    <w:rsid w:val="0085169D"/>
    <w:rsid w:val="00851A55"/>
    <w:rsid w:val="00851C09"/>
    <w:rsid w:val="0085339C"/>
    <w:rsid w:val="00853A98"/>
    <w:rsid w:val="00854D26"/>
    <w:rsid w:val="00854DFD"/>
    <w:rsid w:val="008559AC"/>
    <w:rsid w:val="00855DC6"/>
    <w:rsid w:val="00856AF0"/>
    <w:rsid w:val="00857495"/>
    <w:rsid w:val="00861799"/>
    <w:rsid w:val="00862218"/>
    <w:rsid w:val="00862F3A"/>
    <w:rsid w:val="00864894"/>
    <w:rsid w:val="008667C8"/>
    <w:rsid w:val="00866E7B"/>
    <w:rsid w:val="00866EE0"/>
    <w:rsid w:val="0086708C"/>
    <w:rsid w:val="00867DA9"/>
    <w:rsid w:val="008707F4"/>
    <w:rsid w:val="0087094D"/>
    <w:rsid w:val="008715F2"/>
    <w:rsid w:val="008723C4"/>
    <w:rsid w:val="008729CE"/>
    <w:rsid w:val="00874464"/>
    <w:rsid w:val="00875134"/>
    <w:rsid w:val="008757CC"/>
    <w:rsid w:val="0087633A"/>
    <w:rsid w:val="0087726E"/>
    <w:rsid w:val="0087781F"/>
    <w:rsid w:val="008806FC"/>
    <w:rsid w:val="00881C3C"/>
    <w:rsid w:val="00882F3E"/>
    <w:rsid w:val="00885139"/>
    <w:rsid w:val="00886111"/>
    <w:rsid w:val="00886305"/>
    <w:rsid w:val="008864EA"/>
    <w:rsid w:val="00886C75"/>
    <w:rsid w:val="00886F7F"/>
    <w:rsid w:val="00886FD7"/>
    <w:rsid w:val="00887395"/>
    <w:rsid w:val="00887417"/>
    <w:rsid w:val="008875BF"/>
    <w:rsid w:val="00887D93"/>
    <w:rsid w:val="00890145"/>
    <w:rsid w:val="00890F15"/>
    <w:rsid w:val="008910C2"/>
    <w:rsid w:val="00891454"/>
    <w:rsid w:val="00892473"/>
    <w:rsid w:val="0089268A"/>
    <w:rsid w:val="008928CE"/>
    <w:rsid w:val="00892CBE"/>
    <w:rsid w:val="0089333C"/>
    <w:rsid w:val="0089437D"/>
    <w:rsid w:val="008950AE"/>
    <w:rsid w:val="00895DDB"/>
    <w:rsid w:val="00895F7C"/>
    <w:rsid w:val="008A1C7F"/>
    <w:rsid w:val="008A2CDC"/>
    <w:rsid w:val="008A3A33"/>
    <w:rsid w:val="008A4B07"/>
    <w:rsid w:val="008A53D5"/>
    <w:rsid w:val="008A6AAB"/>
    <w:rsid w:val="008A723F"/>
    <w:rsid w:val="008A75BB"/>
    <w:rsid w:val="008B02B1"/>
    <w:rsid w:val="008B0CCB"/>
    <w:rsid w:val="008B157D"/>
    <w:rsid w:val="008B1684"/>
    <w:rsid w:val="008B2380"/>
    <w:rsid w:val="008B2A74"/>
    <w:rsid w:val="008B2F20"/>
    <w:rsid w:val="008B391E"/>
    <w:rsid w:val="008B40BF"/>
    <w:rsid w:val="008B4E23"/>
    <w:rsid w:val="008B620A"/>
    <w:rsid w:val="008B6335"/>
    <w:rsid w:val="008B7BBD"/>
    <w:rsid w:val="008C2597"/>
    <w:rsid w:val="008C2875"/>
    <w:rsid w:val="008C2B89"/>
    <w:rsid w:val="008C35BB"/>
    <w:rsid w:val="008C3B39"/>
    <w:rsid w:val="008C439A"/>
    <w:rsid w:val="008C4860"/>
    <w:rsid w:val="008C4C4E"/>
    <w:rsid w:val="008C4D45"/>
    <w:rsid w:val="008C6E91"/>
    <w:rsid w:val="008C7214"/>
    <w:rsid w:val="008C7A75"/>
    <w:rsid w:val="008C7E64"/>
    <w:rsid w:val="008D0483"/>
    <w:rsid w:val="008D2615"/>
    <w:rsid w:val="008D2EB1"/>
    <w:rsid w:val="008D2EC2"/>
    <w:rsid w:val="008D3849"/>
    <w:rsid w:val="008D3DC9"/>
    <w:rsid w:val="008D3EC4"/>
    <w:rsid w:val="008D40D4"/>
    <w:rsid w:val="008D4E6D"/>
    <w:rsid w:val="008D583E"/>
    <w:rsid w:val="008D5D01"/>
    <w:rsid w:val="008D6091"/>
    <w:rsid w:val="008D628F"/>
    <w:rsid w:val="008D6AFE"/>
    <w:rsid w:val="008D7698"/>
    <w:rsid w:val="008D7C2D"/>
    <w:rsid w:val="008E0C4F"/>
    <w:rsid w:val="008E0E65"/>
    <w:rsid w:val="008E1E6B"/>
    <w:rsid w:val="008E266C"/>
    <w:rsid w:val="008E2CAF"/>
    <w:rsid w:val="008E2EDB"/>
    <w:rsid w:val="008E2FDB"/>
    <w:rsid w:val="008E3211"/>
    <w:rsid w:val="008E4011"/>
    <w:rsid w:val="008E5640"/>
    <w:rsid w:val="008E648B"/>
    <w:rsid w:val="008E73D0"/>
    <w:rsid w:val="008F0364"/>
    <w:rsid w:val="008F0732"/>
    <w:rsid w:val="008F0FDF"/>
    <w:rsid w:val="008F1F85"/>
    <w:rsid w:val="008F2143"/>
    <w:rsid w:val="008F3412"/>
    <w:rsid w:val="008F3D8B"/>
    <w:rsid w:val="008F409D"/>
    <w:rsid w:val="008F53C3"/>
    <w:rsid w:val="008F53F6"/>
    <w:rsid w:val="008F544B"/>
    <w:rsid w:val="008F62F9"/>
    <w:rsid w:val="008F6507"/>
    <w:rsid w:val="009011F4"/>
    <w:rsid w:val="009014B3"/>
    <w:rsid w:val="009020D4"/>
    <w:rsid w:val="009020F8"/>
    <w:rsid w:val="009032CF"/>
    <w:rsid w:val="00903B30"/>
    <w:rsid w:val="00904865"/>
    <w:rsid w:val="009050C6"/>
    <w:rsid w:val="00905FA0"/>
    <w:rsid w:val="00906171"/>
    <w:rsid w:val="00906F21"/>
    <w:rsid w:val="00907B3F"/>
    <w:rsid w:val="00907FD4"/>
    <w:rsid w:val="00910F3F"/>
    <w:rsid w:val="0091168C"/>
    <w:rsid w:val="00911830"/>
    <w:rsid w:val="00913DFF"/>
    <w:rsid w:val="009146D6"/>
    <w:rsid w:val="00914C81"/>
    <w:rsid w:val="00914DAC"/>
    <w:rsid w:val="00917776"/>
    <w:rsid w:val="00917A27"/>
    <w:rsid w:val="00920070"/>
    <w:rsid w:val="009212B9"/>
    <w:rsid w:val="00923190"/>
    <w:rsid w:val="009231D6"/>
    <w:rsid w:val="0092484E"/>
    <w:rsid w:val="00924862"/>
    <w:rsid w:val="00925334"/>
    <w:rsid w:val="009269DE"/>
    <w:rsid w:val="009279C1"/>
    <w:rsid w:val="00927B2A"/>
    <w:rsid w:val="009314CB"/>
    <w:rsid w:val="0093152D"/>
    <w:rsid w:val="00931CF0"/>
    <w:rsid w:val="009321CE"/>
    <w:rsid w:val="00933E68"/>
    <w:rsid w:val="0093402C"/>
    <w:rsid w:val="009349E8"/>
    <w:rsid w:val="00934EC9"/>
    <w:rsid w:val="00935E59"/>
    <w:rsid w:val="00936CCC"/>
    <w:rsid w:val="00937C4C"/>
    <w:rsid w:val="009405E1"/>
    <w:rsid w:val="009416AD"/>
    <w:rsid w:val="009419A0"/>
    <w:rsid w:val="00943508"/>
    <w:rsid w:val="00943FF9"/>
    <w:rsid w:val="009448C0"/>
    <w:rsid w:val="00944DF6"/>
    <w:rsid w:val="00944F6B"/>
    <w:rsid w:val="00946EE5"/>
    <w:rsid w:val="00950218"/>
    <w:rsid w:val="00951217"/>
    <w:rsid w:val="00951AFF"/>
    <w:rsid w:val="00951B0F"/>
    <w:rsid w:val="00952128"/>
    <w:rsid w:val="00953696"/>
    <w:rsid w:val="00955495"/>
    <w:rsid w:val="00955C9F"/>
    <w:rsid w:val="00955F62"/>
    <w:rsid w:val="00956BE7"/>
    <w:rsid w:val="00957230"/>
    <w:rsid w:val="0095758E"/>
    <w:rsid w:val="00957C12"/>
    <w:rsid w:val="0096037A"/>
    <w:rsid w:val="0096066E"/>
    <w:rsid w:val="009607EC"/>
    <w:rsid w:val="009609BE"/>
    <w:rsid w:val="00962861"/>
    <w:rsid w:val="00962B8C"/>
    <w:rsid w:val="009646C4"/>
    <w:rsid w:val="009646FA"/>
    <w:rsid w:val="0096543E"/>
    <w:rsid w:val="0096548B"/>
    <w:rsid w:val="00965853"/>
    <w:rsid w:val="00967DDE"/>
    <w:rsid w:val="00967DFF"/>
    <w:rsid w:val="009701CE"/>
    <w:rsid w:val="00970264"/>
    <w:rsid w:val="00971E4F"/>
    <w:rsid w:val="0097253B"/>
    <w:rsid w:val="00972837"/>
    <w:rsid w:val="00972AA4"/>
    <w:rsid w:val="00974043"/>
    <w:rsid w:val="0097533B"/>
    <w:rsid w:val="009766F2"/>
    <w:rsid w:val="00977CF7"/>
    <w:rsid w:val="009801B4"/>
    <w:rsid w:val="00980B24"/>
    <w:rsid w:val="00981D63"/>
    <w:rsid w:val="0098253F"/>
    <w:rsid w:val="009825AC"/>
    <w:rsid w:val="00982F4F"/>
    <w:rsid w:val="009836C1"/>
    <w:rsid w:val="009849D6"/>
    <w:rsid w:val="009857D1"/>
    <w:rsid w:val="00985809"/>
    <w:rsid w:val="00985C34"/>
    <w:rsid w:val="00985E68"/>
    <w:rsid w:val="009873C6"/>
    <w:rsid w:val="009877F0"/>
    <w:rsid w:val="00987B48"/>
    <w:rsid w:val="00987CD6"/>
    <w:rsid w:val="00987F42"/>
    <w:rsid w:val="00990171"/>
    <w:rsid w:val="00992BCB"/>
    <w:rsid w:val="00993419"/>
    <w:rsid w:val="0099414C"/>
    <w:rsid w:val="009950BF"/>
    <w:rsid w:val="00995A23"/>
    <w:rsid w:val="009968B3"/>
    <w:rsid w:val="00996977"/>
    <w:rsid w:val="00996998"/>
    <w:rsid w:val="00997DF6"/>
    <w:rsid w:val="009A0568"/>
    <w:rsid w:val="009A075F"/>
    <w:rsid w:val="009A11E1"/>
    <w:rsid w:val="009A2741"/>
    <w:rsid w:val="009A2999"/>
    <w:rsid w:val="009A35A3"/>
    <w:rsid w:val="009A4B31"/>
    <w:rsid w:val="009A4C78"/>
    <w:rsid w:val="009A57A9"/>
    <w:rsid w:val="009A61E5"/>
    <w:rsid w:val="009A63D9"/>
    <w:rsid w:val="009B0843"/>
    <w:rsid w:val="009B2D24"/>
    <w:rsid w:val="009B337C"/>
    <w:rsid w:val="009B39AB"/>
    <w:rsid w:val="009B47DE"/>
    <w:rsid w:val="009B4F83"/>
    <w:rsid w:val="009B5835"/>
    <w:rsid w:val="009B6477"/>
    <w:rsid w:val="009B6D82"/>
    <w:rsid w:val="009B6E23"/>
    <w:rsid w:val="009C00D9"/>
    <w:rsid w:val="009C0552"/>
    <w:rsid w:val="009C1282"/>
    <w:rsid w:val="009C1956"/>
    <w:rsid w:val="009C210F"/>
    <w:rsid w:val="009C2E51"/>
    <w:rsid w:val="009C2F37"/>
    <w:rsid w:val="009C4030"/>
    <w:rsid w:val="009C511A"/>
    <w:rsid w:val="009C62FF"/>
    <w:rsid w:val="009C66F0"/>
    <w:rsid w:val="009C714F"/>
    <w:rsid w:val="009C7788"/>
    <w:rsid w:val="009C7BE4"/>
    <w:rsid w:val="009C7D40"/>
    <w:rsid w:val="009D3505"/>
    <w:rsid w:val="009D3C46"/>
    <w:rsid w:val="009D4123"/>
    <w:rsid w:val="009D4260"/>
    <w:rsid w:val="009D53AC"/>
    <w:rsid w:val="009D7436"/>
    <w:rsid w:val="009D7B0D"/>
    <w:rsid w:val="009D7C97"/>
    <w:rsid w:val="009E09DF"/>
    <w:rsid w:val="009E1523"/>
    <w:rsid w:val="009E36C9"/>
    <w:rsid w:val="009E466A"/>
    <w:rsid w:val="009E5118"/>
    <w:rsid w:val="009E55D7"/>
    <w:rsid w:val="009E5A1D"/>
    <w:rsid w:val="009E6AFB"/>
    <w:rsid w:val="009E72FA"/>
    <w:rsid w:val="009E7CF6"/>
    <w:rsid w:val="009F0C0C"/>
    <w:rsid w:val="009F1FCB"/>
    <w:rsid w:val="009F357D"/>
    <w:rsid w:val="009F4F5B"/>
    <w:rsid w:val="009F4FBD"/>
    <w:rsid w:val="009F7962"/>
    <w:rsid w:val="00A00404"/>
    <w:rsid w:val="00A00569"/>
    <w:rsid w:val="00A0095D"/>
    <w:rsid w:val="00A00FA8"/>
    <w:rsid w:val="00A01DA4"/>
    <w:rsid w:val="00A025D3"/>
    <w:rsid w:val="00A02672"/>
    <w:rsid w:val="00A02AF8"/>
    <w:rsid w:val="00A03292"/>
    <w:rsid w:val="00A04A56"/>
    <w:rsid w:val="00A05C4E"/>
    <w:rsid w:val="00A05DAD"/>
    <w:rsid w:val="00A05E21"/>
    <w:rsid w:val="00A067C6"/>
    <w:rsid w:val="00A06BC5"/>
    <w:rsid w:val="00A07174"/>
    <w:rsid w:val="00A076C9"/>
    <w:rsid w:val="00A079A2"/>
    <w:rsid w:val="00A10B70"/>
    <w:rsid w:val="00A112A2"/>
    <w:rsid w:val="00A130AC"/>
    <w:rsid w:val="00A13CCE"/>
    <w:rsid w:val="00A13E87"/>
    <w:rsid w:val="00A13FE5"/>
    <w:rsid w:val="00A15B0B"/>
    <w:rsid w:val="00A15B7A"/>
    <w:rsid w:val="00A16152"/>
    <w:rsid w:val="00A175F2"/>
    <w:rsid w:val="00A20CDB"/>
    <w:rsid w:val="00A21240"/>
    <w:rsid w:val="00A2226C"/>
    <w:rsid w:val="00A23195"/>
    <w:rsid w:val="00A231B7"/>
    <w:rsid w:val="00A23A18"/>
    <w:rsid w:val="00A23C14"/>
    <w:rsid w:val="00A24EFA"/>
    <w:rsid w:val="00A25C77"/>
    <w:rsid w:val="00A25DE7"/>
    <w:rsid w:val="00A273C6"/>
    <w:rsid w:val="00A27F2A"/>
    <w:rsid w:val="00A307FD"/>
    <w:rsid w:val="00A30B77"/>
    <w:rsid w:val="00A31788"/>
    <w:rsid w:val="00A31936"/>
    <w:rsid w:val="00A31E1B"/>
    <w:rsid w:val="00A34FB1"/>
    <w:rsid w:val="00A35C84"/>
    <w:rsid w:val="00A35CC1"/>
    <w:rsid w:val="00A362F7"/>
    <w:rsid w:val="00A36BBD"/>
    <w:rsid w:val="00A375B9"/>
    <w:rsid w:val="00A4031E"/>
    <w:rsid w:val="00A4072F"/>
    <w:rsid w:val="00A40E87"/>
    <w:rsid w:val="00A4308D"/>
    <w:rsid w:val="00A43E9F"/>
    <w:rsid w:val="00A44A91"/>
    <w:rsid w:val="00A44E27"/>
    <w:rsid w:val="00A4555C"/>
    <w:rsid w:val="00A45FA4"/>
    <w:rsid w:val="00A479FE"/>
    <w:rsid w:val="00A47B6A"/>
    <w:rsid w:val="00A47C18"/>
    <w:rsid w:val="00A50E70"/>
    <w:rsid w:val="00A5119F"/>
    <w:rsid w:val="00A516DB"/>
    <w:rsid w:val="00A525A4"/>
    <w:rsid w:val="00A5281A"/>
    <w:rsid w:val="00A52AFF"/>
    <w:rsid w:val="00A52E1D"/>
    <w:rsid w:val="00A52FD7"/>
    <w:rsid w:val="00A532D6"/>
    <w:rsid w:val="00A54AF1"/>
    <w:rsid w:val="00A55322"/>
    <w:rsid w:val="00A57757"/>
    <w:rsid w:val="00A6149F"/>
    <w:rsid w:val="00A614A3"/>
    <w:rsid w:val="00A61ADF"/>
    <w:rsid w:val="00A63500"/>
    <w:rsid w:val="00A641D2"/>
    <w:rsid w:val="00A64480"/>
    <w:rsid w:val="00A65755"/>
    <w:rsid w:val="00A6653D"/>
    <w:rsid w:val="00A675BC"/>
    <w:rsid w:val="00A67807"/>
    <w:rsid w:val="00A70B81"/>
    <w:rsid w:val="00A71802"/>
    <w:rsid w:val="00A7199B"/>
    <w:rsid w:val="00A71EAE"/>
    <w:rsid w:val="00A72898"/>
    <w:rsid w:val="00A748B3"/>
    <w:rsid w:val="00A74C3B"/>
    <w:rsid w:val="00A75C59"/>
    <w:rsid w:val="00A77304"/>
    <w:rsid w:val="00A774DF"/>
    <w:rsid w:val="00A776F4"/>
    <w:rsid w:val="00A7797E"/>
    <w:rsid w:val="00A8163E"/>
    <w:rsid w:val="00A81855"/>
    <w:rsid w:val="00A81ECF"/>
    <w:rsid w:val="00A8279F"/>
    <w:rsid w:val="00A82D3E"/>
    <w:rsid w:val="00A834C9"/>
    <w:rsid w:val="00A83D04"/>
    <w:rsid w:val="00A85444"/>
    <w:rsid w:val="00A8652A"/>
    <w:rsid w:val="00A869FA"/>
    <w:rsid w:val="00A87685"/>
    <w:rsid w:val="00A90DC8"/>
    <w:rsid w:val="00A91379"/>
    <w:rsid w:val="00A91738"/>
    <w:rsid w:val="00A91849"/>
    <w:rsid w:val="00A91A8A"/>
    <w:rsid w:val="00A92342"/>
    <w:rsid w:val="00A93715"/>
    <w:rsid w:val="00A9399F"/>
    <w:rsid w:val="00A9547E"/>
    <w:rsid w:val="00A95A76"/>
    <w:rsid w:val="00A95F61"/>
    <w:rsid w:val="00A96960"/>
    <w:rsid w:val="00A96C4A"/>
    <w:rsid w:val="00A96EE6"/>
    <w:rsid w:val="00A9731C"/>
    <w:rsid w:val="00A97CA4"/>
    <w:rsid w:val="00AA0C60"/>
    <w:rsid w:val="00AA16EA"/>
    <w:rsid w:val="00AA18FA"/>
    <w:rsid w:val="00AA565A"/>
    <w:rsid w:val="00AA5699"/>
    <w:rsid w:val="00AA5F36"/>
    <w:rsid w:val="00AA6A95"/>
    <w:rsid w:val="00AA7907"/>
    <w:rsid w:val="00AB0B82"/>
    <w:rsid w:val="00AB14A7"/>
    <w:rsid w:val="00AB3B4E"/>
    <w:rsid w:val="00AB4574"/>
    <w:rsid w:val="00AB6168"/>
    <w:rsid w:val="00AB617A"/>
    <w:rsid w:val="00AB677B"/>
    <w:rsid w:val="00AB6D9A"/>
    <w:rsid w:val="00AB7987"/>
    <w:rsid w:val="00AB7CC6"/>
    <w:rsid w:val="00AC0239"/>
    <w:rsid w:val="00AC28E8"/>
    <w:rsid w:val="00AC2B8A"/>
    <w:rsid w:val="00AC2FB6"/>
    <w:rsid w:val="00AC3D2F"/>
    <w:rsid w:val="00AC4C5C"/>
    <w:rsid w:val="00AC59CF"/>
    <w:rsid w:val="00AC5C7C"/>
    <w:rsid w:val="00AC5E1A"/>
    <w:rsid w:val="00AC699D"/>
    <w:rsid w:val="00AC6A30"/>
    <w:rsid w:val="00AC6B5C"/>
    <w:rsid w:val="00AC7C03"/>
    <w:rsid w:val="00AD0025"/>
    <w:rsid w:val="00AD10EC"/>
    <w:rsid w:val="00AD14DA"/>
    <w:rsid w:val="00AD1B3C"/>
    <w:rsid w:val="00AD2E01"/>
    <w:rsid w:val="00AD3093"/>
    <w:rsid w:val="00AD3730"/>
    <w:rsid w:val="00AD4594"/>
    <w:rsid w:val="00AD46F4"/>
    <w:rsid w:val="00AD510E"/>
    <w:rsid w:val="00AD56EF"/>
    <w:rsid w:val="00AD5F9B"/>
    <w:rsid w:val="00AD6FA1"/>
    <w:rsid w:val="00AD7558"/>
    <w:rsid w:val="00AD7CBC"/>
    <w:rsid w:val="00AE044F"/>
    <w:rsid w:val="00AE0AA7"/>
    <w:rsid w:val="00AE0BEB"/>
    <w:rsid w:val="00AE3C50"/>
    <w:rsid w:val="00AE4D26"/>
    <w:rsid w:val="00AE6F3E"/>
    <w:rsid w:val="00AF0076"/>
    <w:rsid w:val="00AF0CC5"/>
    <w:rsid w:val="00AF102B"/>
    <w:rsid w:val="00AF16A6"/>
    <w:rsid w:val="00AF1C33"/>
    <w:rsid w:val="00AF1CB6"/>
    <w:rsid w:val="00AF24F7"/>
    <w:rsid w:val="00AF27F5"/>
    <w:rsid w:val="00AF321A"/>
    <w:rsid w:val="00AF340E"/>
    <w:rsid w:val="00AF4D3B"/>
    <w:rsid w:val="00AF4F18"/>
    <w:rsid w:val="00AF4FCE"/>
    <w:rsid w:val="00AF5B2A"/>
    <w:rsid w:val="00AF748F"/>
    <w:rsid w:val="00B02B30"/>
    <w:rsid w:val="00B03477"/>
    <w:rsid w:val="00B04238"/>
    <w:rsid w:val="00B06B32"/>
    <w:rsid w:val="00B06BEE"/>
    <w:rsid w:val="00B07105"/>
    <w:rsid w:val="00B07717"/>
    <w:rsid w:val="00B10C0E"/>
    <w:rsid w:val="00B11184"/>
    <w:rsid w:val="00B11303"/>
    <w:rsid w:val="00B11DC2"/>
    <w:rsid w:val="00B12D7C"/>
    <w:rsid w:val="00B12DBC"/>
    <w:rsid w:val="00B13704"/>
    <w:rsid w:val="00B14B12"/>
    <w:rsid w:val="00B14EEC"/>
    <w:rsid w:val="00B167DA"/>
    <w:rsid w:val="00B168AE"/>
    <w:rsid w:val="00B16F39"/>
    <w:rsid w:val="00B20269"/>
    <w:rsid w:val="00B20797"/>
    <w:rsid w:val="00B22964"/>
    <w:rsid w:val="00B2296D"/>
    <w:rsid w:val="00B22A5E"/>
    <w:rsid w:val="00B26066"/>
    <w:rsid w:val="00B264AA"/>
    <w:rsid w:val="00B265D1"/>
    <w:rsid w:val="00B26A55"/>
    <w:rsid w:val="00B275BC"/>
    <w:rsid w:val="00B2793E"/>
    <w:rsid w:val="00B300EE"/>
    <w:rsid w:val="00B301ED"/>
    <w:rsid w:val="00B30567"/>
    <w:rsid w:val="00B30F6D"/>
    <w:rsid w:val="00B3143C"/>
    <w:rsid w:val="00B32C88"/>
    <w:rsid w:val="00B33292"/>
    <w:rsid w:val="00B34685"/>
    <w:rsid w:val="00B34B7E"/>
    <w:rsid w:val="00B37C4A"/>
    <w:rsid w:val="00B41D64"/>
    <w:rsid w:val="00B41D9A"/>
    <w:rsid w:val="00B42069"/>
    <w:rsid w:val="00B43ED8"/>
    <w:rsid w:val="00B440BB"/>
    <w:rsid w:val="00B44336"/>
    <w:rsid w:val="00B44C5D"/>
    <w:rsid w:val="00B46113"/>
    <w:rsid w:val="00B469CB"/>
    <w:rsid w:val="00B46E84"/>
    <w:rsid w:val="00B471D2"/>
    <w:rsid w:val="00B4726A"/>
    <w:rsid w:val="00B47523"/>
    <w:rsid w:val="00B50250"/>
    <w:rsid w:val="00B5079E"/>
    <w:rsid w:val="00B50FF9"/>
    <w:rsid w:val="00B516E3"/>
    <w:rsid w:val="00B51DB9"/>
    <w:rsid w:val="00B51F4C"/>
    <w:rsid w:val="00B51FC6"/>
    <w:rsid w:val="00B5222A"/>
    <w:rsid w:val="00B533FE"/>
    <w:rsid w:val="00B5512F"/>
    <w:rsid w:val="00B55213"/>
    <w:rsid w:val="00B55FC2"/>
    <w:rsid w:val="00B57912"/>
    <w:rsid w:val="00B57B06"/>
    <w:rsid w:val="00B57EE1"/>
    <w:rsid w:val="00B6060C"/>
    <w:rsid w:val="00B6089D"/>
    <w:rsid w:val="00B60ACE"/>
    <w:rsid w:val="00B624C3"/>
    <w:rsid w:val="00B63756"/>
    <w:rsid w:val="00B63923"/>
    <w:rsid w:val="00B63E69"/>
    <w:rsid w:val="00B640CD"/>
    <w:rsid w:val="00B64108"/>
    <w:rsid w:val="00B644D6"/>
    <w:rsid w:val="00B648AA"/>
    <w:rsid w:val="00B64F73"/>
    <w:rsid w:val="00B65748"/>
    <w:rsid w:val="00B66560"/>
    <w:rsid w:val="00B667FE"/>
    <w:rsid w:val="00B70DE5"/>
    <w:rsid w:val="00B7262A"/>
    <w:rsid w:val="00B732EE"/>
    <w:rsid w:val="00B737A8"/>
    <w:rsid w:val="00B73E62"/>
    <w:rsid w:val="00B7416B"/>
    <w:rsid w:val="00B74249"/>
    <w:rsid w:val="00B742FB"/>
    <w:rsid w:val="00B746BE"/>
    <w:rsid w:val="00B764AE"/>
    <w:rsid w:val="00B7704A"/>
    <w:rsid w:val="00B801CB"/>
    <w:rsid w:val="00B80419"/>
    <w:rsid w:val="00B80A9D"/>
    <w:rsid w:val="00B814F0"/>
    <w:rsid w:val="00B81758"/>
    <w:rsid w:val="00B83A9F"/>
    <w:rsid w:val="00B83F3C"/>
    <w:rsid w:val="00B84D4E"/>
    <w:rsid w:val="00B85745"/>
    <w:rsid w:val="00B85AAC"/>
    <w:rsid w:val="00B86E7B"/>
    <w:rsid w:val="00B87032"/>
    <w:rsid w:val="00B87788"/>
    <w:rsid w:val="00B87B77"/>
    <w:rsid w:val="00B9131B"/>
    <w:rsid w:val="00B9218F"/>
    <w:rsid w:val="00B92EFB"/>
    <w:rsid w:val="00B9493E"/>
    <w:rsid w:val="00B94D94"/>
    <w:rsid w:val="00B95599"/>
    <w:rsid w:val="00B95E89"/>
    <w:rsid w:val="00B9645A"/>
    <w:rsid w:val="00B97599"/>
    <w:rsid w:val="00BA089D"/>
    <w:rsid w:val="00BA14D6"/>
    <w:rsid w:val="00BA14E7"/>
    <w:rsid w:val="00BA229B"/>
    <w:rsid w:val="00BA3229"/>
    <w:rsid w:val="00BA38C5"/>
    <w:rsid w:val="00BA3D90"/>
    <w:rsid w:val="00BB050C"/>
    <w:rsid w:val="00BB19EA"/>
    <w:rsid w:val="00BB2156"/>
    <w:rsid w:val="00BB327B"/>
    <w:rsid w:val="00BB3D90"/>
    <w:rsid w:val="00BB429C"/>
    <w:rsid w:val="00BB4396"/>
    <w:rsid w:val="00BB6BDC"/>
    <w:rsid w:val="00BB6C02"/>
    <w:rsid w:val="00BC1A42"/>
    <w:rsid w:val="00BC324E"/>
    <w:rsid w:val="00BC6CD2"/>
    <w:rsid w:val="00BC70A1"/>
    <w:rsid w:val="00BC712C"/>
    <w:rsid w:val="00BC7D54"/>
    <w:rsid w:val="00BD069A"/>
    <w:rsid w:val="00BD0807"/>
    <w:rsid w:val="00BD0AA5"/>
    <w:rsid w:val="00BD0D89"/>
    <w:rsid w:val="00BD1C71"/>
    <w:rsid w:val="00BD2A86"/>
    <w:rsid w:val="00BD2B4E"/>
    <w:rsid w:val="00BD3329"/>
    <w:rsid w:val="00BD569A"/>
    <w:rsid w:val="00BD5914"/>
    <w:rsid w:val="00BD65B2"/>
    <w:rsid w:val="00BD6DFC"/>
    <w:rsid w:val="00BD6FB1"/>
    <w:rsid w:val="00BD7361"/>
    <w:rsid w:val="00BE0C0A"/>
    <w:rsid w:val="00BE0E80"/>
    <w:rsid w:val="00BE1FDC"/>
    <w:rsid w:val="00BE200E"/>
    <w:rsid w:val="00BE264A"/>
    <w:rsid w:val="00BE27D3"/>
    <w:rsid w:val="00BE344E"/>
    <w:rsid w:val="00BE3821"/>
    <w:rsid w:val="00BE43F2"/>
    <w:rsid w:val="00BE4BE0"/>
    <w:rsid w:val="00BE4EC0"/>
    <w:rsid w:val="00BE5C5F"/>
    <w:rsid w:val="00BE66F2"/>
    <w:rsid w:val="00BE6846"/>
    <w:rsid w:val="00BF04E5"/>
    <w:rsid w:val="00BF106F"/>
    <w:rsid w:val="00BF2BAC"/>
    <w:rsid w:val="00BF364F"/>
    <w:rsid w:val="00BF381B"/>
    <w:rsid w:val="00BF410A"/>
    <w:rsid w:val="00BF55FC"/>
    <w:rsid w:val="00BF5A97"/>
    <w:rsid w:val="00BF5E41"/>
    <w:rsid w:val="00BF6150"/>
    <w:rsid w:val="00BF68E8"/>
    <w:rsid w:val="00BF79D1"/>
    <w:rsid w:val="00C00602"/>
    <w:rsid w:val="00C0090C"/>
    <w:rsid w:val="00C009ED"/>
    <w:rsid w:val="00C010AB"/>
    <w:rsid w:val="00C0182B"/>
    <w:rsid w:val="00C018B5"/>
    <w:rsid w:val="00C0197B"/>
    <w:rsid w:val="00C02650"/>
    <w:rsid w:val="00C02F1B"/>
    <w:rsid w:val="00C03459"/>
    <w:rsid w:val="00C04349"/>
    <w:rsid w:val="00C04602"/>
    <w:rsid w:val="00C04DAD"/>
    <w:rsid w:val="00C05117"/>
    <w:rsid w:val="00C051A9"/>
    <w:rsid w:val="00C05AAB"/>
    <w:rsid w:val="00C05D59"/>
    <w:rsid w:val="00C1246F"/>
    <w:rsid w:val="00C13970"/>
    <w:rsid w:val="00C13D61"/>
    <w:rsid w:val="00C14359"/>
    <w:rsid w:val="00C14747"/>
    <w:rsid w:val="00C14F5A"/>
    <w:rsid w:val="00C14F61"/>
    <w:rsid w:val="00C1597D"/>
    <w:rsid w:val="00C176A0"/>
    <w:rsid w:val="00C20688"/>
    <w:rsid w:val="00C209F5"/>
    <w:rsid w:val="00C215D6"/>
    <w:rsid w:val="00C21B31"/>
    <w:rsid w:val="00C21E32"/>
    <w:rsid w:val="00C22434"/>
    <w:rsid w:val="00C226AD"/>
    <w:rsid w:val="00C2288B"/>
    <w:rsid w:val="00C23385"/>
    <w:rsid w:val="00C270F1"/>
    <w:rsid w:val="00C30103"/>
    <w:rsid w:val="00C3013F"/>
    <w:rsid w:val="00C301BD"/>
    <w:rsid w:val="00C3022B"/>
    <w:rsid w:val="00C314B4"/>
    <w:rsid w:val="00C31D38"/>
    <w:rsid w:val="00C32AC8"/>
    <w:rsid w:val="00C332A9"/>
    <w:rsid w:val="00C34DB9"/>
    <w:rsid w:val="00C3547C"/>
    <w:rsid w:val="00C3563A"/>
    <w:rsid w:val="00C364CC"/>
    <w:rsid w:val="00C36540"/>
    <w:rsid w:val="00C36DC2"/>
    <w:rsid w:val="00C40945"/>
    <w:rsid w:val="00C4113D"/>
    <w:rsid w:val="00C4147A"/>
    <w:rsid w:val="00C41492"/>
    <w:rsid w:val="00C41499"/>
    <w:rsid w:val="00C417CF"/>
    <w:rsid w:val="00C41B48"/>
    <w:rsid w:val="00C41EFA"/>
    <w:rsid w:val="00C41F3C"/>
    <w:rsid w:val="00C43B33"/>
    <w:rsid w:val="00C44531"/>
    <w:rsid w:val="00C459CA"/>
    <w:rsid w:val="00C46326"/>
    <w:rsid w:val="00C46C78"/>
    <w:rsid w:val="00C47528"/>
    <w:rsid w:val="00C5119C"/>
    <w:rsid w:val="00C511D8"/>
    <w:rsid w:val="00C51A4C"/>
    <w:rsid w:val="00C521AC"/>
    <w:rsid w:val="00C52356"/>
    <w:rsid w:val="00C52535"/>
    <w:rsid w:val="00C550EC"/>
    <w:rsid w:val="00C55FC4"/>
    <w:rsid w:val="00C561FE"/>
    <w:rsid w:val="00C57094"/>
    <w:rsid w:val="00C605FD"/>
    <w:rsid w:val="00C607CD"/>
    <w:rsid w:val="00C60BDC"/>
    <w:rsid w:val="00C6123B"/>
    <w:rsid w:val="00C6138D"/>
    <w:rsid w:val="00C63CCC"/>
    <w:rsid w:val="00C6419D"/>
    <w:rsid w:val="00C64FAA"/>
    <w:rsid w:val="00C65338"/>
    <w:rsid w:val="00C6570A"/>
    <w:rsid w:val="00C65F3E"/>
    <w:rsid w:val="00C6638F"/>
    <w:rsid w:val="00C66BB4"/>
    <w:rsid w:val="00C6721C"/>
    <w:rsid w:val="00C67C99"/>
    <w:rsid w:val="00C701BA"/>
    <w:rsid w:val="00C70477"/>
    <w:rsid w:val="00C70829"/>
    <w:rsid w:val="00C70E48"/>
    <w:rsid w:val="00C7107D"/>
    <w:rsid w:val="00C71BF0"/>
    <w:rsid w:val="00C72133"/>
    <w:rsid w:val="00C72C97"/>
    <w:rsid w:val="00C72F1E"/>
    <w:rsid w:val="00C73143"/>
    <w:rsid w:val="00C73157"/>
    <w:rsid w:val="00C75363"/>
    <w:rsid w:val="00C754DA"/>
    <w:rsid w:val="00C756E1"/>
    <w:rsid w:val="00C75865"/>
    <w:rsid w:val="00C75B87"/>
    <w:rsid w:val="00C75C09"/>
    <w:rsid w:val="00C75C72"/>
    <w:rsid w:val="00C763C5"/>
    <w:rsid w:val="00C7679F"/>
    <w:rsid w:val="00C76CF9"/>
    <w:rsid w:val="00C76EAE"/>
    <w:rsid w:val="00C77341"/>
    <w:rsid w:val="00C802CB"/>
    <w:rsid w:val="00C804F2"/>
    <w:rsid w:val="00C8066E"/>
    <w:rsid w:val="00C817A2"/>
    <w:rsid w:val="00C81DF4"/>
    <w:rsid w:val="00C841C9"/>
    <w:rsid w:val="00C86138"/>
    <w:rsid w:val="00C864BA"/>
    <w:rsid w:val="00C867C1"/>
    <w:rsid w:val="00C86EE0"/>
    <w:rsid w:val="00C901E3"/>
    <w:rsid w:val="00C9032D"/>
    <w:rsid w:val="00C9112F"/>
    <w:rsid w:val="00C91223"/>
    <w:rsid w:val="00C91A38"/>
    <w:rsid w:val="00C92601"/>
    <w:rsid w:val="00C928E4"/>
    <w:rsid w:val="00C93AA5"/>
    <w:rsid w:val="00C94254"/>
    <w:rsid w:val="00C951F1"/>
    <w:rsid w:val="00C952B9"/>
    <w:rsid w:val="00C95F05"/>
    <w:rsid w:val="00C96C2F"/>
    <w:rsid w:val="00C9719C"/>
    <w:rsid w:val="00C97AF4"/>
    <w:rsid w:val="00C97E5E"/>
    <w:rsid w:val="00CA03B7"/>
    <w:rsid w:val="00CA04C3"/>
    <w:rsid w:val="00CA15CB"/>
    <w:rsid w:val="00CA2D86"/>
    <w:rsid w:val="00CA3072"/>
    <w:rsid w:val="00CA32FA"/>
    <w:rsid w:val="00CA3403"/>
    <w:rsid w:val="00CA42C1"/>
    <w:rsid w:val="00CA455A"/>
    <w:rsid w:val="00CA466E"/>
    <w:rsid w:val="00CA5E40"/>
    <w:rsid w:val="00CA7D65"/>
    <w:rsid w:val="00CB07AD"/>
    <w:rsid w:val="00CB1BAB"/>
    <w:rsid w:val="00CB479B"/>
    <w:rsid w:val="00CB4C42"/>
    <w:rsid w:val="00CB4DCE"/>
    <w:rsid w:val="00CB681E"/>
    <w:rsid w:val="00CB6D3E"/>
    <w:rsid w:val="00CB7205"/>
    <w:rsid w:val="00CB7694"/>
    <w:rsid w:val="00CB76EB"/>
    <w:rsid w:val="00CC039C"/>
    <w:rsid w:val="00CC05F2"/>
    <w:rsid w:val="00CC09D0"/>
    <w:rsid w:val="00CC1189"/>
    <w:rsid w:val="00CC1676"/>
    <w:rsid w:val="00CC1CF9"/>
    <w:rsid w:val="00CC2135"/>
    <w:rsid w:val="00CC2667"/>
    <w:rsid w:val="00CC2E10"/>
    <w:rsid w:val="00CC3873"/>
    <w:rsid w:val="00CC3DA4"/>
    <w:rsid w:val="00CC4760"/>
    <w:rsid w:val="00CC73CB"/>
    <w:rsid w:val="00CC774A"/>
    <w:rsid w:val="00CD1019"/>
    <w:rsid w:val="00CD16A5"/>
    <w:rsid w:val="00CD190F"/>
    <w:rsid w:val="00CD3497"/>
    <w:rsid w:val="00CD349C"/>
    <w:rsid w:val="00CD43F2"/>
    <w:rsid w:val="00CD4779"/>
    <w:rsid w:val="00CD4D79"/>
    <w:rsid w:val="00CD5421"/>
    <w:rsid w:val="00CD5B58"/>
    <w:rsid w:val="00CD7D09"/>
    <w:rsid w:val="00CE015E"/>
    <w:rsid w:val="00CE095D"/>
    <w:rsid w:val="00CE137D"/>
    <w:rsid w:val="00CE1382"/>
    <w:rsid w:val="00CE170D"/>
    <w:rsid w:val="00CE2776"/>
    <w:rsid w:val="00CE317F"/>
    <w:rsid w:val="00CE3454"/>
    <w:rsid w:val="00CE349D"/>
    <w:rsid w:val="00CE382F"/>
    <w:rsid w:val="00CE52CE"/>
    <w:rsid w:val="00CE56B5"/>
    <w:rsid w:val="00CE5DAD"/>
    <w:rsid w:val="00CE648B"/>
    <w:rsid w:val="00CE755F"/>
    <w:rsid w:val="00CE78C9"/>
    <w:rsid w:val="00CF0BC6"/>
    <w:rsid w:val="00CF1199"/>
    <w:rsid w:val="00CF1D2A"/>
    <w:rsid w:val="00CF1E11"/>
    <w:rsid w:val="00CF2136"/>
    <w:rsid w:val="00CF4372"/>
    <w:rsid w:val="00CF4542"/>
    <w:rsid w:val="00CF57B6"/>
    <w:rsid w:val="00CF5C56"/>
    <w:rsid w:val="00CF6B66"/>
    <w:rsid w:val="00CF6C7D"/>
    <w:rsid w:val="00CF7034"/>
    <w:rsid w:val="00CF73CF"/>
    <w:rsid w:val="00CF7697"/>
    <w:rsid w:val="00D005E7"/>
    <w:rsid w:val="00D00D71"/>
    <w:rsid w:val="00D0341F"/>
    <w:rsid w:val="00D04B58"/>
    <w:rsid w:val="00D057EB"/>
    <w:rsid w:val="00D05A5E"/>
    <w:rsid w:val="00D05B8F"/>
    <w:rsid w:val="00D0638D"/>
    <w:rsid w:val="00D069B6"/>
    <w:rsid w:val="00D06FC8"/>
    <w:rsid w:val="00D079B3"/>
    <w:rsid w:val="00D10494"/>
    <w:rsid w:val="00D10661"/>
    <w:rsid w:val="00D10EAC"/>
    <w:rsid w:val="00D10FAF"/>
    <w:rsid w:val="00D11C97"/>
    <w:rsid w:val="00D1205F"/>
    <w:rsid w:val="00D121F5"/>
    <w:rsid w:val="00D12FD4"/>
    <w:rsid w:val="00D13407"/>
    <w:rsid w:val="00D13C3E"/>
    <w:rsid w:val="00D150AD"/>
    <w:rsid w:val="00D155B7"/>
    <w:rsid w:val="00D162E8"/>
    <w:rsid w:val="00D16954"/>
    <w:rsid w:val="00D16C6E"/>
    <w:rsid w:val="00D16EC8"/>
    <w:rsid w:val="00D1797E"/>
    <w:rsid w:val="00D17E8B"/>
    <w:rsid w:val="00D206E3"/>
    <w:rsid w:val="00D20718"/>
    <w:rsid w:val="00D21760"/>
    <w:rsid w:val="00D22AF4"/>
    <w:rsid w:val="00D239CA"/>
    <w:rsid w:val="00D239E4"/>
    <w:rsid w:val="00D25107"/>
    <w:rsid w:val="00D2622D"/>
    <w:rsid w:val="00D266E0"/>
    <w:rsid w:val="00D272AB"/>
    <w:rsid w:val="00D27459"/>
    <w:rsid w:val="00D2758A"/>
    <w:rsid w:val="00D2798E"/>
    <w:rsid w:val="00D30747"/>
    <w:rsid w:val="00D30F0A"/>
    <w:rsid w:val="00D310A5"/>
    <w:rsid w:val="00D313A2"/>
    <w:rsid w:val="00D316D4"/>
    <w:rsid w:val="00D334AC"/>
    <w:rsid w:val="00D33FFF"/>
    <w:rsid w:val="00D3532F"/>
    <w:rsid w:val="00D36AA5"/>
    <w:rsid w:val="00D36C4B"/>
    <w:rsid w:val="00D3765A"/>
    <w:rsid w:val="00D400A7"/>
    <w:rsid w:val="00D4038C"/>
    <w:rsid w:val="00D40DD4"/>
    <w:rsid w:val="00D40E16"/>
    <w:rsid w:val="00D41195"/>
    <w:rsid w:val="00D4138C"/>
    <w:rsid w:val="00D418F4"/>
    <w:rsid w:val="00D41ADB"/>
    <w:rsid w:val="00D421DA"/>
    <w:rsid w:val="00D42671"/>
    <w:rsid w:val="00D43939"/>
    <w:rsid w:val="00D43A19"/>
    <w:rsid w:val="00D43E1B"/>
    <w:rsid w:val="00D4541B"/>
    <w:rsid w:val="00D4547F"/>
    <w:rsid w:val="00D463C2"/>
    <w:rsid w:val="00D46529"/>
    <w:rsid w:val="00D470C7"/>
    <w:rsid w:val="00D5131F"/>
    <w:rsid w:val="00D518DA"/>
    <w:rsid w:val="00D51A8C"/>
    <w:rsid w:val="00D5209E"/>
    <w:rsid w:val="00D5270D"/>
    <w:rsid w:val="00D534C6"/>
    <w:rsid w:val="00D53CC1"/>
    <w:rsid w:val="00D569C4"/>
    <w:rsid w:val="00D57FBE"/>
    <w:rsid w:val="00D607DC"/>
    <w:rsid w:val="00D60A20"/>
    <w:rsid w:val="00D61211"/>
    <w:rsid w:val="00D61588"/>
    <w:rsid w:val="00D61AFA"/>
    <w:rsid w:val="00D61E6F"/>
    <w:rsid w:val="00D627CD"/>
    <w:rsid w:val="00D62E8D"/>
    <w:rsid w:val="00D63293"/>
    <w:rsid w:val="00D6350B"/>
    <w:rsid w:val="00D63D8F"/>
    <w:rsid w:val="00D63FC4"/>
    <w:rsid w:val="00D66E76"/>
    <w:rsid w:val="00D673EE"/>
    <w:rsid w:val="00D67A9E"/>
    <w:rsid w:val="00D71CDF"/>
    <w:rsid w:val="00D71E8D"/>
    <w:rsid w:val="00D72FEF"/>
    <w:rsid w:val="00D734F9"/>
    <w:rsid w:val="00D76E80"/>
    <w:rsid w:val="00D77968"/>
    <w:rsid w:val="00D81781"/>
    <w:rsid w:val="00D83076"/>
    <w:rsid w:val="00D85D76"/>
    <w:rsid w:val="00D85D80"/>
    <w:rsid w:val="00D873CC"/>
    <w:rsid w:val="00D901E6"/>
    <w:rsid w:val="00D90A6E"/>
    <w:rsid w:val="00D90DF0"/>
    <w:rsid w:val="00D91493"/>
    <w:rsid w:val="00D914CD"/>
    <w:rsid w:val="00D92378"/>
    <w:rsid w:val="00D935D5"/>
    <w:rsid w:val="00D94242"/>
    <w:rsid w:val="00D950D4"/>
    <w:rsid w:val="00D978FB"/>
    <w:rsid w:val="00D97AD6"/>
    <w:rsid w:val="00D97C6A"/>
    <w:rsid w:val="00DA0086"/>
    <w:rsid w:val="00DA1D01"/>
    <w:rsid w:val="00DA33EC"/>
    <w:rsid w:val="00DA36EA"/>
    <w:rsid w:val="00DA3C0C"/>
    <w:rsid w:val="00DA3D53"/>
    <w:rsid w:val="00DA3EF2"/>
    <w:rsid w:val="00DA59FE"/>
    <w:rsid w:val="00DA66B7"/>
    <w:rsid w:val="00DA6C8C"/>
    <w:rsid w:val="00DA760E"/>
    <w:rsid w:val="00DA76C1"/>
    <w:rsid w:val="00DB049B"/>
    <w:rsid w:val="00DB0BD7"/>
    <w:rsid w:val="00DB3766"/>
    <w:rsid w:val="00DB3957"/>
    <w:rsid w:val="00DB39F4"/>
    <w:rsid w:val="00DB3E1C"/>
    <w:rsid w:val="00DB48E7"/>
    <w:rsid w:val="00DB57A6"/>
    <w:rsid w:val="00DB6727"/>
    <w:rsid w:val="00DB6ECB"/>
    <w:rsid w:val="00DB7A91"/>
    <w:rsid w:val="00DB7F5E"/>
    <w:rsid w:val="00DC08B8"/>
    <w:rsid w:val="00DC0C0C"/>
    <w:rsid w:val="00DC2414"/>
    <w:rsid w:val="00DC3774"/>
    <w:rsid w:val="00DC47AD"/>
    <w:rsid w:val="00DC68E8"/>
    <w:rsid w:val="00DC78AE"/>
    <w:rsid w:val="00DD0DFC"/>
    <w:rsid w:val="00DD1262"/>
    <w:rsid w:val="00DD187E"/>
    <w:rsid w:val="00DD1980"/>
    <w:rsid w:val="00DD1AEF"/>
    <w:rsid w:val="00DD2141"/>
    <w:rsid w:val="00DD2EC1"/>
    <w:rsid w:val="00DD3FB2"/>
    <w:rsid w:val="00DD4A7F"/>
    <w:rsid w:val="00DD5602"/>
    <w:rsid w:val="00DD5BFB"/>
    <w:rsid w:val="00DD6A67"/>
    <w:rsid w:val="00DD6B60"/>
    <w:rsid w:val="00DE0887"/>
    <w:rsid w:val="00DE10E0"/>
    <w:rsid w:val="00DE11A5"/>
    <w:rsid w:val="00DE1392"/>
    <w:rsid w:val="00DE3D74"/>
    <w:rsid w:val="00DE3E50"/>
    <w:rsid w:val="00DE414C"/>
    <w:rsid w:val="00DE41EC"/>
    <w:rsid w:val="00DE452F"/>
    <w:rsid w:val="00DE49B9"/>
    <w:rsid w:val="00DE4AC7"/>
    <w:rsid w:val="00DE4CD3"/>
    <w:rsid w:val="00DE620C"/>
    <w:rsid w:val="00DE694D"/>
    <w:rsid w:val="00DE6B9F"/>
    <w:rsid w:val="00DE6DF3"/>
    <w:rsid w:val="00DE7F4F"/>
    <w:rsid w:val="00DF01F4"/>
    <w:rsid w:val="00DF0A6C"/>
    <w:rsid w:val="00DF13DB"/>
    <w:rsid w:val="00DF192C"/>
    <w:rsid w:val="00DF1E68"/>
    <w:rsid w:val="00DF30A9"/>
    <w:rsid w:val="00DF31F0"/>
    <w:rsid w:val="00DF34C9"/>
    <w:rsid w:val="00DF34EA"/>
    <w:rsid w:val="00DF4D00"/>
    <w:rsid w:val="00DF5AC7"/>
    <w:rsid w:val="00DF6C88"/>
    <w:rsid w:val="00DF6D91"/>
    <w:rsid w:val="00DF6E12"/>
    <w:rsid w:val="00DF73DF"/>
    <w:rsid w:val="00DF7F09"/>
    <w:rsid w:val="00E008D4"/>
    <w:rsid w:val="00E0243B"/>
    <w:rsid w:val="00E0408C"/>
    <w:rsid w:val="00E04F5E"/>
    <w:rsid w:val="00E04FAC"/>
    <w:rsid w:val="00E05C83"/>
    <w:rsid w:val="00E0604E"/>
    <w:rsid w:val="00E064FC"/>
    <w:rsid w:val="00E06A02"/>
    <w:rsid w:val="00E06E9A"/>
    <w:rsid w:val="00E073F6"/>
    <w:rsid w:val="00E0740B"/>
    <w:rsid w:val="00E10F36"/>
    <w:rsid w:val="00E10FF3"/>
    <w:rsid w:val="00E11152"/>
    <w:rsid w:val="00E1314F"/>
    <w:rsid w:val="00E14AB8"/>
    <w:rsid w:val="00E163BF"/>
    <w:rsid w:val="00E17D96"/>
    <w:rsid w:val="00E20093"/>
    <w:rsid w:val="00E202FF"/>
    <w:rsid w:val="00E21B43"/>
    <w:rsid w:val="00E2309B"/>
    <w:rsid w:val="00E235E2"/>
    <w:rsid w:val="00E2373C"/>
    <w:rsid w:val="00E23F0E"/>
    <w:rsid w:val="00E2409C"/>
    <w:rsid w:val="00E2486E"/>
    <w:rsid w:val="00E24AFE"/>
    <w:rsid w:val="00E24FEB"/>
    <w:rsid w:val="00E252F4"/>
    <w:rsid w:val="00E2681B"/>
    <w:rsid w:val="00E26DDE"/>
    <w:rsid w:val="00E2710C"/>
    <w:rsid w:val="00E303F6"/>
    <w:rsid w:val="00E305FC"/>
    <w:rsid w:val="00E322C4"/>
    <w:rsid w:val="00E324D9"/>
    <w:rsid w:val="00E32B73"/>
    <w:rsid w:val="00E34562"/>
    <w:rsid w:val="00E3469E"/>
    <w:rsid w:val="00E35C6A"/>
    <w:rsid w:val="00E35DA4"/>
    <w:rsid w:val="00E35EC5"/>
    <w:rsid w:val="00E36546"/>
    <w:rsid w:val="00E366C1"/>
    <w:rsid w:val="00E37BB4"/>
    <w:rsid w:val="00E41074"/>
    <w:rsid w:val="00E4168A"/>
    <w:rsid w:val="00E4175A"/>
    <w:rsid w:val="00E41E60"/>
    <w:rsid w:val="00E430C6"/>
    <w:rsid w:val="00E433A9"/>
    <w:rsid w:val="00E43489"/>
    <w:rsid w:val="00E43D24"/>
    <w:rsid w:val="00E44E6A"/>
    <w:rsid w:val="00E4508A"/>
    <w:rsid w:val="00E45096"/>
    <w:rsid w:val="00E453E5"/>
    <w:rsid w:val="00E46C97"/>
    <w:rsid w:val="00E47B13"/>
    <w:rsid w:val="00E5080F"/>
    <w:rsid w:val="00E54A02"/>
    <w:rsid w:val="00E54B5C"/>
    <w:rsid w:val="00E55B14"/>
    <w:rsid w:val="00E56798"/>
    <w:rsid w:val="00E56B6B"/>
    <w:rsid w:val="00E57B3D"/>
    <w:rsid w:val="00E57BAE"/>
    <w:rsid w:val="00E60E5A"/>
    <w:rsid w:val="00E621FB"/>
    <w:rsid w:val="00E62515"/>
    <w:rsid w:val="00E62EDA"/>
    <w:rsid w:val="00E63C72"/>
    <w:rsid w:val="00E6510E"/>
    <w:rsid w:val="00E65410"/>
    <w:rsid w:val="00E65A01"/>
    <w:rsid w:val="00E65E41"/>
    <w:rsid w:val="00E6626B"/>
    <w:rsid w:val="00E66871"/>
    <w:rsid w:val="00E66BC6"/>
    <w:rsid w:val="00E67F84"/>
    <w:rsid w:val="00E70E10"/>
    <w:rsid w:val="00E70E75"/>
    <w:rsid w:val="00E7144A"/>
    <w:rsid w:val="00E7159C"/>
    <w:rsid w:val="00E71973"/>
    <w:rsid w:val="00E71A24"/>
    <w:rsid w:val="00E71BE4"/>
    <w:rsid w:val="00E71F13"/>
    <w:rsid w:val="00E7285C"/>
    <w:rsid w:val="00E740A5"/>
    <w:rsid w:val="00E76367"/>
    <w:rsid w:val="00E768BB"/>
    <w:rsid w:val="00E76F6B"/>
    <w:rsid w:val="00E77847"/>
    <w:rsid w:val="00E77F84"/>
    <w:rsid w:val="00E815D1"/>
    <w:rsid w:val="00E81D9E"/>
    <w:rsid w:val="00E82735"/>
    <w:rsid w:val="00E83312"/>
    <w:rsid w:val="00E83969"/>
    <w:rsid w:val="00E83A5D"/>
    <w:rsid w:val="00E83AE4"/>
    <w:rsid w:val="00E84202"/>
    <w:rsid w:val="00E84D5F"/>
    <w:rsid w:val="00E866A9"/>
    <w:rsid w:val="00E86BE1"/>
    <w:rsid w:val="00E903D5"/>
    <w:rsid w:val="00E90E4C"/>
    <w:rsid w:val="00E91F57"/>
    <w:rsid w:val="00E9271B"/>
    <w:rsid w:val="00E93B13"/>
    <w:rsid w:val="00E94E63"/>
    <w:rsid w:val="00E94F14"/>
    <w:rsid w:val="00E95E94"/>
    <w:rsid w:val="00E9643C"/>
    <w:rsid w:val="00E96DF4"/>
    <w:rsid w:val="00E96FF0"/>
    <w:rsid w:val="00E97D45"/>
    <w:rsid w:val="00EA0E70"/>
    <w:rsid w:val="00EA12BF"/>
    <w:rsid w:val="00EA1975"/>
    <w:rsid w:val="00EA1A58"/>
    <w:rsid w:val="00EA2575"/>
    <w:rsid w:val="00EA2760"/>
    <w:rsid w:val="00EA29DC"/>
    <w:rsid w:val="00EA36B1"/>
    <w:rsid w:val="00EA3909"/>
    <w:rsid w:val="00EA6D1E"/>
    <w:rsid w:val="00EB0374"/>
    <w:rsid w:val="00EB30A0"/>
    <w:rsid w:val="00EB3854"/>
    <w:rsid w:val="00EB4B5B"/>
    <w:rsid w:val="00EB535E"/>
    <w:rsid w:val="00EB59EC"/>
    <w:rsid w:val="00EC03D2"/>
    <w:rsid w:val="00EC0760"/>
    <w:rsid w:val="00EC2527"/>
    <w:rsid w:val="00EC2DD1"/>
    <w:rsid w:val="00EC3755"/>
    <w:rsid w:val="00EC397A"/>
    <w:rsid w:val="00EC41A4"/>
    <w:rsid w:val="00EC4503"/>
    <w:rsid w:val="00EC57DD"/>
    <w:rsid w:val="00EC5A07"/>
    <w:rsid w:val="00EC603C"/>
    <w:rsid w:val="00EC645E"/>
    <w:rsid w:val="00EC72F3"/>
    <w:rsid w:val="00EC7EA0"/>
    <w:rsid w:val="00ED03F0"/>
    <w:rsid w:val="00ED16D6"/>
    <w:rsid w:val="00ED17BF"/>
    <w:rsid w:val="00ED203F"/>
    <w:rsid w:val="00ED352F"/>
    <w:rsid w:val="00ED39BF"/>
    <w:rsid w:val="00ED444A"/>
    <w:rsid w:val="00ED644E"/>
    <w:rsid w:val="00EE068F"/>
    <w:rsid w:val="00EE175D"/>
    <w:rsid w:val="00EE3C75"/>
    <w:rsid w:val="00EE49C9"/>
    <w:rsid w:val="00EE4D93"/>
    <w:rsid w:val="00EE6C83"/>
    <w:rsid w:val="00EE77A0"/>
    <w:rsid w:val="00EE7937"/>
    <w:rsid w:val="00EE7B67"/>
    <w:rsid w:val="00EF0027"/>
    <w:rsid w:val="00EF1F70"/>
    <w:rsid w:val="00EF2F45"/>
    <w:rsid w:val="00EF3B6D"/>
    <w:rsid w:val="00EF576C"/>
    <w:rsid w:val="00EF5B97"/>
    <w:rsid w:val="00EF6798"/>
    <w:rsid w:val="00F0050F"/>
    <w:rsid w:val="00F01794"/>
    <w:rsid w:val="00F024B8"/>
    <w:rsid w:val="00F032A2"/>
    <w:rsid w:val="00F05ABD"/>
    <w:rsid w:val="00F06578"/>
    <w:rsid w:val="00F06B4C"/>
    <w:rsid w:val="00F06F03"/>
    <w:rsid w:val="00F079E1"/>
    <w:rsid w:val="00F10C70"/>
    <w:rsid w:val="00F10EDC"/>
    <w:rsid w:val="00F114F5"/>
    <w:rsid w:val="00F115EC"/>
    <w:rsid w:val="00F11D6D"/>
    <w:rsid w:val="00F11FBF"/>
    <w:rsid w:val="00F12C53"/>
    <w:rsid w:val="00F136AD"/>
    <w:rsid w:val="00F14616"/>
    <w:rsid w:val="00F14B7B"/>
    <w:rsid w:val="00F14B86"/>
    <w:rsid w:val="00F14BF5"/>
    <w:rsid w:val="00F15675"/>
    <w:rsid w:val="00F15683"/>
    <w:rsid w:val="00F16258"/>
    <w:rsid w:val="00F207FF"/>
    <w:rsid w:val="00F20F6B"/>
    <w:rsid w:val="00F2140F"/>
    <w:rsid w:val="00F227A3"/>
    <w:rsid w:val="00F23728"/>
    <w:rsid w:val="00F24886"/>
    <w:rsid w:val="00F252B0"/>
    <w:rsid w:val="00F26A57"/>
    <w:rsid w:val="00F301A0"/>
    <w:rsid w:val="00F32B6B"/>
    <w:rsid w:val="00F35AA7"/>
    <w:rsid w:val="00F36D18"/>
    <w:rsid w:val="00F377CE"/>
    <w:rsid w:val="00F4039C"/>
    <w:rsid w:val="00F42FBA"/>
    <w:rsid w:val="00F43D2E"/>
    <w:rsid w:val="00F44066"/>
    <w:rsid w:val="00F457B9"/>
    <w:rsid w:val="00F4634A"/>
    <w:rsid w:val="00F46827"/>
    <w:rsid w:val="00F473D1"/>
    <w:rsid w:val="00F47F36"/>
    <w:rsid w:val="00F50589"/>
    <w:rsid w:val="00F508F8"/>
    <w:rsid w:val="00F5098B"/>
    <w:rsid w:val="00F50AAC"/>
    <w:rsid w:val="00F51FC1"/>
    <w:rsid w:val="00F528B6"/>
    <w:rsid w:val="00F532B1"/>
    <w:rsid w:val="00F55832"/>
    <w:rsid w:val="00F5694C"/>
    <w:rsid w:val="00F610D5"/>
    <w:rsid w:val="00F6131F"/>
    <w:rsid w:val="00F6272B"/>
    <w:rsid w:val="00F62E20"/>
    <w:rsid w:val="00F6344E"/>
    <w:rsid w:val="00F63BA2"/>
    <w:rsid w:val="00F6453C"/>
    <w:rsid w:val="00F64E1E"/>
    <w:rsid w:val="00F65850"/>
    <w:rsid w:val="00F65E64"/>
    <w:rsid w:val="00F669A4"/>
    <w:rsid w:val="00F711AA"/>
    <w:rsid w:val="00F71839"/>
    <w:rsid w:val="00F71E3C"/>
    <w:rsid w:val="00F72F9B"/>
    <w:rsid w:val="00F74892"/>
    <w:rsid w:val="00F75265"/>
    <w:rsid w:val="00F75AC0"/>
    <w:rsid w:val="00F75E52"/>
    <w:rsid w:val="00F75F88"/>
    <w:rsid w:val="00F7787C"/>
    <w:rsid w:val="00F778DF"/>
    <w:rsid w:val="00F8095F"/>
    <w:rsid w:val="00F829FA"/>
    <w:rsid w:val="00F82E45"/>
    <w:rsid w:val="00F83516"/>
    <w:rsid w:val="00F83520"/>
    <w:rsid w:val="00F835B9"/>
    <w:rsid w:val="00F8400D"/>
    <w:rsid w:val="00F84DC1"/>
    <w:rsid w:val="00F85BB2"/>
    <w:rsid w:val="00F86B6B"/>
    <w:rsid w:val="00F87BEF"/>
    <w:rsid w:val="00F87CA1"/>
    <w:rsid w:val="00F9179B"/>
    <w:rsid w:val="00F926BD"/>
    <w:rsid w:val="00F9357C"/>
    <w:rsid w:val="00F93CC1"/>
    <w:rsid w:val="00F946F2"/>
    <w:rsid w:val="00F955E7"/>
    <w:rsid w:val="00F959E5"/>
    <w:rsid w:val="00F9630C"/>
    <w:rsid w:val="00F967BC"/>
    <w:rsid w:val="00F967D8"/>
    <w:rsid w:val="00F96E97"/>
    <w:rsid w:val="00F9732A"/>
    <w:rsid w:val="00F97B62"/>
    <w:rsid w:val="00F97C1C"/>
    <w:rsid w:val="00F97C46"/>
    <w:rsid w:val="00F97C4B"/>
    <w:rsid w:val="00FA013A"/>
    <w:rsid w:val="00FA1250"/>
    <w:rsid w:val="00FA1C00"/>
    <w:rsid w:val="00FA1C58"/>
    <w:rsid w:val="00FA23EF"/>
    <w:rsid w:val="00FA2AF0"/>
    <w:rsid w:val="00FA2B73"/>
    <w:rsid w:val="00FA44BC"/>
    <w:rsid w:val="00FA5E67"/>
    <w:rsid w:val="00FA6D92"/>
    <w:rsid w:val="00FB12AB"/>
    <w:rsid w:val="00FB1831"/>
    <w:rsid w:val="00FB18C9"/>
    <w:rsid w:val="00FB22F5"/>
    <w:rsid w:val="00FB358C"/>
    <w:rsid w:val="00FB3F6C"/>
    <w:rsid w:val="00FB4EB9"/>
    <w:rsid w:val="00FB5048"/>
    <w:rsid w:val="00FB5392"/>
    <w:rsid w:val="00FB556B"/>
    <w:rsid w:val="00FB5843"/>
    <w:rsid w:val="00FC084D"/>
    <w:rsid w:val="00FC1CEA"/>
    <w:rsid w:val="00FC1EE6"/>
    <w:rsid w:val="00FC3A2D"/>
    <w:rsid w:val="00FC3DD1"/>
    <w:rsid w:val="00FC4EE7"/>
    <w:rsid w:val="00FC621B"/>
    <w:rsid w:val="00FC6D57"/>
    <w:rsid w:val="00FC6D96"/>
    <w:rsid w:val="00FC72AF"/>
    <w:rsid w:val="00FC761E"/>
    <w:rsid w:val="00FD1AFE"/>
    <w:rsid w:val="00FD1D30"/>
    <w:rsid w:val="00FD22F7"/>
    <w:rsid w:val="00FD2901"/>
    <w:rsid w:val="00FD4381"/>
    <w:rsid w:val="00FD44BA"/>
    <w:rsid w:val="00FD73ED"/>
    <w:rsid w:val="00FD7496"/>
    <w:rsid w:val="00FD7A58"/>
    <w:rsid w:val="00FE091B"/>
    <w:rsid w:val="00FE0DBE"/>
    <w:rsid w:val="00FE10B6"/>
    <w:rsid w:val="00FE1541"/>
    <w:rsid w:val="00FE1A4F"/>
    <w:rsid w:val="00FE1DD7"/>
    <w:rsid w:val="00FE2E43"/>
    <w:rsid w:val="00FE3035"/>
    <w:rsid w:val="00FE344A"/>
    <w:rsid w:val="00FE3EA9"/>
    <w:rsid w:val="00FE3EFE"/>
    <w:rsid w:val="00FE434D"/>
    <w:rsid w:val="00FE63D1"/>
    <w:rsid w:val="00FE70B3"/>
    <w:rsid w:val="00FE7336"/>
    <w:rsid w:val="00FE743B"/>
    <w:rsid w:val="00FF0FD3"/>
    <w:rsid w:val="00FF1A64"/>
    <w:rsid w:val="00FF2460"/>
    <w:rsid w:val="00FF256F"/>
    <w:rsid w:val="00FF44F6"/>
    <w:rsid w:val="00FF464B"/>
    <w:rsid w:val="00FF5E90"/>
    <w:rsid w:val="00FF66BB"/>
    <w:rsid w:val="00FF6A3C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6E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66EE"/>
    <w:rPr>
      <w:b/>
      <w:bCs/>
    </w:rPr>
  </w:style>
  <w:style w:type="paragraph" w:customStyle="1" w:styleId="c2">
    <w:name w:val="c2"/>
    <w:basedOn w:val="a"/>
    <w:rsid w:val="007766EE"/>
    <w:pPr>
      <w:spacing w:before="100" w:beforeAutospacing="1" w:after="100" w:afterAutospacing="1"/>
    </w:pPr>
  </w:style>
  <w:style w:type="character" w:customStyle="1" w:styleId="c4">
    <w:name w:val="c4"/>
    <w:basedOn w:val="a0"/>
    <w:rsid w:val="007766EE"/>
  </w:style>
  <w:style w:type="paragraph" w:styleId="a5">
    <w:name w:val="List Paragraph"/>
    <w:basedOn w:val="a"/>
    <w:uiPriority w:val="34"/>
    <w:qFormat/>
    <w:rsid w:val="00776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6E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766EE"/>
    <w:rPr>
      <w:b/>
      <w:bCs/>
    </w:rPr>
  </w:style>
  <w:style w:type="paragraph" w:customStyle="1" w:styleId="c2">
    <w:name w:val="c2"/>
    <w:basedOn w:val="a"/>
    <w:rsid w:val="007766EE"/>
    <w:pPr>
      <w:spacing w:before="100" w:beforeAutospacing="1" w:after="100" w:afterAutospacing="1"/>
    </w:pPr>
  </w:style>
  <w:style w:type="character" w:customStyle="1" w:styleId="c4">
    <w:name w:val="c4"/>
    <w:basedOn w:val="a0"/>
    <w:rsid w:val="007766EE"/>
  </w:style>
  <w:style w:type="paragraph" w:styleId="a5">
    <w:name w:val="List Paragraph"/>
    <w:basedOn w:val="a"/>
    <w:uiPriority w:val="34"/>
    <w:qFormat/>
    <w:rsid w:val="00776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№72</dc:creator>
  <cp:lastModifiedBy>теремок</cp:lastModifiedBy>
  <cp:revision>3</cp:revision>
  <dcterms:created xsi:type="dcterms:W3CDTF">2018-10-16T09:11:00Z</dcterms:created>
  <dcterms:modified xsi:type="dcterms:W3CDTF">2023-02-12T13:38:00Z</dcterms:modified>
</cp:coreProperties>
</file>